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8DFF4" w14:textId="23F538ED" w:rsidR="003339F1" w:rsidRPr="00D510A5" w:rsidRDefault="00FB52BD" w:rsidP="003156B8">
      <w:pPr>
        <w:rPr>
          <w:rFonts w:cs="Calibri"/>
          <w:lang w:val="en-GB"/>
        </w:rPr>
      </w:pPr>
      <w:r>
        <w:rPr>
          <w:rFonts w:cs="Calibri"/>
          <w:noProof/>
        </w:rPr>
        <w:drawing>
          <wp:inline distT="0" distB="0" distL="0" distR="0" wp14:anchorId="001EA68F" wp14:editId="4CC45B73">
            <wp:extent cx="1371600" cy="393700"/>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393700"/>
                    </a:xfrm>
                    <a:prstGeom prst="rect">
                      <a:avLst/>
                    </a:prstGeom>
                    <a:noFill/>
                    <a:ln>
                      <a:noFill/>
                    </a:ln>
                  </pic:spPr>
                </pic:pic>
              </a:graphicData>
            </a:graphic>
          </wp:inline>
        </w:drawing>
      </w:r>
    </w:p>
    <w:p w14:paraId="39447EF0" w14:textId="77777777" w:rsidR="003339F1" w:rsidRPr="00241E35" w:rsidRDefault="003339F1" w:rsidP="003339F1">
      <w:pPr>
        <w:rPr>
          <w:rFonts w:cs="Calibri"/>
          <w:lang w:val="en-GB"/>
        </w:rPr>
      </w:pPr>
      <w:bookmarkStart w:id="0" w:name="_Ref152561866"/>
      <w:bookmarkEnd w:id="0"/>
    </w:p>
    <w:p w14:paraId="13C69B3A" w14:textId="77777777" w:rsidR="003339F1" w:rsidRPr="0063668A" w:rsidRDefault="003339F1" w:rsidP="003339F1">
      <w:pPr>
        <w:rPr>
          <w:rFonts w:cs="Calibri"/>
          <w:lang w:val="en-GB"/>
        </w:rPr>
      </w:pPr>
    </w:p>
    <w:p w14:paraId="453DB1F9" w14:textId="77777777" w:rsidR="003339F1" w:rsidRPr="0063668A" w:rsidRDefault="003339F1" w:rsidP="003339F1">
      <w:pPr>
        <w:rPr>
          <w:rFonts w:cs="Calibri"/>
          <w:lang w:val="en-GB"/>
        </w:rPr>
      </w:pPr>
    </w:p>
    <w:p w14:paraId="6AE1763F" w14:textId="77777777" w:rsidR="003339F1" w:rsidRPr="0063668A" w:rsidRDefault="003339F1" w:rsidP="003339F1">
      <w:pPr>
        <w:rPr>
          <w:rFonts w:cs="Calibri"/>
        </w:rPr>
      </w:pPr>
    </w:p>
    <w:p w14:paraId="66823217" w14:textId="77777777" w:rsidR="003339F1" w:rsidRPr="0063668A" w:rsidRDefault="003339F1" w:rsidP="003339F1">
      <w:pPr>
        <w:rPr>
          <w:rFonts w:cs="Calibri"/>
        </w:rPr>
      </w:pPr>
    </w:p>
    <w:p w14:paraId="2BC88914" w14:textId="77777777" w:rsidR="003339F1" w:rsidRPr="0063668A" w:rsidRDefault="003339F1" w:rsidP="003339F1">
      <w:pPr>
        <w:rPr>
          <w:rFonts w:cs="Calibri"/>
        </w:rPr>
      </w:pPr>
    </w:p>
    <w:p w14:paraId="473F8D3F" w14:textId="77777777" w:rsidR="003339F1" w:rsidRPr="0063668A" w:rsidRDefault="003339F1" w:rsidP="003339F1">
      <w:pPr>
        <w:rPr>
          <w:rFonts w:cs="Calibri"/>
        </w:rPr>
      </w:pPr>
    </w:p>
    <w:p w14:paraId="6C1A8094" w14:textId="77777777" w:rsidR="003339F1" w:rsidRPr="0063668A" w:rsidRDefault="003339F1" w:rsidP="003339F1">
      <w:pPr>
        <w:rPr>
          <w:rFonts w:cs="Calibri"/>
        </w:rPr>
      </w:pPr>
    </w:p>
    <w:p w14:paraId="4FC38DAC" w14:textId="77777777" w:rsidR="003339F1" w:rsidRPr="0063668A" w:rsidRDefault="003339F1" w:rsidP="003339F1">
      <w:pPr>
        <w:jc w:val="center"/>
        <w:rPr>
          <w:rFonts w:cs="Calibri"/>
        </w:rPr>
      </w:pPr>
    </w:p>
    <w:p w14:paraId="1C1EEC82" w14:textId="77777777" w:rsidR="003339F1" w:rsidRPr="0063668A" w:rsidRDefault="003339F1" w:rsidP="003339F1">
      <w:pPr>
        <w:jc w:val="center"/>
        <w:rPr>
          <w:rFonts w:cs="Calibri"/>
        </w:rPr>
      </w:pPr>
    </w:p>
    <w:p w14:paraId="6963F5B7" w14:textId="77777777" w:rsidR="003339F1" w:rsidRPr="0063668A" w:rsidRDefault="003339F1" w:rsidP="003339F1">
      <w:pPr>
        <w:jc w:val="center"/>
        <w:rPr>
          <w:rFonts w:cs="Calibri"/>
        </w:rPr>
      </w:pPr>
    </w:p>
    <w:p w14:paraId="3AD65A0D" w14:textId="77777777" w:rsidR="003339F1" w:rsidRPr="0063668A" w:rsidRDefault="003339F1" w:rsidP="003339F1">
      <w:pPr>
        <w:jc w:val="center"/>
        <w:rPr>
          <w:rFonts w:cs="Calibri"/>
        </w:rPr>
      </w:pPr>
    </w:p>
    <w:p w14:paraId="4C498621" w14:textId="77777777" w:rsidR="003339F1" w:rsidRPr="0063668A" w:rsidRDefault="003339F1" w:rsidP="003339F1">
      <w:pPr>
        <w:jc w:val="center"/>
        <w:rPr>
          <w:rFonts w:cs="Calibri"/>
        </w:rPr>
      </w:pPr>
    </w:p>
    <w:p w14:paraId="3BAB7EEC" w14:textId="77777777" w:rsidR="003339F1" w:rsidRPr="0063668A" w:rsidRDefault="003339F1" w:rsidP="003339F1">
      <w:pPr>
        <w:jc w:val="center"/>
        <w:rPr>
          <w:rFonts w:cs="Calibri"/>
        </w:rPr>
      </w:pPr>
    </w:p>
    <w:p w14:paraId="3D3102E5" w14:textId="77777777" w:rsidR="003339F1" w:rsidRPr="0063668A" w:rsidRDefault="003339F1" w:rsidP="003339F1">
      <w:pPr>
        <w:jc w:val="center"/>
        <w:rPr>
          <w:rFonts w:cs="Calibri"/>
        </w:rPr>
      </w:pPr>
    </w:p>
    <w:p w14:paraId="1C48D8E5" w14:textId="77777777" w:rsidR="003339F1" w:rsidRPr="0063668A" w:rsidRDefault="003339F1" w:rsidP="003339F1">
      <w:pPr>
        <w:jc w:val="center"/>
        <w:rPr>
          <w:rFonts w:cs="Calibri"/>
        </w:rPr>
      </w:pPr>
    </w:p>
    <w:p w14:paraId="31B58A88" w14:textId="77777777" w:rsidR="00023903" w:rsidRPr="00F657A7" w:rsidRDefault="00023903" w:rsidP="003339F1">
      <w:pPr>
        <w:jc w:val="center"/>
        <w:rPr>
          <w:rFonts w:cs="Calibri"/>
          <w:b/>
          <w:bCs/>
          <w:sz w:val="40"/>
        </w:rPr>
      </w:pPr>
    </w:p>
    <w:p w14:paraId="1C9045DF" w14:textId="67142B5C" w:rsidR="000F6821" w:rsidRDefault="000F6821" w:rsidP="003339F1">
      <w:pPr>
        <w:jc w:val="center"/>
        <w:rPr>
          <w:rFonts w:cs="Calibri"/>
          <w:b/>
          <w:bCs/>
          <w:sz w:val="40"/>
        </w:rPr>
      </w:pPr>
      <w:r>
        <w:rPr>
          <w:rFonts w:cs="Calibri"/>
          <w:b/>
          <w:bCs/>
          <w:sz w:val="40"/>
        </w:rPr>
        <w:t>Potilastiedon arkisto</w:t>
      </w:r>
    </w:p>
    <w:p w14:paraId="65D533E8" w14:textId="3F8DA22C" w:rsidR="003339F1" w:rsidRPr="0063668A" w:rsidRDefault="00AC4F7C" w:rsidP="003339F1">
      <w:pPr>
        <w:jc w:val="center"/>
        <w:rPr>
          <w:rFonts w:cs="Calibri"/>
          <w:b/>
          <w:bCs/>
          <w:sz w:val="40"/>
        </w:rPr>
      </w:pPr>
      <w:r w:rsidRPr="00F657A7">
        <w:rPr>
          <w:rFonts w:cs="Calibri"/>
          <w:b/>
          <w:bCs/>
          <w:sz w:val="40"/>
        </w:rPr>
        <w:t xml:space="preserve">Vanhojen potilasasiakirjojen </w:t>
      </w:r>
      <w:r w:rsidR="00BE2613" w:rsidRPr="00F657A7">
        <w:rPr>
          <w:rFonts w:cs="Calibri"/>
          <w:b/>
          <w:bCs/>
          <w:sz w:val="40"/>
        </w:rPr>
        <w:t>arkistointi</w:t>
      </w:r>
      <w:r w:rsidR="00927336">
        <w:rPr>
          <w:rFonts w:cs="Calibri"/>
          <w:b/>
          <w:bCs/>
          <w:sz w:val="40"/>
        </w:rPr>
        <w:t>:</w:t>
      </w:r>
    </w:p>
    <w:p w14:paraId="3F353874" w14:textId="77777777" w:rsidR="000F6821" w:rsidRPr="00D510A5" w:rsidRDefault="000F6821" w:rsidP="003339F1">
      <w:pPr>
        <w:jc w:val="center"/>
        <w:rPr>
          <w:rFonts w:cs="Calibri"/>
        </w:rPr>
      </w:pPr>
      <w:r>
        <w:rPr>
          <w:rFonts w:cs="Calibri"/>
          <w:b/>
          <w:bCs/>
          <w:sz w:val="40"/>
        </w:rPr>
        <w:t>aineiston tekniset vaatimukset</w:t>
      </w:r>
    </w:p>
    <w:p w14:paraId="77C38690" w14:textId="77777777" w:rsidR="003339F1" w:rsidRPr="00241E35" w:rsidRDefault="003339F1" w:rsidP="003339F1">
      <w:pPr>
        <w:jc w:val="center"/>
        <w:rPr>
          <w:rFonts w:cs="Calibri"/>
        </w:rPr>
      </w:pPr>
    </w:p>
    <w:p w14:paraId="230E4D02" w14:textId="77777777" w:rsidR="003339F1" w:rsidRPr="0063668A" w:rsidRDefault="003339F1" w:rsidP="003339F1">
      <w:pPr>
        <w:jc w:val="center"/>
        <w:rPr>
          <w:rFonts w:cs="Calibri"/>
        </w:rPr>
      </w:pPr>
    </w:p>
    <w:p w14:paraId="76AD0197" w14:textId="77777777" w:rsidR="003339F1" w:rsidRPr="0063668A" w:rsidRDefault="003339F1" w:rsidP="003339F1">
      <w:pPr>
        <w:jc w:val="center"/>
        <w:rPr>
          <w:rFonts w:cs="Calibri"/>
        </w:rPr>
      </w:pPr>
    </w:p>
    <w:p w14:paraId="66230313" w14:textId="77777777" w:rsidR="003339F1" w:rsidRPr="0063668A" w:rsidRDefault="003339F1" w:rsidP="003339F1">
      <w:pPr>
        <w:jc w:val="center"/>
        <w:rPr>
          <w:rFonts w:cs="Calibri"/>
        </w:rPr>
      </w:pPr>
    </w:p>
    <w:p w14:paraId="6839EE9B" w14:textId="77777777" w:rsidR="003339F1" w:rsidRPr="0063668A" w:rsidRDefault="003339F1" w:rsidP="003339F1">
      <w:pPr>
        <w:jc w:val="center"/>
        <w:rPr>
          <w:rFonts w:cs="Calibri"/>
        </w:rPr>
      </w:pPr>
    </w:p>
    <w:p w14:paraId="11839012" w14:textId="77777777" w:rsidR="003339F1" w:rsidRPr="0063668A" w:rsidRDefault="003339F1" w:rsidP="003339F1">
      <w:pPr>
        <w:jc w:val="center"/>
        <w:rPr>
          <w:rFonts w:cs="Calibri"/>
        </w:rPr>
      </w:pPr>
    </w:p>
    <w:p w14:paraId="7F3ABB42" w14:textId="77777777" w:rsidR="003339F1" w:rsidRPr="0063668A" w:rsidRDefault="008B68DA" w:rsidP="003339F1">
      <w:pPr>
        <w:jc w:val="center"/>
        <w:rPr>
          <w:rFonts w:cs="Calibri"/>
        </w:rPr>
      </w:pPr>
      <w:r w:rsidRPr="0063668A">
        <w:rPr>
          <w:rFonts w:cs="Calibri"/>
        </w:rPr>
        <w:t xml:space="preserve">  </w:t>
      </w:r>
      <w:r w:rsidR="00425ADC" w:rsidRPr="0063668A">
        <w:rPr>
          <w:rFonts w:cs="Calibri"/>
        </w:rPr>
        <w:t xml:space="preserve"> </w:t>
      </w:r>
      <w:r w:rsidR="000C2819" w:rsidRPr="0063668A">
        <w:rPr>
          <w:rFonts w:cs="Calibri"/>
        </w:rPr>
        <w:t xml:space="preserve"> </w:t>
      </w:r>
      <w:r w:rsidR="002D1F5D" w:rsidRPr="0063668A">
        <w:rPr>
          <w:rFonts w:cs="Calibri"/>
        </w:rPr>
        <w:t xml:space="preserve"> </w:t>
      </w:r>
    </w:p>
    <w:p w14:paraId="0B2EC013" w14:textId="142DE390" w:rsidR="003339F1" w:rsidRPr="0063668A" w:rsidRDefault="003339F1" w:rsidP="003339F1">
      <w:pPr>
        <w:jc w:val="center"/>
        <w:rPr>
          <w:rFonts w:cs="Calibri"/>
        </w:rPr>
      </w:pPr>
      <w:r w:rsidRPr="0063668A">
        <w:rPr>
          <w:rFonts w:cs="Calibri"/>
        </w:rPr>
        <w:t xml:space="preserve">V </w:t>
      </w:r>
      <w:r w:rsidR="00C81B70" w:rsidRPr="0063668A">
        <w:rPr>
          <w:rFonts w:cs="Calibri"/>
        </w:rPr>
        <w:t>1.</w:t>
      </w:r>
      <w:r w:rsidR="00D2749A" w:rsidRPr="0063668A">
        <w:rPr>
          <w:rFonts w:cs="Calibri"/>
        </w:rPr>
        <w:t>2</w:t>
      </w:r>
      <w:r w:rsidR="00D2749A">
        <w:rPr>
          <w:rFonts w:cs="Calibri"/>
        </w:rPr>
        <w:t>2</w:t>
      </w:r>
    </w:p>
    <w:p w14:paraId="1B8B5E5D" w14:textId="3F7FCA67" w:rsidR="003339F1" w:rsidRPr="00F657A7" w:rsidRDefault="00D2749A" w:rsidP="003339F1">
      <w:pPr>
        <w:jc w:val="center"/>
        <w:rPr>
          <w:rFonts w:cs="Calibri"/>
        </w:rPr>
      </w:pPr>
      <w:r>
        <w:rPr>
          <w:rFonts w:cs="Calibri"/>
        </w:rPr>
        <w:t>8.8</w:t>
      </w:r>
      <w:r w:rsidR="00AC4F7C" w:rsidRPr="0063668A">
        <w:rPr>
          <w:rFonts w:cs="Calibri"/>
        </w:rPr>
        <w:t>.2018</w:t>
      </w:r>
    </w:p>
    <w:p w14:paraId="4CAFD7DF" w14:textId="77777777" w:rsidR="003339F1" w:rsidRPr="00F657A7" w:rsidRDefault="003339F1" w:rsidP="003339F1">
      <w:pPr>
        <w:jc w:val="center"/>
        <w:rPr>
          <w:rFonts w:cs="Calibri"/>
        </w:rPr>
      </w:pPr>
    </w:p>
    <w:p w14:paraId="10F967CC" w14:textId="2484A903" w:rsidR="003B6E45" w:rsidRPr="00F657A7" w:rsidRDefault="003339F1" w:rsidP="003B6E45">
      <w:pPr>
        <w:jc w:val="center"/>
        <w:rPr>
          <w:rFonts w:cs="Calibri"/>
          <w:sz w:val="32"/>
          <w:szCs w:val="32"/>
        </w:rPr>
      </w:pPr>
      <w:r w:rsidRPr="00F657A7">
        <w:rPr>
          <w:rFonts w:cs="Calibri"/>
          <w:sz w:val="32"/>
          <w:szCs w:val="32"/>
        </w:rPr>
        <w:t xml:space="preserve">OID: </w:t>
      </w:r>
      <w:r w:rsidR="00CD4FB5" w:rsidRPr="00F657A7">
        <w:rPr>
          <w:rFonts w:cs="Calibri"/>
          <w:sz w:val="32"/>
          <w:szCs w:val="32"/>
        </w:rPr>
        <w:t>1.2.246.777.11.</w:t>
      </w:r>
      <w:r w:rsidR="00C30334" w:rsidRPr="00F657A7">
        <w:rPr>
          <w:rFonts w:cs="Calibri"/>
          <w:sz w:val="32"/>
          <w:szCs w:val="32"/>
        </w:rPr>
        <w:t>201</w:t>
      </w:r>
      <w:r w:rsidR="00AC4F7C" w:rsidRPr="00F657A7">
        <w:rPr>
          <w:rFonts w:cs="Calibri"/>
          <w:sz w:val="32"/>
          <w:szCs w:val="32"/>
        </w:rPr>
        <w:t>8</w:t>
      </w:r>
      <w:r w:rsidR="00CD4FB5" w:rsidRPr="00F657A7">
        <w:rPr>
          <w:rFonts w:cs="Calibri"/>
          <w:sz w:val="32"/>
          <w:szCs w:val="32"/>
        </w:rPr>
        <w:t>.</w:t>
      </w:r>
      <w:r w:rsidR="00D2749A">
        <w:rPr>
          <w:rFonts w:cs="Calibri"/>
          <w:sz w:val="32"/>
          <w:szCs w:val="32"/>
        </w:rPr>
        <w:t>8</w:t>
      </w:r>
    </w:p>
    <w:p w14:paraId="4B0FB229" w14:textId="77777777" w:rsidR="00164B6D" w:rsidRPr="00F657A7" w:rsidRDefault="003B6E45" w:rsidP="003B6E45">
      <w:pPr>
        <w:jc w:val="center"/>
        <w:rPr>
          <w:rFonts w:cs="Calibri"/>
          <w:b/>
        </w:rPr>
      </w:pPr>
      <w:r w:rsidRPr="00F657A7">
        <w:rPr>
          <w:rFonts w:cs="Calibri"/>
          <w:sz w:val="32"/>
          <w:szCs w:val="32"/>
        </w:rPr>
        <w:br w:type="page"/>
      </w:r>
      <w:r w:rsidR="00164B6D" w:rsidRPr="00F657A7">
        <w:rPr>
          <w:rFonts w:cs="Calibri"/>
          <w:b/>
        </w:rPr>
        <w:lastRenderedPageBreak/>
        <w:t>Versiohistoria</w:t>
      </w:r>
    </w:p>
    <w:p w14:paraId="34329973" w14:textId="77777777" w:rsidR="00056C81" w:rsidRPr="0063668A" w:rsidRDefault="00056C81" w:rsidP="00056C81">
      <w:pPr>
        <w:rPr>
          <w:rFonts w:cs="Calibri"/>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440"/>
        <w:gridCol w:w="1260"/>
        <w:gridCol w:w="5940"/>
      </w:tblGrid>
      <w:tr w:rsidR="008C6E2A" w:rsidRPr="0063668A" w14:paraId="1E76EA24" w14:textId="77777777">
        <w:tc>
          <w:tcPr>
            <w:tcW w:w="1008" w:type="dxa"/>
            <w:tcBorders>
              <w:top w:val="single" w:sz="4" w:space="0" w:color="auto"/>
              <w:left w:val="single" w:sz="4" w:space="0" w:color="auto"/>
              <w:bottom w:val="single" w:sz="4" w:space="0" w:color="auto"/>
              <w:right w:val="single" w:sz="4" w:space="0" w:color="auto"/>
            </w:tcBorders>
          </w:tcPr>
          <w:p w14:paraId="1435A05B" w14:textId="77777777" w:rsidR="008C6E2A" w:rsidRPr="0063668A" w:rsidRDefault="008C6E2A" w:rsidP="0031129E">
            <w:pPr>
              <w:rPr>
                <w:rFonts w:cs="Calibri"/>
              </w:rPr>
            </w:pPr>
            <w:r w:rsidRPr="0063668A">
              <w:rPr>
                <w:rFonts w:cs="Calibri"/>
              </w:rPr>
              <w:t>Versio</w:t>
            </w:r>
          </w:p>
        </w:tc>
        <w:tc>
          <w:tcPr>
            <w:tcW w:w="1440" w:type="dxa"/>
            <w:tcBorders>
              <w:top w:val="single" w:sz="4" w:space="0" w:color="auto"/>
              <w:left w:val="single" w:sz="4" w:space="0" w:color="auto"/>
              <w:bottom w:val="single" w:sz="4" w:space="0" w:color="auto"/>
              <w:right w:val="single" w:sz="4" w:space="0" w:color="auto"/>
            </w:tcBorders>
          </w:tcPr>
          <w:p w14:paraId="685572C9" w14:textId="77777777" w:rsidR="008C6E2A" w:rsidRPr="0063668A" w:rsidRDefault="008C6E2A" w:rsidP="0031129E">
            <w:pPr>
              <w:rPr>
                <w:rFonts w:cs="Calibri"/>
              </w:rPr>
            </w:pPr>
            <w:r w:rsidRPr="0063668A">
              <w:rPr>
                <w:rFonts w:cs="Calibri"/>
              </w:rPr>
              <w:t>Pvm</w:t>
            </w:r>
          </w:p>
        </w:tc>
        <w:tc>
          <w:tcPr>
            <w:tcW w:w="1260" w:type="dxa"/>
            <w:tcBorders>
              <w:top w:val="single" w:sz="4" w:space="0" w:color="auto"/>
              <w:left w:val="single" w:sz="4" w:space="0" w:color="auto"/>
              <w:bottom w:val="single" w:sz="4" w:space="0" w:color="auto"/>
              <w:right w:val="single" w:sz="4" w:space="0" w:color="auto"/>
            </w:tcBorders>
          </w:tcPr>
          <w:p w14:paraId="31217DE9" w14:textId="77777777" w:rsidR="008C6E2A" w:rsidRPr="0063668A" w:rsidRDefault="008C6E2A" w:rsidP="0031129E">
            <w:pPr>
              <w:rPr>
                <w:rFonts w:cs="Calibri"/>
              </w:rPr>
            </w:pPr>
            <w:r w:rsidRPr="0063668A">
              <w:rPr>
                <w:rFonts w:cs="Calibri"/>
              </w:rPr>
              <w:t>Tekijät</w:t>
            </w:r>
          </w:p>
        </w:tc>
        <w:tc>
          <w:tcPr>
            <w:tcW w:w="5940" w:type="dxa"/>
            <w:tcBorders>
              <w:top w:val="single" w:sz="4" w:space="0" w:color="auto"/>
              <w:left w:val="single" w:sz="4" w:space="0" w:color="auto"/>
              <w:bottom w:val="single" w:sz="4" w:space="0" w:color="auto"/>
              <w:right w:val="single" w:sz="4" w:space="0" w:color="auto"/>
            </w:tcBorders>
          </w:tcPr>
          <w:p w14:paraId="6CE814E8" w14:textId="77777777" w:rsidR="008C6E2A" w:rsidRPr="0063668A" w:rsidRDefault="008C6E2A" w:rsidP="0031129E">
            <w:pPr>
              <w:rPr>
                <w:rFonts w:cs="Calibri"/>
              </w:rPr>
            </w:pPr>
            <w:r w:rsidRPr="0063668A">
              <w:rPr>
                <w:rFonts w:cs="Calibri"/>
              </w:rPr>
              <w:t>Selite</w:t>
            </w:r>
          </w:p>
        </w:tc>
      </w:tr>
      <w:tr w:rsidR="008C6E2A" w:rsidRPr="0063668A" w14:paraId="3F8E954D" w14:textId="77777777">
        <w:tc>
          <w:tcPr>
            <w:tcW w:w="1008" w:type="dxa"/>
            <w:tcBorders>
              <w:top w:val="single" w:sz="4" w:space="0" w:color="auto"/>
              <w:left w:val="single" w:sz="4" w:space="0" w:color="auto"/>
              <w:bottom w:val="single" w:sz="4" w:space="0" w:color="auto"/>
              <w:right w:val="single" w:sz="4" w:space="0" w:color="auto"/>
            </w:tcBorders>
          </w:tcPr>
          <w:p w14:paraId="5301233F" w14:textId="77777777" w:rsidR="008C6E2A" w:rsidRPr="0063668A" w:rsidRDefault="008C6E2A" w:rsidP="0031129E">
            <w:pPr>
              <w:rPr>
                <w:rFonts w:cs="Calibri"/>
              </w:rPr>
            </w:pPr>
            <w:r w:rsidRPr="0063668A">
              <w:rPr>
                <w:rFonts w:cs="Calibri"/>
              </w:rPr>
              <w:t>0.</w:t>
            </w:r>
            <w:r w:rsidR="00966415" w:rsidRPr="0063668A">
              <w:rPr>
                <w:rFonts w:cs="Calibri"/>
              </w:rPr>
              <w:t>80</w:t>
            </w:r>
          </w:p>
        </w:tc>
        <w:tc>
          <w:tcPr>
            <w:tcW w:w="1440" w:type="dxa"/>
            <w:tcBorders>
              <w:top w:val="single" w:sz="4" w:space="0" w:color="auto"/>
              <w:left w:val="single" w:sz="4" w:space="0" w:color="auto"/>
              <w:bottom w:val="single" w:sz="4" w:space="0" w:color="auto"/>
              <w:right w:val="single" w:sz="4" w:space="0" w:color="auto"/>
            </w:tcBorders>
          </w:tcPr>
          <w:p w14:paraId="6DB1FC41" w14:textId="77777777" w:rsidR="008C6E2A" w:rsidRPr="0063668A" w:rsidRDefault="00966415" w:rsidP="0031129E">
            <w:pPr>
              <w:rPr>
                <w:rFonts w:cs="Calibri"/>
              </w:rPr>
            </w:pPr>
            <w:r w:rsidRPr="0063668A">
              <w:rPr>
                <w:rFonts w:cs="Calibri"/>
              </w:rPr>
              <w:t>31.12</w:t>
            </w:r>
            <w:r w:rsidR="00C81B70" w:rsidRPr="0063668A">
              <w:rPr>
                <w:rFonts w:cs="Calibri"/>
              </w:rPr>
              <w:t>.2009</w:t>
            </w:r>
          </w:p>
        </w:tc>
        <w:tc>
          <w:tcPr>
            <w:tcW w:w="1260" w:type="dxa"/>
            <w:tcBorders>
              <w:top w:val="single" w:sz="4" w:space="0" w:color="auto"/>
              <w:left w:val="single" w:sz="4" w:space="0" w:color="auto"/>
              <w:bottom w:val="single" w:sz="4" w:space="0" w:color="auto"/>
              <w:right w:val="single" w:sz="4" w:space="0" w:color="auto"/>
            </w:tcBorders>
          </w:tcPr>
          <w:p w14:paraId="602737AE" w14:textId="77777777" w:rsidR="008C6E2A" w:rsidRPr="0063668A" w:rsidRDefault="00966415" w:rsidP="0031129E">
            <w:pPr>
              <w:rPr>
                <w:rFonts w:cs="Calibri"/>
              </w:rPr>
            </w:pPr>
            <w:r w:rsidRPr="0063668A">
              <w:rPr>
                <w:rFonts w:cs="Calibri"/>
              </w:rPr>
              <w:t>AE</w:t>
            </w:r>
          </w:p>
        </w:tc>
        <w:tc>
          <w:tcPr>
            <w:tcW w:w="5940" w:type="dxa"/>
            <w:tcBorders>
              <w:top w:val="single" w:sz="4" w:space="0" w:color="auto"/>
              <w:left w:val="single" w:sz="4" w:space="0" w:color="auto"/>
              <w:bottom w:val="single" w:sz="4" w:space="0" w:color="auto"/>
              <w:right w:val="single" w:sz="4" w:space="0" w:color="auto"/>
            </w:tcBorders>
          </w:tcPr>
          <w:p w14:paraId="5B9007F8" w14:textId="77777777" w:rsidR="008C6E2A" w:rsidRPr="0063668A" w:rsidRDefault="00414591" w:rsidP="0031129E">
            <w:pPr>
              <w:rPr>
                <w:rFonts w:cs="Calibri"/>
              </w:rPr>
            </w:pPr>
            <w:r w:rsidRPr="0063668A">
              <w:rPr>
                <w:rFonts w:cs="Calibri"/>
              </w:rPr>
              <w:t>ensimmäinen versio</w:t>
            </w:r>
          </w:p>
        </w:tc>
      </w:tr>
      <w:tr w:rsidR="005E0B0C" w:rsidRPr="0063668A" w14:paraId="44B40350" w14:textId="77777777">
        <w:tc>
          <w:tcPr>
            <w:tcW w:w="1008" w:type="dxa"/>
            <w:tcBorders>
              <w:top w:val="single" w:sz="4" w:space="0" w:color="auto"/>
              <w:left w:val="single" w:sz="4" w:space="0" w:color="auto"/>
              <w:bottom w:val="single" w:sz="4" w:space="0" w:color="auto"/>
              <w:right w:val="single" w:sz="4" w:space="0" w:color="auto"/>
            </w:tcBorders>
          </w:tcPr>
          <w:p w14:paraId="5C028D81" w14:textId="77777777" w:rsidR="005E0B0C" w:rsidRPr="0063668A" w:rsidRDefault="00C81B70" w:rsidP="0031129E">
            <w:pPr>
              <w:rPr>
                <w:rFonts w:cs="Calibri"/>
              </w:rPr>
            </w:pPr>
            <w:r w:rsidRPr="0063668A">
              <w:rPr>
                <w:rFonts w:cs="Calibri"/>
              </w:rPr>
              <w:t>1.00</w:t>
            </w:r>
          </w:p>
        </w:tc>
        <w:tc>
          <w:tcPr>
            <w:tcW w:w="1440" w:type="dxa"/>
            <w:tcBorders>
              <w:top w:val="single" w:sz="4" w:space="0" w:color="auto"/>
              <w:left w:val="single" w:sz="4" w:space="0" w:color="auto"/>
              <w:bottom w:val="single" w:sz="4" w:space="0" w:color="auto"/>
              <w:right w:val="single" w:sz="4" w:space="0" w:color="auto"/>
            </w:tcBorders>
          </w:tcPr>
          <w:p w14:paraId="68FB623B" w14:textId="77777777" w:rsidR="005E0B0C" w:rsidRPr="0063668A" w:rsidRDefault="00C81B70" w:rsidP="0031129E">
            <w:pPr>
              <w:rPr>
                <w:rFonts w:cs="Calibri"/>
              </w:rPr>
            </w:pPr>
            <w:r w:rsidRPr="0063668A">
              <w:rPr>
                <w:rFonts w:cs="Calibri"/>
              </w:rPr>
              <w:t>18.2.2010</w:t>
            </w:r>
          </w:p>
        </w:tc>
        <w:tc>
          <w:tcPr>
            <w:tcW w:w="1260" w:type="dxa"/>
            <w:tcBorders>
              <w:top w:val="single" w:sz="4" w:space="0" w:color="auto"/>
              <w:left w:val="single" w:sz="4" w:space="0" w:color="auto"/>
              <w:bottom w:val="single" w:sz="4" w:space="0" w:color="auto"/>
              <w:right w:val="single" w:sz="4" w:space="0" w:color="auto"/>
            </w:tcBorders>
          </w:tcPr>
          <w:p w14:paraId="0EF45F82" w14:textId="77777777" w:rsidR="005E0B0C" w:rsidRPr="0063668A" w:rsidRDefault="00C81B70" w:rsidP="0031129E">
            <w:pPr>
              <w:rPr>
                <w:rFonts w:cs="Calibri"/>
              </w:rPr>
            </w:pPr>
            <w:r w:rsidRPr="0063668A">
              <w:rPr>
                <w:rFonts w:cs="Calibri"/>
              </w:rPr>
              <w:t>AE</w:t>
            </w:r>
          </w:p>
        </w:tc>
        <w:tc>
          <w:tcPr>
            <w:tcW w:w="5940" w:type="dxa"/>
            <w:tcBorders>
              <w:top w:val="single" w:sz="4" w:space="0" w:color="auto"/>
              <w:left w:val="single" w:sz="4" w:space="0" w:color="auto"/>
              <w:bottom w:val="single" w:sz="4" w:space="0" w:color="auto"/>
              <w:right w:val="single" w:sz="4" w:space="0" w:color="auto"/>
            </w:tcBorders>
          </w:tcPr>
          <w:p w14:paraId="5000AB2F" w14:textId="77777777" w:rsidR="005E0B0C" w:rsidRPr="0063668A" w:rsidRDefault="00C81B70" w:rsidP="0031129E">
            <w:pPr>
              <w:rPr>
                <w:rFonts w:cs="Calibri"/>
              </w:rPr>
            </w:pPr>
            <w:r w:rsidRPr="0063668A">
              <w:rPr>
                <w:rFonts w:cs="Calibri"/>
              </w:rPr>
              <w:t>kommentointikierroksen hyväksytyt korjaukset</w:t>
            </w:r>
          </w:p>
        </w:tc>
      </w:tr>
      <w:tr w:rsidR="008C6E2A" w:rsidRPr="0063668A" w14:paraId="7ABD5562" w14:textId="77777777">
        <w:tc>
          <w:tcPr>
            <w:tcW w:w="1008" w:type="dxa"/>
            <w:tcBorders>
              <w:top w:val="single" w:sz="4" w:space="0" w:color="auto"/>
              <w:left w:val="single" w:sz="4" w:space="0" w:color="auto"/>
              <w:bottom w:val="single" w:sz="4" w:space="0" w:color="auto"/>
              <w:right w:val="single" w:sz="4" w:space="0" w:color="auto"/>
            </w:tcBorders>
          </w:tcPr>
          <w:p w14:paraId="48EFFAB7" w14:textId="77777777" w:rsidR="008C6E2A" w:rsidRPr="0063668A" w:rsidRDefault="005F5B72" w:rsidP="0031129E">
            <w:pPr>
              <w:rPr>
                <w:rFonts w:cs="Calibri"/>
              </w:rPr>
            </w:pPr>
            <w:r w:rsidRPr="0063668A">
              <w:rPr>
                <w:rFonts w:cs="Calibri"/>
              </w:rPr>
              <w:t>1.10</w:t>
            </w:r>
          </w:p>
        </w:tc>
        <w:tc>
          <w:tcPr>
            <w:tcW w:w="1440" w:type="dxa"/>
            <w:tcBorders>
              <w:top w:val="single" w:sz="4" w:space="0" w:color="auto"/>
              <w:left w:val="single" w:sz="4" w:space="0" w:color="auto"/>
              <w:bottom w:val="single" w:sz="4" w:space="0" w:color="auto"/>
              <w:right w:val="single" w:sz="4" w:space="0" w:color="auto"/>
            </w:tcBorders>
          </w:tcPr>
          <w:p w14:paraId="3972127A" w14:textId="77777777" w:rsidR="008C6E2A" w:rsidRPr="0063668A" w:rsidRDefault="00CC0FED" w:rsidP="0031129E">
            <w:pPr>
              <w:rPr>
                <w:rFonts w:cs="Calibri"/>
              </w:rPr>
            </w:pPr>
            <w:r w:rsidRPr="0063668A">
              <w:rPr>
                <w:rFonts w:cs="Calibri"/>
              </w:rPr>
              <w:t>19</w:t>
            </w:r>
            <w:r w:rsidR="005F5B72" w:rsidRPr="0063668A">
              <w:rPr>
                <w:rFonts w:cs="Calibri"/>
              </w:rPr>
              <w:t>.</w:t>
            </w:r>
            <w:r w:rsidRPr="0063668A">
              <w:rPr>
                <w:rFonts w:cs="Calibri"/>
              </w:rPr>
              <w:t>12</w:t>
            </w:r>
            <w:r w:rsidR="005F5B72" w:rsidRPr="0063668A">
              <w:rPr>
                <w:rFonts w:cs="Calibri"/>
              </w:rPr>
              <w:t>.</w:t>
            </w:r>
            <w:r w:rsidRPr="0063668A">
              <w:rPr>
                <w:rFonts w:cs="Calibri"/>
              </w:rPr>
              <w:t>2013</w:t>
            </w:r>
          </w:p>
        </w:tc>
        <w:tc>
          <w:tcPr>
            <w:tcW w:w="1260" w:type="dxa"/>
            <w:tcBorders>
              <w:top w:val="single" w:sz="4" w:space="0" w:color="auto"/>
              <w:left w:val="single" w:sz="4" w:space="0" w:color="auto"/>
              <w:bottom w:val="single" w:sz="4" w:space="0" w:color="auto"/>
              <w:right w:val="single" w:sz="4" w:space="0" w:color="auto"/>
            </w:tcBorders>
          </w:tcPr>
          <w:p w14:paraId="683B9D8C" w14:textId="2CCA18E7" w:rsidR="008C6E2A" w:rsidRPr="0063668A" w:rsidRDefault="00CC0FED"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5217EBC9" w14:textId="77777777" w:rsidR="008C6E2A" w:rsidRPr="0063668A" w:rsidRDefault="005F5B72" w:rsidP="0031129E">
            <w:pPr>
              <w:rPr>
                <w:rFonts w:cs="Calibri"/>
              </w:rPr>
            </w:pPr>
            <w:r w:rsidRPr="0063668A">
              <w:rPr>
                <w:rFonts w:cs="Calibri"/>
              </w:rPr>
              <w:t xml:space="preserve">Tarkennettu </w:t>
            </w:r>
            <w:r w:rsidR="00F54093" w:rsidRPr="0063668A">
              <w:rPr>
                <w:rFonts w:cs="Calibri"/>
              </w:rPr>
              <w:t>PDF-</w:t>
            </w:r>
            <w:r w:rsidRPr="0063668A">
              <w:rPr>
                <w:rFonts w:cs="Calibri"/>
              </w:rPr>
              <w:t xml:space="preserve">arkistoinnin </w:t>
            </w:r>
            <w:r w:rsidR="00F54093" w:rsidRPr="0063668A">
              <w:rPr>
                <w:rFonts w:cs="Calibri"/>
              </w:rPr>
              <w:t>nyky</w:t>
            </w:r>
            <w:r w:rsidR="00A651C0" w:rsidRPr="0063668A">
              <w:rPr>
                <w:rFonts w:cs="Calibri"/>
              </w:rPr>
              <w:t>vaatimukset dokumenttiin.</w:t>
            </w:r>
            <w:r w:rsidR="00F54093" w:rsidRPr="0063668A">
              <w:rPr>
                <w:rFonts w:cs="Calibri"/>
              </w:rPr>
              <w:t xml:space="preserve"> Tarkennettu myös mitä vaatimuksia on ennen Kanta-arkistoon liittymistä syntyneiden dokumenttien arkistoinnille.</w:t>
            </w:r>
          </w:p>
        </w:tc>
      </w:tr>
      <w:tr w:rsidR="008C6E2A" w:rsidRPr="0063668A" w14:paraId="4CD18C0B" w14:textId="77777777">
        <w:tc>
          <w:tcPr>
            <w:tcW w:w="1008" w:type="dxa"/>
            <w:tcBorders>
              <w:top w:val="single" w:sz="4" w:space="0" w:color="auto"/>
              <w:left w:val="single" w:sz="4" w:space="0" w:color="auto"/>
              <w:bottom w:val="single" w:sz="4" w:space="0" w:color="auto"/>
              <w:right w:val="single" w:sz="4" w:space="0" w:color="auto"/>
            </w:tcBorders>
          </w:tcPr>
          <w:p w14:paraId="4C8188DC" w14:textId="77777777" w:rsidR="008C6E2A" w:rsidRPr="0063668A" w:rsidRDefault="00A6660D" w:rsidP="0031129E">
            <w:pPr>
              <w:rPr>
                <w:rFonts w:cs="Calibri"/>
              </w:rPr>
            </w:pPr>
            <w:r w:rsidRPr="0063668A">
              <w:rPr>
                <w:rFonts w:cs="Calibri"/>
              </w:rPr>
              <w:t>1.11</w:t>
            </w:r>
          </w:p>
        </w:tc>
        <w:tc>
          <w:tcPr>
            <w:tcW w:w="1440" w:type="dxa"/>
            <w:tcBorders>
              <w:top w:val="single" w:sz="4" w:space="0" w:color="auto"/>
              <w:left w:val="single" w:sz="4" w:space="0" w:color="auto"/>
              <w:bottom w:val="single" w:sz="4" w:space="0" w:color="auto"/>
              <w:right w:val="single" w:sz="4" w:space="0" w:color="auto"/>
            </w:tcBorders>
          </w:tcPr>
          <w:p w14:paraId="206C4E4B" w14:textId="77777777" w:rsidR="008C6E2A" w:rsidRPr="0063668A" w:rsidRDefault="006A32A8" w:rsidP="0031129E">
            <w:pPr>
              <w:rPr>
                <w:rFonts w:cs="Calibri"/>
              </w:rPr>
            </w:pPr>
            <w:r w:rsidRPr="0063668A">
              <w:rPr>
                <w:rFonts w:cs="Calibri"/>
              </w:rPr>
              <w:t>27</w:t>
            </w:r>
            <w:r w:rsidR="00A6660D" w:rsidRPr="0063668A">
              <w:rPr>
                <w:rFonts w:cs="Calibri"/>
              </w:rPr>
              <w:t>.</w:t>
            </w:r>
            <w:r w:rsidRPr="0063668A">
              <w:rPr>
                <w:rFonts w:cs="Calibri"/>
              </w:rPr>
              <w:t>06</w:t>
            </w:r>
            <w:r w:rsidR="00A6660D" w:rsidRPr="0063668A">
              <w:rPr>
                <w:rFonts w:cs="Calibri"/>
              </w:rPr>
              <w:t>.2014</w:t>
            </w:r>
          </w:p>
        </w:tc>
        <w:tc>
          <w:tcPr>
            <w:tcW w:w="1260" w:type="dxa"/>
            <w:tcBorders>
              <w:top w:val="single" w:sz="4" w:space="0" w:color="auto"/>
              <w:left w:val="single" w:sz="4" w:space="0" w:color="auto"/>
              <w:bottom w:val="single" w:sz="4" w:space="0" w:color="auto"/>
              <w:right w:val="single" w:sz="4" w:space="0" w:color="auto"/>
            </w:tcBorders>
          </w:tcPr>
          <w:p w14:paraId="76045C13" w14:textId="602A1D2C" w:rsidR="008C6E2A" w:rsidRPr="0063668A" w:rsidRDefault="00A6660D"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204D3406" w14:textId="77777777" w:rsidR="008C6E2A" w:rsidRPr="0063668A" w:rsidRDefault="00A6660D" w:rsidP="0031129E">
            <w:pPr>
              <w:rPr>
                <w:rFonts w:cs="Calibri"/>
              </w:rPr>
            </w:pPr>
            <w:r w:rsidRPr="0063668A">
              <w:rPr>
                <w:rFonts w:cs="Calibri"/>
              </w:rPr>
              <w:t>Tarkennettu toistaiseksi voimassaoleva linjaus PDF/A –muodossa arkistoitavasta aineistosta lukuun 1</w:t>
            </w:r>
            <w:r w:rsidR="006A32A8" w:rsidRPr="0063668A">
              <w:rPr>
                <w:rFonts w:cs="Calibri"/>
              </w:rPr>
              <w:t xml:space="preserve"> sekä tarkennuksia aineiston muodostamiseen lukuun 2.2, koodistotarkennus lukuun 3.6. Tarkennukset lukuihin 3.8 ja 4.</w:t>
            </w:r>
          </w:p>
        </w:tc>
      </w:tr>
      <w:tr w:rsidR="00900CF5" w:rsidRPr="0063668A" w14:paraId="50313477" w14:textId="77777777">
        <w:tc>
          <w:tcPr>
            <w:tcW w:w="1008" w:type="dxa"/>
            <w:tcBorders>
              <w:top w:val="single" w:sz="4" w:space="0" w:color="auto"/>
              <w:left w:val="single" w:sz="4" w:space="0" w:color="auto"/>
              <w:bottom w:val="single" w:sz="4" w:space="0" w:color="auto"/>
              <w:right w:val="single" w:sz="4" w:space="0" w:color="auto"/>
            </w:tcBorders>
          </w:tcPr>
          <w:p w14:paraId="1DF64EE0" w14:textId="77777777" w:rsidR="00900CF5" w:rsidRPr="0063668A" w:rsidRDefault="00CD4FB5" w:rsidP="0031129E">
            <w:pPr>
              <w:rPr>
                <w:rFonts w:cs="Calibri"/>
              </w:rPr>
            </w:pPr>
            <w:r w:rsidRPr="0063668A">
              <w:rPr>
                <w:rFonts w:cs="Calibri"/>
              </w:rPr>
              <w:t>1.12</w:t>
            </w:r>
          </w:p>
        </w:tc>
        <w:tc>
          <w:tcPr>
            <w:tcW w:w="1440" w:type="dxa"/>
            <w:tcBorders>
              <w:top w:val="single" w:sz="4" w:space="0" w:color="auto"/>
              <w:left w:val="single" w:sz="4" w:space="0" w:color="auto"/>
              <w:bottom w:val="single" w:sz="4" w:space="0" w:color="auto"/>
              <w:right w:val="single" w:sz="4" w:space="0" w:color="auto"/>
            </w:tcBorders>
          </w:tcPr>
          <w:p w14:paraId="0D3CA8CA" w14:textId="77777777" w:rsidR="00900CF5" w:rsidRPr="0063668A" w:rsidRDefault="00CD4FB5" w:rsidP="0031129E">
            <w:pPr>
              <w:rPr>
                <w:rFonts w:cs="Calibri"/>
              </w:rPr>
            </w:pPr>
            <w:r w:rsidRPr="0063668A">
              <w:rPr>
                <w:rFonts w:cs="Calibri"/>
              </w:rPr>
              <w:t>28.4.2015</w:t>
            </w:r>
          </w:p>
        </w:tc>
        <w:tc>
          <w:tcPr>
            <w:tcW w:w="1260" w:type="dxa"/>
            <w:tcBorders>
              <w:top w:val="single" w:sz="4" w:space="0" w:color="auto"/>
              <w:left w:val="single" w:sz="4" w:space="0" w:color="auto"/>
              <w:bottom w:val="single" w:sz="4" w:space="0" w:color="auto"/>
              <w:right w:val="single" w:sz="4" w:space="0" w:color="auto"/>
            </w:tcBorders>
          </w:tcPr>
          <w:p w14:paraId="6B2416CF" w14:textId="4AAE1739" w:rsidR="00900CF5" w:rsidRPr="0063668A" w:rsidRDefault="00CD4FB5"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628C03B3" w14:textId="77777777" w:rsidR="00CD4FB5" w:rsidRPr="0063668A" w:rsidRDefault="00CD4FB5" w:rsidP="0031129E">
            <w:pPr>
              <w:rPr>
                <w:rFonts w:cs="Calibri"/>
              </w:rPr>
            </w:pPr>
            <w:r w:rsidRPr="0063668A">
              <w:rPr>
                <w:rFonts w:cs="Calibri"/>
              </w:rPr>
              <w:t>Luvut 3 ja 3.6:</w:t>
            </w:r>
          </w:p>
          <w:p w14:paraId="3076D7A6" w14:textId="77777777" w:rsidR="00CD4FB5" w:rsidRPr="0063668A" w:rsidRDefault="00CD4FB5" w:rsidP="0031129E">
            <w:pPr>
              <w:rPr>
                <w:rFonts w:cs="Calibri"/>
              </w:rPr>
            </w:pPr>
            <w:r w:rsidRPr="0063668A">
              <w:rPr>
                <w:rFonts w:cs="Calibri"/>
              </w:rPr>
              <w:t xml:space="preserve">Korjattu asiakirjan kuvailutietoihin tulevan hl7fi:typeCode:n koodiston OID THL:n koodistopalvelun mukaiseksi: </w:t>
            </w:r>
          </w:p>
          <w:p w14:paraId="5A3BCB2D" w14:textId="77777777" w:rsidR="00CD4FB5" w:rsidRPr="0063668A" w:rsidRDefault="00CD4FB5" w:rsidP="0031129E">
            <w:pPr>
              <w:rPr>
                <w:rFonts w:cs="Calibri"/>
              </w:rPr>
            </w:pPr>
            <w:r w:rsidRPr="0063668A">
              <w:rPr>
                <w:rFonts w:cs="Calibri"/>
              </w:rPr>
              <w:t>Vanha käytöstä poistunut OID: 1.2.246.537.5.40200.2013</w:t>
            </w:r>
          </w:p>
          <w:p w14:paraId="42EE6F50" w14:textId="77777777" w:rsidR="00900CF5" w:rsidRPr="0063668A" w:rsidRDefault="00CD4FB5" w:rsidP="0031129E">
            <w:pPr>
              <w:rPr>
                <w:rFonts w:cs="Calibri"/>
              </w:rPr>
            </w:pPr>
            <w:r w:rsidRPr="0063668A">
              <w:rPr>
                <w:rFonts w:cs="Calibri"/>
              </w:rPr>
              <w:t>Uusi OID: 1.2.246.537.5.40201.2013</w:t>
            </w:r>
          </w:p>
        </w:tc>
      </w:tr>
      <w:tr w:rsidR="00823A77" w:rsidRPr="0063668A" w14:paraId="37FA3DAB" w14:textId="77777777">
        <w:tc>
          <w:tcPr>
            <w:tcW w:w="1008" w:type="dxa"/>
            <w:tcBorders>
              <w:top w:val="single" w:sz="4" w:space="0" w:color="auto"/>
              <w:left w:val="single" w:sz="4" w:space="0" w:color="auto"/>
              <w:bottom w:val="single" w:sz="4" w:space="0" w:color="auto"/>
              <w:right w:val="single" w:sz="4" w:space="0" w:color="auto"/>
            </w:tcBorders>
          </w:tcPr>
          <w:p w14:paraId="0AB6A25C" w14:textId="77777777" w:rsidR="00823A77" w:rsidRPr="0063668A" w:rsidRDefault="00C30334" w:rsidP="0031129E">
            <w:pPr>
              <w:rPr>
                <w:rFonts w:cs="Calibri"/>
              </w:rPr>
            </w:pPr>
            <w:r w:rsidRPr="0063668A">
              <w:rPr>
                <w:rFonts w:cs="Calibri"/>
              </w:rPr>
              <w:t>1.13</w:t>
            </w:r>
          </w:p>
        </w:tc>
        <w:tc>
          <w:tcPr>
            <w:tcW w:w="1440" w:type="dxa"/>
            <w:tcBorders>
              <w:top w:val="single" w:sz="4" w:space="0" w:color="auto"/>
              <w:left w:val="single" w:sz="4" w:space="0" w:color="auto"/>
              <w:bottom w:val="single" w:sz="4" w:space="0" w:color="auto"/>
              <w:right w:val="single" w:sz="4" w:space="0" w:color="auto"/>
            </w:tcBorders>
          </w:tcPr>
          <w:p w14:paraId="1B7F50D5" w14:textId="77777777" w:rsidR="00823A77" w:rsidRPr="0063668A" w:rsidRDefault="00C30334" w:rsidP="0031129E">
            <w:pPr>
              <w:rPr>
                <w:rFonts w:cs="Calibri"/>
              </w:rPr>
            </w:pPr>
            <w:r w:rsidRPr="0063668A">
              <w:rPr>
                <w:rFonts w:cs="Calibri"/>
              </w:rPr>
              <w:t>19.1.2017</w:t>
            </w:r>
          </w:p>
        </w:tc>
        <w:tc>
          <w:tcPr>
            <w:tcW w:w="1260" w:type="dxa"/>
            <w:tcBorders>
              <w:top w:val="single" w:sz="4" w:space="0" w:color="auto"/>
              <w:left w:val="single" w:sz="4" w:space="0" w:color="auto"/>
              <w:bottom w:val="single" w:sz="4" w:space="0" w:color="auto"/>
              <w:right w:val="single" w:sz="4" w:space="0" w:color="auto"/>
            </w:tcBorders>
          </w:tcPr>
          <w:p w14:paraId="7E4CB1B3" w14:textId="13BDB150" w:rsidR="00823A77" w:rsidRPr="0063668A" w:rsidRDefault="00C30334"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5F4A1451" w14:textId="77777777" w:rsidR="00823A77" w:rsidRPr="0063668A" w:rsidRDefault="00C30334" w:rsidP="0031129E">
            <w:pPr>
              <w:rPr>
                <w:rFonts w:cs="Calibri"/>
              </w:rPr>
            </w:pPr>
            <w:r w:rsidRPr="0063668A">
              <w:rPr>
                <w:rFonts w:cs="Calibri"/>
              </w:rPr>
              <w:t>Luvut</w:t>
            </w:r>
            <w:r w:rsidR="00690102" w:rsidRPr="0063668A">
              <w:rPr>
                <w:rFonts w:cs="Calibri"/>
              </w:rPr>
              <w:t xml:space="preserve"> </w:t>
            </w:r>
            <w:r w:rsidR="009A3B77" w:rsidRPr="0063668A">
              <w:rPr>
                <w:rFonts w:cs="Calibri"/>
              </w:rPr>
              <w:t xml:space="preserve">1, </w:t>
            </w:r>
            <w:r w:rsidR="00690102" w:rsidRPr="0063668A">
              <w:rPr>
                <w:rFonts w:cs="Calibri"/>
              </w:rPr>
              <w:t>2.2, 3.9, 4.4.6</w:t>
            </w:r>
            <w:r w:rsidRPr="0063668A">
              <w:rPr>
                <w:rFonts w:cs="Calibri"/>
              </w:rPr>
              <w:t xml:space="preserve">: tarkennettu </w:t>
            </w:r>
            <w:r w:rsidR="009A3B77" w:rsidRPr="0063668A">
              <w:rPr>
                <w:rFonts w:cs="Calibri"/>
              </w:rPr>
              <w:t xml:space="preserve">yleisesti mitä voidaan tallentaa PDF/A –muodossa Kantaan, </w:t>
            </w:r>
            <w:r w:rsidRPr="0063668A">
              <w:rPr>
                <w:rFonts w:cs="Calibri"/>
              </w:rPr>
              <w:t xml:space="preserve">PDF/A-muotoisen aineiston </w:t>
            </w:r>
            <w:r w:rsidR="00D030F6" w:rsidRPr="0063668A">
              <w:rPr>
                <w:rFonts w:cs="Calibri"/>
              </w:rPr>
              <w:t xml:space="preserve">yksittäisten asiakirjojen </w:t>
            </w:r>
            <w:r w:rsidRPr="0063668A">
              <w:rPr>
                <w:rFonts w:cs="Calibri"/>
              </w:rPr>
              <w:t>kokorajoitusta</w:t>
            </w:r>
            <w:r w:rsidR="00D030F6" w:rsidRPr="0063668A">
              <w:rPr>
                <w:rFonts w:cs="Calibri"/>
              </w:rPr>
              <w:t>,</w:t>
            </w:r>
            <w:r w:rsidRPr="0063668A">
              <w:rPr>
                <w:rFonts w:cs="Calibri"/>
              </w:rPr>
              <w:t xml:space="preserve"> hakemistorakenteen kokoa </w:t>
            </w:r>
            <w:r w:rsidR="00D030F6" w:rsidRPr="0063668A">
              <w:rPr>
                <w:rFonts w:cs="Calibri"/>
              </w:rPr>
              <w:t>sekä sähköisen allekirjoituksen vaatimuksia.</w:t>
            </w:r>
          </w:p>
        </w:tc>
      </w:tr>
      <w:tr w:rsidR="00AC4F7C" w:rsidRPr="0063668A" w14:paraId="0503C574" w14:textId="77777777">
        <w:tc>
          <w:tcPr>
            <w:tcW w:w="1008" w:type="dxa"/>
            <w:tcBorders>
              <w:top w:val="single" w:sz="4" w:space="0" w:color="auto"/>
              <w:left w:val="single" w:sz="4" w:space="0" w:color="auto"/>
              <w:bottom w:val="single" w:sz="4" w:space="0" w:color="auto"/>
              <w:right w:val="single" w:sz="4" w:space="0" w:color="auto"/>
            </w:tcBorders>
          </w:tcPr>
          <w:p w14:paraId="161CA596" w14:textId="77777777" w:rsidR="00AC4F7C" w:rsidRPr="0063668A" w:rsidRDefault="00AC4F7C" w:rsidP="002D4612">
            <w:pPr>
              <w:rPr>
                <w:rFonts w:cs="Calibri"/>
              </w:rPr>
            </w:pPr>
            <w:r w:rsidRPr="0063668A">
              <w:rPr>
                <w:rFonts w:cs="Calibri"/>
              </w:rPr>
              <w:t>1.2</w:t>
            </w:r>
          </w:p>
        </w:tc>
        <w:tc>
          <w:tcPr>
            <w:tcW w:w="1440" w:type="dxa"/>
            <w:tcBorders>
              <w:top w:val="single" w:sz="4" w:space="0" w:color="auto"/>
              <w:left w:val="single" w:sz="4" w:space="0" w:color="auto"/>
              <w:bottom w:val="single" w:sz="4" w:space="0" w:color="auto"/>
              <w:right w:val="single" w:sz="4" w:space="0" w:color="auto"/>
            </w:tcBorders>
          </w:tcPr>
          <w:p w14:paraId="64092483" w14:textId="781A3F70" w:rsidR="00AC4F7C" w:rsidRPr="0063668A" w:rsidRDefault="00185880" w:rsidP="0031129E">
            <w:pPr>
              <w:rPr>
                <w:rFonts w:cs="Calibri"/>
              </w:rPr>
            </w:pPr>
            <w:r>
              <w:rPr>
                <w:rFonts w:cs="Calibri"/>
              </w:rPr>
              <w:t>7</w:t>
            </w:r>
            <w:r w:rsidR="00AC4F7C" w:rsidRPr="0063668A">
              <w:rPr>
                <w:rFonts w:cs="Calibri"/>
              </w:rPr>
              <w:t>.3.2018</w:t>
            </w:r>
          </w:p>
        </w:tc>
        <w:tc>
          <w:tcPr>
            <w:tcW w:w="1260" w:type="dxa"/>
            <w:tcBorders>
              <w:top w:val="single" w:sz="4" w:space="0" w:color="auto"/>
              <w:left w:val="single" w:sz="4" w:space="0" w:color="auto"/>
              <w:bottom w:val="single" w:sz="4" w:space="0" w:color="auto"/>
              <w:right w:val="single" w:sz="4" w:space="0" w:color="auto"/>
            </w:tcBorders>
          </w:tcPr>
          <w:p w14:paraId="4DCA9832" w14:textId="77777777" w:rsidR="00AC4F7C" w:rsidRPr="0063668A" w:rsidRDefault="00AC4F7C"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703D9180" w14:textId="505B58A8" w:rsidR="00AC4F7C" w:rsidRPr="00241E35" w:rsidRDefault="00AC4F7C" w:rsidP="00383A57">
            <w:pPr>
              <w:rPr>
                <w:rFonts w:cs="Calibri"/>
              </w:rPr>
            </w:pPr>
            <w:r w:rsidRPr="0063668A">
              <w:rPr>
                <w:rFonts w:cs="Calibri"/>
              </w:rPr>
              <w:t xml:space="preserve">Dokumentin </w:t>
            </w:r>
            <w:r w:rsidR="00D510A5">
              <w:rPr>
                <w:rFonts w:cs="Calibri"/>
              </w:rPr>
              <w:t xml:space="preserve">rakennetta, </w:t>
            </w:r>
            <w:r w:rsidRPr="00241E35">
              <w:rPr>
                <w:rFonts w:cs="Calibri"/>
              </w:rPr>
              <w:t xml:space="preserve">sisältöä sekä nimeä muutettu kattamaan </w:t>
            </w:r>
            <w:r w:rsidR="008A7F12">
              <w:rPr>
                <w:rFonts w:cs="Calibri"/>
              </w:rPr>
              <w:t xml:space="preserve">kaikki </w:t>
            </w:r>
            <w:r w:rsidRPr="00241E35">
              <w:rPr>
                <w:rFonts w:cs="Calibri"/>
              </w:rPr>
              <w:t>Potilastiedon arkiston vanhojen tietojen arkistoon arkistoitavien asiakirjojen tekniset sisältövaatimukset.</w:t>
            </w:r>
            <w:r w:rsidR="00432B94">
              <w:rPr>
                <w:rFonts w:cs="Calibri"/>
              </w:rPr>
              <w:t xml:space="preserve"> Sisältöä laajennettu koskemaan kaikkea vanhaa aineistoa pelkän PDF/A:n sijaan.</w:t>
            </w:r>
            <w:r w:rsidRPr="0063668A">
              <w:rPr>
                <w:rFonts w:cs="Calibri"/>
              </w:rPr>
              <w:t xml:space="preserve"> </w:t>
            </w:r>
            <w:r w:rsidR="00D510A5">
              <w:rPr>
                <w:rFonts w:cs="Calibri"/>
              </w:rPr>
              <w:t xml:space="preserve">Dokumenttiin lisätty tarkennuksia nonXMLBodyn sisältöön sekä aineiston koontiin </w:t>
            </w:r>
            <w:r w:rsidR="008A7F12">
              <w:rPr>
                <w:rFonts w:cs="Calibri"/>
              </w:rPr>
              <w:t xml:space="preserve">ja toimitukseen </w:t>
            </w:r>
            <w:r w:rsidR="00D510A5">
              <w:rPr>
                <w:rFonts w:cs="Calibri"/>
              </w:rPr>
              <w:t>liittyen.</w:t>
            </w:r>
            <w:r w:rsidR="00C21C68">
              <w:rPr>
                <w:rFonts w:cs="Calibri"/>
              </w:rPr>
              <w:t xml:space="preserve"> </w:t>
            </w:r>
          </w:p>
        </w:tc>
      </w:tr>
      <w:tr w:rsidR="00C21C68" w:rsidRPr="0063668A" w14:paraId="0508F2E7" w14:textId="77777777">
        <w:tc>
          <w:tcPr>
            <w:tcW w:w="1008" w:type="dxa"/>
            <w:tcBorders>
              <w:top w:val="single" w:sz="4" w:space="0" w:color="auto"/>
              <w:left w:val="single" w:sz="4" w:space="0" w:color="auto"/>
              <w:bottom w:val="single" w:sz="4" w:space="0" w:color="auto"/>
              <w:right w:val="single" w:sz="4" w:space="0" w:color="auto"/>
            </w:tcBorders>
          </w:tcPr>
          <w:p w14:paraId="2933CFCA" w14:textId="7E3A51AA" w:rsidR="00C21C68" w:rsidRPr="0063668A" w:rsidRDefault="00C21C68" w:rsidP="002D4612">
            <w:pPr>
              <w:rPr>
                <w:rFonts w:cs="Calibri"/>
              </w:rPr>
            </w:pPr>
            <w:r>
              <w:rPr>
                <w:rFonts w:cs="Calibri"/>
              </w:rPr>
              <w:t>1.21</w:t>
            </w:r>
          </w:p>
        </w:tc>
        <w:tc>
          <w:tcPr>
            <w:tcW w:w="1440" w:type="dxa"/>
            <w:tcBorders>
              <w:top w:val="single" w:sz="4" w:space="0" w:color="auto"/>
              <w:left w:val="single" w:sz="4" w:space="0" w:color="auto"/>
              <w:bottom w:val="single" w:sz="4" w:space="0" w:color="auto"/>
              <w:right w:val="single" w:sz="4" w:space="0" w:color="auto"/>
            </w:tcBorders>
          </w:tcPr>
          <w:p w14:paraId="43B73C1E" w14:textId="0561CECE" w:rsidR="00C21C68" w:rsidRDefault="00C21C68" w:rsidP="0031129E">
            <w:pPr>
              <w:rPr>
                <w:rFonts w:cs="Calibri"/>
              </w:rPr>
            </w:pPr>
            <w:r>
              <w:rPr>
                <w:rFonts w:cs="Calibri"/>
              </w:rPr>
              <w:t>6.4.2018</w:t>
            </w:r>
          </w:p>
        </w:tc>
        <w:tc>
          <w:tcPr>
            <w:tcW w:w="1260" w:type="dxa"/>
            <w:tcBorders>
              <w:top w:val="single" w:sz="4" w:space="0" w:color="auto"/>
              <w:left w:val="single" w:sz="4" w:space="0" w:color="auto"/>
              <w:bottom w:val="single" w:sz="4" w:space="0" w:color="auto"/>
              <w:right w:val="single" w:sz="4" w:space="0" w:color="auto"/>
            </w:tcBorders>
          </w:tcPr>
          <w:p w14:paraId="678A2C87" w14:textId="6379827B" w:rsidR="00C21C68" w:rsidRPr="0063668A" w:rsidRDefault="00C21C68" w:rsidP="0031129E">
            <w:pPr>
              <w:rPr>
                <w:rFonts w:cs="Calibri"/>
              </w:rPr>
            </w:pPr>
            <w:r>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78022572" w14:textId="77777777" w:rsidR="00C21C68" w:rsidRDefault="00C21C68" w:rsidP="00383A57">
            <w:pPr>
              <w:rPr>
                <w:rFonts w:cs="Calibri"/>
              </w:rPr>
            </w:pPr>
            <w:r>
              <w:rPr>
                <w:rFonts w:cs="Calibri"/>
              </w:rPr>
              <w:t>Dokumentissa huomioitu 28.3.2018 katselmoinnissa tietojärjestelmätoimittajilta saatu palaute:</w:t>
            </w:r>
          </w:p>
          <w:p w14:paraId="727F340B" w14:textId="5AE30650" w:rsidR="00C21C68" w:rsidRDefault="00BF1DF8" w:rsidP="00F657A7">
            <w:pPr>
              <w:pStyle w:val="Luettelokappale"/>
              <w:numPr>
                <w:ilvl w:val="0"/>
                <w:numId w:val="11"/>
              </w:numPr>
              <w:rPr>
                <w:rFonts w:cs="Calibri"/>
              </w:rPr>
            </w:pPr>
            <w:r>
              <w:rPr>
                <w:rFonts w:cs="Calibri"/>
              </w:rPr>
              <w:t xml:space="preserve">Mediatyypiltään </w:t>
            </w:r>
            <w:r w:rsidR="00C21C68">
              <w:rPr>
                <w:rFonts w:cs="Calibri"/>
              </w:rPr>
              <w:t>text/plain ja XHTML-muotoisten aineistojen sisältövaatimuksia täsmennetty lukuihin 3.8.3 sekä 3.8.4</w:t>
            </w:r>
          </w:p>
          <w:p w14:paraId="3ADB2AE2" w14:textId="37668168" w:rsidR="00C21C68" w:rsidRPr="00C47FC4" w:rsidRDefault="00C21C68" w:rsidP="00F657A7">
            <w:pPr>
              <w:pStyle w:val="Luettelokappale"/>
              <w:numPr>
                <w:ilvl w:val="0"/>
                <w:numId w:val="11"/>
              </w:numPr>
              <w:rPr>
                <w:rFonts w:cs="Calibri"/>
              </w:rPr>
            </w:pPr>
            <w:r>
              <w:rPr>
                <w:rFonts w:cs="Calibri"/>
              </w:rPr>
              <w:t>aineiston koontiin liittyvää teknistä palvelutapahtuman muodostusta ohjeistettu tarkemmin sekä tiedostokoon rajoitusvaatimusta täsmennetty lukuun 4</w:t>
            </w:r>
          </w:p>
        </w:tc>
      </w:tr>
      <w:tr w:rsidR="002664B1" w:rsidRPr="0063668A" w14:paraId="3C280EA0" w14:textId="77777777">
        <w:tc>
          <w:tcPr>
            <w:tcW w:w="1008" w:type="dxa"/>
            <w:tcBorders>
              <w:top w:val="single" w:sz="4" w:space="0" w:color="auto"/>
              <w:left w:val="single" w:sz="4" w:space="0" w:color="auto"/>
              <w:bottom w:val="single" w:sz="4" w:space="0" w:color="auto"/>
              <w:right w:val="single" w:sz="4" w:space="0" w:color="auto"/>
            </w:tcBorders>
          </w:tcPr>
          <w:p w14:paraId="57ED836B" w14:textId="517A45BB" w:rsidR="002664B1" w:rsidRDefault="002664B1" w:rsidP="002D4612">
            <w:pPr>
              <w:rPr>
                <w:rFonts w:cs="Calibri"/>
              </w:rPr>
            </w:pPr>
            <w:r>
              <w:rPr>
                <w:rFonts w:cs="Calibri"/>
              </w:rPr>
              <w:t>1.2</w:t>
            </w:r>
            <w:r w:rsidR="009A24D1">
              <w:rPr>
                <w:rFonts w:cs="Calibri"/>
              </w:rPr>
              <w:t>2</w:t>
            </w:r>
          </w:p>
        </w:tc>
        <w:tc>
          <w:tcPr>
            <w:tcW w:w="1440" w:type="dxa"/>
            <w:tcBorders>
              <w:top w:val="single" w:sz="4" w:space="0" w:color="auto"/>
              <w:left w:val="single" w:sz="4" w:space="0" w:color="auto"/>
              <w:bottom w:val="single" w:sz="4" w:space="0" w:color="auto"/>
              <w:right w:val="single" w:sz="4" w:space="0" w:color="auto"/>
            </w:tcBorders>
          </w:tcPr>
          <w:p w14:paraId="4DD78673" w14:textId="2EBD52B6" w:rsidR="002664B1" w:rsidRDefault="002664B1" w:rsidP="0031129E">
            <w:pPr>
              <w:rPr>
                <w:rFonts w:cs="Calibri"/>
              </w:rPr>
            </w:pPr>
            <w:r>
              <w:rPr>
                <w:rFonts w:cs="Calibri"/>
              </w:rPr>
              <w:t>8.8.2018</w:t>
            </w:r>
          </w:p>
        </w:tc>
        <w:tc>
          <w:tcPr>
            <w:tcW w:w="1260" w:type="dxa"/>
            <w:tcBorders>
              <w:top w:val="single" w:sz="4" w:space="0" w:color="auto"/>
              <w:left w:val="single" w:sz="4" w:space="0" w:color="auto"/>
              <w:bottom w:val="single" w:sz="4" w:space="0" w:color="auto"/>
              <w:right w:val="single" w:sz="4" w:space="0" w:color="auto"/>
            </w:tcBorders>
          </w:tcPr>
          <w:p w14:paraId="604DB6CD" w14:textId="55F6F14E" w:rsidR="002664B1" w:rsidRDefault="002664B1" w:rsidP="0031129E">
            <w:pPr>
              <w:rPr>
                <w:rFonts w:cs="Calibri"/>
              </w:rPr>
            </w:pPr>
            <w:r>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206ACC30" w14:textId="503BA57C" w:rsidR="002664B1" w:rsidRDefault="002664B1" w:rsidP="00383A57">
            <w:pPr>
              <w:rPr>
                <w:rFonts w:cs="Calibri"/>
              </w:rPr>
            </w:pPr>
            <w:r>
              <w:rPr>
                <w:rFonts w:cs="Calibri"/>
              </w:rPr>
              <w:t xml:space="preserve">Linkit </w:t>
            </w:r>
            <w:hyperlink r:id="rId9" w:history="1">
              <w:r w:rsidRPr="00FC460A">
                <w:rPr>
                  <w:rStyle w:val="Hyperlinkki"/>
                  <w:rFonts w:cs="Calibri"/>
                </w:rPr>
                <w:t>www.kanta.fi</w:t>
              </w:r>
            </w:hyperlink>
            <w:r>
              <w:rPr>
                <w:rFonts w:cs="Calibri"/>
              </w:rPr>
              <w:t xml:space="preserve"> –sivustolle korjattu lukuihin:</w:t>
            </w:r>
            <w:r w:rsidR="009A24D1">
              <w:rPr>
                <w:rFonts w:cs="Calibri"/>
              </w:rPr>
              <w:t xml:space="preserve"> </w:t>
            </w:r>
            <w:r w:rsidR="00A0345D" w:rsidRPr="00A0345D">
              <w:rPr>
                <w:rFonts w:cs="Calibri"/>
              </w:rPr>
              <w:t>2, 2.9, 3.4.6, 4, 5.1, 5.2, 5.3, 5.4 ja 6</w:t>
            </w:r>
          </w:p>
        </w:tc>
      </w:tr>
    </w:tbl>
    <w:p w14:paraId="7CBAA09E" w14:textId="77777777" w:rsidR="00C717AE" w:rsidRPr="0063668A" w:rsidRDefault="00C717AE" w:rsidP="003156B8">
      <w:pPr>
        <w:rPr>
          <w:rFonts w:cs="Calibri"/>
        </w:rPr>
      </w:pPr>
    </w:p>
    <w:p w14:paraId="1EB0D76B" w14:textId="08928546" w:rsidR="000A79DB" w:rsidRPr="0063668A" w:rsidRDefault="000A79DB" w:rsidP="000A79DB">
      <w:pPr>
        <w:rPr>
          <w:rFonts w:cs="Calibri"/>
        </w:rPr>
      </w:pPr>
      <w:r w:rsidRPr="0063668A">
        <w:rPr>
          <w:rFonts w:cs="Calibri"/>
        </w:rPr>
        <w:t>AE = Antero Ensio</w:t>
      </w:r>
      <w:r w:rsidR="003B13E4">
        <w:rPr>
          <w:rFonts w:cs="Calibri"/>
        </w:rPr>
        <w:t xml:space="preserve"> (konsultti)</w:t>
      </w:r>
      <w:r w:rsidRPr="0063668A">
        <w:rPr>
          <w:rFonts w:cs="Calibri"/>
        </w:rPr>
        <w:tab/>
      </w:r>
    </w:p>
    <w:p w14:paraId="4C649C35" w14:textId="77777777" w:rsidR="00805889" w:rsidRPr="00F657A7" w:rsidRDefault="009A2EBE" w:rsidP="003156B8">
      <w:pPr>
        <w:rPr>
          <w:rFonts w:cs="Calibri"/>
          <w:b/>
          <w:sz w:val="36"/>
          <w:szCs w:val="36"/>
        </w:rPr>
      </w:pPr>
      <w:r w:rsidRPr="0063668A">
        <w:rPr>
          <w:rFonts w:cs="Calibri"/>
        </w:rPr>
        <w:br w:type="page"/>
      </w:r>
      <w:r w:rsidR="00805889" w:rsidRPr="00F657A7">
        <w:rPr>
          <w:rFonts w:cs="Calibri"/>
          <w:b/>
          <w:sz w:val="36"/>
          <w:szCs w:val="36"/>
        </w:rPr>
        <w:lastRenderedPageBreak/>
        <w:t>Sisällysluettelo</w:t>
      </w:r>
    </w:p>
    <w:p w14:paraId="4AC96DF4" w14:textId="77777777" w:rsidR="00805889" w:rsidRPr="00D510A5" w:rsidRDefault="00805889" w:rsidP="003156B8">
      <w:pPr>
        <w:rPr>
          <w:rFonts w:cs="Calibri"/>
        </w:rPr>
      </w:pPr>
    </w:p>
    <w:p w14:paraId="7DC7DEE7" w14:textId="3B0B799E" w:rsidR="00A0345D" w:rsidRDefault="00EB6CBD">
      <w:pPr>
        <w:pStyle w:val="Sisluet1"/>
        <w:rPr>
          <w:rFonts w:asciiTheme="minorHAnsi" w:eastAsiaTheme="minorEastAsia" w:hAnsiTheme="minorHAnsi" w:cstheme="minorBidi"/>
          <w:noProof/>
          <w:sz w:val="22"/>
          <w:szCs w:val="22"/>
        </w:rPr>
      </w:pPr>
      <w:r w:rsidRPr="0063668A">
        <w:rPr>
          <w:rFonts w:cs="Calibri"/>
        </w:rPr>
        <w:fldChar w:fldCharType="begin"/>
      </w:r>
      <w:r w:rsidRPr="0063668A">
        <w:rPr>
          <w:rFonts w:cs="Calibri"/>
        </w:rPr>
        <w:instrText xml:space="preserve"> TOC \o "1-3" \h \z \u </w:instrText>
      </w:r>
      <w:r w:rsidRPr="0063668A">
        <w:rPr>
          <w:rFonts w:cs="Calibri"/>
        </w:rPr>
        <w:fldChar w:fldCharType="separate"/>
      </w:r>
      <w:hyperlink w:anchor="_Toc521493916" w:history="1">
        <w:r w:rsidR="00A0345D" w:rsidRPr="00BF531F">
          <w:rPr>
            <w:rStyle w:val="Hyperlinkki"/>
            <w:rFonts w:cs="Calibri"/>
            <w:noProof/>
          </w:rPr>
          <w:t>1</w:t>
        </w:r>
        <w:r w:rsidR="00A0345D">
          <w:rPr>
            <w:rFonts w:asciiTheme="minorHAnsi" w:eastAsiaTheme="minorEastAsia" w:hAnsiTheme="minorHAnsi" w:cstheme="minorBidi"/>
            <w:noProof/>
            <w:sz w:val="22"/>
            <w:szCs w:val="22"/>
          </w:rPr>
          <w:tab/>
        </w:r>
        <w:r w:rsidR="00A0345D" w:rsidRPr="00BF531F">
          <w:rPr>
            <w:rStyle w:val="Hyperlinkki"/>
            <w:rFonts w:cs="Calibri"/>
            <w:noProof/>
          </w:rPr>
          <w:t>Johdanto ja yleiskatsaus</w:t>
        </w:r>
        <w:r w:rsidR="00A0345D">
          <w:rPr>
            <w:noProof/>
            <w:webHidden/>
          </w:rPr>
          <w:tab/>
        </w:r>
        <w:r w:rsidR="00A0345D">
          <w:rPr>
            <w:noProof/>
            <w:webHidden/>
          </w:rPr>
          <w:fldChar w:fldCharType="begin"/>
        </w:r>
        <w:r w:rsidR="00A0345D">
          <w:rPr>
            <w:noProof/>
            <w:webHidden/>
          </w:rPr>
          <w:instrText xml:space="preserve"> PAGEREF _Toc521493916 \h </w:instrText>
        </w:r>
        <w:r w:rsidR="00A0345D">
          <w:rPr>
            <w:noProof/>
            <w:webHidden/>
          </w:rPr>
        </w:r>
        <w:r w:rsidR="00A0345D">
          <w:rPr>
            <w:noProof/>
            <w:webHidden/>
          </w:rPr>
          <w:fldChar w:fldCharType="separate"/>
        </w:r>
        <w:r w:rsidR="00A0345D">
          <w:rPr>
            <w:noProof/>
            <w:webHidden/>
          </w:rPr>
          <w:t>4</w:t>
        </w:r>
        <w:r w:rsidR="00A0345D">
          <w:rPr>
            <w:noProof/>
            <w:webHidden/>
          </w:rPr>
          <w:fldChar w:fldCharType="end"/>
        </w:r>
      </w:hyperlink>
    </w:p>
    <w:p w14:paraId="77BF5041" w14:textId="6587845A" w:rsidR="00A0345D" w:rsidRDefault="00A0345D">
      <w:pPr>
        <w:pStyle w:val="Sisluet1"/>
        <w:rPr>
          <w:rFonts w:asciiTheme="minorHAnsi" w:eastAsiaTheme="minorEastAsia" w:hAnsiTheme="minorHAnsi" w:cstheme="minorBidi"/>
          <w:noProof/>
          <w:sz w:val="22"/>
          <w:szCs w:val="22"/>
        </w:rPr>
      </w:pPr>
      <w:hyperlink w:anchor="_Toc521493917" w:history="1">
        <w:r w:rsidRPr="00BF531F">
          <w:rPr>
            <w:rStyle w:val="Hyperlinkki"/>
            <w:rFonts w:cs="Calibri"/>
            <w:noProof/>
          </w:rPr>
          <w:t>2</w:t>
        </w:r>
        <w:r>
          <w:rPr>
            <w:rFonts w:asciiTheme="minorHAnsi" w:eastAsiaTheme="minorEastAsia" w:hAnsiTheme="minorHAnsi" w:cstheme="minorBidi"/>
            <w:noProof/>
            <w:sz w:val="22"/>
            <w:szCs w:val="22"/>
          </w:rPr>
          <w:tab/>
        </w:r>
        <w:r w:rsidRPr="00BF531F">
          <w:rPr>
            <w:rStyle w:val="Hyperlinkki"/>
            <w:rFonts w:cs="Calibri"/>
            <w:noProof/>
          </w:rPr>
          <w:t>Vanhojen asiakirjojen CDA R2 Header</w:t>
        </w:r>
        <w:r>
          <w:rPr>
            <w:noProof/>
            <w:webHidden/>
          </w:rPr>
          <w:tab/>
        </w:r>
        <w:r>
          <w:rPr>
            <w:noProof/>
            <w:webHidden/>
          </w:rPr>
          <w:fldChar w:fldCharType="begin"/>
        </w:r>
        <w:r>
          <w:rPr>
            <w:noProof/>
            <w:webHidden/>
          </w:rPr>
          <w:instrText xml:space="preserve"> PAGEREF _Toc521493917 \h </w:instrText>
        </w:r>
        <w:r>
          <w:rPr>
            <w:noProof/>
            <w:webHidden/>
          </w:rPr>
        </w:r>
        <w:r>
          <w:rPr>
            <w:noProof/>
            <w:webHidden/>
          </w:rPr>
          <w:fldChar w:fldCharType="separate"/>
        </w:r>
        <w:r>
          <w:rPr>
            <w:noProof/>
            <w:webHidden/>
          </w:rPr>
          <w:t>6</w:t>
        </w:r>
        <w:r>
          <w:rPr>
            <w:noProof/>
            <w:webHidden/>
          </w:rPr>
          <w:fldChar w:fldCharType="end"/>
        </w:r>
      </w:hyperlink>
    </w:p>
    <w:p w14:paraId="0176D610" w14:textId="20B2C391" w:rsidR="00A0345D" w:rsidRDefault="00A0345D">
      <w:pPr>
        <w:pStyle w:val="Sisluet2"/>
        <w:tabs>
          <w:tab w:val="left" w:pos="880"/>
          <w:tab w:val="right" w:leader="dot" w:pos="9628"/>
        </w:tabs>
        <w:rPr>
          <w:rFonts w:asciiTheme="minorHAnsi" w:eastAsiaTheme="minorEastAsia" w:hAnsiTheme="minorHAnsi" w:cstheme="minorBidi"/>
          <w:noProof/>
          <w:sz w:val="22"/>
          <w:szCs w:val="22"/>
        </w:rPr>
      </w:pPr>
      <w:hyperlink w:anchor="_Toc521493918" w:history="1">
        <w:r w:rsidRPr="00BF531F">
          <w:rPr>
            <w:rStyle w:val="Hyperlinkki"/>
            <w:rFonts w:cs="Calibri"/>
            <w:noProof/>
          </w:rPr>
          <w:t>2.1</w:t>
        </w:r>
        <w:r>
          <w:rPr>
            <w:rFonts w:asciiTheme="minorHAnsi" w:eastAsiaTheme="minorEastAsia" w:hAnsiTheme="minorHAnsi" w:cstheme="minorBidi"/>
            <w:noProof/>
            <w:sz w:val="22"/>
            <w:szCs w:val="22"/>
          </w:rPr>
          <w:tab/>
        </w:r>
        <w:r w:rsidRPr="00BF531F">
          <w:rPr>
            <w:rStyle w:val="Hyperlinkki"/>
            <w:rFonts w:cs="Calibri"/>
            <w:noProof/>
          </w:rPr>
          <w:t>Asiakirjan tunnisteet</w:t>
        </w:r>
        <w:r>
          <w:rPr>
            <w:noProof/>
            <w:webHidden/>
          </w:rPr>
          <w:tab/>
        </w:r>
        <w:r>
          <w:rPr>
            <w:noProof/>
            <w:webHidden/>
          </w:rPr>
          <w:fldChar w:fldCharType="begin"/>
        </w:r>
        <w:r>
          <w:rPr>
            <w:noProof/>
            <w:webHidden/>
          </w:rPr>
          <w:instrText xml:space="preserve"> PAGEREF _Toc521493918 \h </w:instrText>
        </w:r>
        <w:r>
          <w:rPr>
            <w:noProof/>
            <w:webHidden/>
          </w:rPr>
        </w:r>
        <w:r>
          <w:rPr>
            <w:noProof/>
            <w:webHidden/>
          </w:rPr>
          <w:fldChar w:fldCharType="separate"/>
        </w:r>
        <w:r>
          <w:rPr>
            <w:noProof/>
            <w:webHidden/>
          </w:rPr>
          <w:t>6</w:t>
        </w:r>
        <w:r>
          <w:rPr>
            <w:noProof/>
            <w:webHidden/>
          </w:rPr>
          <w:fldChar w:fldCharType="end"/>
        </w:r>
      </w:hyperlink>
    </w:p>
    <w:p w14:paraId="46FECE72" w14:textId="28C5202E" w:rsidR="00A0345D" w:rsidRDefault="00A0345D">
      <w:pPr>
        <w:pStyle w:val="Sisluet2"/>
        <w:tabs>
          <w:tab w:val="left" w:pos="880"/>
          <w:tab w:val="right" w:leader="dot" w:pos="9628"/>
        </w:tabs>
        <w:rPr>
          <w:rFonts w:asciiTheme="minorHAnsi" w:eastAsiaTheme="minorEastAsia" w:hAnsiTheme="minorHAnsi" w:cstheme="minorBidi"/>
          <w:noProof/>
          <w:sz w:val="22"/>
          <w:szCs w:val="22"/>
        </w:rPr>
      </w:pPr>
      <w:hyperlink w:anchor="_Toc521493919" w:history="1">
        <w:r w:rsidRPr="00BF531F">
          <w:rPr>
            <w:rStyle w:val="Hyperlinkki"/>
            <w:rFonts w:cs="Calibri"/>
            <w:noProof/>
          </w:rPr>
          <w:t>2.2</w:t>
        </w:r>
        <w:r>
          <w:rPr>
            <w:rFonts w:asciiTheme="minorHAnsi" w:eastAsiaTheme="minorEastAsia" w:hAnsiTheme="minorHAnsi" w:cstheme="minorBidi"/>
            <w:noProof/>
            <w:sz w:val="22"/>
            <w:szCs w:val="22"/>
          </w:rPr>
          <w:tab/>
        </w:r>
        <w:r w:rsidRPr="00BF531F">
          <w:rPr>
            <w:rStyle w:val="Hyperlinkki"/>
            <w:rFonts w:cs="Calibri"/>
            <w:noProof/>
          </w:rPr>
          <w:t>Tekniset CDAR2 rakenteen tiedot</w:t>
        </w:r>
        <w:r>
          <w:rPr>
            <w:noProof/>
            <w:webHidden/>
          </w:rPr>
          <w:tab/>
        </w:r>
        <w:r>
          <w:rPr>
            <w:noProof/>
            <w:webHidden/>
          </w:rPr>
          <w:fldChar w:fldCharType="begin"/>
        </w:r>
        <w:r>
          <w:rPr>
            <w:noProof/>
            <w:webHidden/>
          </w:rPr>
          <w:instrText xml:space="preserve"> PAGEREF _Toc521493919 \h </w:instrText>
        </w:r>
        <w:r>
          <w:rPr>
            <w:noProof/>
            <w:webHidden/>
          </w:rPr>
        </w:r>
        <w:r>
          <w:rPr>
            <w:noProof/>
            <w:webHidden/>
          </w:rPr>
          <w:fldChar w:fldCharType="separate"/>
        </w:r>
        <w:r>
          <w:rPr>
            <w:noProof/>
            <w:webHidden/>
          </w:rPr>
          <w:t>6</w:t>
        </w:r>
        <w:r>
          <w:rPr>
            <w:noProof/>
            <w:webHidden/>
          </w:rPr>
          <w:fldChar w:fldCharType="end"/>
        </w:r>
      </w:hyperlink>
    </w:p>
    <w:p w14:paraId="3842D2D1" w14:textId="42C7825E" w:rsidR="00A0345D" w:rsidRDefault="00A0345D">
      <w:pPr>
        <w:pStyle w:val="Sisluet2"/>
        <w:tabs>
          <w:tab w:val="left" w:pos="880"/>
          <w:tab w:val="right" w:leader="dot" w:pos="9628"/>
        </w:tabs>
        <w:rPr>
          <w:rFonts w:asciiTheme="minorHAnsi" w:eastAsiaTheme="minorEastAsia" w:hAnsiTheme="minorHAnsi" w:cstheme="minorBidi"/>
          <w:noProof/>
          <w:sz w:val="22"/>
          <w:szCs w:val="22"/>
        </w:rPr>
      </w:pPr>
      <w:hyperlink w:anchor="_Toc521493920" w:history="1">
        <w:r w:rsidRPr="00BF531F">
          <w:rPr>
            <w:rStyle w:val="Hyperlinkki"/>
            <w:rFonts w:cs="Calibri"/>
            <w:noProof/>
          </w:rPr>
          <w:t>2.3</w:t>
        </w:r>
        <w:r>
          <w:rPr>
            <w:rFonts w:asciiTheme="minorHAnsi" w:eastAsiaTheme="minorEastAsia" w:hAnsiTheme="minorHAnsi" w:cstheme="minorBidi"/>
            <w:noProof/>
            <w:sz w:val="22"/>
            <w:szCs w:val="22"/>
          </w:rPr>
          <w:tab/>
        </w:r>
        <w:r w:rsidRPr="00BF531F">
          <w:rPr>
            <w:rStyle w:val="Hyperlinkki"/>
            <w:rFonts w:cs="Calibri"/>
            <w:noProof/>
          </w:rPr>
          <w:t>Potilas</w:t>
        </w:r>
        <w:r>
          <w:rPr>
            <w:noProof/>
            <w:webHidden/>
          </w:rPr>
          <w:tab/>
        </w:r>
        <w:r>
          <w:rPr>
            <w:noProof/>
            <w:webHidden/>
          </w:rPr>
          <w:fldChar w:fldCharType="begin"/>
        </w:r>
        <w:r>
          <w:rPr>
            <w:noProof/>
            <w:webHidden/>
          </w:rPr>
          <w:instrText xml:space="preserve"> PAGEREF _Toc521493920 \h </w:instrText>
        </w:r>
        <w:r>
          <w:rPr>
            <w:noProof/>
            <w:webHidden/>
          </w:rPr>
        </w:r>
        <w:r>
          <w:rPr>
            <w:noProof/>
            <w:webHidden/>
          </w:rPr>
          <w:fldChar w:fldCharType="separate"/>
        </w:r>
        <w:r>
          <w:rPr>
            <w:noProof/>
            <w:webHidden/>
          </w:rPr>
          <w:t>6</w:t>
        </w:r>
        <w:r>
          <w:rPr>
            <w:noProof/>
            <w:webHidden/>
          </w:rPr>
          <w:fldChar w:fldCharType="end"/>
        </w:r>
      </w:hyperlink>
    </w:p>
    <w:p w14:paraId="769E7457" w14:textId="3A34BAFC" w:rsidR="00A0345D" w:rsidRDefault="00A0345D">
      <w:pPr>
        <w:pStyle w:val="Sisluet2"/>
        <w:tabs>
          <w:tab w:val="left" w:pos="880"/>
          <w:tab w:val="right" w:leader="dot" w:pos="9628"/>
        </w:tabs>
        <w:rPr>
          <w:rFonts w:asciiTheme="minorHAnsi" w:eastAsiaTheme="minorEastAsia" w:hAnsiTheme="minorHAnsi" w:cstheme="minorBidi"/>
          <w:noProof/>
          <w:sz w:val="22"/>
          <w:szCs w:val="22"/>
        </w:rPr>
      </w:pPr>
      <w:hyperlink w:anchor="_Toc521493921" w:history="1">
        <w:r w:rsidRPr="00BF531F">
          <w:rPr>
            <w:rStyle w:val="Hyperlinkki"/>
            <w:rFonts w:cs="Calibri"/>
            <w:noProof/>
          </w:rPr>
          <w:t>2.4</w:t>
        </w:r>
        <w:r>
          <w:rPr>
            <w:rFonts w:asciiTheme="minorHAnsi" w:eastAsiaTheme="minorEastAsia" w:hAnsiTheme="minorHAnsi" w:cstheme="minorBidi"/>
            <w:noProof/>
            <w:sz w:val="22"/>
            <w:szCs w:val="22"/>
          </w:rPr>
          <w:tab/>
        </w:r>
        <w:r w:rsidRPr="00BF531F">
          <w:rPr>
            <w:rStyle w:val="Hyperlinkki"/>
            <w:rFonts w:cs="Calibri"/>
            <w:noProof/>
          </w:rPr>
          <w:t>Ammattihenkilö</w:t>
        </w:r>
        <w:r>
          <w:rPr>
            <w:noProof/>
            <w:webHidden/>
          </w:rPr>
          <w:tab/>
        </w:r>
        <w:r>
          <w:rPr>
            <w:noProof/>
            <w:webHidden/>
          </w:rPr>
          <w:fldChar w:fldCharType="begin"/>
        </w:r>
        <w:r>
          <w:rPr>
            <w:noProof/>
            <w:webHidden/>
          </w:rPr>
          <w:instrText xml:space="preserve"> PAGEREF _Toc521493921 \h </w:instrText>
        </w:r>
        <w:r>
          <w:rPr>
            <w:noProof/>
            <w:webHidden/>
          </w:rPr>
        </w:r>
        <w:r>
          <w:rPr>
            <w:noProof/>
            <w:webHidden/>
          </w:rPr>
          <w:fldChar w:fldCharType="separate"/>
        </w:r>
        <w:r>
          <w:rPr>
            <w:noProof/>
            <w:webHidden/>
          </w:rPr>
          <w:t>7</w:t>
        </w:r>
        <w:r>
          <w:rPr>
            <w:noProof/>
            <w:webHidden/>
          </w:rPr>
          <w:fldChar w:fldCharType="end"/>
        </w:r>
      </w:hyperlink>
    </w:p>
    <w:p w14:paraId="37E21455" w14:textId="0B73BE1A" w:rsidR="00A0345D" w:rsidRDefault="00A0345D">
      <w:pPr>
        <w:pStyle w:val="Sisluet2"/>
        <w:tabs>
          <w:tab w:val="left" w:pos="880"/>
          <w:tab w:val="right" w:leader="dot" w:pos="9628"/>
        </w:tabs>
        <w:rPr>
          <w:rFonts w:asciiTheme="minorHAnsi" w:eastAsiaTheme="minorEastAsia" w:hAnsiTheme="minorHAnsi" w:cstheme="minorBidi"/>
          <w:noProof/>
          <w:sz w:val="22"/>
          <w:szCs w:val="22"/>
        </w:rPr>
      </w:pPr>
      <w:hyperlink w:anchor="_Toc521493922" w:history="1">
        <w:r w:rsidRPr="00BF531F">
          <w:rPr>
            <w:rStyle w:val="Hyperlinkki"/>
            <w:rFonts w:cs="Calibri"/>
            <w:noProof/>
          </w:rPr>
          <w:t>2.5</w:t>
        </w:r>
        <w:r>
          <w:rPr>
            <w:rFonts w:asciiTheme="minorHAnsi" w:eastAsiaTheme="minorEastAsia" w:hAnsiTheme="minorHAnsi" w:cstheme="minorBidi"/>
            <w:noProof/>
            <w:sz w:val="22"/>
            <w:szCs w:val="22"/>
          </w:rPr>
          <w:tab/>
        </w:r>
        <w:r w:rsidRPr="00BF531F">
          <w:rPr>
            <w:rStyle w:val="Hyperlinkki"/>
            <w:rFonts w:cs="Calibri"/>
            <w:noProof/>
          </w:rPr>
          <w:t>Asiakirjan elinkaari</w:t>
        </w:r>
        <w:r>
          <w:rPr>
            <w:noProof/>
            <w:webHidden/>
          </w:rPr>
          <w:tab/>
        </w:r>
        <w:r>
          <w:rPr>
            <w:noProof/>
            <w:webHidden/>
          </w:rPr>
          <w:fldChar w:fldCharType="begin"/>
        </w:r>
        <w:r>
          <w:rPr>
            <w:noProof/>
            <w:webHidden/>
          </w:rPr>
          <w:instrText xml:space="preserve"> PAGEREF _Toc521493922 \h </w:instrText>
        </w:r>
        <w:r>
          <w:rPr>
            <w:noProof/>
            <w:webHidden/>
          </w:rPr>
        </w:r>
        <w:r>
          <w:rPr>
            <w:noProof/>
            <w:webHidden/>
          </w:rPr>
          <w:fldChar w:fldCharType="separate"/>
        </w:r>
        <w:r>
          <w:rPr>
            <w:noProof/>
            <w:webHidden/>
          </w:rPr>
          <w:t>7</w:t>
        </w:r>
        <w:r>
          <w:rPr>
            <w:noProof/>
            <w:webHidden/>
          </w:rPr>
          <w:fldChar w:fldCharType="end"/>
        </w:r>
      </w:hyperlink>
    </w:p>
    <w:p w14:paraId="7732DBEA" w14:textId="70890941" w:rsidR="00A0345D" w:rsidRDefault="00A0345D">
      <w:pPr>
        <w:pStyle w:val="Sisluet2"/>
        <w:tabs>
          <w:tab w:val="left" w:pos="880"/>
          <w:tab w:val="right" w:leader="dot" w:pos="9628"/>
        </w:tabs>
        <w:rPr>
          <w:rFonts w:asciiTheme="minorHAnsi" w:eastAsiaTheme="minorEastAsia" w:hAnsiTheme="minorHAnsi" w:cstheme="minorBidi"/>
          <w:noProof/>
          <w:sz w:val="22"/>
          <w:szCs w:val="22"/>
        </w:rPr>
      </w:pPr>
      <w:hyperlink w:anchor="_Toc521493923" w:history="1">
        <w:r w:rsidRPr="00BF531F">
          <w:rPr>
            <w:rStyle w:val="Hyperlinkki"/>
            <w:rFonts w:cs="Calibri"/>
            <w:noProof/>
          </w:rPr>
          <w:t>2.6</w:t>
        </w:r>
        <w:r>
          <w:rPr>
            <w:rFonts w:asciiTheme="minorHAnsi" w:eastAsiaTheme="minorEastAsia" w:hAnsiTheme="minorHAnsi" w:cstheme="minorBidi"/>
            <w:noProof/>
            <w:sz w:val="22"/>
            <w:szCs w:val="22"/>
          </w:rPr>
          <w:tab/>
        </w:r>
        <w:r w:rsidRPr="00BF531F">
          <w:rPr>
            <w:rStyle w:val="Hyperlinkki"/>
            <w:rFonts w:cs="Calibri"/>
            <w:noProof/>
          </w:rPr>
          <w:t>Otsikko ja tiedostomuoto sekä asiakirjahallinnon tiedot</w:t>
        </w:r>
        <w:r>
          <w:rPr>
            <w:noProof/>
            <w:webHidden/>
          </w:rPr>
          <w:tab/>
        </w:r>
        <w:r>
          <w:rPr>
            <w:noProof/>
            <w:webHidden/>
          </w:rPr>
          <w:fldChar w:fldCharType="begin"/>
        </w:r>
        <w:r>
          <w:rPr>
            <w:noProof/>
            <w:webHidden/>
          </w:rPr>
          <w:instrText xml:space="preserve"> PAGEREF _Toc521493923 \h </w:instrText>
        </w:r>
        <w:r>
          <w:rPr>
            <w:noProof/>
            <w:webHidden/>
          </w:rPr>
        </w:r>
        <w:r>
          <w:rPr>
            <w:noProof/>
            <w:webHidden/>
          </w:rPr>
          <w:fldChar w:fldCharType="separate"/>
        </w:r>
        <w:r>
          <w:rPr>
            <w:noProof/>
            <w:webHidden/>
          </w:rPr>
          <w:t>7</w:t>
        </w:r>
        <w:r>
          <w:rPr>
            <w:noProof/>
            <w:webHidden/>
          </w:rPr>
          <w:fldChar w:fldCharType="end"/>
        </w:r>
      </w:hyperlink>
    </w:p>
    <w:p w14:paraId="752B9472" w14:textId="3F20705B" w:rsidR="00A0345D" w:rsidRDefault="00A0345D">
      <w:pPr>
        <w:pStyle w:val="Sisluet2"/>
        <w:tabs>
          <w:tab w:val="left" w:pos="880"/>
          <w:tab w:val="right" w:leader="dot" w:pos="9628"/>
        </w:tabs>
        <w:rPr>
          <w:rFonts w:asciiTheme="minorHAnsi" w:eastAsiaTheme="minorEastAsia" w:hAnsiTheme="minorHAnsi" w:cstheme="minorBidi"/>
          <w:noProof/>
          <w:sz w:val="22"/>
          <w:szCs w:val="22"/>
        </w:rPr>
      </w:pPr>
      <w:hyperlink w:anchor="_Toc521493924" w:history="1">
        <w:r w:rsidRPr="00BF531F">
          <w:rPr>
            <w:rStyle w:val="Hyperlinkki"/>
            <w:rFonts w:cs="Calibri"/>
            <w:noProof/>
          </w:rPr>
          <w:t>2.7</w:t>
        </w:r>
        <w:r>
          <w:rPr>
            <w:rFonts w:asciiTheme="minorHAnsi" w:eastAsiaTheme="minorEastAsia" w:hAnsiTheme="minorHAnsi" w:cstheme="minorBidi"/>
            <w:noProof/>
            <w:sz w:val="22"/>
            <w:szCs w:val="22"/>
          </w:rPr>
          <w:tab/>
        </w:r>
        <w:r w:rsidRPr="00BF531F">
          <w:rPr>
            <w:rStyle w:val="Hyperlinkki"/>
            <w:rFonts w:cs="Calibri"/>
            <w:noProof/>
          </w:rPr>
          <w:t>Palvelutapahtuman tiedot</w:t>
        </w:r>
        <w:r>
          <w:rPr>
            <w:noProof/>
            <w:webHidden/>
          </w:rPr>
          <w:tab/>
        </w:r>
        <w:r>
          <w:rPr>
            <w:noProof/>
            <w:webHidden/>
          </w:rPr>
          <w:fldChar w:fldCharType="begin"/>
        </w:r>
        <w:r>
          <w:rPr>
            <w:noProof/>
            <w:webHidden/>
          </w:rPr>
          <w:instrText xml:space="preserve"> PAGEREF _Toc521493924 \h </w:instrText>
        </w:r>
        <w:r>
          <w:rPr>
            <w:noProof/>
            <w:webHidden/>
          </w:rPr>
        </w:r>
        <w:r>
          <w:rPr>
            <w:noProof/>
            <w:webHidden/>
          </w:rPr>
          <w:fldChar w:fldCharType="separate"/>
        </w:r>
        <w:r>
          <w:rPr>
            <w:noProof/>
            <w:webHidden/>
          </w:rPr>
          <w:t>8</w:t>
        </w:r>
        <w:r>
          <w:rPr>
            <w:noProof/>
            <w:webHidden/>
          </w:rPr>
          <w:fldChar w:fldCharType="end"/>
        </w:r>
      </w:hyperlink>
    </w:p>
    <w:p w14:paraId="23EABDBF" w14:textId="7C04BE57" w:rsidR="00A0345D" w:rsidRDefault="00A0345D">
      <w:pPr>
        <w:pStyle w:val="Sisluet2"/>
        <w:tabs>
          <w:tab w:val="left" w:pos="880"/>
          <w:tab w:val="right" w:leader="dot" w:pos="9628"/>
        </w:tabs>
        <w:rPr>
          <w:rFonts w:asciiTheme="minorHAnsi" w:eastAsiaTheme="minorEastAsia" w:hAnsiTheme="minorHAnsi" w:cstheme="minorBidi"/>
          <w:noProof/>
          <w:sz w:val="22"/>
          <w:szCs w:val="22"/>
        </w:rPr>
      </w:pPr>
      <w:hyperlink w:anchor="_Toc521493925" w:history="1">
        <w:r w:rsidRPr="00BF531F">
          <w:rPr>
            <w:rStyle w:val="Hyperlinkki"/>
            <w:rFonts w:cs="Calibri"/>
            <w:noProof/>
          </w:rPr>
          <w:t>2.8</w:t>
        </w:r>
        <w:r>
          <w:rPr>
            <w:rFonts w:asciiTheme="minorHAnsi" w:eastAsiaTheme="minorEastAsia" w:hAnsiTheme="minorHAnsi" w:cstheme="minorBidi"/>
            <w:noProof/>
            <w:sz w:val="22"/>
            <w:szCs w:val="22"/>
          </w:rPr>
          <w:tab/>
        </w:r>
        <w:r w:rsidRPr="00BF531F">
          <w:rPr>
            <w:rStyle w:val="Hyperlinkki"/>
            <w:rFonts w:cs="Calibri"/>
            <w:noProof/>
          </w:rPr>
          <w:t>Palvelutapahtuman tiedot palvelutapahtuma-asiakirjalla</w:t>
        </w:r>
        <w:r>
          <w:rPr>
            <w:noProof/>
            <w:webHidden/>
          </w:rPr>
          <w:tab/>
        </w:r>
        <w:r>
          <w:rPr>
            <w:noProof/>
            <w:webHidden/>
          </w:rPr>
          <w:fldChar w:fldCharType="begin"/>
        </w:r>
        <w:r>
          <w:rPr>
            <w:noProof/>
            <w:webHidden/>
          </w:rPr>
          <w:instrText xml:space="preserve"> PAGEREF _Toc521493925 \h </w:instrText>
        </w:r>
        <w:r>
          <w:rPr>
            <w:noProof/>
            <w:webHidden/>
          </w:rPr>
        </w:r>
        <w:r>
          <w:rPr>
            <w:noProof/>
            <w:webHidden/>
          </w:rPr>
          <w:fldChar w:fldCharType="separate"/>
        </w:r>
        <w:r>
          <w:rPr>
            <w:noProof/>
            <w:webHidden/>
          </w:rPr>
          <w:t>8</w:t>
        </w:r>
        <w:r>
          <w:rPr>
            <w:noProof/>
            <w:webHidden/>
          </w:rPr>
          <w:fldChar w:fldCharType="end"/>
        </w:r>
      </w:hyperlink>
    </w:p>
    <w:p w14:paraId="7F7E0440" w14:textId="4ADF60FC" w:rsidR="00A0345D" w:rsidRDefault="00A0345D">
      <w:pPr>
        <w:pStyle w:val="Sisluet2"/>
        <w:tabs>
          <w:tab w:val="left" w:pos="880"/>
          <w:tab w:val="right" w:leader="dot" w:pos="9628"/>
        </w:tabs>
        <w:rPr>
          <w:rFonts w:asciiTheme="minorHAnsi" w:eastAsiaTheme="minorEastAsia" w:hAnsiTheme="minorHAnsi" w:cstheme="minorBidi"/>
          <w:noProof/>
          <w:sz w:val="22"/>
          <w:szCs w:val="22"/>
        </w:rPr>
      </w:pPr>
      <w:hyperlink w:anchor="_Toc521493926" w:history="1">
        <w:r w:rsidRPr="00BF531F">
          <w:rPr>
            <w:rStyle w:val="Hyperlinkki"/>
            <w:rFonts w:cs="Calibri"/>
            <w:noProof/>
          </w:rPr>
          <w:t>2.9</w:t>
        </w:r>
        <w:r>
          <w:rPr>
            <w:rFonts w:asciiTheme="minorHAnsi" w:eastAsiaTheme="minorEastAsia" w:hAnsiTheme="minorHAnsi" w:cstheme="minorBidi"/>
            <w:noProof/>
            <w:sz w:val="22"/>
            <w:szCs w:val="22"/>
          </w:rPr>
          <w:tab/>
        </w:r>
        <w:r w:rsidRPr="00BF531F">
          <w:rPr>
            <w:rStyle w:val="Hyperlinkki"/>
            <w:rFonts w:cs="Calibri"/>
            <w:noProof/>
          </w:rPr>
          <w:t>Asiakirjan sähköinen allekirjoitus ja salaus</w:t>
        </w:r>
        <w:r>
          <w:rPr>
            <w:noProof/>
            <w:webHidden/>
          </w:rPr>
          <w:tab/>
        </w:r>
        <w:r>
          <w:rPr>
            <w:noProof/>
            <w:webHidden/>
          </w:rPr>
          <w:fldChar w:fldCharType="begin"/>
        </w:r>
        <w:r>
          <w:rPr>
            <w:noProof/>
            <w:webHidden/>
          </w:rPr>
          <w:instrText xml:space="preserve"> PAGEREF _Toc521493926 \h </w:instrText>
        </w:r>
        <w:r>
          <w:rPr>
            <w:noProof/>
            <w:webHidden/>
          </w:rPr>
        </w:r>
        <w:r>
          <w:rPr>
            <w:noProof/>
            <w:webHidden/>
          </w:rPr>
          <w:fldChar w:fldCharType="separate"/>
        </w:r>
        <w:r>
          <w:rPr>
            <w:noProof/>
            <w:webHidden/>
          </w:rPr>
          <w:t>8</w:t>
        </w:r>
        <w:r>
          <w:rPr>
            <w:noProof/>
            <w:webHidden/>
          </w:rPr>
          <w:fldChar w:fldCharType="end"/>
        </w:r>
      </w:hyperlink>
    </w:p>
    <w:p w14:paraId="2076107A" w14:textId="27BB7139" w:rsidR="00A0345D" w:rsidRDefault="00A0345D">
      <w:pPr>
        <w:pStyle w:val="Sisluet1"/>
        <w:rPr>
          <w:rFonts w:asciiTheme="minorHAnsi" w:eastAsiaTheme="minorEastAsia" w:hAnsiTheme="minorHAnsi" w:cstheme="minorBidi"/>
          <w:noProof/>
          <w:sz w:val="22"/>
          <w:szCs w:val="22"/>
        </w:rPr>
      </w:pPr>
      <w:hyperlink w:anchor="_Toc521493927" w:history="1">
        <w:r w:rsidRPr="00BF531F">
          <w:rPr>
            <w:rStyle w:val="Hyperlinkki"/>
            <w:rFonts w:cs="Calibri"/>
            <w:noProof/>
          </w:rPr>
          <w:t>3</w:t>
        </w:r>
        <w:r>
          <w:rPr>
            <w:rFonts w:asciiTheme="minorHAnsi" w:eastAsiaTheme="minorEastAsia" w:hAnsiTheme="minorHAnsi" w:cstheme="minorBidi"/>
            <w:noProof/>
            <w:sz w:val="22"/>
            <w:szCs w:val="22"/>
          </w:rPr>
          <w:tab/>
        </w:r>
        <w:r w:rsidRPr="00BF531F">
          <w:rPr>
            <w:rStyle w:val="Hyperlinkki"/>
            <w:rFonts w:cs="Calibri"/>
            <w:noProof/>
          </w:rPr>
          <w:t>Vanhojen asiakirjojen CDA R2 Body</w:t>
        </w:r>
        <w:r>
          <w:rPr>
            <w:noProof/>
            <w:webHidden/>
          </w:rPr>
          <w:tab/>
        </w:r>
        <w:r>
          <w:rPr>
            <w:noProof/>
            <w:webHidden/>
          </w:rPr>
          <w:fldChar w:fldCharType="begin"/>
        </w:r>
        <w:r>
          <w:rPr>
            <w:noProof/>
            <w:webHidden/>
          </w:rPr>
          <w:instrText xml:space="preserve"> PAGEREF _Toc521493927 \h </w:instrText>
        </w:r>
        <w:r>
          <w:rPr>
            <w:noProof/>
            <w:webHidden/>
          </w:rPr>
        </w:r>
        <w:r>
          <w:rPr>
            <w:noProof/>
            <w:webHidden/>
          </w:rPr>
          <w:fldChar w:fldCharType="separate"/>
        </w:r>
        <w:r>
          <w:rPr>
            <w:noProof/>
            <w:webHidden/>
          </w:rPr>
          <w:t>9</w:t>
        </w:r>
        <w:r>
          <w:rPr>
            <w:noProof/>
            <w:webHidden/>
          </w:rPr>
          <w:fldChar w:fldCharType="end"/>
        </w:r>
      </w:hyperlink>
    </w:p>
    <w:p w14:paraId="6C62CA4C" w14:textId="2965F790" w:rsidR="00A0345D" w:rsidRDefault="00A0345D">
      <w:pPr>
        <w:pStyle w:val="Sisluet2"/>
        <w:tabs>
          <w:tab w:val="left" w:pos="880"/>
          <w:tab w:val="right" w:leader="dot" w:pos="9628"/>
        </w:tabs>
        <w:rPr>
          <w:rFonts w:asciiTheme="minorHAnsi" w:eastAsiaTheme="minorEastAsia" w:hAnsiTheme="minorHAnsi" w:cstheme="minorBidi"/>
          <w:noProof/>
          <w:sz w:val="22"/>
          <w:szCs w:val="22"/>
        </w:rPr>
      </w:pPr>
      <w:hyperlink w:anchor="_Toc521493928" w:history="1">
        <w:r w:rsidRPr="00BF531F">
          <w:rPr>
            <w:rStyle w:val="Hyperlinkki"/>
            <w:rFonts w:cs="Calibri"/>
            <w:noProof/>
          </w:rPr>
          <w:t>3.1</w:t>
        </w:r>
        <w:r>
          <w:rPr>
            <w:rFonts w:asciiTheme="minorHAnsi" w:eastAsiaTheme="minorEastAsia" w:hAnsiTheme="minorHAnsi" w:cstheme="minorBidi"/>
            <w:noProof/>
            <w:sz w:val="22"/>
            <w:szCs w:val="22"/>
          </w:rPr>
          <w:tab/>
        </w:r>
        <w:r w:rsidRPr="00BF531F">
          <w:rPr>
            <w:rStyle w:val="Hyperlinkki"/>
            <w:rFonts w:cs="Calibri"/>
            <w:noProof/>
          </w:rPr>
          <w:t>Aluekoodi (realmCode)</w:t>
        </w:r>
        <w:r>
          <w:rPr>
            <w:noProof/>
            <w:webHidden/>
          </w:rPr>
          <w:tab/>
        </w:r>
        <w:r>
          <w:rPr>
            <w:noProof/>
            <w:webHidden/>
          </w:rPr>
          <w:fldChar w:fldCharType="begin"/>
        </w:r>
        <w:r>
          <w:rPr>
            <w:noProof/>
            <w:webHidden/>
          </w:rPr>
          <w:instrText xml:space="preserve"> PAGEREF _Toc521493928 \h </w:instrText>
        </w:r>
        <w:r>
          <w:rPr>
            <w:noProof/>
            <w:webHidden/>
          </w:rPr>
        </w:r>
        <w:r>
          <w:rPr>
            <w:noProof/>
            <w:webHidden/>
          </w:rPr>
          <w:fldChar w:fldCharType="separate"/>
        </w:r>
        <w:r>
          <w:rPr>
            <w:noProof/>
            <w:webHidden/>
          </w:rPr>
          <w:t>10</w:t>
        </w:r>
        <w:r>
          <w:rPr>
            <w:noProof/>
            <w:webHidden/>
          </w:rPr>
          <w:fldChar w:fldCharType="end"/>
        </w:r>
      </w:hyperlink>
    </w:p>
    <w:p w14:paraId="24F7A55F" w14:textId="4AEC8086" w:rsidR="00A0345D" w:rsidRDefault="00A0345D">
      <w:pPr>
        <w:pStyle w:val="Sisluet2"/>
        <w:tabs>
          <w:tab w:val="left" w:pos="880"/>
          <w:tab w:val="right" w:leader="dot" w:pos="9628"/>
        </w:tabs>
        <w:rPr>
          <w:rFonts w:asciiTheme="minorHAnsi" w:eastAsiaTheme="minorEastAsia" w:hAnsiTheme="minorHAnsi" w:cstheme="minorBidi"/>
          <w:noProof/>
          <w:sz w:val="22"/>
          <w:szCs w:val="22"/>
        </w:rPr>
      </w:pPr>
      <w:hyperlink w:anchor="_Toc521493929" w:history="1">
        <w:r w:rsidRPr="00BF531F">
          <w:rPr>
            <w:rStyle w:val="Hyperlinkki"/>
            <w:rFonts w:cs="Calibri"/>
            <w:noProof/>
          </w:rPr>
          <w:t>3.2</w:t>
        </w:r>
        <w:r>
          <w:rPr>
            <w:rFonts w:asciiTheme="minorHAnsi" w:eastAsiaTheme="minorEastAsia" w:hAnsiTheme="minorHAnsi" w:cstheme="minorBidi"/>
            <w:noProof/>
            <w:sz w:val="22"/>
            <w:szCs w:val="22"/>
          </w:rPr>
          <w:tab/>
        </w:r>
        <w:r w:rsidRPr="00BF531F">
          <w:rPr>
            <w:rStyle w:val="Hyperlinkki"/>
            <w:rFonts w:cs="Calibri"/>
            <w:noProof/>
          </w:rPr>
          <w:t>Tekninen standardiversio (typeId)</w:t>
        </w:r>
        <w:r>
          <w:rPr>
            <w:noProof/>
            <w:webHidden/>
          </w:rPr>
          <w:tab/>
        </w:r>
        <w:r>
          <w:rPr>
            <w:noProof/>
            <w:webHidden/>
          </w:rPr>
          <w:fldChar w:fldCharType="begin"/>
        </w:r>
        <w:r>
          <w:rPr>
            <w:noProof/>
            <w:webHidden/>
          </w:rPr>
          <w:instrText xml:space="preserve"> PAGEREF _Toc521493929 \h </w:instrText>
        </w:r>
        <w:r>
          <w:rPr>
            <w:noProof/>
            <w:webHidden/>
          </w:rPr>
        </w:r>
        <w:r>
          <w:rPr>
            <w:noProof/>
            <w:webHidden/>
          </w:rPr>
          <w:fldChar w:fldCharType="separate"/>
        </w:r>
        <w:r>
          <w:rPr>
            <w:noProof/>
            <w:webHidden/>
          </w:rPr>
          <w:t>10</w:t>
        </w:r>
        <w:r>
          <w:rPr>
            <w:noProof/>
            <w:webHidden/>
          </w:rPr>
          <w:fldChar w:fldCharType="end"/>
        </w:r>
      </w:hyperlink>
    </w:p>
    <w:p w14:paraId="4B8FE662" w14:textId="4857F87D" w:rsidR="00A0345D" w:rsidRDefault="00A0345D">
      <w:pPr>
        <w:pStyle w:val="Sisluet2"/>
        <w:tabs>
          <w:tab w:val="left" w:pos="880"/>
          <w:tab w:val="right" w:leader="dot" w:pos="9628"/>
        </w:tabs>
        <w:rPr>
          <w:rFonts w:asciiTheme="minorHAnsi" w:eastAsiaTheme="minorEastAsia" w:hAnsiTheme="minorHAnsi" w:cstheme="minorBidi"/>
          <w:noProof/>
          <w:sz w:val="22"/>
          <w:szCs w:val="22"/>
        </w:rPr>
      </w:pPr>
      <w:hyperlink w:anchor="_Toc521493930" w:history="1">
        <w:r w:rsidRPr="00BF531F">
          <w:rPr>
            <w:rStyle w:val="Hyperlinkki"/>
            <w:rFonts w:cs="Calibri"/>
            <w:noProof/>
            <w:lang w:val="en-US"/>
          </w:rPr>
          <w:t>3.3</w:t>
        </w:r>
        <w:r>
          <w:rPr>
            <w:rFonts w:asciiTheme="minorHAnsi" w:eastAsiaTheme="minorEastAsia" w:hAnsiTheme="minorHAnsi" w:cstheme="minorBidi"/>
            <w:noProof/>
            <w:sz w:val="22"/>
            <w:szCs w:val="22"/>
          </w:rPr>
          <w:tab/>
        </w:r>
        <w:r w:rsidRPr="00BF531F">
          <w:rPr>
            <w:rStyle w:val="Hyperlinkki"/>
            <w:rFonts w:cs="Calibri"/>
            <w:noProof/>
          </w:rPr>
          <w:t>Noudatettu määritys</w:t>
        </w:r>
        <w:r w:rsidRPr="00BF531F">
          <w:rPr>
            <w:rStyle w:val="Hyperlinkki"/>
            <w:rFonts w:cs="Calibri"/>
            <w:noProof/>
            <w:lang w:val="en-US"/>
          </w:rPr>
          <w:t xml:space="preserve"> (templateId)</w:t>
        </w:r>
        <w:r>
          <w:rPr>
            <w:noProof/>
            <w:webHidden/>
          </w:rPr>
          <w:tab/>
        </w:r>
        <w:r>
          <w:rPr>
            <w:noProof/>
            <w:webHidden/>
          </w:rPr>
          <w:fldChar w:fldCharType="begin"/>
        </w:r>
        <w:r>
          <w:rPr>
            <w:noProof/>
            <w:webHidden/>
          </w:rPr>
          <w:instrText xml:space="preserve"> PAGEREF _Toc521493930 \h </w:instrText>
        </w:r>
        <w:r>
          <w:rPr>
            <w:noProof/>
            <w:webHidden/>
          </w:rPr>
        </w:r>
        <w:r>
          <w:rPr>
            <w:noProof/>
            <w:webHidden/>
          </w:rPr>
          <w:fldChar w:fldCharType="separate"/>
        </w:r>
        <w:r>
          <w:rPr>
            <w:noProof/>
            <w:webHidden/>
          </w:rPr>
          <w:t>10</w:t>
        </w:r>
        <w:r>
          <w:rPr>
            <w:noProof/>
            <w:webHidden/>
          </w:rPr>
          <w:fldChar w:fldCharType="end"/>
        </w:r>
      </w:hyperlink>
    </w:p>
    <w:p w14:paraId="6A861245" w14:textId="267F7CEE" w:rsidR="00A0345D" w:rsidRDefault="00A0345D">
      <w:pPr>
        <w:pStyle w:val="Sisluet2"/>
        <w:tabs>
          <w:tab w:val="left" w:pos="880"/>
          <w:tab w:val="right" w:leader="dot" w:pos="9628"/>
        </w:tabs>
        <w:rPr>
          <w:rFonts w:asciiTheme="minorHAnsi" w:eastAsiaTheme="minorEastAsia" w:hAnsiTheme="minorHAnsi" w:cstheme="minorBidi"/>
          <w:noProof/>
          <w:sz w:val="22"/>
          <w:szCs w:val="22"/>
        </w:rPr>
      </w:pPr>
      <w:hyperlink w:anchor="_Toc521493931" w:history="1">
        <w:r w:rsidRPr="00BF531F">
          <w:rPr>
            <w:rStyle w:val="Hyperlinkki"/>
            <w:rFonts w:cs="Calibri"/>
            <w:noProof/>
            <w:lang w:val="en-US"/>
          </w:rPr>
          <w:t>3.4</w:t>
        </w:r>
        <w:r>
          <w:rPr>
            <w:rFonts w:asciiTheme="minorHAnsi" w:eastAsiaTheme="minorEastAsia" w:hAnsiTheme="minorHAnsi" w:cstheme="minorBidi"/>
            <w:noProof/>
            <w:sz w:val="22"/>
            <w:szCs w:val="22"/>
          </w:rPr>
          <w:tab/>
        </w:r>
        <w:r w:rsidRPr="00BF531F">
          <w:rPr>
            <w:rStyle w:val="Hyperlinkki"/>
            <w:rFonts w:cs="Calibri"/>
            <w:noProof/>
            <w:lang w:val="en-US"/>
          </w:rPr>
          <w:t>Teksti (text)</w:t>
        </w:r>
        <w:r>
          <w:rPr>
            <w:noProof/>
            <w:webHidden/>
          </w:rPr>
          <w:tab/>
        </w:r>
        <w:r>
          <w:rPr>
            <w:noProof/>
            <w:webHidden/>
          </w:rPr>
          <w:fldChar w:fldCharType="begin"/>
        </w:r>
        <w:r>
          <w:rPr>
            <w:noProof/>
            <w:webHidden/>
          </w:rPr>
          <w:instrText xml:space="preserve"> PAGEREF _Toc521493931 \h </w:instrText>
        </w:r>
        <w:r>
          <w:rPr>
            <w:noProof/>
            <w:webHidden/>
          </w:rPr>
        </w:r>
        <w:r>
          <w:rPr>
            <w:noProof/>
            <w:webHidden/>
          </w:rPr>
          <w:fldChar w:fldCharType="separate"/>
        </w:r>
        <w:r>
          <w:rPr>
            <w:noProof/>
            <w:webHidden/>
          </w:rPr>
          <w:t>10</w:t>
        </w:r>
        <w:r>
          <w:rPr>
            <w:noProof/>
            <w:webHidden/>
          </w:rPr>
          <w:fldChar w:fldCharType="end"/>
        </w:r>
      </w:hyperlink>
    </w:p>
    <w:p w14:paraId="3477C4A6" w14:textId="3E1F69D3" w:rsidR="00A0345D" w:rsidRDefault="00A0345D">
      <w:pPr>
        <w:pStyle w:val="Sisluet3"/>
        <w:tabs>
          <w:tab w:val="left" w:pos="1320"/>
          <w:tab w:val="right" w:leader="dot" w:pos="9628"/>
        </w:tabs>
        <w:rPr>
          <w:rFonts w:asciiTheme="minorHAnsi" w:eastAsiaTheme="minorEastAsia" w:hAnsiTheme="minorHAnsi" w:cstheme="minorBidi"/>
          <w:noProof/>
          <w:sz w:val="22"/>
          <w:szCs w:val="22"/>
        </w:rPr>
      </w:pPr>
      <w:hyperlink w:anchor="_Toc521493932" w:history="1">
        <w:r w:rsidRPr="00BF531F">
          <w:rPr>
            <w:rStyle w:val="Hyperlinkki"/>
            <w:rFonts w:cs="Calibri"/>
            <w:noProof/>
            <w:lang w:val="en-US"/>
          </w:rPr>
          <w:t>3.4.1</w:t>
        </w:r>
        <w:r>
          <w:rPr>
            <w:rFonts w:asciiTheme="minorHAnsi" w:eastAsiaTheme="minorEastAsia" w:hAnsiTheme="minorHAnsi" w:cstheme="minorBidi"/>
            <w:noProof/>
            <w:sz w:val="22"/>
            <w:szCs w:val="22"/>
          </w:rPr>
          <w:tab/>
        </w:r>
        <w:r w:rsidRPr="00BF531F">
          <w:rPr>
            <w:rStyle w:val="Hyperlinkki"/>
            <w:rFonts w:cs="Calibri"/>
            <w:noProof/>
            <w:lang w:val="en-US"/>
          </w:rPr>
          <w:t>Text attribute: esitysmuoto (representation)</w:t>
        </w:r>
        <w:r>
          <w:rPr>
            <w:noProof/>
            <w:webHidden/>
          </w:rPr>
          <w:tab/>
        </w:r>
        <w:r>
          <w:rPr>
            <w:noProof/>
            <w:webHidden/>
          </w:rPr>
          <w:fldChar w:fldCharType="begin"/>
        </w:r>
        <w:r>
          <w:rPr>
            <w:noProof/>
            <w:webHidden/>
          </w:rPr>
          <w:instrText xml:space="preserve"> PAGEREF _Toc521493932 \h </w:instrText>
        </w:r>
        <w:r>
          <w:rPr>
            <w:noProof/>
            <w:webHidden/>
          </w:rPr>
        </w:r>
        <w:r>
          <w:rPr>
            <w:noProof/>
            <w:webHidden/>
          </w:rPr>
          <w:fldChar w:fldCharType="separate"/>
        </w:r>
        <w:r>
          <w:rPr>
            <w:noProof/>
            <w:webHidden/>
          </w:rPr>
          <w:t>10</w:t>
        </w:r>
        <w:r>
          <w:rPr>
            <w:noProof/>
            <w:webHidden/>
          </w:rPr>
          <w:fldChar w:fldCharType="end"/>
        </w:r>
      </w:hyperlink>
    </w:p>
    <w:p w14:paraId="71BFD723" w14:textId="76B1E952" w:rsidR="00A0345D" w:rsidRDefault="00A0345D">
      <w:pPr>
        <w:pStyle w:val="Sisluet3"/>
        <w:tabs>
          <w:tab w:val="left" w:pos="1320"/>
          <w:tab w:val="right" w:leader="dot" w:pos="9628"/>
        </w:tabs>
        <w:rPr>
          <w:rFonts w:asciiTheme="minorHAnsi" w:eastAsiaTheme="minorEastAsia" w:hAnsiTheme="minorHAnsi" w:cstheme="minorBidi"/>
          <w:noProof/>
          <w:sz w:val="22"/>
          <w:szCs w:val="22"/>
        </w:rPr>
      </w:pPr>
      <w:hyperlink w:anchor="_Toc521493933" w:history="1">
        <w:r w:rsidRPr="00BF531F">
          <w:rPr>
            <w:rStyle w:val="Hyperlinkki"/>
            <w:rFonts w:cs="Calibri"/>
            <w:noProof/>
            <w:lang w:val="en-US"/>
          </w:rPr>
          <w:t>3.4.2</w:t>
        </w:r>
        <w:r>
          <w:rPr>
            <w:rFonts w:asciiTheme="minorHAnsi" w:eastAsiaTheme="minorEastAsia" w:hAnsiTheme="minorHAnsi" w:cstheme="minorBidi"/>
            <w:noProof/>
            <w:sz w:val="22"/>
            <w:szCs w:val="22"/>
          </w:rPr>
          <w:tab/>
        </w:r>
        <w:r w:rsidRPr="00BF531F">
          <w:rPr>
            <w:rStyle w:val="Hyperlinkki"/>
            <w:rFonts w:cs="Calibri"/>
            <w:noProof/>
            <w:lang w:val="en-US"/>
          </w:rPr>
          <w:t>Text attribute: mediatyyppi (mediaType)</w:t>
        </w:r>
        <w:r>
          <w:rPr>
            <w:noProof/>
            <w:webHidden/>
          </w:rPr>
          <w:tab/>
        </w:r>
        <w:r>
          <w:rPr>
            <w:noProof/>
            <w:webHidden/>
          </w:rPr>
          <w:fldChar w:fldCharType="begin"/>
        </w:r>
        <w:r>
          <w:rPr>
            <w:noProof/>
            <w:webHidden/>
          </w:rPr>
          <w:instrText xml:space="preserve"> PAGEREF _Toc521493933 \h </w:instrText>
        </w:r>
        <w:r>
          <w:rPr>
            <w:noProof/>
            <w:webHidden/>
          </w:rPr>
        </w:r>
        <w:r>
          <w:rPr>
            <w:noProof/>
            <w:webHidden/>
          </w:rPr>
          <w:fldChar w:fldCharType="separate"/>
        </w:r>
        <w:r>
          <w:rPr>
            <w:noProof/>
            <w:webHidden/>
          </w:rPr>
          <w:t>10</w:t>
        </w:r>
        <w:r>
          <w:rPr>
            <w:noProof/>
            <w:webHidden/>
          </w:rPr>
          <w:fldChar w:fldCharType="end"/>
        </w:r>
      </w:hyperlink>
    </w:p>
    <w:p w14:paraId="67AD5AD0" w14:textId="03ECF185" w:rsidR="00A0345D" w:rsidRDefault="00A0345D">
      <w:pPr>
        <w:pStyle w:val="Sisluet3"/>
        <w:tabs>
          <w:tab w:val="left" w:pos="1320"/>
          <w:tab w:val="right" w:leader="dot" w:pos="9628"/>
        </w:tabs>
        <w:rPr>
          <w:rFonts w:asciiTheme="minorHAnsi" w:eastAsiaTheme="minorEastAsia" w:hAnsiTheme="minorHAnsi" w:cstheme="minorBidi"/>
          <w:noProof/>
          <w:sz w:val="22"/>
          <w:szCs w:val="22"/>
        </w:rPr>
      </w:pPr>
      <w:hyperlink w:anchor="_Toc521493934" w:history="1">
        <w:r w:rsidRPr="00BF531F">
          <w:rPr>
            <w:rStyle w:val="Hyperlinkki"/>
            <w:rFonts w:cs="Calibri"/>
            <w:noProof/>
            <w:lang w:val="en-US"/>
          </w:rPr>
          <w:t>3.4.3</w:t>
        </w:r>
        <w:r>
          <w:rPr>
            <w:rFonts w:asciiTheme="minorHAnsi" w:eastAsiaTheme="minorEastAsia" w:hAnsiTheme="minorHAnsi" w:cstheme="minorBidi"/>
            <w:noProof/>
            <w:sz w:val="22"/>
            <w:szCs w:val="22"/>
          </w:rPr>
          <w:tab/>
        </w:r>
        <w:r w:rsidRPr="00BF531F">
          <w:rPr>
            <w:rStyle w:val="Hyperlinkki"/>
            <w:rFonts w:cs="Calibri"/>
            <w:noProof/>
            <w:lang w:val="en-US"/>
          </w:rPr>
          <w:t>Text attribute: language</w:t>
        </w:r>
        <w:r>
          <w:rPr>
            <w:noProof/>
            <w:webHidden/>
          </w:rPr>
          <w:tab/>
        </w:r>
        <w:r>
          <w:rPr>
            <w:noProof/>
            <w:webHidden/>
          </w:rPr>
          <w:fldChar w:fldCharType="begin"/>
        </w:r>
        <w:r>
          <w:rPr>
            <w:noProof/>
            <w:webHidden/>
          </w:rPr>
          <w:instrText xml:space="preserve"> PAGEREF _Toc521493934 \h </w:instrText>
        </w:r>
        <w:r>
          <w:rPr>
            <w:noProof/>
            <w:webHidden/>
          </w:rPr>
        </w:r>
        <w:r>
          <w:rPr>
            <w:noProof/>
            <w:webHidden/>
          </w:rPr>
          <w:fldChar w:fldCharType="separate"/>
        </w:r>
        <w:r>
          <w:rPr>
            <w:noProof/>
            <w:webHidden/>
          </w:rPr>
          <w:t>11</w:t>
        </w:r>
        <w:r>
          <w:rPr>
            <w:noProof/>
            <w:webHidden/>
          </w:rPr>
          <w:fldChar w:fldCharType="end"/>
        </w:r>
      </w:hyperlink>
    </w:p>
    <w:p w14:paraId="0081DC92" w14:textId="04BA999E" w:rsidR="00A0345D" w:rsidRDefault="00A0345D">
      <w:pPr>
        <w:pStyle w:val="Sisluet3"/>
        <w:tabs>
          <w:tab w:val="left" w:pos="1320"/>
          <w:tab w:val="right" w:leader="dot" w:pos="9628"/>
        </w:tabs>
        <w:rPr>
          <w:rFonts w:asciiTheme="minorHAnsi" w:eastAsiaTheme="minorEastAsia" w:hAnsiTheme="minorHAnsi" w:cstheme="minorBidi"/>
          <w:noProof/>
          <w:sz w:val="22"/>
          <w:szCs w:val="22"/>
        </w:rPr>
      </w:pPr>
      <w:hyperlink w:anchor="_Toc521493935" w:history="1">
        <w:r w:rsidRPr="00BF531F">
          <w:rPr>
            <w:rStyle w:val="Hyperlinkki"/>
            <w:rFonts w:cs="Calibri"/>
            <w:noProof/>
            <w:lang w:val="en-US"/>
          </w:rPr>
          <w:t>3.4.4</w:t>
        </w:r>
        <w:r>
          <w:rPr>
            <w:rFonts w:asciiTheme="minorHAnsi" w:eastAsiaTheme="minorEastAsia" w:hAnsiTheme="minorHAnsi" w:cstheme="minorBidi"/>
            <w:noProof/>
            <w:sz w:val="22"/>
            <w:szCs w:val="22"/>
          </w:rPr>
          <w:tab/>
        </w:r>
        <w:r w:rsidRPr="00BF531F">
          <w:rPr>
            <w:rStyle w:val="Hyperlinkki"/>
            <w:rFonts w:cs="Calibri"/>
            <w:noProof/>
            <w:lang w:val="en-US"/>
          </w:rPr>
          <w:t>Text attribute: compression</w:t>
        </w:r>
        <w:r>
          <w:rPr>
            <w:noProof/>
            <w:webHidden/>
          </w:rPr>
          <w:tab/>
        </w:r>
        <w:r>
          <w:rPr>
            <w:noProof/>
            <w:webHidden/>
          </w:rPr>
          <w:fldChar w:fldCharType="begin"/>
        </w:r>
        <w:r>
          <w:rPr>
            <w:noProof/>
            <w:webHidden/>
          </w:rPr>
          <w:instrText xml:space="preserve"> PAGEREF _Toc521493935 \h </w:instrText>
        </w:r>
        <w:r>
          <w:rPr>
            <w:noProof/>
            <w:webHidden/>
          </w:rPr>
        </w:r>
        <w:r>
          <w:rPr>
            <w:noProof/>
            <w:webHidden/>
          </w:rPr>
          <w:fldChar w:fldCharType="separate"/>
        </w:r>
        <w:r>
          <w:rPr>
            <w:noProof/>
            <w:webHidden/>
          </w:rPr>
          <w:t>11</w:t>
        </w:r>
        <w:r>
          <w:rPr>
            <w:noProof/>
            <w:webHidden/>
          </w:rPr>
          <w:fldChar w:fldCharType="end"/>
        </w:r>
      </w:hyperlink>
    </w:p>
    <w:p w14:paraId="10F77BF3" w14:textId="75CD5673" w:rsidR="00A0345D" w:rsidRDefault="00A0345D">
      <w:pPr>
        <w:pStyle w:val="Sisluet3"/>
        <w:tabs>
          <w:tab w:val="left" w:pos="1320"/>
          <w:tab w:val="right" w:leader="dot" w:pos="9628"/>
        </w:tabs>
        <w:rPr>
          <w:rFonts w:asciiTheme="minorHAnsi" w:eastAsiaTheme="minorEastAsia" w:hAnsiTheme="minorHAnsi" w:cstheme="minorBidi"/>
          <w:noProof/>
          <w:sz w:val="22"/>
          <w:szCs w:val="22"/>
        </w:rPr>
      </w:pPr>
      <w:hyperlink w:anchor="_Toc521493936" w:history="1">
        <w:r w:rsidRPr="00BF531F">
          <w:rPr>
            <w:rStyle w:val="Hyperlinkki"/>
            <w:rFonts w:cs="Calibri"/>
            <w:noProof/>
            <w:lang w:val="en-US"/>
          </w:rPr>
          <w:t>3.4.5</w:t>
        </w:r>
        <w:r>
          <w:rPr>
            <w:rFonts w:asciiTheme="minorHAnsi" w:eastAsiaTheme="minorEastAsia" w:hAnsiTheme="minorHAnsi" w:cstheme="minorBidi"/>
            <w:noProof/>
            <w:sz w:val="22"/>
            <w:szCs w:val="22"/>
          </w:rPr>
          <w:tab/>
        </w:r>
        <w:r w:rsidRPr="00BF531F">
          <w:rPr>
            <w:rStyle w:val="Hyperlinkki"/>
            <w:rFonts w:cs="Calibri"/>
            <w:noProof/>
            <w:lang w:val="en-US"/>
          </w:rPr>
          <w:t>Text attribute: tiiviste (integrityCheck)</w:t>
        </w:r>
        <w:r>
          <w:rPr>
            <w:noProof/>
            <w:webHidden/>
          </w:rPr>
          <w:tab/>
        </w:r>
        <w:r>
          <w:rPr>
            <w:noProof/>
            <w:webHidden/>
          </w:rPr>
          <w:fldChar w:fldCharType="begin"/>
        </w:r>
        <w:r>
          <w:rPr>
            <w:noProof/>
            <w:webHidden/>
          </w:rPr>
          <w:instrText xml:space="preserve"> PAGEREF _Toc521493936 \h </w:instrText>
        </w:r>
        <w:r>
          <w:rPr>
            <w:noProof/>
            <w:webHidden/>
          </w:rPr>
        </w:r>
        <w:r>
          <w:rPr>
            <w:noProof/>
            <w:webHidden/>
          </w:rPr>
          <w:fldChar w:fldCharType="separate"/>
        </w:r>
        <w:r>
          <w:rPr>
            <w:noProof/>
            <w:webHidden/>
          </w:rPr>
          <w:t>11</w:t>
        </w:r>
        <w:r>
          <w:rPr>
            <w:noProof/>
            <w:webHidden/>
          </w:rPr>
          <w:fldChar w:fldCharType="end"/>
        </w:r>
      </w:hyperlink>
    </w:p>
    <w:p w14:paraId="015AC185" w14:textId="5A8D0331" w:rsidR="00A0345D" w:rsidRDefault="00A0345D">
      <w:pPr>
        <w:pStyle w:val="Sisluet3"/>
        <w:tabs>
          <w:tab w:val="left" w:pos="1320"/>
          <w:tab w:val="right" w:leader="dot" w:pos="9628"/>
        </w:tabs>
        <w:rPr>
          <w:rFonts w:asciiTheme="minorHAnsi" w:eastAsiaTheme="minorEastAsia" w:hAnsiTheme="minorHAnsi" w:cstheme="minorBidi"/>
          <w:noProof/>
          <w:sz w:val="22"/>
          <w:szCs w:val="22"/>
        </w:rPr>
      </w:pPr>
      <w:hyperlink w:anchor="_Toc521493937" w:history="1">
        <w:r w:rsidRPr="00BF531F">
          <w:rPr>
            <w:rStyle w:val="Hyperlinkki"/>
            <w:rFonts w:cs="Calibri"/>
            <w:noProof/>
          </w:rPr>
          <w:t>3.4.6</w:t>
        </w:r>
        <w:r>
          <w:rPr>
            <w:rFonts w:asciiTheme="minorHAnsi" w:eastAsiaTheme="minorEastAsia" w:hAnsiTheme="minorHAnsi" w:cstheme="minorBidi"/>
            <w:noProof/>
            <w:sz w:val="22"/>
            <w:szCs w:val="22"/>
          </w:rPr>
          <w:tab/>
        </w:r>
        <w:r w:rsidRPr="00BF531F">
          <w:rPr>
            <w:rStyle w:val="Hyperlinkki"/>
            <w:rFonts w:cs="Calibri"/>
            <w:noProof/>
          </w:rPr>
          <w:t>Text attribute: tiivistealgoritmi (integrityCheckAlgorithm)</w:t>
        </w:r>
        <w:r>
          <w:rPr>
            <w:noProof/>
            <w:webHidden/>
          </w:rPr>
          <w:tab/>
        </w:r>
        <w:r>
          <w:rPr>
            <w:noProof/>
            <w:webHidden/>
          </w:rPr>
          <w:fldChar w:fldCharType="begin"/>
        </w:r>
        <w:r>
          <w:rPr>
            <w:noProof/>
            <w:webHidden/>
          </w:rPr>
          <w:instrText xml:space="preserve"> PAGEREF _Toc521493937 \h </w:instrText>
        </w:r>
        <w:r>
          <w:rPr>
            <w:noProof/>
            <w:webHidden/>
          </w:rPr>
        </w:r>
        <w:r>
          <w:rPr>
            <w:noProof/>
            <w:webHidden/>
          </w:rPr>
          <w:fldChar w:fldCharType="separate"/>
        </w:r>
        <w:r>
          <w:rPr>
            <w:noProof/>
            <w:webHidden/>
          </w:rPr>
          <w:t>11</w:t>
        </w:r>
        <w:r>
          <w:rPr>
            <w:noProof/>
            <w:webHidden/>
          </w:rPr>
          <w:fldChar w:fldCharType="end"/>
        </w:r>
      </w:hyperlink>
    </w:p>
    <w:p w14:paraId="11BEB8B0" w14:textId="02F09A07" w:rsidR="00A0345D" w:rsidRDefault="00A0345D">
      <w:pPr>
        <w:pStyle w:val="Sisluet2"/>
        <w:tabs>
          <w:tab w:val="left" w:pos="880"/>
          <w:tab w:val="right" w:leader="dot" w:pos="9628"/>
        </w:tabs>
        <w:rPr>
          <w:rFonts w:asciiTheme="minorHAnsi" w:eastAsiaTheme="minorEastAsia" w:hAnsiTheme="minorHAnsi" w:cstheme="minorBidi"/>
          <w:noProof/>
          <w:sz w:val="22"/>
          <w:szCs w:val="22"/>
        </w:rPr>
      </w:pPr>
      <w:hyperlink w:anchor="_Toc521493938" w:history="1">
        <w:r w:rsidRPr="00BF531F">
          <w:rPr>
            <w:rStyle w:val="Hyperlinkki"/>
            <w:rFonts w:cs="Calibri"/>
            <w:noProof/>
          </w:rPr>
          <w:t>3.5</w:t>
        </w:r>
        <w:r>
          <w:rPr>
            <w:rFonts w:asciiTheme="minorHAnsi" w:eastAsiaTheme="minorEastAsia" w:hAnsiTheme="minorHAnsi" w:cstheme="minorBidi"/>
            <w:noProof/>
            <w:sz w:val="22"/>
            <w:szCs w:val="22"/>
          </w:rPr>
          <w:tab/>
        </w:r>
        <w:r w:rsidRPr="00BF531F">
          <w:rPr>
            <w:rStyle w:val="Hyperlinkki"/>
            <w:rFonts w:cs="Calibri"/>
            <w:noProof/>
          </w:rPr>
          <w:t>Viittaus (reference)</w:t>
        </w:r>
        <w:r>
          <w:rPr>
            <w:noProof/>
            <w:webHidden/>
          </w:rPr>
          <w:tab/>
        </w:r>
        <w:r>
          <w:rPr>
            <w:noProof/>
            <w:webHidden/>
          </w:rPr>
          <w:fldChar w:fldCharType="begin"/>
        </w:r>
        <w:r>
          <w:rPr>
            <w:noProof/>
            <w:webHidden/>
          </w:rPr>
          <w:instrText xml:space="preserve"> PAGEREF _Toc521493938 \h </w:instrText>
        </w:r>
        <w:r>
          <w:rPr>
            <w:noProof/>
            <w:webHidden/>
          </w:rPr>
        </w:r>
        <w:r>
          <w:rPr>
            <w:noProof/>
            <w:webHidden/>
          </w:rPr>
          <w:fldChar w:fldCharType="separate"/>
        </w:r>
        <w:r>
          <w:rPr>
            <w:noProof/>
            <w:webHidden/>
          </w:rPr>
          <w:t>11</w:t>
        </w:r>
        <w:r>
          <w:rPr>
            <w:noProof/>
            <w:webHidden/>
          </w:rPr>
          <w:fldChar w:fldCharType="end"/>
        </w:r>
      </w:hyperlink>
    </w:p>
    <w:p w14:paraId="5CBFFDF5" w14:textId="4D8E731C" w:rsidR="00A0345D" w:rsidRDefault="00A0345D">
      <w:pPr>
        <w:pStyle w:val="Sisluet2"/>
        <w:tabs>
          <w:tab w:val="left" w:pos="880"/>
          <w:tab w:val="right" w:leader="dot" w:pos="9628"/>
        </w:tabs>
        <w:rPr>
          <w:rFonts w:asciiTheme="minorHAnsi" w:eastAsiaTheme="minorEastAsia" w:hAnsiTheme="minorHAnsi" w:cstheme="minorBidi"/>
          <w:noProof/>
          <w:sz w:val="22"/>
          <w:szCs w:val="22"/>
        </w:rPr>
      </w:pPr>
      <w:hyperlink w:anchor="_Toc521493939" w:history="1">
        <w:r w:rsidRPr="00BF531F">
          <w:rPr>
            <w:rStyle w:val="Hyperlinkki"/>
            <w:rFonts w:cs="Calibri"/>
            <w:noProof/>
          </w:rPr>
          <w:t>3.6</w:t>
        </w:r>
        <w:r>
          <w:rPr>
            <w:rFonts w:asciiTheme="minorHAnsi" w:eastAsiaTheme="minorEastAsia" w:hAnsiTheme="minorHAnsi" w:cstheme="minorBidi"/>
            <w:noProof/>
            <w:sz w:val="22"/>
            <w:szCs w:val="22"/>
          </w:rPr>
          <w:tab/>
        </w:r>
        <w:r w:rsidRPr="00BF531F">
          <w:rPr>
            <w:rStyle w:val="Hyperlinkki"/>
            <w:rFonts w:cs="Calibri"/>
            <w:noProof/>
          </w:rPr>
          <w:t>Esikatselu (thumbnail)</w:t>
        </w:r>
        <w:r>
          <w:rPr>
            <w:noProof/>
            <w:webHidden/>
          </w:rPr>
          <w:tab/>
        </w:r>
        <w:r>
          <w:rPr>
            <w:noProof/>
            <w:webHidden/>
          </w:rPr>
          <w:fldChar w:fldCharType="begin"/>
        </w:r>
        <w:r>
          <w:rPr>
            <w:noProof/>
            <w:webHidden/>
          </w:rPr>
          <w:instrText xml:space="preserve"> PAGEREF _Toc521493939 \h </w:instrText>
        </w:r>
        <w:r>
          <w:rPr>
            <w:noProof/>
            <w:webHidden/>
          </w:rPr>
        </w:r>
        <w:r>
          <w:rPr>
            <w:noProof/>
            <w:webHidden/>
          </w:rPr>
          <w:fldChar w:fldCharType="separate"/>
        </w:r>
        <w:r>
          <w:rPr>
            <w:noProof/>
            <w:webHidden/>
          </w:rPr>
          <w:t>11</w:t>
        </w:r>
        <w:r>
          <w:rPr>
            <w:noProof/>
            <w:webHidden/>
          </w:rPr>
          <w:fldChar w:fldCharType="end"/>
        </w:r>
      </w:hyperlink>
    </w:p>
    <w:p w14:paraId="4C7E8EAC" w14:textId="2CF3C64D" w:rsidR="00A0345D" w:rsidRDefault="00A0345D">
      <w:pPr>
        <w:pStyle w:val="Sisluet2"/>
        <w:tabs>
          <w:tab w:val="left" w:pos="880"/>
          <w:tab w:val="right" w:leader="dot" w:pos="9628"/>
        </w:tabs>
        <w:rPr>
          <w:rFonts w:asciiTheme="minorHAnsi" w:eastAsiaTheme="minorEastAsia" w:hAnsiTheme="minorHAnsi" w:cstheme="minorBidi"/>
          <w:noProof/>
          <w:sz w:val="22"/>
          <w:szCs w:val="22"/>
        </w:rPr>
      </w:pPr>
      <w:hyperlink w:anchor="_Toc521493940" w:history="1">
        <w:r w:rsidRPr="00BF531F">
          <w:rPr>
            <w:rStyle w:val="Hyperlinkki"/>
            <w:rFonts w:cs="Calibri"/>
            <w:noProof/>
          </w:rPr>
          <w:t>3.7</w:t>
        </w:r>
        <w:r>
          <w:rPr>
            <w:rFonts w:asciiTheme="minorHAnsi" w:eastAsiaTheme="minorEastAsia" w:hAnsiTheme="minorHAnsi" w:cstheme="minorBidi"/>
            <w:noProof/>
            <w:sz w:val="22"/>
            <w:szCs w:val="22"/>
          </w:rPr>
          <w:tab/>
        </w:r>
        <w:r w:rsidRPr="00BF531F">
          <w:rPr>
            <w:rStyle w:val="Hyperlinkki"/>
            <w:rFonts w:cs="Calibri"/>
            <w:noProof/>
          </w:rPr>
          <w:t>Esimerkki Body-rakenteesta XML:nä (PDF/A)</w:t>
        </w:r>
        <w:r>
          <w:rPr>
            <w:noProof/>
            <w:webHidden/>
          </w:rPr>
          <w:tab/>
        </w:r>
        <w:r>
          <w:rPr>
            <w:noProof/>
            <w:webHidden/>
          </w:rPr>
          <w:fldChar w:fldCharType="begin"/>
        </w:r>
        <w:r>
          <w:rPr>
            <w:noProof/>
            <w:webHidden/>
          </w:rPr>
          <w:instrText xml:space="preserve"> PAGEREF _Toc521493940 \h </w:instrText>
        </w:r>
        <w:r>
          <w:rPr>
            <w:noProof/>
            <w:webHidden/>
          </w:rPr>
        </w:r>
        <w:r>
          <w:rPr>
            <w:noProof/>
            <w:webHidden/>
          </w:rPr>
          <w:fldChar w:fldCharType="separate"/>
        </w:r>
        <w:r>
          <w:rPr>
            <w:noProof/>
            <w:webHidden/>
          </w:rPr>
          <w:t>11</w:t>
        </w:r>
        <w:r>
          <w:rPr>
            <w:noProof/>
            <w:webHidden/>
          </w:rPr>
          <w:fldChar w:fldCharType="end"/>
        </w:r>
      </w:hyperlink>
    </w:p>
    <w:p w14:paraId="2E344130" w14:textId="7013A870" w:rsidR="00A0345D" w:rsidRDefault="00A0345D">
      <w:pPr>
        <w:pStyle w:val="Sisluet2"/>
        <w:tabs>
          <w:tab w:val="left" w:pos="880"/>
          <w:tab w:val="right" w:leader="dot" w:pos="9628"/>
        </w:tabs>
        <w:rPr>
          <w:rFonts w:asciiTheme="minorHAnsi" w:eastAsiaTheme="minorEastAsia" w:hAnsiTheme="minorHAnsi" w:cstheme="minorBidi"/>
          <w:noProof/>
          <w:sz w:val="22"/>
          <w:szCs w:val="22"/>
        </w:rPr>
      </w:pPr>
      <w:hyperlink w:anchor="_Toc521493941" w:history="1">
        <w:r w:rsidRPr="00BF531F">
          <w:rPr>
            <w:rStyle w:val="Hyperlinkki"/>
            <w:rFonts w:cs="Calibri"/>
            <w:noProof/>
          </w:rPr>
          <w:t>3.8</w:t>
        </w:r>
        <w:r>
          <w:rPr>
            <w:rFonts w:asciiTheme="minorHAnsi" w:eastAsiaTheme="minorEastAsia" w:hAnsiTheme="minorHAnsi" w:cstheme="minorBidi"/>
            <w:noProof/>
            <w:sz w:val="22"/>
            <w:szCs w:val="22"/>
          </w:rPr>
          <w:tab/>
        </w:r>
        <w:r w:rsidRPr="00BF531F">
          <w:rPr>
            <w:rStyle w:val="Hyperlinkki"/>
            <w:rFonts w:cs="Calibri"/>
            <w:noProof/>
          </w:rPr>
          <w:t>Vanhojen tietojen Body-osion sisältövaatimukset mediatyypeittäin</w:t>
        </w:r>
        <w:r>
          <w:rPr>
            <w:noProof/>
            <w:webHidden/>
          </w:rPr>
          <w:tab/>
        </w:r>
        <w:r>
          <w:rPr>
            <w:noProof/>
            <w:webHidden/>
          </w:rPr>
          <w:fldChar w:fldCharType="begin"/>
        </w:r>
        <w:r>
          <w:rPr>
            <w:noProof/>
            <w:webHidden/>
          </w:rPr>
          <w:instrText xml:space="preserve"> PAGEREF _Toc521493941 \h </w:instrText>
        </w:r>
        <w:r>
          <w:rPr>
            <w:noProof/>
            <w:webHidden/>
          </w:rPr>
        </w:r>
        <w:r>
          <w:rPr>
            <w:noProof/>
            <w:webHidden/>
          </w:rPr>
          <w:fldChar w:fldCharType="separate"/>
        </w:r>
        <w:r>
          <w:rPr>
            <w:noProof/>
            <w:webHidden/>
          </w:rPr>
          <w:t>12</w:t>
        </w:r>
        <w:r>
          <w:rPr>
            <w:noProof/>
            <w:webHidden/>
          </w:rPr>
          <w:fldChar w:fldCharType="end"/>
        </w:r>
      </w:hyperlink>
    </w:p>
    <w:p w14:paraId="25B5AD13" w14:textId="329BD8A7" w:rsidR="00A0345D" w:rsidRDefault="00A0345D">
      <w:pPr>
        <w:pStyle w:val="Sisluet3"/>
        <w:tabs>
          <w:tab w:val="left" w:pos="1320"/>
          <w:tab w:val="right" w:leader="dot" w:pos="9628"/>
        </w:tabs>
        <w:rPr>
          <w:rFonts w:asciiTheme="minorHAnsi" w:eastAsiaTheme="minorEastAsia" w:hAnsiTheme="minorHAnsi" w:cstheme="minorBidi"/>
          <w:noProof/>
          <w:sz w:val="22"/>
          <w:szCs w:val="22"/>
        </w:rPr>
      </w:pPr>
      <w:hyperlink w:anchor="_Toc521493942" w:history="1">
        <w:r w:rsidRPr="00BF531F">
          <w:rPr>
            <w:rStyle w:val="Hyperlinkki"/>
            <w:rFonts w:cs="Calibri"/>
            <w:noProof/>
            <w:lang w:val="en-US"/>
          </w:rPr>
          <w:t>3.8.1</w:t>
        </w:r>
        <w:r>
          <w:rPr>
            <w:rFonts w:asciiTheme="minorHAnsi" w:eastAsiaTheme="minorEastAsia" w:hAnsiTheme="minorHAnsi" w:cstheme="minorBidi"/>
            <w:noProof/>
            <w:sz w:val="22"/>
            <w:szCs w:val="22"/>
          </w:rPr>
          <w:tab/>
        </w:r>
        <w:r w:rsidRPr="00BF531F">
          <w:rPr>
            <w:rStyle w:val="Hyperlinkki"/>
            <w:rFonts w:cs="Calibri"/>
            <w:noProof/>
            <w:lang w:val="en-US"/>
          </w:rPr>
          <w:t>CDA R2 + structuredBody</w:t>
        </w:r>
        <w:r>
          <w:rPr>
            <w:noProof/>
            <w:webHidden/>
          </w:rPr>
          <w:tab/>
        </w:r>
        <w:r>
          <w:rPr>
            <w:noProof/>
            <w:webHidden/>
          </w:rPr>
          <w:fldChar w:fldCharType="begin"/>
        </w:r>
        <w:r>
          <w:rPr>
            <w:noProof/>
            <w:webHidden/>
          </w:rPr>
          <w:instrText xml:space="preserve"> PAGEREF _Toc521493942 \h </w:instrText>
        </w:r>
        <w:r>
          <w:rPr>
            <w:noProof/>
            <w:webHidden/>
          </w:rPr>
        </w:r>
        <w:r>
          <w:rPr>
            <w:noProof/>
            <w:webHidden/>
          </w:rPr>
          <w:fldChar w:fldCharType="separate"/>
        </w:r>
        <w:r>
          <w:rPr>
            <w:noProof/>
            <w:webHidden/>
          </w:rPr>
          <w:t>12</w:t>
        </w:r>
        <w:r>
          <w:rPr>
            <w:noProof/>
            <w:webHidden/>
          </w:rPr>
          <w:fldChar w:fldCharType="end"/>
        </w:r>
      </w:hyperlink>
    </w:p>
    <w:p w14:paraId="45BD7530" w14:textId="4DF1B672" w:rsidR="00A0345D" w:rsidRDefault="00A0345D">
      <w:pPr>
        <w:pStyle w:val="Sisluet3"/>
        <w:tabs>
          <w:tab w:val="left" w:pos="1320"/>
          <w:tab w:val="right" w:leader="dot" w:pos="9628"/>
        </w:tabs>
        <w:rPr>
          <w:rFonts w:asciiTheme="minorHAnsi" w:eastAsiaTheme="minorEastAsia" w:hAnsiTheme="minorHAnsi" w:cstheme="minorBidi"/>
          <w:noProof/>
          <w:sz w:val="22"/>
          <w:szCs w:val="22"/>
        </w:rPr>
      </w:pPr>
      <w:hyperlink w:anchor="_Toc521493943" w:history="1">
        <w:r w:rsidRPr="00BF531F">
          <w:rPr>
            <w:rStyle w:val="Hyperlinkki"/>
            <w:rFonts w:cs="Calibri"/>
            <w:noProof/>
            <w:lang w:val="en-US"/>
          </w:rPr>
          <w:t>3.8.2</w:t>
        </w:r>
        <w:r>
          <w:rPr>
            <w:rFonts w:asciiTheme="minorHAnsi" w:eastAsiaTheme="minorEastAsia" w:hAnsiTheme="minorHAnsi" w:cstheme="minorBidi"/>
            <w:noProof/>
            <w:sz w:val="22"/>
            <w:szCs w:val="22"/>
          </w:rPr>
          <w:tab/>
        </w:r>
        <w:r w:rsidRPr="00BF531F">
          <w:rPr>
            <w:rStyle w:val="Hyperlinkki"/>
            <w:rFonts w:cs="Calibri"/>
            <w:noProof/>
            <w:lang w:val="en-US"/>
          </w:rPr>
          <w:t>CDA R2 + nonXMLBody + PDF/A</w:t>
        </w:r>
        <w:r>
          <w:rPr>
            <w:noProof/>
            <w:webHidden/>
          </w:rPr>
          <w:tab/>
        </w:r>
        <w:r>
          <w:rPr>
            <w:noProof/>
            <w:webHidden/>
          </w:rPr>
          <w:fldChar w:fldCharType="begin"/>
        </w:r>
        <w:r>
          <w:rPr>
            <w:noProof/>
            <w:webHidden/>
          </w:rPr>
          <w:instrText xml:space="preserve"> PAGEREF _Toc521493943 \h </w:instrText>
        </w:r>
        <w:r>
          <w:rPr>
            <w:noProof/>
            <w:webHidden/>
          </w:rPr>
        </w:r>
        <w:r>
          <w:rPr>
            <w:noProof/>
            <w:webHidden/>
          </w:rPr>
          <w:fldChar w:fldCharType="separate"/>
        </w:r>
        <w:r>
          <w:rPr>
            <w:noProof/>
            <w:webHidden/>
          </w:rPr>
          <w:t>12</w:t>
        </w:r>
        <w:r>
          <w:rPr>
            <w:noProof/>
            <w:webHidden/>
          </w:rPr>
          <w:fldChar w:fldCharType="end"/>
        </w:r>
      </w:hyperlink>
    </w:p>
    <w:p w14:paraId="104590A0" w14:textId="5387B1F2" w:rsidR="00A0345D" w:rsidRDefault="00A0345D">
      <w:pPr>
        <w:pStyle w:val="Sisluet3"/>
        <w:tabs>
          <w:tab w:val="left" w:pos="1320"/>
          <w:tab w:val="right" w:leader="dot" w:pos="9628"/>
        </w:tabs>
        <w:rPr>
          <w:rFonts w:asciiTheme="minorHAnsi" w:eastAsiaTheme="minorEastAsia" w:hAnsiTheme="minorHAnsi" w:cstheme="minorBidi"/>
          <w:noProof/>
          <w:sz w:val="22"/>
          <w:szCs w:val="22"/>
        </w:rPr>
      </w:pPr>
      <w:hyperlink w:anchor="_Toc521493944" w:history="1">
        <w:r w:rsidRPr="00BF531F">
          <w:rPr>
            <w:rStyle w:val="Hyperlinkki"/>
            <w:rFonts w:cs="Calibri"/>
            <w:noProof/>
            <w:lang w:val="en-US"/>
          </w:rPr>
          <w:t>3.8.3</w:t>
        </w:r>
        <w:r>
          <w:rPr>
            <w:rFonts w:asciiTheme="minorHAnsi" w:eastAsiaTheme="minorEastAsia" w:hAnsiTheme="minorHAnsi" w:cstheme="minorBidi"/>
            <w:noProof/>
            <w:sz w:val="22"/>
            <w:szCs w:val="22"/>
          </w:rPr>
          <w:tab/>
        </w:r>
        <w:r w:rsidRPr="00BF531F">
          <w:rPr>
            <w:rStyle w:val="Hyperlinkki"/>
            <w:rFonts w:cs="Calibri"/>
            <w:noProof/>
            <w:lang w:val="en-US"/>
          </w:rPr>
          <w:t>CDA R2 + nonXMLBody + text/plain</w:t>
        </w:r>
        <w:r>
          <w:rPr>
            <w:noProof/>
            <w:webHidden/>
          </w:rPr>
          <w:tab/>
        </w:r>
        <w:r>
          <w:rPr>
            <w:noProof/>
            <w:webHidden/>
          </w:rPr>
          <w:fldChar w:fldCharType="begin"/>
        </w:r>
        <w:r>
          <w:rPr>
            <w:noProof/>
            <w:webHidden/>
          </w:rPr>
          <w:instrText xml:space="preserve"> PAGEREF _Toc521493944 \h </w:instrText>
        </w:r>
        <w:r>
          <w:rPr>
            <w:noProof/>
            <w:webHidden/>
          </w:rPr>
        </w:r>
        <w:r>
          <w:rPr>
            <w:noProof/>
            <w:webHidden/>
          </w:rPr>
          <w:fldChar w:fldCharType="separate"/>
        </w:r>
        <w:r>
          <w:rPr>
            <w:noProof/>
            <w:webHidden/>
          </w:rPr>
          <w:t>12</w:t>
        </w:r>
        <w:r>
          <w:rPr>
            <w:noProof/>
            <w:webHidden/>
          </w:rPr>
          <w:fldChar w:fldCharType="end"/>
        </w:r>
      </w:hyperlink>
    </w:p>
    <w:p w14:paraId="57CA09F6" w14:textId="68000625" w:rsidR="00A0345D" w:rsidRDefault="00A0345D">
      <w:pPr>
        <w:pStyle w:val="Sisluet3"/>
        <w:tabs>
          <w:tab w:val="left" w:pos="1320"/>
          <w:tab w:val="right" w:leader="dot" w:pos="9628"/>
        </w:tabs>
        <w:rPr>
          <w:rFonts w:asciiTheme="minorHAnsi" w:eastAsiaTheme="minorEastAsia" w:hAnsiTheme="minorHAnsi" w:cstheme="minorBidi"/>
          <w:noProof/>
          <w:sz w:val="22"/>
          <w:szCs w:val="22"/>
        </w:rPr>
      </w:pPr>
      <w:hyperlink w:anchor="_Toc521493945" w:history="1">
        <w:r w:rsidRPr="00BF531F">
          <w:rPr>
            <w:rStyle w:val="Hyperlinkki"/>
            <w:rFonts w:cs="Calibri"/>
            <w:noProof/>
          </w:rPr>
          <w:t>3.8.4</w:t>
        </w:r>
        <w:r>
          <w:rPr>
            <w:rFonts w:asciiTheme="minorHAnsi" w:eastAsiaTheme="minorEastAsia" w:hAnsiTheme="minorHAnsi" w:cstheme="minorBidi"/>
            <w:noProof/>
            <w:sz w:val="22"/>
            <w:szCs w:val="22"/>
          </w:rPr>
          <w:tab/>
        </w:r>
        <w:r w:rsidRPr="00BF531F">
          <w:rPr>
            <w:rStyle w:val="Hyperlinkki"/>
            <w:rFonts w:cs="Calibri"/>
            <w:noProof/>
          </w:rPr>
          <w:t>CDA R2 + nonXMLBody + XHTML</w:t>
        </w:r>
        <w:r>
          <w:rPr>
            <w:noProof/>
            <w:webHidden/>
          </w:rPr>
          <w:tab/>
        </w:r>
        <w:r>
          <w:rPr>
            <w:noProof/>
            <w:webHidden/>
          </w:rPr>
          <w:fldChar w:fldCharType="begin"/>
        </w:r>
        <w:r>
          <w:rPr>
            <w:noProof/>
            <w:webHidden/>
          </w:rPr>
          <w:instrText xml:space="preserve"> PAGEREF _Toc521493945 \h </w:instrText>
        </w:r>
        <w:r>
          <w:rPr>
            <w:noProof/>
            <w:webHidden/>
          </w:rPr>
        </w:r>
        <w:r>
          <w:rPr>
            <w:noProof/>
            <w:webHidden/>
          </w:rPr>
          <w:fldChar w:fldCharType="separate"/>
        </w:r>
        <w:r>
          <w:rPr>
            <w:noProof/>
            <w:webHidden/>
          </w:rPr>
          <w:t>12</w:t>
        </w:r>
        <w:r>
          <w:rPr>
            <w:noProof/>
            <w:webHidden/>
          </w:rPr>
          <w:fldChar w:fldCharType="end"/>
        </w:r>
      </w:hyperlink>
    </w:p>
    <w:p w14:paraId="7CED1946" w14:textId="110753F3" w:rsidR="00A0345D" w:rsidRDefault="00A0345D">
      <w:pPr>
        <w:pStyle w:val="Sisluet1"/>
        <w:rPr>
          <w:rFonts w:asciiTheme="minorHAnsi" w:eastAsiaTheme="minorEastAsia" w:hAnsiTheme="minorHAnsi" w:cstheme="minorBidi"/>
          <w:noProof/>
          <w:sz w:val="22"/>
          <w:szCs w:val="22"/>
        </w:rPr>
      </w:pPr>
      <w:hyperlink w:anchor="_Toc521493946" w:history="1">
        <w:r w:rsidRPr="00BF531F">
          <w:rPr>
            <w:rStyle w:val="Hyperlinkki"/>
            <w:noProof/>
          </w:rPr>
          <w:t>4</w:t>
        </w:r>
        <w:r>
          <w:rPr>
            <w:rFonts w:asciiTheme="minorHAnsi" w:eastAsiaTheme="minorEastAsia" w:hAnsiTheme="minorHAnsi" w:cstheme="minorBidi"/>
            <w:noProof/>
            <w:sz w:val="22"/>
            <w:szCs w:val="22"/>
          </w:rPr>
          <w:tab/>
        </w:r>
        <w:r w:rsidRPr="00BF531F">
          <w:rPr>
            <w:rStyle w:val="Hyperlinkki"/>
            <w:noProof/>
          </w:rPr>
          <w:t>Vanhan aineiston kokoaminen siirtomuotoon</w:t>
        </w:r>
        <w:r>
          <w:rPr>
            <w:noProof/>
            <w:webHidden/>
          </w:rPr>
          <w:tab/>
        </w:r>
        <w:r>
          <w:rPr>
            <w:noProof/>
            <w:webHidden/>
          </w:rPr>
          <w:fldChar w:fldCharType="begin"/>
        </w:r>
        <w:r>
          <w:rPr>
            <w:noProof/>
            <w:webHidden/>
          </w:rPr>
          <w:instrText xml:space="preserve"> PAGEREF _Toc521493946 \h </w:instrText>
        </w:r>
        <w:r>
          <w:rPr>
            <w:noProof/>
            <w:webHidden/>
          </w:rPr>
        </w:r>
        <w:r>
          <w:rPr>
            <w:noProof/>
            <w:webHidden/>
          </w:rPr>
          <w:fldChar w:fldCharType="separate"/>
        </w:r>
        <w:r>
          <w:rPr>
            <w:noProof/>
            <w:webHidden/>
          </w:rPr>
          <w:t>13</w:t>
        </w:r>
        <w:r>
          <w:rPr>
            <w:noProof/>
            <w:webHidden/>
          </w:rPr>
          <w:fldChar w:fldCharType="end"/>
        </w:r>
      </w:hyperlink>
    </w:p>
    <w:p w14:paraId="2EEF9CC0" w14:textId="26EB6848" w:rsidR="00A0345D" w:rsidRDefault="00A0345D">
      <w:pPr>
        <w:pStyle w:val="Sisluet1"/>
        <w:rPr>
          <w:rFonts w:asciiTheme="minorHAnsi" w:eastAsiaTheme="minorEastAsia" w:hAnsiTheme="minorHAnsi" w:cstheme="minorBidi"/>
          <w:noProof/>
          <w:sz w:val="22"/>
          <w:szCs w:val="22"/>
        </w:rPr>
      </w:pPr>
      <w:hyperlink w:anchor="_Toc521493947" w:history="1">
        <w:r w:rsidRPr="00BF531F">
          <w:rPr>
            <w:rStyle w:val="Hyperlinkki"/>
            <w:rFonts w:cs="Calibri"/>
            <w:noProof/>
          </w:rPr>
          <w:t>5</w:t>
        </w:r>
        <w:r>
          <w:rPr>
            <w:rFonts w:asciiTheme="minorHAnsi" w:eastAsiaTheme="minorEastAsia" w:hAnsiTheme="minorHAnsi" w:cstheme="minorBidi"/>
            <w:noProof/>
            <w:sz w:val="22"/>
            <w:szCs w:val="22"/>
          </w:rPr>
          <w:tab/>
        </w:r>
        <w:r w:rsidRPr="00BF531F">
          <w:rPr>
            <w:rStyle w:val="Hyperlinkki"/>
            <w:rFonts w:cs="Calibri"/>
            <w:noProof/>
          </w:rPr>
          <w:t>Vanhan aineiston toimitustavat ja katselu kansallisten palveluiden avulla</w:t>
        </w:r>
        <w:r>
          <w:rPr>
            <w:noProof/>
            <w:webHidden/>
          </w:rPr>
          <w:tab/>
        </w:r>
        <w:r>
          <w:rPr>
            <w:noProof/>
            <w:webHidden/>
          </w:rPr>
          <w:fldChar w:fldCharType="begin"/>
        </w:r>
        <w:r>
          <w:rPr>
            <w:noProof/>
            <w:webHidden/>
          </w:rPr>
          <w:instrText xml:space="preserve"> PAGEREF _Toc521493947 \h </w:instrText>
        </w:r>
        <w:r>
          <w:rPr>
            <w:noProof/>
            <w:webHidden/>
          </w:rPr>
        </w:r>
        <w:r>
          <w:rPr>
            <w:noProof/>
            <w:webHidden/>
          </w:rPr>
          <w:fldChar w:fldCharType="separate"/>
        </w:r>
        <w:r>
          <w:rPr>
            <w:noProof/>
            <w:webHidden/>
          </w:rPr>
          <w:t>16</w:t>
        </w:r>
        <w:r>
          <w:rPr>
            <w:noProof/>
            <w:webHidden/>
          </w:rPr>
          <w:fldChar w:fldCharType="end"/>
        </w:r>
      </w:hyperlink>
    </w:p>
    <w:p w14:paraId="395D3137" w14:textId="4CCA9403" w:rsidR="00A0345D" w:rsidRDefault="00A0345D">
      <w:pPr>
        <w:pStyle w:val="Sisluet2"/>
        <w:tabs>
          <w:tab w:val="left" w:pos="880"/>
          <w:tab w:val="right" w:leader="dot" w:pos="9628"/>
        </w:tabs>
        <w:rPr>
          <w:rFonts w:asciiTheme="minorHAnsi" w:eastAsiaTheme="minorEastAsia" w:hAnsiTheme="minorHAnsi" w:cstheme="minorBidi"/>
          <w:noProof/>
          <w:sz w:val="22"/>
          <w:szCs w:val="22"/>
        </w:rPr>
      </w:pPr>
      <w:hyperlink w:anchor="_Toc521493948" w:history="1">
        <w:r w:rsidRPr="00BF531F">
          <w:rPr>
            <w:rStyle w:val="Hyperlinkki"/>
            <w:noProof/>
          </w:rPr>
          <w:t>5.1</w:t>
        </w:r>
        <w:r>
          <w:rPr>
            <w:rFonts w:asciiTheme="minorHAnsi" w:eastAsiaTheme="minorEastAsia" w:hAnsiTheme="minorHAnsi" w:cstheme="minorBidi"/>
            <w:noProof/>
            <w:sz w:val="22"/>
            <w:szCs w:val="22"/>
          </w:rPr>
          <w:tab/>
        </w:r>
        <w:r w:rsidRPr="00BF531F">
          <w:rPr>
            <w:rStyle w:val="Hyperlinkki"/>
            <w:noProof/>
          </w:rPr>
          <w:t>NAS-levylaite</w:t>
        </w:r>
        <w:r>
          <w:rPr>
            <w:noProof/>
            <w:webHidden/>
          </w:rPr>
          <w:tab/>
        </w:r>
        <w:r>
          <w:rPr>
            <w:noProof/>
            <w:webHidden/>
          </w:rPr>
          <w:fldChar w:fldCharType="begin"/>
        </w:r>
        <w:r>
          <w:rPr>
            <w:noProof/>
            <w:webHidden/>
          </w:rPr>
          <w:instrText xml:space="preserve"> PAGEREF _Toc521493948 \h </w:instrText>
        </w:r>
        <w:r>
          <w:rPr>
            <w:noProof/>
            <w:webHidden/>
          </w:rPr>
        </w:r>
        <w:r>
          <w:rPr>
            <w:noProof/>
            <w:webHidden/>
          </w:rPr>
          <w:fldChar w:fldCharType="separate"/>
        </w:r>
        <w:r>
          <w:rPr>
            <w:noProof/>
            <w:webHidden/>
          </w:rPr>
          <w:t>16</w:t>
        </w:r>
        <w:r>
          <w:rPr>
            <w:noProof/>
            <w:webHidden/>
          </w:rPr>
          <w:fldChar w:fldCharType="end"/>
        </w:r>
      </w:hyperlink>
    </w:p>
    <w:p w14:paraId="4735DF0D" w14:textId="3DAA9A5D" w:rsidR="00A0345D" w:rsidRDefault="00A0345D">
      <w:pPr>
        <w:pStyle w:val="Sisluet2"/>
        <w:tabs>
          <w:tab w:val="left" w:pos="880"/>
          <w:tab w:val="right" w:leader="dot" w:pos="9628"/>
        </w:tabs>
        <w:rPr>
          <w:rFonts w:asciiTheme="minorHAnsi" w:eastAsiaTheme="minorEastAsia" w:hAnsiTheme="minorHAnsi" w:cstheme="minorBidi"/>
          <w:noProof/>
          <w:sz w:val="22"/>
          <w:szCs w:val="22"/>
        </w:rPr>
      </w:pPr>
      <w:hyperlink w:anchor="_Toc521493949" w:history="1">
        <w:r w:rsidRPr="00BF531F">
          <w:rPr>
            <w:rStyle w:val="Hyperlinkki"/>
            <w:noProof/>
          </w:rPr>
          <w:t>5.2</w:t>
        </w:r>
        <w:r>
          <w:rPr>
            <w:rFonts w:asciiTheme="minorHAnsi" w:eastAsiaTheme="minorEastAsia" w:hAnsiTheme="minorHAnsi" w:cstheme="minorBidi"/>
            <w:noProof/>
            <w:sz w:val="22"/>
            <w:szCs w:val="22"/>
          </w:rPr>
          <w:tab/>
        </w:r>
        <w:r w:rsidRPr="00BF531F">
          <w:rPr>
            <w:rStyle w:val="Hyperlinkki"/>
            <w:noProof/>
          </w:rPr>
          <w:t>SFTP</w:t>
        </w:r>
        <w:r>
          <w:rPr>
            <w:noProof/>
            <w:webHidden/>
          </w:rPr>
          <w:tab/>
        </w:r>
        <w:r>
          <w:rPr>
            <w:noProof/>
            <w:webHidden/>
          </w:rPr>
          <w:fldChar w:fldCharType="begin"/>
        </w:r>
        <w:r>
          <w:rPr>
            <w:noProof/>
            <w:webHidden/>
          </w:rPr>
          <w:instrText xml:space="preserve"> PAGEREF _Toc521493949 \h </w:instrText>
        </w:r>
        <w:r>
          <w:rPr>
            <w:noProof/>
            <w:webHidden/>
          </w:rPr>
        </w:r>
        <w:r>
          <w:rPr>
            <w:noProof/>
            <w:webHidden/>
          </w:rPr>
          <w:fldChar w:fldCharType="separate"/>
        </w:r>
        <w:r>
          <w:rPr>
            <w:noProof/>
            <w:webHidden/>
          </w:rPr>
          <w:t>16</w:t>
        </w:r>
        <w:r>
          <w:rPr>
            <w:noProof/>
            <w:webHidden/>
          </w:rPr>
          <w:fldChar w:fldCharType="end"/>
        </w:r>
      </w:hyperlink>
    </w:p>
    <w:p w14:paraId="78BAC7EA" w14:textId="1DA9517D" w:rsidR="00A0345D" w:rsidRDefault="00A0345D">
      <w:pPr>
        <w:pStyle w:val="Sisluet2"/>
        <w:tabs>
          <w:tab w:val="left" w:pos="880"/>
          <w:tab w:val="right" w:leader="dot" w:pos="9628"/>
        </w:tabs>
        <w:rPr>
          <w:rFonts w:asciiTheme="minorHAnsi" w:eastAsiaTheme="minorEastAsia" w:hAnsiTheme="minorHAnsi" w:cstheme="minorBidi"/>
          <w:noProof/>
          <w:sz w:val="22"/>
          <w:szCs w:val="22"/>
        </w:rPr>
      </w:pPr>
      <w:hyperlink w:anchor="_Toc521493950" w:history="1">
        <w:r w:rsidRPr="00BF531F">
          <w:rPr>
            <w:rStyle w:val="Hyperlinkki"/>
            <w:noProof/>
          </w:rPr>
          <w:t>5.3</w:t>
        </w:r>
        <w:r>
          <w:rPr>
            <w:rFonts w:asciiTheme="minorHAnsi" w:eastAsiaTheme="minorEastAsia" w:hAnsiTheme="minorHAnsi" w:cstheme="minorBidi"/>
            <w:noProof/>
            <w:sz w:val="22"/>
            <w:szCs w:val="22"/>
          </w:rPr>
          <w:tab/>
        </w:r>
        <w:r w:rsidRPr="00BF531F">
          <w:rPr>
            <w:rStyle w:val="Hyperlinkki"/>
            <w:noProof/>
          </w:rPr>
          <w:t>Sanomarajapinta Kansalliseen potilastiedon arkistoon</w:t>
        </w:r>
        <w:r>
          <w:rPr>
            <w:noProof/>
            <w:webHidden/>
          </w:rPr>
          <w:tab/>
        </w:r>
        <w:r>
          <w:rPr>
            <w:noProof/>
            <w:webHidden/>
          </w:rPr>
          <w:fldChar w:fldCharType="begin"/>
        </w:r>
        <w:r>
          <w:rPr>
            <w:noProof/>
            <w:webHidden/>
          </w:rPr>
          <w:instrText xml:space="preserve"> PAGEREF _Toc521493950 \h </w:instrText>
        </w:r>
        <w:r>
          <w:rPr>
            <w:noProof/>
            <w:webHidden/>
          </w:rPr>
        </w:r>
        <w:r>
          <w:rPr>
            <w:noProof/>
            <w:webHidden/>
          </w:rPr>
          <w:fldChar w:fldCharType="separate"/>
        </w:r>
        <w:r>
          <w:rPr>
            <w:noProof/>
            <w:webHidden/>
          </w:rPr>
          <w:t>16</w:t>
        </w:r>
        <w:r>
          <w:rPr>
            <w:noProof/>
            <w:webHidden/>
          </w:rPr>
          <w:fldChar w:fldCharType="end"/>
        </w:r>
      </w:hyperlink>
    </w:p>
    <w:p w14:paraId="3094662D" w14:textId="50A9724B" w:rsidR="00A0345D" w:rsidRDefault="00A0345D">
      <w:pPr>
        <w:pStyle w:val="Sisluet2"/>
        <w:tabs>
          <w:tab w:val="left" w:pos="880"/>
          <w:tab w:val="right" w:leader="dot" w:pos="9628"/>
        </w:tabs>
        <w:rPr>
          <w:rFonts w:asciiTheme="minorHAnsi" w:eastAsiaTheme="minorEastAsia" w:hAnsiTheme="minorHAnsi" w:cstheme="minorBidi"/>
          <w:noProof/>
          <w:sz w:val="22"/>
          <w:szCs w:val="22"/>
        </w:rPr>
      </w:pPr>
      <w:hyperlink w:anchor="_Toc521493951" w:history="1">
        <w:r w:rsidRPr="00BF531F">
          <w:rPr>
            <w:rStyle w:val="Hyperlinkki"/>
            <w:noProof/>
          </w:rPr>
          <w:t>5.4</w:t>
        </w:r>
        <w:r>
          <w:rPr>
            <w:rFonts w:asciiTheme="minorHAnsi" w:eastAsiaTheme="minorEastAsia" w:hAnsiTheme="minorHAnsi" w:cstheme="minorBidi"/>
            <w:noProof/>
            <w:sz w:val="22"/>
            <w:szCs w:val="22"/>
          </w:rPr>
          <w:tab/>
        </w:r>
        <w:r w:rsidRPr="00BF531F">
          <w:rPr>
            <w:rStyle w:val="Hyperlinkki"/>
            <w:noProof/>
          </w:rPr>
          <w:t>Arkistonhoitajan käyttöliittymä</w:t>
        </w:r>
        <w:r>
          <w:rPr>
            <w:noProof/>
            <w:webHidden/>
          </w:rPr>
          <w:tab/>
        </w:r>
        <w:r>
          <w:rPr>
            <w:noProof/>
            <w:webHidden/>
          </w:rPr>
          <w:fldChar w:fldCharType="begin"/>
        </w:r>
        <w:r>
          <w:rPr>
            <w:noProof/>
            <w:webHidden/>
          </w:rPr>
          <w:instrText xml:space="preserve"> PAGEREF _Toc521493951 \h </w:instrText>
        </w:r>
        <w:r>
          <w:rPr>
            <w:noProof/>
            <w:webHidden/>
          </w:rPr>
        </w:r>
        <w:r>
          <w:rPr>
            <w:noProof/>
            <w:webHidden/>
          </w:rPr>
          <w:fldChar w:fldCharType="separate"/>
        </w:r>
        <w:r>
          <w:rPr>
            <w:noProof/>
            <w:webHidden/>
          </w:rPr>
          <w:t>16</w:t>
        </w:r>
        <w:r>
          <w:rPr>
            <w:noProof/>
            <w:webHidden/>
          </w:rPr>
          <w:fldChar w:fldCharType="end"/>
        </w:r>
      </w:hyperlink>
    </w:p>
    <w:p w14:paraId="4820A417" w14:textId="60EA9A6F" w:rsidR="00A0345D" w:rsidRDefault="00A0345D">
      <w:pPr>
        <w:pStyle w:val="Sisluet1"/>
        <w:rPr>
          <w:rFonts w:asciiTheme="minorHAnsi" w:eastAsiaTheme="minorEastAsia" w:hAnsiTheme="minorHAnsi" w:cstheme="minorBidi"/>
          <w:noProof/>
          <w:sz w:val="22"/>
          <w:szCs w:val="22"/>
        </w:rPr>
      </w:pPr>
      <w:hyperlink w:anchor="_Toc521493952" w:history="1">
        <w:r w:rsidRPr="00BF531F">
          <w:rPr>
            <w:rStyle w:val="Hyperlinkki"/>
            <w:rFonts w:cs="Calibri"/>
            <w:noProof/>
          </w:rPr>
          <w:t>6</w:t>
        </w:r>
        <w:r>
          <w:rPr>
            <w:rFonts w:asciiTheme="minorHAnsi" w:eastAsiaTheme="minorEastAsia" w:hAnsiTheme="minorHAnsi" w:cstheme="minorBidi"/>
            <w:noProof/>
            <w:sz w:val="22"/>
            <w:szCs w:val="22"/>
          </w:rPr>
          <w:tab/>
        </w:r>
        <w:r w:rsidRPr="00BF531F">
          <w:rPr>
            <w:rStyle w:val="Hyperlinkki"/>
            <w:rFonts w:cs="Calibri"/>
            <w:noProof/>
          </w:rPr>
          <w:t>Lähdeaineisto</w:t>
        </w:r>
        <w:r>
          <w:rPr>
            <w:noProof/>
            <w:webHidden/>
          </w:rPr>
          <w:tab/>
        </w:r>
        <w:r>
          <w:rPr>
            <w:noProof/>
            <w:webHidden/>
          </w:rPr>
          <w:fldChar w:fldCharType="begin"/>
        </w:r>
        <w:r>
          <w:rPr>
            <w:noProof/>
            <w:webHidden/>
          </w:rPr>
          <w:instrText xml:space="preserve"> PAGEREF _Toc521493952 \h </w:instrText>
        </w:r>
        <w:r>
          <w:rPr>
            <w:noProof/>
            <w:webHidden/>
          </w:rPr>
        </w:r>
        <w:r>
          <w:rPr>
            <w:noProof/>
            <w:webHidden/>
          </w:rPr>
          <w:fldChar w:fldCharType="separate"/>
        </w:r>
        <w:r>
          <w:rPr>
            <w:noProof/>
            <w:webHidden/>
          </w:rPr>
          <w:t>17</w:t>
        </w:r>
        <w:r>
          <w:rPr>
            <w:noProof/>
            <w:webHidden/>
          </w:rPr>
          <w:fldChar w:fldCharType="end"/>
        </w:r>
      </w:hyperlink>
    </w:p>
    <w:p w14:paraId="177C4154" w14:textId="77777777" w:rsidR="003156B8" w:rsidRPr="00D510A5" w:rsidRDefault="00EB6CBD" w:rsidP="003156B8">
      <w:pPr>
        <w:rPr>
          <w:rFonts w:cs="Calibri"/>
        </w:rPr>
      </w:pPr>
      <w:r w:rsidRPr="0063668A">
        <w:rPr>
          <w:rFonts w:cs="Calibri"/>
        </w:rPr>
        <w:fldChar w:fldCharType="end"/>
      </w:r>
    </w:p>
    <w:p w14:paraId="14E2FDB3" w14:textId="77777777" w:rsidR="003156B8" w:rsidRPr="00241E35" w:rsidRDefault="003156B8" w:rsidP="003156B8">
      <w:pPr>
        <w:rPr>
          <w:rFonts w:cs="Calibri"/>
        </w:rPr>
      </w:pPr>
    </w:p>
    <w:p w14:paraId="632B7FC3" w14:textId="77777777" w:rsidR="00E06E13" w:rsidRPr="00F657A7" w:rsidRDefault="00FF2A22" w:rsidP="003156B8">
      <w:pPr>
        <w:pStyle w:val="Otsikko1"/>
        <w:rPr>
          <w:rFonts w:ascii="Calibri" w:hAnsi="Calibri" w:cs="Calibri"/>
        </w:rPr>
      </w:pPr>
      <w:r w:rsidRPr="00F657A7">
        <w:rPr>
          <w:rFonts w:ascii="Calibri" w:hAnsi="Calibri" w:cs="Calibri"/>
        </w:rPr>
        <w:br w:type="page"/>
      </w:r>
      <w:bookmarkStart w:id="1" w:name="_Toc170762795"/>
      <w:bookmarkStart w:id="2" w:name="_Toc170763541"/>
      <w:bookmarkStart w:id="3" w:name="_Ref507072271"/>
      <w:bookmarkStart w:id="4" w:name="_Toc521493916"/>
      <w:r w:rsidR="00E06E13" w:rsidRPr="00F657A7">
        <w:rPr>
          <w:rFonts w:ascii="Calibri" w:hAnsi="Calibri" w:cs="Calibri"/>
        </w:rPr>
        <w:lastRenderedPageBreak/>
        <w:t>Johdanto ja yleiskatsaus</w:t>
      </w:r>
      <w:bookmarkEnd w:id="1"/>
      <w:bookmarkEnd w:id="2"/>
      <w:bookmarkEnd w:id="3"/>
      <w:bookmarkEnd w:id="4"/>
    </w:p>
    <w:p w14:paraId="7430186E" w14:textId="0BBC750D" w:rsidR="00717F52" w:rsidRPr="0063668A" w:rsidRDefault="00F02088" w:rsidP="00241E35">
      <w:pPr>
        <w:ind w:left="432"/>
        <w:rPr>
          <w:rFonts w:cs="Calibri"/>
        </w:rPr>
      </w:pPr>
      <w:r w:rsidRPr="00D510A5">
        <w:rPr>
          <w:rFonts w:cs="Calibri"/>
        </w:rPr>
        <w:t xml:space="preserve">Kansaneläkelaitos (myöhemmin Kela) </w:t>
      </w:r>
      <w:r w:rsidR="00D510A5">
        <w:rPr>
          <w:rFonts w:cs="Calibri"/>
        </w:rPr>
        <w:t xml:space="preserve">sekä </w:t>
      </w:r>
      <w:r w:rsidRPr="00D510A5">
        <w:rPr>
          <w:rFonts w:cs="Calibri"/>
        </w:rPr>
        <w:t>Ter</w:t>
      </w:r>
      <w:r w:rsidR="00D510A5">
        <w:rPr>
          <w:rFonts w:cs="Calibri"/>
        </w:rPr>
        <w:t>veyden ja hyvinvoinnin laitos</w:t>
      </w:r>
      <w:r w:rsidRPr="00D510A5">
        <w:rPr>
          <w:rFonts w:cs="Calibri"/>
        </w:rPr>
        <w:t xml:space="preserve"> (myöhemmin THL) </w:t>
      </w:r>
      <w:r w:rsidR="00D510A5">
        <w:rPr>
          <w:rFonts w:cs="Calibri"/>
        </w:rPr>
        <w:t>ovat linjanneet</w:t>
      </w:r>
      <w:r w:rsidRPr="00D510A5">
        <w:rPr>
          <w:rFonts w:cs="Calibri"/>
        </w:rPr>
        <w:t xml:space="preserve">, </w:t>
      </w:r>
      <w:r w:rsidR="00D510A5">
        <w:rPr>
          <w:rFonts w:cs="Calibri"/>
        </w:rPr>
        <w:t xml:space="preserve">että </w:t>
      </w:r>
      <w:r w:rsidR="00535A57" w:rsidRPr="00241E35">
        <w:rPr>
          <w:rFonts w:cs="Calibri"/>
        </w:rPr>
        <w:t>k</w:t>
      </w:r>
      <w:r w:rsidR="006535A5" w:rsidRPr="0063668A">
        <w:rPr>
          <w:rFonts w:cs="Calibri"/>
        </w:rPr>
        <w:t>ansallisen potilastiedon arkiston</w:t>
      </w:r>
      <w:r w:rsidR="00841CC4" w:rsidRPr="0063668A">
        <w:rPr>
          <w:rFonts w:cs="Calibri"/>
        </w:rPr>
        <w:t xml:space="preserve"> vanhojen tietojen arkistoon</w:t>
      </w:r>
      <w:r w:rsidR="006535A5" w:rsidRPr="0063668A">
        <w:rPr>
          <w:rFonts w:cs="Calibri"/>
        </w:rPr>
        <w:t xml:space="preserve"> </w:t>
      </w:r>
      <w:r w:rsidR="00AF414B" w:rsidRPr="0063668A">
        <w:rPr>
          <w:rFonts w:cs="Calibri"/>
        </w:rPr>
        <w:t xml:space="preserve">voidaan </w:t>
      </w:r>
      <w:r w:rsidR="00FA7B15" w:rsidRPr="0063668A">
        <w:rPr>
          <w:rFonts w:cs="Calibri"/>
        </w:rPr>
        <w:t xml:space="preserve">tallentaa </w:t>
      </w:r>
      <w:r w:rsidR="00841CC4" w:rsidRPr="0063668A">
        <w:rPr>
          <w:rFonts w:cs="Calibri"/>
        </w:rPr>
        <w:t xml:space="preserve">ennen arkistoon liittymistä syntyneet potilasasiakirjat tai sellaiset potilastiedot, jotka on tallennettu terveydenhuollon tietojärjestelmiin Potilastiedon arkiston käyttöönoton jälkeen, mutta joiden välittäminen Potilastiedon arkistoon käynnistyy myöhäisemmässä vaiheessa STM:n vaiheistusasetuksen (1257/2015) mukaisesti. </w:t>
      </w:r>
      <w:r w:rsidR="00535A57" w:rsidRPr="00D510A5">
        <w:rPr>
          <w:rFonts w:cs="Calibri"/>
        </w:rPr>
        <w:t xml:space="preserve">Tässä määrityksessä kuvataan, kuinka vanha </w:t>
      </w:r>
      <w:r w:rsidR="00FA7B15" w:rsidRPr="00241E35">
        <w:rPr>
          <w:rFonts w:cs="Calibri"/>
        </w:rPr>
        <w:t>aineisto</w:t>
      </w:r>
      <w:r w:rsidR="00841CC4" w:rsidRPr="0063668A">
        <w:rPr>
          <w:rFonts w:cs="Calibri"/>
        </w:rPr>
        <w:t xml:space="preserve"> </w:t>
      </w:r>
      <w:r w:rsidR="00535A57" w:rsidRPr="0063668A">
        <w:rPr>
          <w:rFonts w:cs="Calibri"/>
        </w:rPr>
        <w:t xml:space="preserve">tulee </w:t>
      </w:r>
      <w:r w:rsidR="00670329">
        <w:rPr>
          <w:rFonts w:cs="Calibri"/>
        </w:rPr>
        <w:t xml:space="preserve">teknisesti </w:t>
      </w:r>
      <w:r w:rsidR="00535A57" w:rsidRPr="0063668A">
        <w:rPr>
          <w:rFonts w:cs="Calibri"/>
        </w:rPr>
        <w:t xml:space="preserve">muodostaa ja missä muodossa se </w:t>
      </w:r>
      <w:r w:rsidR="0063668A">
        <w:rPr>
          <w:rFonts w:cs="Calibri"/>
        </w:rPr>
        <w:t xml:space="preserve">tulee </w:t>
      </w:r>
      <w:r w:rsidR="00841CC4" w:rsidRPr="0063668A">
        <w:rPr>
          <w:rFonts w:cs="Calibri"/>
        </w:rPr>
        <w:t xml:space="preserve">toimittaa </w:t>
      </w:r>
      <w:r w:rsidR="00535A57" w:rsidRPr="0063668A">
        <w:rPr>
          <w:rFonts w:cs="Calibri"/>
        </w:rPr>
        <w:t>arkistoitavaksi</w:t>
      </w:r>
      <w:r w:rsidR="0063668A">
        <w:rPr>
          <w:rFonts w:cs="Calibri"/>
        </w:rPr>
        <w:t xml:space="preserve"> Potilastiedon arkiston vanhojen tietojen arkistoon</w:t>
      </w:r>
      <w:r w:rsidR="00535A57" w:rsidRPr="0063668A">
        <w:rPr>
          <w:rFonts w:cs="Calibri"/>
        </w:rPr>
        <w:t xml:space="preserve">. </w:t>
      </w:r>
    </w:p>
    <w:p w14:paraId="74262D1E" w14:textId="77777777" w:rsidR="00717F52" w:rsidRPr="0063668A" w:rsidRDefault="00717F52" w:rsidP="0063668A">
      <w:pPr>
        <w:ind w:left="432"/>
        <w:rPr>
          <w:rFonts w:cs="Calibri"/>
        </w:rPr>
      </w:pPr>
    </w:p>
    <w:p w14:paraId="779DCD28" w14:textId="77777777" w:rsidR="00841CC4" w:rsidRDefault="00535A57" w:rsidP="0063668A">
      <w:pPr>
        <w:ind w:left="432"/>
        <w:rPr>
          <w:rFonts w:cs="Calibri"/>
        </w:rPr>
      </w:pPr>
      <w:r w:rsidRPr="0063668A">
        <w:rPr>
          <w:rFonts w:cs="Calibri"/>
        </w:rPr>
        <w:t>Karkealla tasolla vanhaa aineisto</w:t>
      </w:r>
      <w:r w:rsidR="008D6FBC" w:rsidRPr="0063668A">
        <w:rPr>
          <w:rFonts w:cs="Calibri"/>
        </w:rPr>
        <w:t>a</w:t>
      </w:r>
      <w:r w:rsidRPr="0063668A">
        <w:rPr>
          <w:rFonts w:cs="Calibri"/>
        </w:rPr>
        <w:t xml:space="preserve"> voidaan toimittaa Potilastiedon arkistoon </w:t>
      </w:r>
      <w:r w:rsidR="00841CC4" w:rsidRPr="0063668A">
        <w:rPr>
          <w:rFonts w:cs="Calibri"/>
        </w:rPr>
        <w:t xml:space="preserve">normaalin CDA R2 structuredBody:n lisäksi </w:t>
      </w:r>
      <w:r w:rsidR="00720590" w:rsidRPr="0063668A">
        <w:rPr>
          <w:rFonts w:cs="Calibri"/>
        </w:rPr>
        <w:t xml:space="preserve">CDA R2 </w:t>
      </w:r>
      <w:r w:rsidR="00FB78D5">
        <w:rPr>
          <w:rFonts w:cs="Calibri"/>
        </w:rPr>
        <w:t>-</w:t>
      </w:r>
      <w:r w:rsidR="00720590" w:rsidRPr="0063668A">
        <w:rPr>
          <w:rFonts w:cs="Calibri"/>
        </w:rPr>
        <w:t>scheman mukaisen</w:t>
      </w:r>
      <w:r w:rsidR="00236D19" w:rsidRPr="0063668A">
        <w:rPr>
          <w:rFonts w:cs="Calibri"/>
        </w:rPr>
        <w:t xml:space="preserve"> </w:t>
      </w:r>
      <w:r w:rsidR="00841CC4" w:rsidRPr="0063668A">
        <w:rPr>
          <w:rFonts w:cs="Calibri"/>
        </w:rPr>
        <w:t>nonXMLBody:n sisällä</w:t>
      </w:r>
      <w:r w:rsidRPr="0063668A">
        <w:rPr>
          <w:rFonts w:cs="Calibri"/>
        </w:rPr>
        <w:t xml:space="preserve"> Base64-koodattuna</w:t>
      </w:r>
      <w:r w:rsidR="00717F52" w:rsidRPr="0063668A">
        <w:rPr>
          <w:rFonts w:cs="Calibri"/>
        </w:rPr>
        <w:t xml:space="preserve"> seuraavissa muodoissa</w:t>
      </w:r>
      <w:r w:rsidR="00841CC4" w:rsidRPr="0063668A">
        <w:rPr>
          <w:rFonts w:cs="Calibri"/>
        </w:rPr>
        <w:t>:</w:t>
      </w:r>
    </w:p>
    <w:p w14:paraId="7BD48212" w14:textId="77777777" w:rsidR="0064609E" w:rsidRPr="0063668A" w:rsidRDefault="0064609E" w:rsidP="0063668A">
      <w:pPr>
        <w:ind w:left="432"/>
        <w:rPr>
          <w:rFonts w:cs="Calibri"/>
        </w:rPr>
      </w:pPr>
    </w:p>
    <w:p w14:paraId="228EE733" w14:textId="77777777" w:rsidR="00841CC4" w:rsidRPr="0063668A" w:rsidRDefault="00841CC4" w:rsidP="00F657A7">
      <w:pPr>
        <w:numPr>
          <w:ilvl w:val="0"/>
          <w:numId w:val="6"/>
        </w:numPr>
        <w:rPr>
          <w:rFonts w:cs="Calibri"/>
        </w:rPr>
      </w:pPr>
      <w:r w:rsidRPr="0063668A">
        <w:rPr>
          <w:rFonts w:cs="Calibri"/>
        </w:rPr>
        <w:t>PDF/A</w:t>
      </w:r>
      <w:r w:rsidR="00236D19" w:rsidRPr="0063668A">
        <w:rPr>
          <w:rFonts w:cs="Calibri"/>
        </w:rPr>
        <w:t xml:space="preserve"> </w:t>
      </w:r>
    </w:p>
    <w:p w14:paraId="5F485057" w14:textId="77777777" w:rsidR="00841CC4" w:rsidRPr="0063668A" w:rsidRDefault="00841CC4" w:rsidP="00F657A7">
      <w:pPr>
        <w:numPr>
          <w:ilvl w:val="0"/>
          <w:numId w:val="6"/>
        </w:numPr>
        <w:rPr>
          <w:rFonts w:cs="Calibri"/>
        </w:rPr>
      </w:pPr>
      <w:r w:rsidRPr="0063668A">
        <w:rPr>
          <w:rFonts w:cs="Calibri"/>
        </w:rPr>
        <w:t>Tekstidata (text/plain)</w:t>
      </w:r>
    </w:p>
    <w:p w14:paraId="743EF803" w14:textId="77777777" w:rsidR="00841CC4" w:rsidRPr="00241E35" w:rsidRDefault="00841CC4" w:rsidP="00F657A7">
      <w:pPr>
        <w:numPr>
          <w:ilvl w:val="0"/>
          <w:numId w:val="6"/>
        </w:numPr>
        <w:rPr>
          <w:rFonts w:cs="Calibri"/>
        </w:rPr>
      </w:pPr>
      <w:r w:rsidRPr="0063668A">
        <w:rPr>
          <w:rFonts w:cs="Calibri"/>
        </w:rPr>
        <w:t>XHTML</w:t>
      </w:r>
      <w:r w:rsidR="00796458" w:rsidRPr="0063668A">
        <w:rPr>
          <w:rFonts w:cs="Calibri"/>
        </w:rPr>
        <w:t xml:space="preserve"> (huom!</w:t>
      </w:r>
      <w:r w:rsidR="00236D19" w:rsidRPr="0063668A">
        <w:rPr>
          <w:rFonts w:cs="Calibri"/>
        </w:rPr>
        <w:t xml:space="preserve"> HTML </w:t>
      </w:r>
      <w:r w:rsidR="00D510A5">
        <w:rPr>
          <w:rFonts w:cs="Calibri"/>
        </w:rPr>
        <w:t xml:space="preserve">erilaisine variaatioineen </w:t>
      </w:r>
      <w:r w:rsidR="00236D19" w:rsidRPr="00241E35">
        <w:rPr>
          <w:rFonts w:cs="Calibri"/>
        </w:rPr>
        <w:t xml:space="preserve">ei </w:t>
      </w:r>
      <w:r w:rsidR="008D6FBC" w:rsidRPr="00241E35">
        <w:rPr>
          <w:rFonts w:cs="Calibri"/>
        </w:rPr>
        <w:t>ole sallittu</w:t>
      </w:r>
      <w:r w:rsidR="00D510A5">
        <w:rPr>
          <w:rFonts w:cs="Calibri"/>
        </w:rPr>
        <w:t xml:space="preserve"> </w:t>
      </w:r>
      <w:r w:rsidR="00796458">
        <w:rPr>
          <w:rFonts w:cs="Calibri"/>
        </w:rPr>
        <w:t>tallennus</w:t>
      </w:r>
      <w:r w:rsidR="00D510A5">
        <w:rPr>
          <w:rFonts w:cs="Calibri"/>
        </w:rPr>
        <w:t>muoto</w:t>
      </w:r>
      <w:r w:rsidR="00236D19" w:rsidRPr="00241E35">
        <w:rPr>
          <w:rFonts w:cs="Calibri"/>
        </w:rPr>
        <w:t>)</w:t>
      </w:r>
    </w:p>
    <w:p w14:paraId="2EBD8633" w14:textId="77777777" w:rsidR="00C70962" w:rsidRPr="00BA56C3" w:rsidRDefault="00C70962" w:rsidP="00241E35">
      <w:pPr>
        <w:ind w:left="432"/>
        <w:rPr>
          <w:rFonts w:cs="Calibri"/>
        </w:rPr>
      </w:pPr>
    </w:p>
    <w:p w14:paraId="37D216CA" w14:textId="77777777" w:rsidR="0064609E" w:rsidRDefault="0064609E" w:rsidP="0064609E">
      <w:pPr>
        <w:ind w:left="432"/>
        <w:rPr>
          <w:rFonts w:cs="Calibri"/>
        </w:rPr>
      </w:pPr>
      <w:r w:rsidRPr="00D510A5">
        <w:rPr>
          <w:rFonts w:cs="Calibri"/>
        </w:rPr>
        <w:t>Vanhan asiakirjan CDA R2 -rakenne noudattaa pääsääntöisesti CDA R2 Header ja Kertomus ja lomakkeet -määrityksiä, joita on täydennetty tässä dokumentissa määritetyillä lisäpiirteillä</w:t>
      </w:r>
      <w:r>
        <w:rPr>
          <w:rFonts w:cs="Calibri"/>
        </w:rPr>
        <w:t xml:space="preserve"> nonXMLBodyn osalta</w:t>
      </w:r>
      <w:r w:rsidRPr="00D510A5">
        <w:rPr>
          <w:rFonts w:cs="Calibri"/>
        </w:rPr>
        <w:t xml:space="preserve">. </w:t>
      </w:r>
    </w:p>
    <w:p w14:paraId="11C10912" w14:textId="77777777" w:rsidR="0064609E" w:rsidRDefault="0064609E" w:rsidP="0064609E">
      <w:pPr>
        <w:ind w:left="432"/>
        <w:rPr>
          <w:rFonts w:cs="Calibri"/>
        </w:rPr>
      </w:pPr>
    </w:p>
    <w:p w14:paraId="3585A82B" w14:textId="77777777" w:rsidR="0064609E" w:rsidRDefault="0064609E" w:rsidP="0064609E">
      <w:pPr>
        <w:ind w:left="432"/>
        <w:rPr>
          <w:rFonts w:cs="Calibri"/>
        </w:rPr>
      </w:pPr>
      <w:r w:rsidRPr="00BA56C3">
        <w:rPr>
          <w:rFonts w:cs="Calibri"/>
        </w:rPr>
        <w:t>A</w:t>
      </w:r>
      <w:r w:rsidRPr="00D510A5">
        <w:rPr>
          <w:rFonts w:cs="Calibri"/>
        </w:rPr>
        <w:t>siakirja</w:t>
      </w:r>
      <w:r w:rsidRPr="00BA56C3">
        <w:rPr>
          <w:rFonts w:cs="Calibri"/>
        </w:rPr>
        <w:t>n varsinainen sisältö</w:t>
      </w:r>
      <w:r w:rsidRPr="00D510A5">
        <w:rPr>
          <w:rFonts w:cs="Calibri"/>
        </w:rPr>
        <w:t xml:space="preserve"> </w:t>
      </w:r>
      <w:r w:rsidRPr="00BA56C3">
        <w:rPr>
          <w:rFonts w:cs="Calibri"/>
        </w:rPr>
        <w:t xml:space="preserve">(Body) </w:t>
      </w:r>
      <w:r w:rsidRPr="00D510A5">
        <w:rPr>
          <w:rFonts w:cs="Calibri"/>
        </w:rPr>
        <w:t>upotetaan CDA R2 –rakenteessa</w:t>
      </w:r>
      <w:r w:rsidRPr="00BA56C3">
        <w:rPr>
          <w:rFonts w:cs="Calibri"/>
        </w:rPr>
        <w:t xml:space="preserve"> </w:t>
      </w:r>
      <w:r w:rsidRPr="00424279">
        <w:rPr>
          <w:rFonts w:cs="Calibri"/>
        </w:rPr>
        <w:t>structuredBody</w:t>
      </w:r>
      <w:r>
        <w:rPr>
          <w:rFonts w:cs="Calibri"/>
        </w:rPr>
        <w:t xml:space="preserve">:n tai </w:t>
      </w:r>
      <w:r w:rsidRPr="00D510A5">
        <w:rPr>
          <w:rFonts w:cs="Calibri"/>
        </w:rPr>
        <w:t>nonXMLBody/text -elementin sisään</w:t>
      </w:r>
      <w:r w:rsidRPr="00BA56C3">
        <w:rPr>
          <w:rFonts w:cs="Calibri"/>
        </w:rPr>
        <w:t>. Vanhojen tietojen arkistoinnissa erikoistapauksena käytössä oleva nonXMLBody sisältää asiakirjan sisällön</w:t>
      </w:r>
      <w:r w:rsidRPr="00D510A5">
        <w:rPr>
          <w:rFonts w:cs="Calibri"/>
        </w:rPr>
        <w:t xml:space="preserve"> Base64-koodattuna karkeasti </w:t>
      </w:r>
      <w:r w:rsidRPr="00241E35">
        <w:rPr>
          <w:rFonts w:cs="Calibri"/>
        </w:rPr>
        <w:t>seuraavan kuvan mukaisesti:</w:t>
      </w:r>
    </w:p>
    <w:p w14:paraId="63914F0A" w14:textId="77777777" w:rsidR="0064609E" w:rsidRPr="00241E35" w:rsidRDefault="0064609E" w:rsidP="0064609E">
      <w:pPr>
        <w:ind w:left="432"/>
        <w:rPr>
          <w:rFonts w:cs="Calibri"/>
        </w:rPr>
      </w:pPr>
    </w:p>
    <w:p w14:paraId="58920F2B" w14:textId="77777777" w:rsidR="0064609E" w:rsidRPr="0063668A" w:rsidRDefault="0064609E" w:rsidP="0064609E">
      <w:pPr>
        <w:ind w:firstLine="576"/>
        <w:rPr>
          <w:rFonts w:cs="Calibri"/>
        </w:rPr>
      </w:pPr>
    </w:p>
    <w:p w14:paraId="765CCAF8" w14:textId="22B4042E" w:rsidR="0064609E" w:rsidRPr="00D510A5" w:rsidRDefault="00FB52BD" w:rsidP="0064609E">
      <w:pPr>
        <w:ind w:left="576"/>
        <w:jc w:val="center"/>
        <w:rPr>
          <w:rFonts w:cs="Calibri"/>
        </w:rPr>
      </w:pPr>
      <w:r w:rsidRPr="00D510A5">
        <w:rPr>
          <w:rFonts w:cs="Calibri"/>
          <w:noProof/>
        </w:rPr>
        <w:drawing>
          <wp:inline distT="0" distB="0" distL="0" distR="0" wp14:anchorId="32E862D7" wp14:editId="1F448521">
            <wp:extent cx="1595120" cy="1988185"/>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5120" cy="1988185"/>
                    </a:xfrm>
                    <a:prstGeom prst="rect">
                      <a:avLst/>
                    </a:prstGeom>
                    <a:noFill/>
                    <a:ln>
                      <a:noFill/>
                    </a:ln>
                  </pic:spPr>
                </pic:pic>
              </a:graphicData>
            </a:graphic>
          </wp:inline>
        </w:drawing>
      </w:r>
      <w:r w:rsidR="0064609E" w:rsidRPr="00D510A5">
        <w:rPr>
          <w:rFonts w:cs="Calibri"/>
        </w:rPr>
        <w:t xml:space="preserve"> </w:t>
      </w:r>
    </w:p>
    <w:p w14:paraId="60E390F1" w14:textId="77777777" w:rsidR="0064609E" w:rsidRPr="00241E35" w:rsidRDefault="0064609E" w:rsidP="0064609E">
      <w:pPr>
        <w:ind w:left="576"/>
        <w:jc w:val="center"/>
        <w:rPr>
          <w:rFonts w:cs="Calibri"/>
        </w:rPr>
      </w:pPr>
      <w:r w:rsidRPr="00241E35">
        <w:rPr>
          <w:rFonts w:cs="Calibri"/>
        </w:rPr>
        <w:t>CDA R2 nonXMLBody:n sisältävän vanhan asiakirjan kerrokset</w:t>
      </w:r>
    </w:p>
    <w:p w14:paraId="153C4957" w14:textId="77777777" w:rsidR="00C70962" w:rsidRPr="00C70962" w:rsidRDefault="00C70962" w:rsidP="00C70962">
      <w:pPr>
        <w:ind w:left="432"/>
        <w:rPr>
          <w:rFonts w:cs="Calibri"/>
        </w:rPr>
      </w:pPr>
    </w:p>
    <w:p w14:paraId="44D655A3" w14:textId="77777777" w:rsidR="0064609E" w:rsidRDefault="0064609E" w:rsidP="006434C9">
      <w:pPr>
        <w:ind w:left="432"/>
        <w:rPr>
          <w:rFonts w:cs="Calibri"/>
        </w:rPr>
      </w:pPr>
    </w:p>
    <w:p w14:paraId="6219B315" w14:textId="5D4124B6" w:rsidR="0064609E" w:rsidRDefault="00670329" w:rsidP="006434C9">
      <w:pPr>
        <w:ind w:left="432"/>
        <w:rPr>
          <w:rFonts w:cs="Calibri"/>
        </w:rPr>
      </w:pPr>
      <w:r>
        <w:rPr>
          <w:rFonts w:cs="Calibri"/>
        </w:rPr>
        <w:t>Linjaus on,</w:t>
      </w:r>
      <w:r w:rsidR="00717F52" w:rsidRPr="0063668A">
        <w:rPr>
          <w:rFonts w:cs="Calibri"/>
        </w:rPr>
        <w:t xml:space="preserve"> että vanhat asiakirjat upotetaan aina osaksi HL7 CDA R2 –dokumenttia. </w:t>
      </w:r>
      <w:r w:rsidR="00FA7B15" w:rsidRPr="0063668A">
        <w:rPr>
          <w:rFonts w:cs="Calibri"/>
        </w:rPr>
        <w:t xml:space="preserve">Jokaiseen </w:t>
      </w:r>
      <w:r w:rsidR="00621486">
        <w:rPr>
          <w:rFonts w:cs="Calibri"/>
        </w:rPr>
        <w:t xml:space="preserve">vanhaan </w:t>
      </w:r>
      <w:r w:rsidR="00AF414B" w:rsidRPr="0063668A">
        <w:rPr>
          <w:rFonts w:cs="Calibri"/>
        </w:rPr>
        <w:t>asiakirjaan</w:t>
      </w:r>
      <w:r w:rsidR="00621486">
        <w:rPr>
          <w:rFonts w:cs="Calibri"/>
        </w:rPr>
        <w:t xml:space="preserve"> (palvelutapahtuma- ja hoitoasiakirja)</w:t>
      </w:r>
      <w:r w:rsidR="00AF414B" w:rsidRPr="0063668A">
        <w:rPr>
          <w:rFonts w:cs="Calibri"/>
        </w:rPr>
        <w:t xml:space="preserve"> </w:t>
      </w:r>
      <w:r w:rsidR="00FA7B15" w:rsidRPr="0063668A">
        <w:rPr>
          <w:rFonts w:cs="Calibri"/>
        </w:rPr>
        <w:t>on</w:t>
      </w:r>
      <w:r w:rsidR="00AF414B" w:rsidRPr="0063668A">
        <w:rPr>
          <w:rFonts w:cs="Calibri"/>
        </w:rPr>
        <w:t xml:space="preserve"> </w:t>
      </w:r>
      <w:r w:rsidR="00FA7B15" w:rsidRPr="0063668A">
        <w:rPr>
          <w:rFonts w:cs="Calibri"/>
        </w:rPr>
        <w:t xml:space="preserve">liitettävä </w:t>
      </w:r>
      <w:r w:rsidR="0063668A">
        <w:rPr>
          <w:rFonts w:cs="Calibri"/>
        </w:rPr>
        <w:t>vaaditut</w:t>
      </w:r>
      <w:r w:rsidR="0063668A" w:rsidRPr="0063668A">
        <w:rPr>
          <w:rFonts w:cs="Calibri"/>
        </w:rPr>
        <w:t xml:space="preserve"> </w:t>
      </w:r>
      <w:r w:rsidR="00AF414B" w:rsidRPr="0063668A">
        <w:rPr>
          <w:rFonts w:cs="Calibri"/>
        </w:rPr>
        <w:t xml:space="preserve">tässä dokumentissa </w:t>
      </w:r>
      <w:r w:rsidR="00535A57" w:rsidRPr="0063668A">
        <w:rPr>
          <w:rFonts w:cs="Calibri"/>
        </w:rPr>
        <w:t>kuvatut</w:t>
      </w:r>
      <w:r w:rsidR="0063668A">
        <w:rPr>
          <w:rFonts w:cs="Calibri"/>
        </w:rPr>
        <w:t xml:space="preserve"> tai viitatut</w:t>
      </w:r>
      <w:r w:rsidR="00535A57" w:rsidRPr="0063668A">
        <w:rPr>
          <w:rFonts w:cs="Calibri"/>
        </w:rPr>
        <w:t xml:space="preserve"> </w:t>
      </w:r>
      <w:r w:rsidR="006F562A" w:rsidRPr="0063668A">
        <w:rPr>
          <w:rFonts w:cs="Calibri"/>
        </w:rPr>
        <w:t xml:space="preserve">kuvailutiedot </w:t>
      </w:r>
      <w:r w:rsidR="00FA7B15" w:rsidRPr="0063668A">
        <w:rPr>
          <w:rFonts w:cs="Calibri"/>
        </w:rPr>
        <w:t xml:space="preserve">sekä </w:t>
      </w:r>
      <w:r w:rsidR="00AF414B" w:rsidRPr="0063668A">
        <w:rPr>
          <w:rFonts w:cs="Calibri"/>
        </w:rPr>
        <w:t xml:space="preserve">sähköinen </w:t>
      </w:r>
      <w:r w:rsidR="00FA7B15" w:rsidRPr="0063668A">
        <w:rPr>
          <w:rFonts w:cs="Calibri"/>
        </w:rPr>
        <w:t>allekirjoitus.</w:t>
      </w:r>
      <w:r w:rsidR="00535A57" w:rsidRPr="0063668A">
        <w:rPr>
          <w:rFonts w:cs="Calibri"/>
        </w:rPr>
        <w:t xml:space="preserve"> </w:t>
      </w:r>
    </w:p>
    <w:p w14:paraId="0EF807E5" w14:textId="77777777" w:rsidR="0064609E" w:rsidRDefault="0064609E" w:rsidP="006434C9">
      <w:pPr>
        <w:ind w:left="432"/>
        <w:rPr>
          <w:rFonts w:cs="Calibri"/>
        </w:rPr>
      </w:pPr>
    </w:p>
    <w:p w14:paraId="5C5398CF" w14:textId="77777777" w:rsidR="006434C9" w:rsidRPr="003D2807" w:rsidRDefault="00621486" w:rsidP="006434C9">
      <w:pPr>
        <w:ind w:left="432"/>
        <w:rPr>
          <w:rFonts w:cs="Calibri"/>
        </w:rPr>
      </w:pPr>
      <w:r w:rsidRPr="006434C9">
        <w:rPr>
          <w:rFonts w:cs="Calibri"/>
        </w:rPr>
        <w:lastRenderedPageBreak/>
        <w:t xml:space="preserve">Jokaista palvelutapahtumaa kohden täytyy luoda ja arkistoida ensin palvelutapahtuma-asiakirja, joka sisältää palvelutapahtuman tiedot. </w:t>
      </w:r>
      <w:r w:rsidR="006434C9" w:rsidRPr="006434C9">
        <w:rPr>
          <w:rFonts w:cs="Calibri"/>
        </w:rPr>
        <w:t xml:space="preserve">Vanhojen hoitoasiakirjojen osalta palvelutapahtuma pitää aina olla arkistoituna Potilastiedon arkiston vanhojen tietojen arkistoon ennen kuin hoitoasiakirjoja voidaan arkistoida. </w:t>
      </w:r>
      <w:r w:rsidR="00414941">
        <w:rPr>
          <w:rFonts w:cs="Calibri"/>
        </w:rPr>
        <w:t>Vanhojen tietojen arkistoon ei saa toimittaa aineistoa, jossa potilasta ei pystytä tunnistamaan (potilaan henkilötunnus sekä oikea nimi on aina löydyttävä</w:t>
      </w:r>
      <w:r w:rsidR="00414941" w:rsidRPr="00414941">
        <w:rPr>
          <w:rFonts w:cs="Calibri"/>
        </w:rPr>
        <w:t xml:space="preserve"> </w:t>
      </w:r>
      <w:r w:rsidR="00414941">
        <w:rPr>
          <w:rFonts w:cs="Calibri"/>
        </w:rPr>
        <w:t>asiakirjalta).</w:t>
      </w:r>
    </w:p>
    <w:p w14:paraId="0E1A1505" w14:textId="77777777" w:rsidR="00717F52" w:rsidRPr="00D510A5" w:rsidRDefault="00717F52" w:rsidP="00241E35">
      <w:pPr>
        <w:ind w:left="432"/>
        <w:rPr>
          <w:rFonts w:cs="Calibri"/>
        </w:rPr>
      </w:pPr>
    </w:p>
    <w:p w14:paraId="6C5BDAAD" w14:textId="6410D941" w:rsidR="0064609E" w:rsidRDefault="00535A57" w:rsidP="0063668A">
      <w:pPr>
        <w:ind w:left="432"/>
        <w:rPr>
          <w:rFonts w:cs="Calibri"/>
        </w:rPr>
      </w:pPr>
      <w:r w:rsidRPr="0063668A">
        <w:rPr>
          <w:rFonts w:cs="Calibri"/>
        </w:rPr>
        <w:t>T</w:t>
      </w:r>
      <w:r w:rsidR="00FA7B15" w:rsidRPr="0063668A">
        <w:rPr>
          <w:rFonts w:cs="Calibri"/>
        </w:rPr>
        <w:t xml:space="preserve">ässä </w:t>
      </w:r>
      <w:r w:rsidRPr="0063668A">
        <w:rPr>
          <w:rFonts w:cs="Calibri"/>
        </w:rPr>
        <w:t>dokumentissa kuvataan</w:t>
      </w:r>
      <w:r w:rsidR="00FA7B15" w:rsidRPr="0063668A">
        <w:rPr>
          <w:rFonts w:cs="Calibri"/>
        </w:rPr>
        <w:t xml:space="preserve">, </w:t>
      </w:r>
      <w:r w:rsidR="00621486">
        <w:rPr>
          <w:rFonts w:cs="Calibri"/>
        </w:rPr>
        <w:t xml:space="preserve">kuinka </w:t>
      </w:r>
      <w:r w:rsidRPr="0063668A">
        <w:rPr>
          <w:rFonts w:cs="Calibri"/>
        </w:rPr>
        <w:t xml:space="preserve">vanhat </w:t>
      </w:r>
      <w:r w:rsidR="00FA7B15" w:rsidRPr="0063668A">
        <w:rPr>
          <w:rFonts w:cs="Calibri"/>
        </w:rPr>
        <w:t>tiedot</w:t>
      </w:r>
      <w:r w:rsidR="004A63A6" w:rsidRPr="0063668A">
        <w:rPr>
          <w:rFonts w:cs="Calibri"/>
        </w:rPr>
        <w:t xml:space="preserve"> muodostetaan</w:t>
      </w:r>
      <w:r w:rsidR="00C70962" w:rsidRPr="00BA56C3">
        <w:rPr>
          <w:rFonts w:cs="Calibri"/>
        </w:rPr>
        <w:t xml:space="preserve"> asiakirjatasolla</w:t>
      </w:r>
      <w:r w:rsidR="006434C9" w:rsidRPr="00BA56C3">
        <w:rPr>
          <w:rFonts w:cs="Calibri"/>
        </w:rPr>
        <w:t xml:space="preserve"> (CDA R2 Header ja Body</w:t>
      </w:r>
      <w:r w:rsidR="00621486">
        <w:rPr>
          <w:rFonts w:cs="Calibri"/>
        </w:rPr>
        <w:t>)</w:t>
      </w:r>
      <w:r w:rsidR="00C70962" w:rsidRPr="00BA56C3">
        <w:rPr>
          <w:rFonts w:cs="Calibri"/>
        </w:rPr>
        <w:t>, miten kokonaisaineisto kootaan</w:t>
      </w:r>
      <w:r w:rsidR="004A63A6" w:rsidRPr="00D510A5">
        <w:rPr>
          <w:rFonts w:cs="Calibri"/>
        </w:rPr>
        <w:t xml:space="preserve"> ja</w:t>
      </w:r>
      <w:r w:rsidR="00FA7B15" w:rsidRPr="00D510A5">
        <w:rPr>
          <w:rFonts w:cs="Calibri"/>
        </w:rPr>
        <w:t xml:space="preserve"> </w:t>
      </w:r>
      <w:r w:rsidR="00C70962" w:rsidRPr="00BA56C3">
        <w:rPr>
          <w:rFonts w:cs="Calibri"/>
        </w:rPr>
        <w:t xml:space="preserve">miten aineisto toimitetaan </w:t>
      </w:r>
      <w:r w:rsidRPr="00D510A5">
        <w:rPr>
          <w:rFonts w:cs="Calibri"/>
        </w:rPr>
        <w:t>Potilastie</w:t>
      </w:r>
      <w:r w:rsidRPr="00241E35">
        <w:rPr>
          <w:rFonts w:cs="Calibri"/>
        </w:rPr>
        <w:t>don arkistoon</w:t>
      </w:r>
      <w:r w:rsidR="00FA7B15" w:rsidRPr="00241E35">
        <w:rPr>
          <w:rFonts w:cs="Calibri"/>
        </w:rPr>
        <w:t xml:space="preserve">, kun kyseessä </w:t>
      </w:r>
      <w:r w:rsidR="004A63A6" w:rsidRPr="0063668A">
        <w:rPr>
          <w:rFonts w:cs="Calibri"/>
        </w:rPr>
        <w:t xml:space="preserve">on </w:t>
      </w:r>
      <w:r w:rsidRPr="0063668A">
        <w:rPr>
          <w:rFonts w:cs="Calibri"/>
        </w:rPr>
        <w:t>vanhaa potilasdataa sisältävä CDA R2</w:t>
      </w:r>
      <w:r w:rsidR="00236D19" w:rsidRPr="0063668A">
        <w:rPr>
          <w:rFonts w:cs="Calibri"/>
        </w:rPr>
        <w:t xml:space="preserve"> </w:t>
      </w:r>
      <w:r w:rsidR="00FA7B15" w:rsidRPr="0063668A">
        <w:rPr>
          <w:rFonts w:cs="Calibri"/>
        </w:rPr>
        <w:t>-dokumentti.</w:t>
      </w:r>
      <w:r w:rsidR="00C70962" w:rsidRPr="00BA56C3" w:rsidDel="00C70962">
        <w:rPr>
          <w:rFonts w:cs="Calibri"/>
        </w:rPr>
        <w:t xml:space="preserve"> </w:t>
      </w:r>
    </w:p>
    <w:p w14:paraId="1AE10953" w14:textId="77777777" w:rsidR="0064609E" w:rsidRDefault="0064609E" w:rsidP="0063668A">
      <w:pPr>
        <w:ind w:left="432"/>
        <w:rPr>
          <w:rFonts w:cs="Calibri"/>
        </w:rPr>
      </w:pPr>
    </w:p>
    <w:p w14:paraId="5B787514" w14:textId="77777777" w:rsidR="00185880" w:rsidRDefault="00185880">
      <w:pPr>
        <w:jc w:val="left"/>
        <w:rPr>
          <w:rFonts w:ascii="Arial" w:hAnsi="Arial" w:cs="Calibri"/>
          <w:b/>
          <w:bCs/>
          <w:kern w:val="32"/>
          <w:sz w:val="32"/>
          <w:szCs w:val="32"/>
        </w:rPr>
      </w:pPr>
      <w:r>
        <w:rPr>
          <w:rFonts w:cs="Calibri"/>
        </w:rPr>
        <w:br w:type="page"/>
      </w:r>
    </w:p>
    <w:p w14:paraId="07095FED" w14:textId="09A57A11" w:rsidR="002012B5" w:rsidRPr="00D510A5" w:rsidRDefault="006434C9" w:rsidP="002012B5">
      <w:pPr>
        <w:pStyle w:val="Otsikko1"/>
        <w:rPr>
          <w:rFonts w:ascii="Calibri" w:hAnsi="Calibri" w:cs="Calibri"/>
        </w:rPr>
      </w:pPr>
      <w:bookmarkStart w:id="5" w:name="_Toc508197624"/>
      <w:bookmarkStart w:id="6" w:name="_Toc508197745"/>
      <w:bookmarkStart w:id="7" w:name="_Toc510530146"/>
      <w:bookmarkStart w:id="8" w:name="_Toc510601179"/>
      <w:bookmarkStart w:id="9" w:name="_Toc510782688"/>
      <w:bookmarkStart w:id="10" w:name="_Toc508197625"/>
      <w:bookmarkStart w:id="11" w:name="_Toc508197746"/>
      <w:bookmarkStart w:id="12" w:name="_Toc510530147"/>
      <w:bookmarkStart w:id="13" w:name="_Toc510601180"/>
      <w:bookmarkStart w:id="14" w:name="_Toc510782689"/>
      <w:bookmarkStart w:id="15" w:name="_Toc508197626"/>
      <w:bookmarkStart w:id="16" w:name="_Toc508197747"/>
      <w:bookmarkStart w:id="17" w:name="_Toc510530148"/>
      <w:bookmarkStart w:id="18" w:name="_Toc510601181"/>
      <w:bookmarkStart w:id="19" w:name="_Toc510782690"/>
      <w:bookmarkStart w:id="20" w:name="_Toc508197627"/>
      <w:bookmarkStart w:id="21" w:name="_Toc508197748"/>
      <w:bookmarkStart w:id="22" w:name="_Toc510530149"/>
      <w:bookmarkStart w:id="23" w:name="_Toc510601182"/>
      <w:bookmarkStart w:id="24" w:name="_Toc510782691"/>
      <w:bookmarkStart w:id="25" w:name="_Toc508197628"/>
      <w:bookmarkStart w:id="26" w:name="_Toc508197749"/>
      <w:bookmarkStart w:id="27" w:name="_Toc510530150"/>
      <w:bookmarkStart w:id="28" w:name="_Toc510601183"/>
      <w:bookmarkStart w:id="29" w:name="_Toc510782692"/>
      <w:bookmarkStart w:id="30" w:name="_Toc508197629"/>
      <w:bookmarkStart w:id="31" w:name="_Toc508197750"/>
      <w:bookmarkStart w:id="32" w:name="_Toc510530151"/>
      <w:bookmarkStart w:id="33" w:name="_Toc510601184"/>
      <w:bookmarkStart w:id="34" w:name="_Toc510782693"/>
      <w:bookmarkStart w:id="35" w:name="_Toc508197630"/>
      <w:bookmarkStart w:id="36" w:name="_Toc508197751"/>
      <w:bookmarkStart w:id="37" w:name="_Toc510530152"/>
      <w:bookmarkStart w:id="38" w:name="_Toc510601185"/>
      <w:bookmarkStart w:id="39" w:name="_Toc510782694"/>
      <w:bookmarkStart w:id="40" w:name="_Toc508197631"/>
      <w:bookmarkStart w:id="41" w:name="_Toc508197752"/>
      <w:bookmarkStart w:id="42" w:name="_Toc510530153"/>
      <w:bookmarkStart w:id="43" w:name="_Toc510601186"/>
      <w:bookmarkStart w:id="44" w:name="_Toc510782695"/>
      <w:bookmarkStart w:id="45" w:name="_Toc508197632"/>
      <w:bookmarkStart w:id="46" w:name="_Toc508197753"/>
      <w:bookmarkStart w:id="47" w:name="_Toc510530154"/>
      <w:bookmarkStart w:id="48" w:name="_Toc510601187"/>
      <w:bookmarkStart w:id="49" w:name="_Toc510782696"/>
      <w:bookmarkStart w:id="50" w:name="_Toc508197633"/>
      <w:bookmarkStart w:id="51" w:name="_Toc508197754"/>
      <w:bookmarkStart w:id="52" w:name="_Toc510530155"/>
      <w:bookmarkStart w:id="53" w:name="_Toc510601188"/>
      <w:bookmarkStart w:id="54" w:name="_Toc510782697"/>
      <w:bookmarkStart w:id="55" w:name="_Toc508197634"/>
      <w:bookmarkStart w:id="56" w:name="_Toc508197755"/>
      <w:bookmarkStart w:id="57" w:name="_Toc510530156"/>
      <w:bookmarkStart w:id="58" w:name="_Toc510601189"/>
      <w:bookmarkStart w:id="59" w:name="_Toc510782698"/>
      <w:bookmarkStart w:id="60" w:name="_Toc508197635"/>
      <w:bookmarkStart w:id="61" w:name="_Toc508197756"/>
      <w:bookmarkStart w:id="62" w:name="_Toc510530157"/>
      <w:bookmarkStart w:id="63" w:name="_Toc510601190"/>
      <w:bookmarkStart w:id="64" w:name="_Toc510782699"/>
      <w:bookmarkStart w:id="65" w:name="_Toc508197636"/>
      <w:bookmarkStart w:id="66" w:name="_Toc508197757"/>
      <w:bookmarkStart w:id="67" w:name="_Toc510530158"/>
      <w:bookmarkStart w:id="68" w:name="_Toc510601191"/>
      <w:bookmarkStart w:id="69" w:name="_Toc510782700"/>
      <w:bookmarkStart w:id="70" w:name="_Toc508197637"/>
      <w:bookmarkStart w:id="71" w:name="_Toc508197758"/>
      <w:bookmarkStart w:id="72" w:name="_Toc510530159"/>
      <w:bookmarkStart w:id="73" w:name="_Toc510601192"/>
      <w:bookmarkStart w:id="74" w:name="_Toc510782701"/>
      <w:bookmarkStart w:id="75" w:name="_Toc508197638"/>
      <w:bookmarkStart w:id="76" w:name="_Toc508197759"/>
      <w:bookmarkStart w:id="77" w:name="_Toc510530160"/>
      <w:bookmarkStart w:id="78" w:name="_Toc510601193"/>
      <w:bookmarkStart w:id="79" w:name="_Toc510782702"/>
      <w:bookmarkStart w:id="80" w:name="_Toc508197639"/>
      <w:bookmarkStart w:id="81" w:name="_Toc508197760"/>
      <w:bookmarkStart w:id="82" w:name="_Toc510530161"/>
      <w:bookmarkStart w:id="83" w:name="_Toc510601194"/>
      <w:bookmarkStart w:id="84" w:name="_Toc510782703"/>
      <w:bookmarkStart w:id="85" w:name="_Toc508197640"/>
      <w:bookmarkStart w:id="86" w:name="_Toc508197761"/>
      <w:bookmarkStart w:id="87" w:name="_Toc510530162"/>
      <w:bookmarkStart w:id="88" w:name="_Toc510601195"/>
      <w:bookmarkStart w:id="89" w:name="_Toc510782704"/>
      <w:bookmarkStart w:id="90" w:name="_Toc508197641"/>
      <w:bookmarkStart w:id="91" w:name="_Toc508197762"/>
      <w:bookmarkStart w:id="92" w:name="_Toc510530163"/>
      <w:bookmarkStart w:id="93" w:name="_Toc510601196"/>
      <w:bookmarkStart w:id="94" w:name="_Toc510782705"/>
      <w:bookmarkStart w:id="95" w:name="_Toc508197642"/>
      <w:bookmarkStart w:id="96" w:name="_Toc508197763"/>
      <w:bookmarkStart w:id="97" w:name="_Toc510530164"/>
      <w:bookmarkStart w:id="98" w:name="_Toc510601197"/>
      <w:bookmarkStart w:id="99" w:name="_Toc510782706"/>
      <w:bookmarkStart w:id="100" w:name="_Toc508197643"/>
      <w:bookmarkStart w:id="101" w:name="_Toc508197764"/>
      <w:bookmarkStart w:id="102" w:name="_Toc510530165"/>
      <w:bookmarkStart w:id="103" w:name="_Toc510601198"/>
      <w:bookmarkStart w:id="104" w:name="_Toc510782707"/>
      <w:bookmarkStart w:id="105" w:name="_Toc508197644"/>
      <w:bookmarkStart w:id="106" w:name="_Toc508197765"/>
      <w:bookmarkStart w:id="107" w:name="_Toc510530166"/>
      <w:bookmarkStart w:id="108" w:name="_Toc510601199"/>
      <w:bookmarkStart w:id="109" w:name="_Toc510782708"/>
      <w:bookmarkStart w:id="110" w:name="_Toc508197645"/>
      <w:bookmarkStart w:id="111" w:name="_Toc508197766"/>
      <w:bookmarkStart w:id="112" w:name="_Toc510530167"/>
      <w:bookmarkStart w:id="113" w:name="_Toc510601200"/>
      <w:bookmarkStart w:id="114" w:name="_Toc510782709"/>
      <w:bookmarkStart w:id="115" w:name="_Toc508197646"/>
      <w:bookmarkStart w:id="116" w:name="_Toc508197767"/>
      <w:bookmarkStart w:id="117" w:name="_Toc510530168"/>
      <w:bookmarkStart w:id="118" w:name="_Toc510601201"/>
      <w:bookmarkStart w:id="119" w:name="_Toc510782710"/>
      <w:bookmarkStart w:id="120" w:name="_Toc508197647"/>
      <w:bookmarkStart w:id="121" w:name="_Toc508197768"/>
      <w:bookmarkStart w:id="122" w:name="_Toc510530169"/>
      <w:bookmarkStart w:id="123" w:name="_Toc510601202"/>
      <w:bookmarkStart w:id="124" w:name="_Toc510782711"/>
      <w:bookmarkStart w:id="125" w:name="_Toc508197648"/>
      <w:bookmarkStart w:id="126" w:name="_Toc508197769"/>
      <w:bookmarkStart w:id="127" w:name="_Toc510530170"/>
      <w:bookmarkStart w:id="128" w:name="_Toc510601203"/>
      <w:bookmarkStart w:id="129" w:name="_Toc510782712"/>
      <w:bookmarkStart w:id="130" w:name="_Toc508197649"/>
      <w:bookmarkStart w:id="131" w:name="_Toc508197770"/>
      <w:bookmarkStart w:id="132" w:name="_Toc510530171"/>
      <w:bookmarkStart w:id="133" w:name="_Toc510601204"/>
      <w:bookmarkStart w:id="134" w:name="_Toc510782713"/>
      <w:bookmarkStart w:id="135" w:name="_Toc508197650"/>
      <w:bookmarkStart w:id="136" w:name="_Toc508197771"/>
      <w:bookmarkStart w:id="137" w:name="_Toc510530172"/>
      <w:bookmarkStart w:id="138" w:name="_Toc510601205"/>
      <w:bookmarkStart w:id="139" w:name="_Toc510782714"/>
      <w:bookmarkStart w:id="140" w:name="_Toc508197651"/>
      <w:bookmarkStart w:id="141" w:name="_Toc508197772"/>
      <w:bookmarkStart w:id="142" w:name="_Toc510530173"/>
      <w:bookmarkStart w:id="143" w:name="_Toc510601206"/>
      <w:bookmarkStart w:id="144" w:name="_Toc510782715"/>
      <w:bookmarkStart w:id="145" w:name="_Toc508197652"/>
      <w:bookmarkStart w:id="146" w:name="_Toc508197773"/>
      <w:bookmarkStart w:id="147" w:name="_Toc510530174"/>
      <w:bookmarkStart w:id="148" w:name="_Toc510601207"/>
      <w:bookmarkStart w:id="149" w:name="_Toc510782716"/>
      <w:bookmarkStart w:id="150" w:name="_Toc508197653"/>
      <w:bookmarkStart w:id="151" w:name="_Toc508197774"/>
      <w:bookmarkStart w:id="152" w:name="_Toc510530175"/>
      <w:bookmarkStart w:id="153" w:name="_Toc510601208"/>
      <w:bookmarkStart w:id="154" w:name="_Toc510782717"/>
      <w:bookmarkStart w:id="155" w:name="_Toc508197654"/>
      <w:bookmarkStart w:id="156" w:name="_Toc508197775"/>
      <w:bookmarkStart w:id="157" w:name="_Toc510530176"/>
      <w:bookmarkStart w:id="158" w:name="_Toc510601209"/>
      <w:bookmarkStart w:id="159" w:name="_Toc510782718"/>
      <w:bookmarkStart w:id="160" w:name="_Toc508197655"/>
      <w:bookmarkStart w:id="161" w:name="_Toc508197776"/>
      <w:bookmarkStart w:id="162" w:name="_Toc510530177"/>
      <w:bookmarkStart w:id="163" w:name="_Toc510601210"/>
      <w:bookmarkStart w:id="164" w:name="_Toc510782719"/>
      <w:bookmarkStart w:id="165" w:name="_Toc508197656"/>
      <w:bookmarkStart w:id="166" w:name="_Toc508197777"/>
      <w:bookmarkStart w:id="167" w:name="_Toc510530178"/>
      <w:bookmarkStart w:id="168" w:name="_Toc510601211"/>
      <w:bookmarkStart w:id="169" w:name="_Toc510782720"/>
      <w:bookmarkStart w:id="170" w:name="_Toc508197657"/>
      <w:bookmarkStart w:id="171" w:name="_Toc508197778"/>
      <w:bookmarkStart w:id="172" w:name="_Toc510530179"/>
      <w:bookmarkStart w:id="173" w:name="_Toc510601212"/>
      <w:bookmarkStart w:id="174" w:name="_Toc510782721"/>
      <w:bookmarkStart w:id="175" w:name="_Toc508197658"/>
      <w:bookmarkStart w:id="176" w:name="_Toc508197779"/>
      <w:bookmarkStart w:id="177" w:name="_Toc510530180"/>
      <w:bookmarkStart w:id="178" w:name="_Toc510601213"/>
      <w:bookmarkStart w:id="179" w:name="_Toc510782722"/>
      <w:bookmarkStart w:id="180" w:name="_Toc508197659"/>
      <w:bookmarkStart w:id="181" w:name="_Toc508197780"/>
      <w:bookmarkStart w:id="182" w:name="_Toc510530181"/>
      <w:bookmarkStart w:id="183" w:name="_Toc510601214"/>
      <w:bookmarkStart w:id="184" w:name="_Toc510782723"/>
      <w:bookmarkStart w:id="185" w:name="_Toc508197660"/>
      <w:bookmarkStart w:id="186" w:name="_Toc508197781"/>
      <w:bookmarkStart w:id="187" w:name="_Toc510530182"/>
      <w:bookmarkStart w:id="188" w:name="_Toc510601215"/>
      <w:bookmarkStart w:id="189" w:name="_Toc510782724"/>
      <w:bookmarkStart w:id="190" w:name="_Toc508197661"/>
      <w:bookmarkStart w:id="191" w:name="_Toc508197782"/>
      <w:bookmarkStart w:id="192" w:name="_Toc510530183"/>
      <w:bookmarkStart w:id="193" w:name="_Toc510601216"/>
      <w:bookmarkStart w:id="194" w:name="_Toc510782725"/>
      <w:bookmarkStart w:id="195" w:name="_Toc508197662"/>
      <w:bookmarkStart w:id="196" w:name="_Toc508197783"/>
      <w:bookmarkStart w:id="197" w:name="_Toc510530184"/>
      <w:bookmarkStart w:id="198" w:name="_Toc510601217"/>
      <w:bookmarkStart w:id="199" w:name="_Toc510782726"/>
      <w:bookmarkStart w:id="200" w:name="_Toc508197663"/>
      <w:bookmarkStart w:id="201" w:name="_Toc508197784"/>
      <w:bookmarkStart w:id="202" w:name="_Toc510530185"/>
      <w:bookmarkStart w:id="203" w:name="_Toc510601218"/>
      <w:bookmarkStart w:id="204" w:name="_Toc510782727"/>
      <w:bookmarkStart w:id="205" w:name="_Toc508197664"/>
      <w:bookmarkStart w:id="206" w:name="_Toc508197785"/>
      <w:bookmarkStart w:id="207" w:name="_Toc510530186"/>
      <w:bookmarkStart w:id="208" w:name="_Toc510601219"/>
      <w:bookmarkStart w:id="209" w:name="_Toc510782728"/>
      <w:bookmarkStart w:id="210" w:name="_Toc508197665"/>
      <w:bookmarkStart w:id="211" w:name="_Toc508197786"/>
      <w:bookmarkStart w:id="212" w:name="_Toc510530187"/>
      <w:bookmarkStart w:id="213" w:name="_Toc510601220"/>
      <w:bookmarkStart w:id="214" w:name="_Toc510782729"/>
      <w:bookmarkStart w:id="215" w:name="_Toc508197666"/>
      <w:bookmarkStart w:id="216" w:name="_Toc508197787"/>
      <w:bookmarkStart w:id="217" w:name="_Toc510530188"/>
      <w:bookmarkStart w:id="218" w:name="_Toc510601221"/>
      <w:bookmarkStart w:id="219" w:name="_Toc510782730"/>
      <w:bookmarkStart w:id="220" w:name="_Toc508197667"/>
      <w:bookmarkStart w:id="221" w:name="_Toc508197788"/>
      <w:bookmarkStart w:id="222" w:name="_Toc510530189"/>
      <w:bookmarkStart w:id="223" w:name="_Toc510601222"/>
      <w:bookmarkStart w:id="224" w:name="_Toc510782731"/>
      <w:bookmarkStart w:id="225" w:name="_Toc508197668"/>
      <w:bookmarkStart w:id="226" w:name="_Toc508197789"/>
      <w:bookmarkStart w:id="227" w:name="_Toc510530190"/>
      <w:bookmarkStart w:id="228" w:name="_Toc510601223"/>
      <w:bookmarkStart w:id="229" w:name="_Toc510782732"/>
      <w:bookmarkStart w:id="230" w:name="_Toc508197669"/>
      <w:bookmarkStart w:id="231" w:name="_Toc508197790"/>
      <w:bookmarkStart w:id="232" w:name="_Toc510530191"/>
      <w:bookmarkStart w:id="233" w:name="_Toc510601224"/>
      <w:bookmarkStart w:id="234" w:name="_Toc510782733"/>
      <w:bookmarkStart w:id="235" w:name="_Toc508197670"/>
      <w:bookmarkStart w:id="236" w:name="_Toc508197791"/>
      <w:bookmarkStart w:id="237" w:name="_Toc510530192"/>
      <w:bookmarkStart w:id="238" w:name="_Toc510601225"/>
      <w:bookmarkStart w:id="239" w:name="_Toc510782734"/>
      <w:bookmarkStart w:id="240" w:name="_Toc508197671"/>
      <w:bookmarkStart w:id="241" w:name="_Toc508197792"/>
      <w:bookmarkStart w:id="242" w:name="_Toc510530193"/>
      <w:bookmarkStart w:id="243" w:name="_Toc510601226"/>
      <w:bookmarkStart w:id="244" w:name="_Toc510782735"/>
      <w:bookmarkStart w:id="245" w:name="_Toc508197672"/>
      <w:bookmarkStart w:id="246" w:name="_Toc508197793"/>
      <w:bookmarkStart w:id="247" w:name="_Toc510530194"/>
      <w:bookmarkStart w:id="248" w:name="_Toc510601227"/>
      <w:bookmarkStart w:id="249" w:name="_Toc510782736"/>
      <w:bookmarkStart w:id="250" w:name="_Toc508197673"/>
      <w:bookmarkStart w:id="251" w:name="_Toc508197794"/>
      <w:bookmarkStart w:id="252" w:name="_Toc510530195"/>
      <w:bookmarkStart w:id="253" w:name="_Toc510601228"/>
      <w:bookmarkStart w:id="254" w:name="_Toc510782737"/>
      <w:bookmarkStart w:id="255" w:name="_Toc508197674"/>
      <w:bookmarkStart w:id="256" w:name="_Toc508197795"/>
      <w:bookmarkStart w:id="257" w:name="_Toc510530196"/>
      <w:bookmarkStart w:id="258" w:name="_Toc510601229"/>
      <w:bookmarkStart w:id="259" w:name="_Toc510782738"/>
      <w:bookmarkStart w:id="260" w:name="_Toc508197675"/>
      <w:bookmarkStart w:id="261" w:name="_Toc508197796"/>
      <w:bookmarkStart w:id="262" w:name="_Toc510530197"/>
      <w:bookmarkStart w:id="263" w:name="_Toc510601230"/>
      <w:bookmarkStart w:id="264" w:name="_Toc510782739"/>
      <w:bookmarkStart w:id="265" w:name="_Toc508197676"/>
      <w:bookmarkStart w:id="266" w:name="_Toc508197797"/>
      <w:bookmarkStart w:id="267" w:name="_Toc510530198"/>
      <w:bookmarkStart w:id="268" w:name="_Toc510601231"/>
      <w:bookmarkStart w:id="269" w:name="_Toc510782740"/>
      <w:bookmarkStart w:id="270" w:name="_Toc508197677"/>
      <w:bookmarkStart w:id="271" w:name="_Toc508197798"/>
      <w:bookmarkStart w:id="272" w:name="_Toc510530199"/>
      <w:bookmarkStart w:id="273" w:name="_Toc510601232"/>
      <w:bookmarkStart w:id="274" w:name="_Toc510782741"/>
      <w:bookmarkStart w:id="275" w:name="_Toc508197678"/>
      <w:bookmarkStart w:id="276" w:name="_Toc508197799"/>
      <w:bookmarkStart w:id="277" w:name="_Toc510530200"/>
      <w:bookmarkStart w:id="278" w:name="_Toc510601233"/>
      <w:bookmarkStart w:id="279" w:name="_Toc510782742"/>
      <w:bookmarkStart w:id="280" w:name="_Toc508197679"/>
      <w:bookmarkStart w:id="281" w:name="_Toc508197800"/>
      <w:bookmarkStart w:id="282" w:name="_Toc510530201"/>
      <w:bookmarkStart w:id="283" w:name="_Toc510601234"/>
      <w:bookmarkStart w:id="284" w:name="_Toc510782743"/>
      <w:bookmarkStart w:id="285" w:name="_Toc508197680"/>
      <w:bookmarkStart w:id="286" w:name="_Toc508197801"/>
      <w:bookmarkStart w:id="287" w:name="_Toc510530202"/>
      <w:bookmarkStart w:id="288" w:name="_Toc510601235"/>
      <w:bookmarkStart w:id="289" w:name="_Toc510782744"/>
      <w:bookmarkStart w:id="290" w:name="_Toc508197681"/>
      <w:bookmarkStart w:id="291" w:name="_Toc508197802"/>
      <w:bookmarkStart w:id="292" w:name="_Toc510530203"/>
      <w:bookmarkStart w:id="293" w:name="_Toc510601236"/>
      <w:bookmarkStart w:id="294" w:name="_Toc510782745"/>
      <w:bookmarkStart w:id="295" w:name="_Toc508197682"/>
      <w:bookmarkStart w:id="296" w:name="_Toc508197803"/>
      <w:bookmarkStart w:id="297" w:name="_Toc510530204"/>
      <w:bookmarkStart w:id="298" w:name="_Toc510601237"/>
      <w:bookmarkStart w:id="299" w:name="_Toc510782746"/>
      <w:bookmarkStart w:id="300" w:name="_Toc508197683"/>
      <w:bookmarkStart w:id="301" w:name="_Toc508197804"/>
      <w:bookmarkStart w:id="302" w:name="_Toc510530205"/>
      <w:bookmarkStart w:id="303" w:name="_Toc510601238"/>
      <w:bookmarkStart w:id="304" w:name="_Toc510782747"/>
      <w:bookmarkStart w:id="305" w:name="_Toc508197684"/>
      <w:bookmarkStart w:id="306" w:name="_Toc508197805"/>
      <w:bookmarkStart w:id="307" w:name="_Toc510530206"/>
      <w:bookmarkStart w:id="308" w:name="_Toc510601239"/>
      <w:bookmarkStart w:id="309" w:name="_Toc510782748"/>
      <w:bookmarkStart w:id="310" w:name="_Toc508197685"/>
      <w:bookmarkStart w:id="311" w:name="_Toc508197806"/>
      <w:bookmarkStart w:id="312" w:name="_Toc510530207"/>
      <w:bookmarkStart w:id="313" w:name="_Toc510601240"/>
      <w:bookmarkStart w:id="314" w:name="_Toc510782749"/>
      <w:bookmarkStart w:id="315" w:name="_Toc507163901"/>
      <w:bookmarkStart w:id="316" w:name="_Toc507509497"/>
      <w:bookmarkStart w:id="317" w:name="_Toc507509653"/>
      <w:bookmarkStart w:id="318" w:name="_Toc507579555"/>
      <w:bookmarkStart w:id="319" w:name="_Toc507579999"/>
      <w:bookmarkStart w:id="320" w:name="_Toc507580924"/>
      <w:bookmarkStart w:id="321" w:name="_Toc507584495"/>
      <w:bookmarkStart w:id="322" w:name="_Toc507669997"/>
      <w:bookmarkStart w:id="323" w:name="_Toc507670337"/>
      <w:bookmarkStart w:id="324" w:name="_Toc507670961"/>
      <w:bookmarkStart w:id="325" w:name="_Toc507671210"/>
      <w:bookmarkStart w:id="326" w:name="_Toc507671599"/>
      <w:bookmarkStart w:id="327" w:name="_Toc507672130"/>
      <w:bookmarkStart w:id="328" w:name="_Toc508197686"/>
      <w:bookmarkStart w:id="329" w:name="_Toc508197807"/>
      <w:bookmarkStart w:id="330" w:name="_Toc510530208"/>
      <w:bookmarkStart w:id="331" w:name="_Toc510601241"/>
      <w:bookmarkStart w:id="332" w:name="_Toc510782750"/>
      <w:bookmarkStart w:id="333" w:name="_Toc507163902"/>
      <w:bookmarkStart w:id="334" w:name="_Toc507509498"/>
      <w:bookmarkStart w:id="335" w:name="_Toc507509654"/>
      <w:bookmarkStart w:id="336" w:name="_Toc507579556"/>
      <w:bookmarkStart w:id="337" w:name="_Toc507580000"/>
      <w:bookmarkStart w:id="338" w:name="_Toc507580925"/>
      <w:bookmarkStart w:id="339" w:name="_Toc507584496"/>
      <w:bookmarkStart w:id="340" w:name="_Toc507669998"/>
      <w:bookmarkStart w:id="341" w:name="_Toc507670338"/>
      <w:bookmarkStart w:id="342" w:name="_Toc507670962"/>
      <w:bookmarkStart w:id="343" w:name="_Toc507671211"/>
      <w:bookmarkStart w:id="344" w:name="_Toc507671600"/>
      <w:bookmarkStart w:id="345" w:name="_Toc507672131"/>
      <w:bookmarkStart w:id="346" w:name="_Toc508197687"/>
      <w:bookmarkStart w:id="347" w:name="_Toc508197808"/>
      <w:bookmarkStart w:id="348" w:name="_Toc510530209"/>
      <w:bookmarkStart w:id="349" w:name="_Toc510601242"/>
      <w:bookmarkStart w:id="350" w:name="_Toc510782751"/>
      <w:bookmarkStart w:id="351" w:name="_Toc507163903"/>
      <w:bookmarkStart w:id="352" w:name="_Toc507509499"/>
      <w:bookmarkStart w:id="353" w:name="_Toc507509655"/>
      <w:bookmarkStart w:id="354" w:name="_Toc507579557"/>
      <w:bookmarkStart w:id="355" w:name="_Toc507580001"/>
      <w:bookmarkStart w:id="356" w:name="_Toc507580926"/>
      <w:bookmarkStart w:id="357" w:name="_Toc507584497"/>
      <w:bookmarkStart w:id="358" w:name="_Toc507669999"/>
      <w:bookmarkStart w:id="359" w:name="_Toc507670339"/>
      <w:bookmarkStart w:id="360" w:name="_Toc507670963"/>
      <w:bookmarkStart w:id="361" w:name="_Toc507671212"/>
      <w:bookmarkStart w:id="362" w:name="_Toc507671601"/>
      <w:bookmarkStart w:id="363" w:name="_Toc507672132"/>
      <w:bookmarkStart w:id="364" w:name="_Toc508197688"/>
      <w:bookmarkStart w:id="365" w:name="_Toc508197809"/>
      <w:bookmarkStart w:id="366" w:name="_Toc510530210"/>
      <w:bookmarkStart w:id="367" w:name="_Toc510601243"/>
      <w:bookmarkStart w:id="368" w:name="_Toc510782752"/>
      <w:bookmarkStart w:id="369" w:name="_Toc507163904"/>
      <w:bookmarkStart w:id="370" w:name="_Toc507509500"/>
      <w:bookmarkStart w:id="371" w:name="_Toc507509656"/>
      <w:bookmarkStart w:id="372" w:name="_Toc507579558"/>
      <w:bookmarkStart w:id="373" w:name="_Toc507580002"/>
      <w:bookmarkStart w:id="374" w:name="_Toc507580927"/>
      <w:bookmarkStart w:id="375" w:name="_Toc507584498"/>
      <w:bookmarkStart w:id="376" w:name="_Toc507670000"/>
      <w:bookmarkStart w:id="377" w:name="_Toc507670340"/>
      <w:bookmarkStart w:id="378" w:name="_Toc507670964"/>
      <w:bookmarkStart w:id="379" w:name="_Toc507671213"/>
      <w:bookmarkStart w:id="380" w:name="_Toc507671602"/>
      <w:bookmarkStart w:id="381" w:name="_Toc507672133"/>
      <w:bookmarkStart w:id="382" w:name="_Toc508197689"/>
      <w:bookmarkStart w:id="383" w:name="_Toc508197810"/>
      <w:bookmarkStart w:id="384" w:name="_Toc510530211"/>
      <w:bookmarkStart w:id="385" w:name="_Toc510601244"/>
      <w:bookmarkStart w:id="386" w:name="_Toc510782753"/>
      <w:bookmarkStart w:id="387" w:name="_Toc507163905"/>
      <w:bookmarkStart w:id="388" w:name="_Toc507509501"/>
      <w:bookmarkStart w:id="389" w:name="_Toc507509657"/>
      <w:bookmarkStart w:id="390" w:name="_Toc507579559"/>
      <w:bookmarkStart w:id="391" w:name="_Toc507580003"/>
      <w:bookmarkStart w:id="392" w:name="_Toc507580928"/>
      <w:bookmarkStart w:id="393" w:name="_Toc507584499"/>
      <w:bookmarkStart w:id="394" w:name="_Toc507670001"/>
      <w:bookmarkStart w:id="395" w:name="_Toc507670341"/>
      <w:bookmarkStart w:id="396" w:name="_Toc507670965"/>
      <w:bookmarkStart w:id="397" w:name="_Toc507671214"/>
      <w:bookmarkStart w:id="398" w:name="_Toc507671603"/>
      <w:bookmarkStart w:id="399" w:name="_Toc507672134"/>
      <w:bookmarkStart w:id="400" w:name="_Toc508197690"/>
      <w:bookmarkStart w:id="401" w:name="_Toc508197811"/>
      <w:bookmarkStart w:id="402" w:name="_Toc510530212"/>
      <w:bookmarkStart w:id="403" w:name="_Toc510601245"/>
      <w:bookmarkStart w:id="404" w:name="_Toc510782754"/>
      <w:bookmarkStart w:id="405" w:name="_Toc507163906"/>
      <w:bookmarkStart w:id="406" w:name="_Toc507509502"/>
      <w:bookmarkStart w:id="407" w:name="_Toc507509658"/>
      <w:bookmarkStart w:id="408" w:name="_Toc507579560"/>
      <w:bookmarkStart w:id="409" w:name="_Toc507580004"/>
      <w:bookmarkStart w:id="410" w:name="_Toc507580929"/>
      <w:bookmarkStart w:id="411" w:name="_Toc507584500"/>
      <w:bookmarkStart w:id="412" w:name="_Toc507670002"/>
      <w:bookmarkStart w:id="413" w:name="_Toc507670342"/>
      <w:bookmarkStart w:id="414" w:name="_Toc507670966"/>
      <w:bookmarkStart w:id="415" w:name="_Toc507671215"/>
      <w:bookmarkStart w:id="416" w:name="_Toc507671604"/>
      <w:bookmarkStart w:id="417" w:name="_Toc507672135"/>
      <w:bookmarkStart w:id="418" w:name="_Toc508197691"/>
      <w:bookmarkStart w:id="419" w:name="_Toc508197812"/>
      <w:bookmarkStart w:id="420" w:name="_Toc510530213"/>
      <w:bookmarkStart w:id="421" w:name="_Toc510601246"/>
      <w:bookmarkStart w:id="422" w:name="_Toc510782755"/>
      <w:bookmarkStart w:id="423" w:name="_Toc507163907"/>
      <w:bookmarkStart w:id="424" w:name="_Toc507509503"/>
      <w:bookmarkStart w:id="425" w:name="_Toc507509659"/>
      <w:bookmarkStart w:id="426" w:name="_Toc507579561"/>
      <w:bookmarkStart w:id="427" w:name="_Toc507580005"/>
      <w:bookmarkStart w:id="428" w:name="_Toc507580930"/>
      <w:bookmarkStart w:id="429" w:name="_Toc507584501"/>
      <w:bookmarkStart w:id="430" w:name="_Toc507670003"/>
      <w:bookmarkStart w:id="431" w:name="_Toc507670343"/>
      <w:bookmarkStart w:id="432" w:name="_Toc507670967"/>
      <w:bookmarkStart w:id="433" w:name="_Toc507671216"/>
      <w:bookmarkStart w:id="434" w:name="_Toc507671605"/>
      <w:bookmarkStart w:id="435" w:name="_Toc507672136"/>
      <w:bookmarkStart w:id="436" w:name="_Toc508197692"/>
      <w:bookmarkStart w:id="437" w:name="_Toc508197813"/>
      <w:bookmarkStart w:id="438" w:name="_Toc510530214"/>
      <w:bookmarkStart w:id="439" w:name="_Toc510601247"/>
      <w:bookmarkStart w:id="440" w:name="_Toc510782756"/>
      <w:bookmarkStart w:id="441" w:name="_Toc507163908"/>
      <w:bookmarkStart w:id="442" w:name="_Toc507509504"/>
      <w:bookmarkStart w:id="443" w:name="_Toc507509660"/>
      <w:bookmarkStart w:id="444" w:name="_Toc507579562"/>
      <w:bookmarkStart w:id="445" w:name="_Toc507580006"/>
      <w:bookmarkStart w:id="446" w:name="_Toc507580931"/>
      <w:bookmarkStart w:id="447" w:name="_Toc507584502"/>
      <w:bookmarkStart w:id="448" w:name="_Toc507670004"/>
      <w:bookmarkStart w:id="449" w:name="_Toc507670344"/>
      <w:bookmarkStart w:id="450" w:name="_Toc507670968"/>
      <w:bookmarkStart w:id="451" w:name="_Toc507671217"/>
      <w:bookmarkStart w:id="452" w:name="_Toc507671606"/>
      <w:bookmarkStart w:id="453" w:name="_Toc507672137"/>
      <w:bookmarkStart w:id="454" w:name="_Toc508197693"/>
      <w:bookmarkStart w:id="455" w:name="_Toc508197814"/>
      <w:bookmarkStart w:id="456" w:name="_Toc510530215"/>
      <w:bookmarkStart w:id="457" w:name="_Toc510601248"/>
      <w:bookmarkStart w:id="458" w:name="_Toc510782757"/>
      <w:bookmarkStart w:id="459" w:name="_Toc507163909"/>
      <w:bookmarkStart w:id="460" w:name="_Toc507509505"/>
      <w:bookmarkStart w:id="461" w:name="_Toc507509661"/>
      <w:bookmarkStart w:id="462" w:name="_Toc507579563"/>
      <w:bookmarkStart w:id="463" w:name="_Toc507580007"/>
      <w:bookmarkStart w:id="464" w:name="_Toc507580932"/>
      <w:bookmarkStart w:id="465" w:name="_Toc507584503"/>
      <w:bookmarkStart w:id="466" w:name="_Toc507670005"/>
      <w:bookmarkStart w:id="467" w:name="_Toc507670345"/>
      <w:bookmarkStart w:id="468" w:name="_Toc507670969"/>
      <w:bookmarkStart w:id="469" w:name="_Toc507671218"/>
      <w:bookmarkStart w:id="470" w:name="_Toc507671607"/>
      <w:bookmarkStart w:id="471" w:name="_Toc507672138"/>
      <w:bookmarkStart w:id="472" w:name="_Toc508197694"/>
      <w:bookmarkStart w:id="473" w:name="_Toc508197815"/>
      <w:bookmarkStart w:id="474" w:name="_Toc510530216"/>
      <w:bookmarkStart w:id="475" w:name="_Toc510601249"/>
      <w:bookmarkStart w:id="476" w:name="_Toc510782758"/>
      <w:bookmarkStart w:id="477" w:name="_Toc507163910"/>
      <w:bookmarkStart w:id="478" w:name="_Toc507509506"/>
      <w:bookmarkStart w:id="479" w:name="_Toc507509662"/>
      <w:bookmarkStart w:id="480" w:name="_Toc507579564"/>
      <w:bookmarkStart w:id="481" w:name="_Toc507580008"/>
      <w:bookmarkStart w:id="482" w:name="_Toc507580933"/>
      <w:bookmarkStart w:id="483" w:name="_Toc507584504"/>
      <w:bookmarkStart w:id="484" w:name="_Toc507670006"/>
      <w:bookmarkStart w:id="485" w:name="_Toc507670346"/>
      <w:bookmarkStart w:id="486" w:name="_Toc507670970"/>
      <w:bookmarkStart w:id="487" w:name="_Toc507671219"/>
      <w:bookmarkStart w:id="488" w:name="_Toc507671608"/>
      <w:bookmarkStart w:id="489" w:name="_Toc507672139"/>
      <w:bookmarkStart w:id="490" w:name="_Toc508197695"/>
      <w:bookmarkStart w:id="491" w:name="_Toc508197816"/>
      <w:bookmarkStart w:id="492" w:name="_Toc510530217"/>
      <w:bookmarkStart w:id="493" w:name="_Toc510601250"/>
      <w:bookmarkStart w:id="494" w:name="_Toc510782759"/>
      <w:bookmarkStart w:id="495" w:name="_Toc507163911"/>
      <w:bookmarkStart w:id="496" w:name="_Toc507509507"/>
      <w:bookmarkStart w:id="497" w:name="_Toc507509663"/>
      <w:bookmarkStart w:id="498" w:name="_Toc507579565"/>
      <w:bookmarkStart w:id="499" w:name="_Toc507580009"/>
      <w:bookmarkStart w:id="500" w:name="_Toc507580934"/>
      <w:bookmarkStart w:id="501" w:name="_Toc507584505"/>
      <w:bookmarkStart w:id="502" w:name="_Toc507670007"/>
      <w:bookmarkStart w:id="503" w:name="_Toc507670347"/>
      <w:bookmarkStart w:id="504" w:name="_Toc507670971"/>
      <w:bookmarkStart w:id="505" w:name="_Toc507671220"/>
      <w:bookmarkStart w:id="506" w:name="_Toc507671609"/>
      <w:bookmarkStart w:id="507" w:name="_Toc507672140"/>
      <w:bookmarkStart w:id="508" w:name="_Toc508197696"/>
      <w:bookmarkStart w:id="509" w:name="_Toc508197817"/>
      <w:bookmarkStart w:id="510" w:name="_Toc510530218"/>
      <w:bookmarkStart w:id="511" w:name="_Toc510601251"/>
      <w:bookmarkStart w:id="512" w:name="_Toc510782760"/>
      <w:bookmarkStart w:id="513" w:name="_Toc507163912"/>
      <w:bookmarkStart w:id="514" w:name="_Toc507509508"/>
      <w:bookmarkStart w:id="515" w:name="_Toc507509664"/>
      <w:bookmarkStart w:id="516" w:name="_Toc507579566"/>
      <w:bookmarkStart w:id="517" w:name="_Toc507580010"/>
      <w:bookmarkStart w:id="518" w:name="_Toc507580935"/>
      <w:bookmarkStart w:id="519" w:name="_Toc507584506"/>
      <w:bookmarkStart w:id="520" w:name="_Toc507670008"/>
      <w:bookmarkStart w:id="521" w:name="_Toc507670348"/>
      <w:bookmarkStart w:id="522" w:name="_Toc507670972"/>
      <w:bookmarkStart w:id="523" w:name="_Toc507671221"/>
      <w:bookmarkStart w:id="524" w:name="_Toc507671610"/>
      <w:bookmarkStart w:id="525" w:name="_Toc507672141"/>
      <w:bookmarkStart w:id="526" w:name="_Toc508197697"/>
      <w:bookmarkStart w:id="527" w:name="_Toc508197818"/>
      <w:bookmarkStart w:id="528" w:name="_Toc510530219"/>
      <w:bookmarkStart w:id="529" w:name="_Toc510601252"/>
      <w:bookmarkStart w:id="530" w:name="_Toc510782761"/>
      <w:bookmarkStart w:id="531" w:name="_Toc507163913"/>
      <w:bookmarkStart w:id="532" w:name="_Toc507509509"/>
      <w:bookmarkStart w:id="533" w:name="_Toc507509665"/>
      <w:bookmarkStart w:id="534" w:name="_Toc507579567"/>
      <w:bookmarkStart w:id="535" w:name="_Toc507580011"/>
      <w:bookmarkStart w:id="536" w:name="_Toc507580936"/>
      <w:bookmarkStart w:id="537" w:name="_Toc507584507"/>
      <w:bookmarkStart w:id="538" w:name="_Toc507670009"/>
      <w:bookmarkStart w:id="539" w:name="_Toc507670349"/>
      <w:bookmarkStart w:id="540" w:name="_Toc507670973"/>
      <w:bookmarkStart w:id="541" w:name="_Toc507671222"/>
      <w:bookmarkStart w:id="542" w:name="_Toc507671611"/>
      <w:bookmarkStart w:id="543" w:name="_Toc507672142"/>
      <w:bookmarkStart w:id="544" w:name="_Toc508197698"/>
      <w:bookmarkStart w:id="545" w:name="_Toc508197819"/>
      <w:bookmarkStart w:id="546" w:name="_Toc510530220"/>
      <w:bookmarkStart w:id="547" w:name="_Toc510601253"/>
      <w:bookmarkStart w:id="548" w:name="_Toc510782762"/>
      <w:bookmarkStart w:id="549" w:name="_Toc507163914"/>
      <w:bookmarkStart w:id="550" w:name="_Toc507509510"/>
      <w:bookmarkStart w:id="551" w:name="_Toc507509666"/>
      <w:bookmarkStart w:id="552" w:name="_Toc507579568"/>
      <w:bookmarkStart w:id="553" w:name="_Toc507580012"/>
      <w:bookmarkStart w:id="554" w:name="_Toc507580937"/>
      <w:bookmarkStart w:id="555" w:name="_Toc507584508"/>
      <w:bookmarkStart w:id="556" w:name="_Toc507670010"/>
      <w:bookmarkStart w:id="557" w:name="_Toc507670350"/>
      <w:bookmarkStart w:id="558" w:name="_Toc507670974"/>
      <w:bookmarkStart w:id="559" w:name="_Toc507671223"/>
      <w:bookmarkStart w:id="560" w:name="_Toc507671612"/>
      <w:bookmarkStart w:id="561" w:name="_Toc507672143"/>
      <w:bookmarkStart w:id="562" w:name="_Toc508197699"/>
      <w:bookmarkStart w:id="563" w:name="_Toc508197820"/>
      <w:bookmarkStart w:id="564" w:name="_Toc510530221"/>
      <w:bookmarkStart w:id="565" w:name="_Toc510601254"/>
      <w:bookmarkStart w:id="566" w:name="_Toc510782763"/>
      <w:bookmarkStart w:id="567" w:name="_Toc507163915"/>
      <w:bookmarkStart w:id="568" w:name="_Toc507509511"/>
      <w:bookmarkStart w:id="569" w:name="_Toc507509667"/>
      <w:bookmarkStart w:id="570" w:name="_Toc507579569"/>
      <w:bookmarkStart w:id="571" w:name="_Toc507580013"/>
      <w:bookmarkStart w:id="572" w:name="_Toc507580938"/>
      <w:bookmarkStart w:id="573" w:name="_Toc507584509"/>
      <w:bookmarkStart w:id="574" w:name="_Toc507670011"/>
      <w:bookmarkStart w:id="575" w:name="_Toc507670351"/>
      <w:bookmarkStart w:id="576" w:name="_Toc507670975"/>
      <w:bookmarkStart w:id="577" w:name="_Toc507671224"/>
      <w:bookmarkStart w:id="578" w:name="_Toc507671613"/>
      <w:bookmarkStart w:id="579" w:name="_Toc507672144"/>
      <w:bookmarkStart w:id="580" w:name="_Toc508197700"/>
      <w:bookmarkStart w:id="581" w:name="_Toc508197821"/>
      <w:bookmarkStart w:id="582" w:name="_Toc510530222"/>
      <w:bookmarkStart w:id="583" w:name="_Toc510601255"/>
      <w:bookmarkStart w:id="584" w:name="_Toc510782764"/>
      <w:bookmarkStart w:id="585" w:name="_Toc507163916"/>
      <w:bookmarkStart w:id="586" w:name="_Toc507509512"/>
      <w:bookmarkStart w:id="587" w:name="_Toc507509668"/>
      <w:bookmarkStart w:id="588" w:name="_Toc507579570"/>
      <w:bookmarkStart w:id="589" w:name="_Toc507580014"/>
      <w:bookmarkStart w:id="590" w:name="_Toc507580939"/>
      <w:bookmarkStart w:id="591" w:name="_Toc507584510"/>
      <w:bookmarkStart w:id="592" w:name="_Toc507670012"/>
      <w:bookmarkStart w:id="593" w:name="_Toc507670352"/>
      <w:bookmarkStart w:id="594" w:name="_Toc507670976"/>
      <w:bookmarkStart w:id="595" w:name="_Toc507671225"/>
      <w:bookmarkStart w:id="596" w:name="_Toc507671614"/>
      <w:bookmarkStart w:id="597" w:name="_Toc507672145"/>
      <w:bookmarkStart w:id="598" w:name="_Toc508197701"/>
      <w:bookmarkStart w:id="599" w:name="_Toc508197822"/>
      <w:bookmarkStart w:id="600" w:name="_Toc510530223"/>
      <w:bookmarkStart w:id="601" w:name="_Toc510601256"/>
      <w:bookmarkStart w:id="602" w:name="_Toc510782765"/>
      <w:bookmarkStart w:id="603" w:name="_Toc507163917"/>
      <w:bookmarkStart w:id="604" w:name="_Toc507509513"/>
      <w:bookmarkStart w:id="605" w:name="_Toc507509669"/>
      <w:bookmarkStart w:id="606" w:name="_Toc507579571"/>
      <w:bookmarkStart w:id="607" w:name="_Toc507580015"/>
      <w:bookmarkStart w:id="608" w:name="_Toc507580940"/>
      <w:bookmarkStart w:id="609" w:name="_Toc507584511"/>
      <w:bookmarkStart w:id="610" w:name="_Toc507670013"/>
      <w:bookmarkStart w:id="611" w:name="_Toc507670353"/>
      <w:bookmarkStart w:id="612" w:name="_Toc507670977"/>
      <w:bookmarkStart w:id="613" w:name="_Toc507671226"/>
      <w:bookmarkStart w:id="614" w:name="_Toc507671615"/>
      <w:bookmarkStart w:id="615" w:name="_Toc507672146"/>
      <w:bookmarkStart w:id="616" w:name="_Toc508197702"/>
      <w:bookmarkStart w:id="617" w:name="_Toc508197823"/>
      <w:bookmarkStart w:id="618" w:name="_Toc510530224"/>
      <w:bookmarkStart w:id="619" w:name="_Toc510601257"/>
      <w:bookmarkStart w:id="620" w:name="_Toc510782766"/>
      <w:bookmarkStart w:id="621" w:name="_Toc507163918"/>
      <w:bookmarkStart w:id="622" w:name="_Toc507509514"/>
      <w:bookmarkStart w:id="623" w:name="_Toc507509670"/>
      <w:bookmarkStart w:id="624" w:name="_Toc507579572"/>
      <w:bookmarkStart w:id="625" w:name="_Toc507580016"/>
      <w:bookmarkStart w:id="626" w:name="_Toc507580941"/>
      <w:bookmarkStart w:id="627" w:name="_Toc507584512"/>
      <w:bookmarkStart w:id="628" w:name="_Toc507670014"/>
      <w:bookmarkStart w:id="629" w:name="_Toc507670354"/>
      <w:bookmarkStart w:id="630" w:name="_Toc507670978"/>
      <w:bookmarkStart w:id="631" w:name="_Toc507671227"/>
      <w:bookmarkStart w:id="632" w:name="_Toc507671616"/>
      <w:bookmarkStart w:id="633" w:name="_Toc507672147"/>
      <w:bookmarkStart w:id="634" w:name="_Toc508197703"/>
      <w:bookmarkStart w:id="635" w:name="_Toc508197824"/>
      <w:bookmarkStart w:id="636" w:name="_Toc510530225"/>
      <w:bookmarkStart w:id="637" w:name="_Toc510601258"/>
      <w:bookmarkStart w:id="638" w:name="_Toc510782767"/>
      <w:bookmarkStart w:id="639" w:name="_Toc507163919"/>
      <w:bookmarkStart w:id="640" w:name="_Toc507509515"/>
      <w:bookmarkStart w:id="641" w:name="_Toc507509671"/>
      <w:bookmarkStart w:id="642" w:name="_Toc507579573"/>
      <w:bookmarkStart w:id="643" w:name="_Toc507580017"/>
      <w:bookmarkStart w:id="644" w:name="_Toc507580942"/>
      <w:bookmarkStart w:id="645" w:name="_Toc507584513"/>
      <w:bookmarkStart w:id="646" w:name="_Toc507670015"/>
      <w:bookmarkStart w:id="647" w:name="_Toc507670355"/>
      <w:bookmarkStart w:id="648" w:name="_Toc507670979"/>
      <w:bookmarkStart w:id="649" w:name="_Toc507671228"/>
      <w:bookmarkStart w:id="650" w:name="_Toc507671617"/>
      <w:bookmarkStart w:id="651" w:name="_Toc507672148"/>
      <w:bookmarkStart w:id="652" w:name="_Toc508197704"/>
      <w:bookmarkStart w:id="653" w:name="_Toc508197825"/>
      <w:bookmarkStart w:id="654" w:name="_Toc510530226"/>
      <w:bookmarkStart w:id="655" w:name="_Toc510601259"/>
      <w:bookmarkStart w:id="656" w:name="_Toc510782768"/>
      <w:bookmarkStart w:id="657" w:name="_Toc507163920"/>
      <w:bookmarkStart w:id="658" w:name="_Toc507509516"/>
      <w:bookmarkStart w:id="659" w:name="_Toc507509672"/>
      <w:bookmarkStart w:id="660" w:name="_Toc507579574"/>
      <w:bookmarkStart w:id="661" w:name="_Toc507580018"/>
      <w:bookmarkStart w:id="662" w:name="_Toc507580943"/>
      <w:bookmarkStart w:id="663" w:name="_Toc507584514"/>
      <w:bookmarkStart w:id="664" w:name="_Toc507670016"/>
      <w:bookmarkStart w:id="665" w:name="_Toc507670356"/>
      <w:bookmarkStart w:id="666" w:name="_Toc507670980"/>
      <w:bookmarkStart w:id="667" w:name="_Toc507671229"/>
      <w:bookmarkStart w:id="668" w:name="_Toc507671618"/>
      <w:bookmarkStart w:id="669" w:name="_Toc507672149"/>
      <w:bookmarkStart w:id="670" w:name="_Toc508197705"/>
      <w:bookmarkStart w:id="671" w:name="_Toc508197826"/>
      <w:bookmarkStart w:id="672" w:name="_Toc510530227"/>
      <w:bookmarkStart w:id="673" w:name="_Toc510601260"/>
      <w:bookmarkStart w:id="674" w:name="_Toc510782769"/>
      <w:bookmarkStart w:id="675" w:name="_Toc507163921"/>
      <w:bookmarkStart w:id="676" w:name="_Toc507509517"/>
      <w:bookmarkStart w:id="677" w:name="_Toc507509673"/>
      <w:bookmarkStart w:id="678" w:name="_Toc507579575"/>
      <w:bookmarkStart w:id="679" w:name="_Toc507580019"/>
      <w:bookmarkStart w:id="680" w:name="_Toc507580944"/>
      <w:bookmarkStart w:id="681" w:name="_Toc507584515"/>
      <w:bookmarkStart w:id="682" w:name="_Toc507670017"/>
      <w:bookmarkStart w:id="683" w:name="_Toc507670357"/>
      <w:bookmarkStart w:id="684" w:name="_Toc507670981"/>
      <w:bookmarkStart w:id="685" w:name="_Toc507671230"/>
      <w:bookmarkStart w:id="686" w:name="_Toc507671619"/>
      <w:bookmarkStart w:id="687" w:name="_Toc507672150"/>
      <w:bookmarkStart w:id="688" w:name="_Toc508197706"/>
      <w:bookmarkStart w:id="689" w:name="_Toc508197827"/>
      <w:bookmarkStart w:id="690" w:name="_Toc510530228"/>
      <w:bookmarkStart w:id="691" w:name="_Toc510601261"/>
      <w:bookmarkStart w:id="692" w:name="_Toc510782770"/>
      <w:bookmarkStart w:id="693" w:name="_Toc507163922"/>
      <w:bookmarkStart w:id="694" w:name="_Toc507509518"/>
      <w:bookmarkStart w:id="695" w:name="_Toc507509674"/>
      <w:bookmarkStart w:id="696" w:name="_Toc507579576"/>
      <w:bookmarkStart w:id="697" w:name="_Toc507580020"/>
      <w:bookmarkStart w:id="698" w:name="_Toc507580945"/>
      <w:bookmarkStart w:id="699" w:name="_Toc507584516"/>
      <w:bookmarkStart w:id="700" w:name="_Toc507670018"/>
      <w:bookmarkStart w:id="701" w:name="_Toc507670358"/>
      <w:bookmarkStart w:id="702" w:name="_Toc507670982"/>
      <w:bookmarkStart w:id="703" w:name="_Toc507671231"/>
      <w:bookmarkStart w:id="704" w:name="_Toc507671620"/>
      <w:bookmarkStart w:id="705" w:name="_Toc507672151"/>
      <w:bookmarkStart w:id="706" w:name="_Toc508197707"/>
      <w:bookmarkStart w:id="707" w:name="_Toc508197828"/>
      <w:bookmarkStart w:id="708" w:name="_Toc510530229"/>
      <w:bookmarkStart w:id="709" w:name="_Toc510601262"/>
      <w:bookmarkStart w:id="710" w:name="_Toc510782771"/>
      <w:bookmarkStart w:id="711" w:name="_Ref507583439"/>
      <w:bookmarkStart w:id="712" w:name="_Toc521493917"/>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r w:rsidRPr="006434C9">
        <w:rPr>
          <w:rFonts w:ascii="Calibri" w:hAnsi="Calibri" w:cs="Calibri"/>
        </w:rPr>
        <w:lastRenderedPageBreak/>
        <w:t xml:space="preserve">Vanhojen asiakirjojen </w:t>
      </w:r>
      <w:r>
        <w:rPr>
          <w:rFonts w:ascii="Calibri" w:hAnsi="Calibri" w:cs="Calibri"/>
        </w:rPr>
        <w:t>CDA R2 Header</w:t>
      </w:r>
      <w:bookmarkEnd w:id="711"/>
      <w:bookmarkEnd w:id="712"/>
    </w:p>
    <w:p w14:paraId="0DB1B7F4" w14:textId="5908E60F" w:rsidR="002012B5" w:rsidRPr="00241E35" w:rsidRDefault="00FB09FC" w:rsidP="00241E35">
      <w:pPr>
        <w:ind w:left="432"/>
        <w:rPr>
          <w:rFonts w:cs="Calibri"/>
        </w:rPr>
      </w:pPr>
      <w:r w:rsidRPr="0063668A">
        <w:rPr>
          <w:rFonts w:cs="Calibri"/>
        </w:rPr>
        <w:t xml:space="preserve">Vanhojen asiakirjojen </w:t>
      </w:r>
      <w:r w:rsidRPr="00BA56C3">
        <w:rPr>
          <w:rFonts w:cs="Calibri"/>
        </w:rPr>
        <w:t>kuvailutietojen osalta on noudatettava ajantasaisinta Potilastiedon arkiston</w:t>
      </w:r>
      <w:r w:rsidRPr="00D510A5">
        <w:rPr>
          <w:rFonts w:cs="Calibri"/>
        </w:rPr>
        <w:t xml:space="preserve"> kuvailutietotaulukko</w:t>
      </w:r>
      <w:r w:rsidRPr="00BA56C3">
        <w:rPr>
          <w:rFonts w:cs="Calibri"/>
        </w:rPr>
        <w:t>a, joka</w:t>
      </w:r>
      <w:r w:rsidRPr="00D510A5">
        <w:rPr>
          <w:rFonts w:cs="Calibri"/>
        </w:rPr>
        <w:t xml:space="preserve"> löytyy </w:t>
      </w:r>
      <w:hyperlink r:id="rId11" w:history="1">
        <w:r w:rsidRPr="00D510A5">
          <w:rPr>
            <w:rStyle w:val="Hyperlinkki"/>
            <w:rFonts w:cs="Calibri"/>
          </w:rPr>
          <w:t>www.kanta.fi</w:t>
        </w:r>
      </w:hyperlink>
      <w:r w:rsidRPr="00D510A5">
        <w:rPr>
          <w:rFonts w:cs="Calibri"/>
        </w:rPr>
        <w:t xml:space="preserve"> –sivustolta </w:t>
      </w:r>
      <w:bookmarkStart w:id="713" w:name="_GoBack"/>
      <w:bookmarkEnd w:id="713"/>
      <w:r w:rsidR="002664B1" w:rsidRPr="002664B1">
        <w:rPr>
          <w:rStyle w:val="Hyperlinkki"/>
          <w:rFonts w:cs="Calibri"/>
        </w:rPr>
        <w:t>https://www.kanta.fi/fi/jarjestelmakehittajat/potilastiedon-arkisto</w:t>
      </w:r>
      <w:r w:rsidRPr="00D510A5">
        <w:rPr>
          <w:rFonts w:cs="Calibri"/>
        </w:rPr>
        <w:t xml:space="preserve"> Potilastiedon arkiston asiakirjojen kuvailutiedot.</w:t>
      </w:r>
      <w:r w:rsidR="00724E9A">
        <w:rPr>
          <w:rFonts w:cs="Calibri"/>
        </w:rPr>
        <w:t xml:space="preserve"> Taulukossa on omat sarakkeet vanhan aineiston palvelutapahtuma-asiakirjalle sekä hoitoasiakirjalle.</w:t>
      </w:r>
      <w:r>
        <w:rPr>
          <w:rFonts w:cs="Calibri"/>
        </w:rPr>
        <w:t xml:space="preserve"> </w:t>
      </w:r>
      <w:r w:rsidR="002012B5" w:rsidRPr="00D510A5">
        <w:rPr>
          <w:rFonts w:cs="Calibri"/>
        </w:rPr>
        <w:t>Vanhan asiakirjan CDA R2 header -tiedot ovat</w:t>
      </w:r>
      <w:r w:rsidR="002012B5" w:rsidRPr="00241E35">
        <w:rPr>
          <w:rFonts w:cs="Calibri"/>
        </w:rPr>
        <w:t xml:space="preserve"> </w:t>
      </w:r>
      <w:r w:rsidR="00727A55" w:rsidRPr="00BA56C3">
        <w:rPr>
          <w:rFonts w:cs="Calibri"/>
        </w:rPr>
        <w:t xml:space="preserve">pääosin </w:t>
      </w:r>
      <w:r w:rsidR="002012B5" w:rsidRPr="00D510A5">
        <w:rPr>
          <w:rFonts w:cs="Calibri"/>
        </w:rPr>
        <w:t xml:space="preserve">vastaavat kuin muissakin potilaan asiakirjoissa lukuun ottamatta yhtä </w:t>
      </w:r>
      <w:r w:rsidR="006F562A" w:rsidRPr="00D510A5">
        <w:rPr>
          <w:rFonts w:cs="Calibri"/>
        </w:rPr>
        <w:t>kuvailu</w:t>
      </w:r>
      <w:r w:rsidR="002012B5" w:rsidRPr="00241E35">
        <w:rPr>
          <w:rFonts w:cs="Calibri"/>
        </w:rPr>
        <w:t xml:space="preserve">tietoa, joka esiintyy pakollisena vain ennen </w:t>
      </w:r>
      <w:r w:rsidR="00611022" w:rsidRPr="0063668A">
        <w:rPr>
          <w:rFonts w:cs="Calibri"/>
        </w:rPr>
        <w:t>Potilastiedon arkistoon</w:t>
      </w:r>
      <w:r w:rsidR="002012B5" w:rsidRPr="0063668A">
        <w:rPr>
          <w:rFonts w:cs="Calibri"/>
        </w:rPr>
        <w:t xml:space="preserve"> liittymistä syntyneillä asiakirjoilla</w:t>
      </w:r>
      <w:r w:rsidR="00611022" w:rsidRPr="0063668A">
        <w:rPr>
          <w:rFonts w:cs="Calibri"/>
        </w:rPr>
        <w:t xml:space="preserve"> riippumatta siitä</w:t>
      </w:r>
      <w:r w:rsidR="007A4A42" w:rsidRPr="00BA56C3">
        <w:rPr>
          <w:rFonts w:cs="Calibri"/>
        </w:rPr>
        <w:t>,</w:t>
      </w:r>
      <w:r w:rsidR="00611022" w:rsidRPr="00D510A5">
        <w:rPr>
          <w:rFonts w:cs="Calibri"/>
        </w:rPr>
        <w:t xml:space="preserve"> onko vanhan asiakirjan Bodyn sisältö structuredBody vai nonXMLBody</w:t>
      </w:r>
      <w:r w:rsidR="002012B5" w:rsidRPr="00241E35">
        <w:rPr>
          <w:rFonts w:cs="Calibri"/>
        </w:rPr>
        <w:t xml:space="preserve">: </w:t>
      </w:r>
    </w:p>
    <w:p w14:paraId="75EACF99" w14:textId="77777777" w:rsidR="002012B5" w:rsidRPr="0063668A" w:rsidRDefault="002012B5" w:rsidP="002012B5">
      <w:pPr>
        <w:ind w:left="432"/>
        <w:rPr>
          <w:rFonts w:cs="Calibri"/>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2012B5" w:rsidRPr="0063668A" w14:paraId="2C22C187" w14:textId="77777777" w:rsidTr="000E5B25">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4C2B171E" w14:textId="77777777" w:rsidR="002012B5" w:rsidRPr="0063668A" w:rsidRDefault="002012B5" w:rsidP="0031129E">
            <w:pPr>
              <w:spacing w:before="120"/>
              <w:rPr>
                <w:rFonts w:cs="Calibri"/>
                <w:b/>
              </w:rPr>
            </w:pPr>
            <w:r w:rsidRPr="0063668A">
              <w:rPr>
                <w:rFonts w:cs="Calibri"/>
              </w:rPr>
              <w:t>eArkisto – Arkistoitavan asiakirjan laji: 1.2.246.537.5.40201.2013</w:t>
            </w:r>
          </w:p>
        </w:tc>
      </w:tr>
      <w:tr w:rsidR="002012B5" w:rsidRPr="0063668A" w14:paraId="2EE70B9A" w14:textId="77777777" w:rsidTr="000E5B25">
        <w:tc>
          <w:tcPr>
            <w:tcW w:w="1701" w:type="dxa"/>
            <w:tcBorders>
              <w:top w:val="single" w:sz="4" w:space="0" w:color="auto"/>
              <w:left w:val="single" w:sz="4" w:space="0" w:color="auto"/>
              <w:bottom w:val="single" w:sz="4" w:space="0" w:color="auto"/>
              <w:right w:val="single" w:sz="4" w:space="0" w:color="auto"/>
            </w:tcBorders>
            <w:shd w:val="clear" w:color="auto" w:fill="auto"/>
          </w:tcPr>
          <w:p w14:paraId="4C671389" w14:textId="77777777" w:rsidR="002012B5" w:rsidRPr="0063668A" w:rsidRDefault="002012B5" w:rsidP="000E5B25">
            <w:pPr>
              <w:spacing w:before="120"/>
              <w:rPr>
                <w:rFonts w:cs="Calibri"/>
              </w:rPr>
            </w:pPr>
            <w:r w:rsidRPr="0063668A">
              <w:rPr>
                <w:rFonts w:cs="Calibri"/>
              </w:rPr>
              <w:t>1</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9655127" w14:textId="77777777" w:rsidR="002012B5" w:rsidRPr="0063668A" w:rsidRDefault="002012B5" w:rsidP="0031129E">
            <w:pPr>
              <w:spacing w:before="120"/>
              <w:rPr>
                <w:rFonts w:cs="Calibri"/>
              </w:rPr>
            </w:pPr>
            <w:r w:rsidRPr="0063668A">
              <w:rPr>
                <w:rFonts w:cs="Calibri"/>
              </w:rPr>
              <w:t>Vanha asiakirja</w:t>
            </w:r>
          </w:p>
        </w:tc>
      </w:tr>
    </w:tbl>
    <w:p w14:paraId="70B4E2E4" w14:textId="77777777" w:rsidR="002012B5" w:rsidRPr="0063668A" w:rsidRDefault="002012B5" w:rsidP="002012B5">
      <w:pPr>
        <w:ind w:left="432"/>
        <w:rPr>
          <w:rFonts w:cs="Calibri"/>
        </w:rPr>
      </w:pPr>
    </w:p>
    <w:p w14:paraId="66713DC3" w14:textId="77777777" w:rsidR="002012B5" w:rsidRPr="00F657A7" w:rsidRDefault="002012B5" w:rsidP="002012B5">
      <w:pPr>
        <w:autoSpaceDE w:val="0"/>
        <w:autoSpaceDN w:val="0"/>
        <w:adjustRightInd w:val="0"/>
        <w:ind w:left="432"/>
        <w:rPr>
          <w:rFonts w:cs="Calibri"/>
        </w:rPr>
      </w:pPr>
      <w:r w:rsidRPr="00F657A7">
        <w:rPr>
          <w:rFonts w:cs="Calibri"/>
        </w:rPr>
        <w:t>&lt;!-- FI 5 hl7fi:typeCode - laji --&gt;</w:t>
      </w:r>
    </w:p>
    <w:p w14:paraId="215B4246" w14:textId="77777777" w:rsidR="002012B5" w:rsidRPr="00F657A7" w:rsidRDefault="002012B5" w:rsidP="00F657A7">
      <w:pPr>
        <w:autoSpaceDE w:val="0"/>
        <w:autoSpaceDN w:val="0"/>
        <w:adjustRightInd w:val="0"/>
        <w:ind w:left="432"/>
        <w:rPr>
          <w:rFonts w:cs="Calibri"/>
          <w:color w:val="0000FF"/>
        </w:rPr>
      </w:pPr>
      <w:r w:rsidRPr="00F657A7">
        <w:rPr>
          <w:rFonts w:cs="Calibri"/>
          <w:color w:val="0000FF"/>
        </w:rPr>
        <w:t>&lt;</w:t>
      </w:r>
      <w:r w:rsidRPr="00F657A7">
        <w:rPr>
          <w:rFonts w:cs="Calibri"/>
          <w:color w:val="800000"/>
        </w:rPr>
        <w:t>hl7fi:typeCode</w:t>
      </w:r>
      <w:r w:rsidRPr="00F657A7">
        <w:rPr>
          <w:rFonts w:cs="Calibri"/>
          <w:color w:val="008080"/>
        </w:rPr>
        <w:t xml:space="preserve"> </w:t>
      </w:r>
      <w:r w:rsidRPr="00F657A7">
        <w:rPr>
          <w:rFonts w:cs="Calibri"/>
          <w:color w:val="FF0000"/>
        </w:rPr>
        <w:t>displayName</w:t>
      </w:r>
      <w:r w:rsidRPr="00F657A7">
        <w:rPr>
          <w:rFonts w:cs="Calibri"/>
          <w:color w:val="0000FF"/>
        </w:rPr>
        <w:t>="</w:t>
      </w:r>
      <w:r w:rsidRPr="00F657A7">
        <w:rPr>
          <w:rFonts w:cs="Calibri"/>
          <w:color w:val="000000"/>
        </w:rPr>
        <w:t>Ennen potilastiedon arkistoon liittymistä syntyneet asiakirjat</w:t>
      </w:r>
      <w:r w:rsidRPr="00F657A7">
        <w:rPr>
          <w:rFonts w:cs="Calibri"/>
          <w:color w:val="0000FF"/>
        </w:rPr>
        <w:t>"</w:t>
      </w:r>
      <w:r w:rsidRPr="00F657A7">
        <w:rPr>
          <w:rFonts w:cs="Calibri"/>
          <w:color w:val="008080"/>
        </w:rPr>
        <w:t xml:space="preserve"> </w:t>
      </w:r>
      <w:r w:rsidRPr="00F657A7">
        <w:rPr>
          <w:rFonts w:cs="Calibri"/>
          <w:color w:val="FF0000"/>
        </w:rPr>
        <w:t>code</w:t>
      </w:r>
      <w:r w:rsidRPr="00F657A7">
        <w:rPr>
          <w:rFonts w:cs="Calibri"/>
          <w:color w:val="0000FF"/>
        </w:rPr>
        <w:t>="</w:t>
      </w:r>
      <w:r w:rsidRPr="00F657A7">
        <w:rPr>
          <w:rFonts w:cs="Calibri"/>
          <w:color w:val="000000"/>
        </w:rPr>
        <w:t>1</w:t>
      </w:r>
      <w:r w:rsidRPr="00F657A7">
        <w:rPr>
          <w:rFonts w:cs="Calibri"/>
          <w:color w:val="0000FF"/>
        </w:rPr>
        <w:t>"</w:t>
      </w:r>
      <w:r w:rsidRPr="00F657A7">
        <w:rPr>
          <w:rFonts w:cs="Calibri"/>
          <w:color w:val="008080"/>
        </w:rPr>
        <w:t xml:space="preserve"> </w:t>
      </w:r>
      <w:r w:rsidRPr="00F657A7">
        <w:rPr>
          <w:rFonts w:cs="Calibri"/>
          <w:color w:val="FF0000"/>
        </w:rPr>
        <w:t>codeSystem</w:t>
      </w:r>
      <w:r w:rsidRPr="00F657A7">
        <w:rPr>
          <w:rFonts w:cs="Calibri"/>
          <w:color w:val="0000FF"/>
        </w:rPr>
        <w:t>="</w:t>
      </w:r>
      <w:r w:rsidRPr="00F657A7">
        <w:rPr>
          <w:rFonts w:cs="Calibri"/>
          <w:color w:val="000000"/>
        </w:rPr>
        <w:t>1.2.246.537.5.40201.2013</w:t>
      </w:r>
      <w:r w:rsidRPr="00F657A7">
        <w:rPr>
          <w:rFonts w:cs="Calibri"/>
          <w:color w:val="0000FF"/>
        </w:rPr>
        <w:t xml:space="preserve">" </w:t>
      </w:r>
      <w:r w:rsidRPr="00F657A7">
        <w:rPr>
          <w:rFonts w:cs="Calibri"/>
          <w:color w:val="FF0000"/>
        </w:rPr>
        <w:t>codeSystemName</w:t>
      </w:r>
      <w:r w:rsidRPr="00F657A7">
        <w:rPr>
          <w:rFonts w:cs="Calibri"/>
          <w:color w:val="0000FF"/>
        </w:rPr>
        <w:t>="</w:t>
      </w:r>
      <w:r w:rsidRPr="00F657A7">
        <w:rPr>
          <w:rFonts w:cs="Calibri"/>
          <w:color w:val="000000"/>
        </w:rPr>
        <w:t>eArkisto – Arkistoitavan asiakirjan laji</w:t>
      </w:r>
      <w:r w:rsidRPr="00F657A7">
        <w:rPr>
          <w:rFonts w:cs="Calibri"/>
          <w:color w:val="0000FF"/>
        </w:rPr>
        <w:t>"/&gt;</w:t>
      </w:r>
    </w:p>
    <w:p w14:paraId="450A4881" w14:textId="77777777" w:rsidR="002012B5" w:rsidRPr="0063668A" w:rsidRDefault="002012B5" w:rsidP="002012B5">
      <w:pPr>
        <w:ind w:left="432"/>
        <w:rPr>
          <w:rFonts w:cs="Calibri"/>
        </w:rPr>
      </w:pPr>
    </w:p>
    <w:p w14:paraId="368C44DF" w14:textId="77777777" w:rsidR="002012B5" w:rsidRPr="0063668A" w:rsidRDefault="002012B5" w:rsidP="002012B5">
      <w:pPr>
        <w:ind w:left="432"/>
        <w:rPr>
          <w:rFonts w:cs="Calibri"/>
        </w:rPr>
      </w:pPr>
      <w:r w:rsidRPr="0063668A">
        <w:rPr>
          <w:rFonts w:cs="Calibri"/>
        </w:rPr>
        <w:t xml:space="preserve">Seuraavissa </w:t>
      </w:r>
      <w:r w:rsidR="00621486">
        <w:rPr>
          <w:rFonts w:cs="Calibri"/>
        </w:rPr>
        <w:t xml:space="preserve">alaluvuissa </w:t>
      </w:r>
      <w:r w:rsidRPr="0063668A">
        <w:rPr>
          <w:rFonts w:cs="Calibri"/>
        </w:rPr>
        <w:t xml:space="preserve">on täsmennetty </w:t>
      </w:r>
      <w:r w:rsidR="006F562A" w:rsidRPr="0063668A">
        <w:rPr>
          <w:rFonts w:cs="Calibri"/>
        </w:rPr>
        <w:t xml:space="preserve">vanhojen </w:t>
      </w:r>
      <w:r w:rsidRPr="0063668A">
        <w:rPr>
          <w:rFonts w:cs="Calibri"/>
        </w:rPr>
        <w:t xml:space="preserve">asiakirjojen kuvailutiedoissa </w:t>
      </w:r>
      <w:r w:rsidR="006F562A" w:rsidRPr="0063668A">
        <w:rPr>
          <w:rFonts w:cs="Calibri"/>
        </w:rPr>
        <w:t xml:space="preserve">erityisesti </w:t>
      </w:r>
      <w:r w:rsidRPr="0063668A">
        <w:rPr>
          <w:rFonts w:cs="Calibri"/>
        </w:rPr>
        <w:t>huomioitavat kohdat</w:t>
      </w:r>
      <w:r w:rsidR="00724E9A">
        <w:rPr>
          <w:rFonts w:cs="Calibri"/>
        </w:rPr>
        <w:t xml:space="preserve"> (tarkasta palvelutapahtuma- sekä hoitoasiakirjakohtaiset pakollisuudet ja kenttien täyttöohjeet kuitenkin aina edellä mainitusta taulukosta: </w:t>
      </w:r>
      <w:r w:rsidR="00724E9A" w:rsidRPr="00D510A5">
        <w:rPr>
          <w:rFonts w:cs="Calibri"/>
        </w:rPr>
        <w:t>Potilastiedon arkiston asiakirjojen kuvailutiedot</w:t>
      </w:r>
      <w:r w:rsidR="00724E9A">
        <w:rPr>
          <w:rFonts w:cs="Calibri"/>
        </w:rPr>
        <w:t>)</w:t>
      </w:r>
      <w:r w:rsidRPr="0063668A">
        <w:rPr>
          <w:rFonts w:cs="Calibri"/>
        </w:rPr>
        <w:t>.</w:t>
      </w:r>
    </w:p>
    <w:p w14:paraId="3E3AE7D8" w14:textId="77777777" w:rsidR="002012B5" w:rsidRPr="0063668A" w:rsidRDefault="002012B5" w:rsidP="002012B5">
      <w:pPr>
        <w:pStyle w:val="Otsikko2"/>
        <w:rPr>
          <w:rFonts w:ascii="Calibri" w:hAnsi="Calibri" w:cs="Calibri"/>
        </w:rPr>
      </w:pPr>
      <w:bookmarkStart w:id="714" w:name="_Toc521493918"/>
      <w:r w:rsidRPr="0063668A">
        <w:rPr>
          <w:rFonts w:ascii="Calibri" w:hAnsi="Calibri" w:cs="Calibri"/>
        </w:rPr>
        <w:t>Asiakirjan tunnisteet</w:t>
      </w:r>
      <w:bookmarkEnd w:id="714"/>
    </w:p>
    <w:p w14:paraId="74DD1239" w14:textId="77777777" w:rsidR="002012B5" w:rsidRPr="0063668A" w:rsidRDefault="002012B5" w:rsidP="002012B5">
      <w:pPr>
        <w:ind w:left="576"/>
        <w:rPr>
          <w:rFonts w:cs="Calibri"/>
        </w:rPr>
      </w:pPr>
      <w:r w:rsidRPr="0063668A">
        <w:rPr>
          <w:rFonts w:cs="Calibri"/>
        </w:rPr>
        <w:t xml:space="preserve">Asiakirjan tunnus on </w:t>
      </w:r>
      <w:r w:rsidR="006F562A" w:rsidRPr="0063668A">
        <w:rPr>
          <w:rFonts w:cs="Calibri"/>
        </w:rPr>
        <w:t>vanhan</w:t>
      </w:r>
      <w:r w:rsidRPr="0063668A">
        <w:rPr>
          <w:rFonts w:cs="Calibri"/>
        </w:rPr>
        <w:t xml:space="preserve"> asiakirjan yksilöivä OID-tunnus.</w:t>
      </w:r>
    </w:p>
    <w:p w14:paraId="6010FCDB" w14:textId="77777777" w:rsidR="002012B5" w:rsidRPr="0063668A" w:rsidRDefault="002012B5" w:rsidP="002012B5">
      <w:pPr>
        <w:ind w:left="576"/>
        <w:rPr>
          <w:rFonts w:cs="Calibri"/>
          <w:b/>
          <w:bCs/>
          <w:color w:val="008000"/>
          <w:sz w:val="18"/>
          <w:szCs w:val="18"/>
        </w:rPr>
      </w:pPr>
    </w:p>
    <w:p w14:paraId="06C149FC"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2.2.04 Asiakirjan tunnus: </w:t>
      </w:r>
      <w:r w:rsidRPr="0063668A">
        <w:rPr>
          <w:rFonts w:cs="Calibri"/>
          <w:b/>
          <w:bCs/>
          <w:sz w:val="18"/>
          <w:szCs w:val="18"/>
        </w:rPr>
        <w:t>1.2.246.10.1234567.11.2008.3456</w:t>
      </w:r>
      <w:r w:rsidRPr="0063668A">
        <w:rPr>
          <w:rFonts w:cs="Calibri"/>
          <w:b/>
          <w:bCs/>
          <w:sz w:val="18"/>
          <w:szCs w:val="18"/>
        </w:rPr>
        <w:br/>
      </w:r>
      <w:r w:rsidRPr="0063668A">
        <w:rPr>
          <w:rFonts w:cs="Calibri"/>
          <w:b/>
          <w:bCs/>
          <w:color w:val="008000"/>
          <w:sz w:val="18"/>
          <w:szCs w:val="18"/>
        </w:rPr>
        <w:t xml:space="preserve">2.2.10 Alkuperäisen asiakirjan tunnus: </w:t>
      </w:r>
      <w:r w:rsidR="00983572" w:rsidRPr="0063668A">
        <w:rPr>
          <w:rFonts w:cs="Calibri"/>
          <w:b/>
          <w:bCs/>
          <w:sz w:val="18"/>
          <w:szCs w:val="18"/>
        </w:rPr>
        <w:t>1.2.246.10.1234567.11.2008.3456</w:t>
      </w:r>
      <w:r w:rsidRPr="0063668A">
        <w:rPr>
          <w:rFonts w:cs="Calibri"/>
          <w:b/>
          <w:bCs/>
          <w:sz w:val="18"/>
          <w:szCs w:val="18"/>
        </w:rPr>
        <w:br/>
      </w:r>
      <w:r w:rsidRPr="0063668A">
        <w:rPr>
          <w:rFonts w:cs="Calibri"/>
          <w:b/>
          <w:bCs/>
          <w:color w:val="008000"/>
          <w:sz w:val="18"/>
          <w:szCs w:val="18"/>
        </w:rPr>
        <w:t xml:space="preserve">2.2.11 Asiakirjan versio: </w:t>
      </w:r>
      <w:r w:rsidR="00983572">
        <w:rPr>
          <w:rFonts w:cs="Calibri"/>
          <w:b/>
          <w:bCs/>
          <w:sz w:val="18"/>
          <w:szCs w:val="18"/>
        </w:rPr>
        <w:t>1</w:t>
      </w:r>
    </w:p>
    <w:p w14:paraId="403FF5A7" w14:textId="77777777" w:rsidR="002012B5" w:rsidRPr="0063668A" w:rsidRDefault="002012B5" w:rsidP="002012B5">
      <w:pPr>
        <w:pStyle w:val="Otsikko2"/>
        <w:rPr>
          <w:rFonts w:ascii="Calibri" w:hAnsi="Calibri" w:cs="Calibri"/>
        </w:rPr>
      </w:pPr>
      <w:bookmarkStart w:id="715" w:name="_Toc521493919"/>
      <w:r w:rsidRPr="0063668A">
        <w:rPr>
          <w:rFonts w:ascii="Calibri" w:hAnsi="Calibri" w:cs="Calibri"/>
        </w:rPr>
        <w:t>Tekniset CDAR2 rakenteen tiedot</w:t>
      </w:r>
      <w:bookmarkEnd w:id="715"/>
    </w:p>
    <w:p w14:paraId="70BFEED7" w14:textId="77777777" w:rsidR="002012B5" w:rsidRPr="0063668A" w:rsidRDefault="002012B5" w:rsidP="002012B5">
      <w:pPr>
        <w:ind w:left="576"/>
        <w:rPr>
          <w:rFonts w:cs="Calibri"/>
        </w:rPr>
      </w:pPr>
      <w:r w:rsidRPr="0063668A">
        <w:rPr>
          <w:rFonts w:cs="Calibri"/>
        </w:rPr>
        <w:t>Teknisen rakenteen tiedot ovat yhtäläiset muiden CDA R2 asiakirjojen kanssa.</w:t>
      </w:r>
    </w:p>
    <w:p w14:paraId="0E3AB2E2" w14:textId="77777777" w:rsidR="002012B5" w:rsidRPr="0063668A" w:rsidRDefault="002012B5" w:rsidP="002012B5">
      <w:pPr>
        <w:ind w:left="576"/>
        <w:rPr>
          <w:rFonts w:cs="Calibri"/>
          <w:b/>
          <w:bCs/>
          <w:color w:val="008000"/>
          <w:sz w:val="18"/>
          <w:szCs w:val="18"/>
        </w:rPr>
      </w:pPr>
    </w:p>
    <w:p w14:paraId="7CED367B" w14:textId="77777777" w:rsidR="002012B5" w:rsidRPr="00B2509E" w:rsidRDefault="002012B5" w:rsidP="0063668A">
      <w:pPr>
        <w:ind w:left="576"/>
        <w:jc w:val="left"/>
        <w:rPr>
          <w:rFonts w:cs="Calibri"/>
          <w:b/>
          <w:bCs/>
          <w:sz w:val="18"/>
          <w:szCs w:val="18"/>
        </w:rPr>
      </w:pPr>
      <w:r w:rsidRPr="0063668A">
        <w:rPr>
          <w:rFonts w:cs="Calibri"/>
          <w:b/>
          <w:bCs/>
          <w:color w:val="008000"/>
          <w:sz w:val="18"/>
          <w:szCs w:val="18"/>
        </w:rPr>
        <w:t xml:space="preserve">2.2.01 Asiakirjan aluekoodi: </w:t>
      </w:r>
      <w:r w:rsidRPr="0063668A">
        <w:rPr>
          <w:rFonts w:cs="Calibri"/>
          <w:b/>
          <w:bCs/>
          <w:sz w:val="18"/>
          <w:szCs w:val="18"/>
        </w:rPr>
        <w:t>FI</w:t>
      </w:r>
      <w:r w:rsidRPr="0063668A">
        <w:rPr>
          <w:rFonts w:cs="Calibri"/>
          <w:b/>
          <w:bCs/>
          <w:sz w:val="18"/>
          <w:szCs w:val="18"/>
        </w:rPr>
        <w:br/>
      </w:r>
      <w:r w:rsidRPr="0063668A">
        <w:rPr>
          <w:rFonts w:cs="Calibri"/>
          <w:b/>
          <w:bCs/>
          <w:color w:val="008000"/>
          <w:sz w:val="18"/>
          <w:szCs w:val="18"/>
        </w:rPr>
        <w:t xml:space="preserve">2.2.02 Asiakirjassa noudatettu teknillinen standardiversio : </w:t>
      </w:r>
      <w:r w:rsidRPr="0063668A">
        <w:rPr>
          <w:rFonts w:cs="Calibri"/>
          <w:b/>
          <w:bCs/>
          <w:sz w:val="18"/>
          <w:szCs w:val="18"/>
        </w:rPr>
        <w:t>2.16.840.1.113883.1.3.POCD_HD000040</w:t>
      </w:r>
      <w:r w:rsidRPr="0063668A">
        <w:rPr>
          <w:rFonts w:cs="Calibri"/>
          <w:b/>
          <w:bCs/>
          <w:sz w:val="18"/>
          <w:szCs w:val="18"/>
        </w:rPr>
        <w:br/>
      </w:r>
      <w:r w:rsidRPr="0063668A">
        <w:rPr>
          <w:rFonts w:cs="Calibri"/>
          <w:b/>
          <w:bCs/>
          <w:color w:val="008000"/>
          <w:sz w:val="18"/>
          <w:szCs w:val="18"/>
        </w:rPr>
        <w:t xml:space="preserve">2.2.03 Asiakirjassa noudatettu määritys: </w:t>
      </w:r>
      <w:r w:rsidR="00983572" w:rsidRPr="00983572">
        <w:rPr>
          <w:rFonts w:cs="Calibri"/>
          <w:b/>
          <w:bCs/>
          <w:sz w:val="18"/>
          <w:szCs w:val="18"/>
        </w:rPr>
        <w:t>1.2.246.777.11.2015.38</w:t>
      </w:r>
      <w:r w:rsidRPr="0063668A">
        <w:rPr>
          <w:rFonts w:cs="Calibri"/>
          <w:b/>
          <w:bCs/>
          <w:sz w:val="18"/>
          <w:szCs w:val="18"/>
        </w:rPr>
        <w:br/>
      </w:r>
      <w:r w:rsidRPr="0063668A">
        <w:rPr>
          <w:rFonts w:cs="Calibri"/>
          <w:b/>
          <w:bCs/>
          <w:color w:val="008000"/>
          <w:sz w:val="18"/>
          <w:szCs w:val="18"/>
        </w:rPr>
        <w:t xml:space="preserve">2.2.03 Asiakirjassa noudatettu määritys: </w:t>
      </w:r>
      <w:r w:rsidR="00983572" w:rsidRPr="00983572">
        <w:rPr>
          <w:rFonts w:cs="Calibri"/>
          <w:b/>
          <w:bCs/>
          <w:sz w:val="18"/>
          <w:szCs w:val="18"/>
        </w:rPr>
        <w:t>1.2.246.777.11.2018.4</w:t>
      </w:r>
    </w:p>
    <w:p w14:paraId="334FF73C" w14:textId="77777777" w:rsidR="002012B5" w:rsidRPr="0063668A" w:rsidRDefault="002012B5" w:rsidP="002012B5">
      <w:pPr>
        <w:ind w:left="576"/>
        <w:rPr>
          <w:rFonts w:cs="Calibri"/>
          <w:b/>
          <w:bCs/>
          <w:color w:val="008000"/>
          <w:sz w:val="18"/>
          <w:szCs w:val="18"/>
        </w:rPr>
      </w:pPr>
    </w:p>
    <w:p w14:paraId="1DCC77AA" w14:textId="77777777" w:rsidR="002012B5" w:rsidRPr="0063668A" w:rsidRDefault="002012B5" w:rsidP="002012B5">
      <w:pPr>
        <w:pStyle w:val="Otsikko2"/>
        <w:rPr>
          <w:rFonts w:ascii="Calibri" w:hAnsi="Calibri" w:cs="Calibri"/>
        </w:rPr>
      </w:pPr>
      <w:bookmarkStart w:id="716" w:name="_Toc521493920"/>
      <w:r w:rsidRPr="0063668A">
        <w:rPr>
          <w:rFonts w:ascii="Calibri" w:hAnsi="Calibri" w:cs="Calibri"/>
        </w:rPr>
        <w:t>Potilas</w:t>
      </w:r>
      <w:bookmarkEnd w:id="716"/>
    </w:p>
    <w:p w14:paraId="48177772" w14:textId="77777777" w:rsidR="002012B5" w:rsidRPr="0063668A" w:rsidRDefault="002012B5" w:rsidP="002012B5">
      <w:pPr>
        <w:ind w:left="576"/>
        <w:rPr>
          <w:rFonts w:cs="Calibri"/>
        </w:rPr>
      </w:pPr>
      <w:r w:rsidRPr="0063668A">
        <w:rPr>
          <w:rFonts w:cs="Calibri"/>
        </w:rPr>
        <w:t xml:space="preserve">Potilaan tiedot ovat yhtäläiset muiden CDA R2 </w:t>
      </w:r>
      <w:r w:rsidR="006F562A" w:rsidRPr="0063668A">
        <w:rPr>
          <w:rFonts w:cs="Calibri"/>
        </w:rPr>
        <w:t>–</w:t>
      </w:r>
      <w:r w:rsidRPr="0063668A">
        <w:rPr>
          <w:rFonts w:cs="Calibri"/>
        </w:rPr>
        <w:t>asiakirjojen kanssa.</w:t>
      </w:r>
    </w:p>
    <w:p w14:paraId="474E1D37" w14:textId="77777777" w:rsidR="002012B5" w:rsidRPr="0063668A" w:rsidRDefault="002012B5" w:rsidP="002012B5">
      <w:pPr>
        <w:ind w:left="576"/>
        <w:rPr>
          <w:rFonts w:cs="Calibri"/>
          <w:b/>
          <w:bCs/>
          <w:color w:val="008000"/>
          <w:sz w:val="18"/>
          <w:szCs w:val="18"/>
        </w:rPr>
      </w:pPr>
    </w:p>
    <w:p w14:paraId="1AC3A7CA"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2.2.13.1 Potilaan henkilötunnus: </w:t>
      </w:r>
      <w:r w:rsidR="00983572">
        <w:rPr>
          <w:rFonts w:cs="Calibri"/>
          <w:b/>
          <w:bCs/>
          <w:sz w:val="18"/>
          <w:szCs w:val="18"/>
        </w:rPr>
        <w:t>1.2.246.21.010144-9</w:t>
      </w:r>
      <w:r w:rsidRPr="0063668A">
        <w:rPr>
          <w:rFonts w:cs="Calibri"/>
          <w:b/>
          <w:bCs/>
          <w:sz w:val="18"/>
          <w:szCs w:val="18"/>
        </w:rPr>
        <w:t>23</w:t>
      </w:r>
      <w:r w:rsidR="00983572">
        <w:rPr>
          <w:rFonts w:cs="Calibri"/>
          <w:b/>
          <w:bCs/>
          <w:sz w:val="18"/>
          <w:szCs w:val="18"/>
        </w:rPr>
        <w:t>K</w:t>
      </w:r>
      <w:r w:rsidRPr="0063668A">
        <w:rPr>
          <w:rFonts w:cs="Calibri"/>
          <w:b/>
          <w:bCs/>
          <w:sz w:val="18"/>
          <w:szCs w:val="18"/>
        </w:rPr>
        <w:br/>
      </w:r>
      <w:r w:rsidRPr="0063668A">
        <w:rPr>
          <w:rFonts w:cs="Calibri"/>
          <w:b/>
          <w:bCs/>
          <w:color w:val="008000"/>
          <w:sz w:val="18"/>
          <w:szCs w:val="18"/>
        </w:rPr>
        <w:t xml:space="preserve">2.2.13.2 Potilaan nimi: </w:t>
      </w:r>
      <w:r w:rsidR="00983572">
        <w:rPr>
          <w:rFonts w:cs="Calibri"/>
          <w:b/>
          <w:bCs/>
          <w:sz w:val="18"/>
          <w:szCs w:val="18"/>
        </w:rPr>
        <w:t>Kelaesimerkki</w:t>
      </w:r>
      <w:r w:rsidRPr="0063668A">
        <w:rPr>
          <w:rFonts w:cs="Calibri"/>
          <w:b/>
          <w:bCs/>
          <w:sz w:val="18"/>
          <w:szCs w:val="18"/>
        </w:rPr>
        <w:t>, Erkki</w:t>
      </w:r>
      <w:r w:rsidRPr="0063668A">
        <w:rPr>
          <w:rFonts w:cs="Calibri"/>
          <w:b/>
          <w:bCs/>
          <w:sz w:val="18"/>
          <w:szCs w:val="18"/>
        </w:rPr>
        <w:br/>
      </w:r>
      <w:r w:rsidRPr="0063668A">
        <w:rPr>
          <w:rFonts w:cs="Calibri"/>
          <w:b/>
          <w:bCs/>
          <w:color w:val="008000"/>
          <w:sz w:val="18"/>
          <w:szCs w:val="18"/>
        </w:rPr>
        <w:t xml:space="preserve">2.2.13.3 Potilaan syntymäaika: </w:t>
      </w:r>
      <w:r w:rsidRPr="0063668A">
        <w:rPr>
          <w:rFonts w:cs="Calibri"/>
          <w:b/>
          <w:bCs/>
          <w:sz w:val="18"/>
          <w:szCs w:val="18"/>
        </w:rPr>
        <w:t>1.1.1944</w:t>
      </w:r>
      <w:r w:rsidRPr="0063668A">
        <w:rPr>
          <w:rFonts w:cs="Calibri"/>
          <w:b/>
          <w:bCs/>
          <w:sz w:val="18"/>
          <w:szCs w:val="18"/>
        </w:rPr>
        <w:br/>
      </w:r>
      <w:r w:rsidRPr="0063668A">
        <w:rPr>
          <w:rFonts w:cs="Calibri"/>
          <w:b/>
          <w:bCs/>
          <w:color w:val="008000"/>
          <w:sz w:val="18"/>
          <w:szCs w:val="18"/>
        </w:rPr>
        <w:t xml:space="preserve">2.2.13.4 Potilaan sukupuoli: </w:t>
      </w:r>
      <w:r w:rsidRPr="0063668A">
        <w:rPr>
          <w:rFonts w:cs="Calibri"/>
          <w:b/>
          <w:bCs/>
          <w:sz w:val="18"/>
          <w:szCs w:val="18"/>
        </w:rPr>
        <w:t>1, mies </w:t>
      </w:r>
      <w:r w:rsidR="006F562A" w:rsidRPr="0063668A">
        <w:rPr>
          <w:rFonts w:cs="Calibri"/>
          <w:b/>
          <w:bCs/>
          <w:sz w:val="18"/>
          <w:szCs w:val="18"/>
        </w:rPr>
        <w:t>–</w:t>
      </w:r>
      <w:r w:rsidRPr="0063668A">
        <w:rPr>
          <w:rFonts w:cs="Calibri"/>
          <w:b/>
          <w:bCs/>
          <w:sz w:val="18"/>
          <w:szCs w:val="18"/>
        </w:rPr>
        <w:t xml:space="preserve"> koodisto:  1.2.246.537.5.1.1997, AR/YDIN </w:t>
      </w:r>
      <w:r w:rsidR="006F562A" w:rsidRPr="0063668A">
        <w:rPr>
          <w:rFonts w:cs="Calibri"/>
          <w:b/>
          <w:bCs/>
          <w:sz w:val="18"/>
          <w:szCs w:val="18"/>
        </w:rPr>
        <w:t>–</w:t>
      </w:r>
      <w:r w:rsidRPr="0063668A">
        <w:rPr>
          <w:rFonts w:cs="Calibri"/>
          <w:b/>
          <w:bCs/>
          <w:sz w:val="18"/>
          <w:szCs w:val="18"/>
        </w:rPr>
        <w:t xml:space="preserve"> Sukupuoli 1997</w:t>
      </w:r>
    </w:p>
    <w:p w14:paraId="5F08BDEF" w14:textId="77777777" w:rsidR="002012B5" w:rsidRPr="0063668A" w:rsidRDefault="002012B5" w:rsidP="002012B5">
      <w:pPr>
        <w:pStyle w:val="Otsikko2"/>
        <w:rPr>
          <w:rFonts w:ascii="Calibri" w:hAnsi="Calibri" w:cs="Calibri"/>
        </w:rPr>
      </w:pPr>
      <w:bookmarkStart w:id="717" w:name="_Toc521493921"/>
      <w:r w:rsidRPr="0063668A">
        <w:rPr>
          <w:rFonts w:ascii="Calibri" w:hAnsi="Calibri" w:cs="Calibri"/>
        </w:rPr>
        <w:lastRenderedPageBreak/>
        <w:t>Ammattihenkilö</w:t>
      </w:r>
      <w:bookmarkEnd w:id="717"/>
    </w:p>
    <w:p w14:paraId="6D6B5396" w14:textId="77777777" w:rsidR="002012B5" w:rsidRPr="0063668A" w:rsidRDefault="002012B5" w:rsidP="002012B5">
      <w:pPr>
        <w:ind w:left="576"/>
        <w:rPr>
          <w:rFonts w:cs="Calibri"/>
        </w:rPr>
      </w:pPr>
      <w:r w:rsidRPr="0063668A">
        <w:rPr>
          <w:rFonts w:cs="Calibri"/>
        </w:rPr>
        <w:t>Ammattihenkilöiden tiedot ovat yhtäläiset muiden CDA R2 asiakirjojen kanssa ja ne lisätään, mikäli ne ovat saatavilla.</w:t>
      </w:r>
    </w:p>
    <w:p w14:paraId="4972928F" w14:textId="77777777" w:rsidR="002012B5" w:rsidRPr="0063668A" w:rsidRDefault="002012B5" w:rsidP="002012B5">
      <w:pPr>
        <w:ind w:left="576"/>
        <w:rPr>
          <w:rFonts w:cs="Calibri"/>
          <w:b/>
          <w:bCs/>
          <w:color w:val="008000"/>
          <w:sz w:val="18"/>
          <w:szCs w:val="18"/>
        </w:rPr>
      </w:pPr>
    </w:p>
    <w:p w14:paraId="4B6D5589" w14:textId="77777777" w:rsidR="002012B5" w:rsidRPr="00F657A7" w:rsidRDefault="002012B5" w:rsidP="0063668A">
      <w:pPr>
        <w:ind w:left="576"/>
        <w:jc w:val="left"/>
        <w:rPr>
          <w:rFonts w:cs="Calibri"/>
          <w:b/>
        </w:rPr>
      </w:pPr>
      <w:r w:rsidRPr="0063668A">
        <w:rPr>
          <w:rFonts w:cs="Calibri"/>
          <w:b/>
          <w:bCs/>
          <w:color w:val="008000"/>
          <w:sz w:val="18"/>
          <w:szCs w:val="18"/>
        </w:rPr>
        <w:t xml:space="preserve">2.2.14.1 Ammattihenkilön tunniste: </w:t>
      </w:r>
      <w:r w:rsidRPr="00F657A7">
        <w:rPr>
          <w:rFonts w:cs="Calibri"/>
          <w:b/>
          <w:sz w:val="18"/>
          <w:szCs w:val="18"/>
        </w:rPr>
        <w:t>1.2.246.21.123456-1234</w:t>
      </w:r>
      <w:r w:rsidRPr="00F657A7">
        <w:rPr>
          <w:rFonts w:cs="Calibri"/>
          <w:b/>
          <w:sz w:val="18"/>
          <w:szCs w:val="18"/>
        </w:rPr>
        <w:br/>
      </w:r>
      <w:r w:rsidRPr="0063668A">
        <w:rPr>
          <w:rFonts w:cs="Calibri"/>
          <w:b/>
          <w:bCs/>
          <w:color w:val="008000"/>
          <w:sz w:val="18"/>
          <w:szCs w:val="18"/>
        </w:rPr>
        <w:t xml:space="preserve">2.2.14.2 Ammattilenkilön nimi: </w:t>
      </w:r>
      <w:r w:rsidRPr="00F657A7">
        <w:rPr>
          <w:rFonts w:cs="Calibri"/>
          <w:b/>
          <w:sz w:val="18"/>
          <w:szCs w:val="18"/>
        </w:rPr>
        <w:t xml:space="preserve">ylil. Petri </w:t>
      </w:r>
      <w:r w:rsidR="00983572" w:rsidRPr="00F657A7">
        <w:rPr>
          <w:rFonts w:cs="Calibri"/>
          <w:b/>
          <w:sz w:val="18"/>
          <w:szCs w:val="18"/>
        </w:rPr>
        <w:t>Kelap</w:t>
      </w:r>
      <w:r w:rsidRPr="00F657A7">
        <w:rPr>
          <w:rFonts w:cs="Calibri"/>
          <w:b/>
          <w:sz w:val="18"/>
          <w:szCs w:val="18"/>
        </w:rPr>
        <w:t>uukko</w:t>
      </w:r>
      <w:r w:rsidRPr="00F657A7">
        <w:rPr>
          <w:rFonts w:cs="Calibri"/>
          <w:b/>
          <w:sz w:val="18"/>
          <w:szCs w:val="18"/>
        </w:rPr>
        <w:br/>
      </w:r>
      <w:r w:rsidRPr="0063668A">
        <w:rPr>
          <w:rFonts w:cs="Calibri"/>
          <w:b/>
          <w:bCs/>
          <w:color w:val="008000"/>
          <w:sz w:val="18"/>
          <w:szCs w:val="18"/>
        </w:rPr>
        <w:t xml:space="preserve">2.2.14.3 Ammattihenkilötiedon muodostamisaika: </w:t>
      </w:r>
      <w:r w:rsidRPr="00F657A7">
        <w:rPr>
          <w:rFonts w:cs="Calibri"/>
          <w:b/>
          <w:sz w:val="18"/>
          <w:szCs w:val="18"/>
        </w:rPr>
        <w:t>30.1.2008 klo 11:22:33</w:t>
      </w:r>
    </w:p>
    <w:p w14:paraId="3C773D97" w14:textId="77777777" w:rsidR="002012B5" w:rsidRPr="0063668A" w:rsidRDefault="002012B5" w:rsidP="002012B5">
      <w:pPr>
        <w:pStyle w:val="Otsikko2"/>
        <w:rPr>
          <w:rFonts w:ascii="Calibri" w:hAnsi="Calibri" w:cs="Calibri"/>
        </w:rPr>
      </w:pPr>
      <w:bookmarkStart w:id="718" w:name="_Toc521493922"/>
      <w:r w:rsidRPr="0063668A">
        <w:rPr>
          <w:rFonts w:ascii="Calibri" w:hAnsi="Calibri" w:cs="Calibri"/>
        </w:rPr>
        <w:t>Asiakirjan elinkaari</w:t>
      </w:r>
      <w:bookmarkEnd w:id="718"/>
    </w:p>
    <w:p w14:paraId="45829502" w14:textId="77777777" w:rsidR="002012B5" w:rsidRPr="0063668A" w:rsidRDefault="002012B5" w:rsidP="002012B5">
      <w:pPr>
        <w:ind w:left="576"/>
        <w:rPr>
          <w:rFonts w:cs="Calibri"/>
        </w:rPr>
      </w:pPr>
      <w:r w:rsidRPr="0063668A">
        <w:rPr>
          <w:rFonts w:cs="Calibri"/>
        </w:rPr>
        <w:t xml:space="preserve">Asiakirjan elinkaaritiedot ovat yhtäläiset muiden CDA R2 </w:t>
      </w:r>
      <w:r w:rsidR="006F562A" w:rsidRPr="0063668A">
        <w:rPr>
          <w:rFonts w:cs="Calibri"/>
        </w:rPr>
        <w:t>-</w:t>
      </w:r>
      <w:r w:rsidRPr="0063668A">
        <w:rPr>
          <w:rFonts w:cs="Calibri"/>
        </w:rPr>
        <w:t>asiakirjojen kanssa.</w:t>
      </w:r>
    </w:p>
    <w:p w14:paraId="3D9B4EAF" w14:textId="77777777" w:rsidR="002012B5" w:rsidRPr="0063668A" w:rsidRDefault="002012B5" w:rsidP="002012B5">
      <w:pPr>
        <w:ind w:left="576"/>
        <w:rPr>
          <w:rFonts w:cs="Calibri"/>
          <w:b/>
          <w:bCs/>
          <w:color w:val="008000"/>
          <w:sz w:val="18"/>
          <w:szCs w:val="18"/>
        </w:rPr>
      </w:pPr>
    </w:p>
    <w:p w14:paraId="0A266B11" w14:textId="77777777" w:rsidR="002012B5" w:rsidRPr="0063668A" w:rsidRDefault="002012B5" w:rsidP="0063668A">
      <w:pPr>
        <w:ind w:left="576"/>
        <w:jc w:val="left"/>
        <w:rPr>
          <w:rFonts w:cs="Calibri"/>
        </w:rPr>
      </w:pPr>
      <w:r w:rsidRPr="0063668A">
        <w:rPr>
          <w:rFonts w:cs="Calibri"/>
          <w:b/>
          <w:bCs/>
          <w:color w:val="008000"/>
          <w:sz w:val="18"/>
          <w:szCs w:val="18"/>
        </w:rPr>
        <w:t xml:space="preserve">2.2.07 Asiakirjan luontiaika: </w:t>
      </w:r>
      <w:r w:rsidRPr="0063668A">
        <w:rPr>
          <w:rFonts w:cs="Calibri"/>
          <w:b/>
          <w:bCs/>
          <w:sz w:val="18"/>
          <w:szCs w:val="18"/>
        </w:rPr>
        <w:t>30.1.2008 klo 11:22:33</w:t>
      </w:r>
      <w:r w:rsidRPr="0063668A">
        <w:rPr>
          <w:rFonts w:cs="Calibri"/>
          <w:b/>
          <w:bCs/>
          <w:sz w:val="18"/>
          <w:szCs w:val="18"/>
        </w:rPr>
        <w:br/>
      </w:r>
      <w:r w:rsidRPr="0063668A">
        <w:rPr>
          <w:rFonts w:cs="Calibri"/>
          <w:b/>
          <w:bCs/>
          <w:color w:val="008000"/>
          <w:sz w:val="18"/>
          <w:szCs w:val="18"/>
        </w:rPr>
        <w:t xml:space="preserve">2.4.13 Asiakirjan valmistumisen tila: </w:t>
      </w:r>
      <w:r w:rsidRPr="0063668A">
        <w:rPr>
          <w:rFonts w:cs="Calibri"/>
          <w:b/>
          <w:bCs/>
          <w:sz w:val="18"/>
          <w:szCs w:val="18"/>
        </w:rPr>
        <w:t>3, arkistointivalmis -- koodisto:  1.2.246.537.5.40154.2008, asiakirjan valmistumisen tila</w:t>
      </w:r>
    </w:p>
    <w:p w14:paraId="7EE61655" w14:textId="77777777" w:rsidR="002012B5" w:rsidRPr="0063668A" w:rsidRDefault="00A60416" w:rsidP="002012B5">
      <w:pPr>
        <w:pStyle w:val="Otsikko2"/>
        <w:rPr>
          <w:rFonts w:ascii="Calibri" w:hAnsi="Calibri" w:cs="Calibri"/>
        </w:rPr>
      </w:pPr>
      <w:bookmarkStart w:id="719" w:name="_Toc521493923"/>
      <w:r>
        <w:rPr>
          <w:rFonts w:ascii="Calibri" w:hAnsi="Calibri" w:cs="Calibri"/>
        </w:rPr>
        <w:t>Otsikko ja tiedostomuoto sekä a</w:t>
      </w:r>
      <w:r w:rsidR="002012B5" w:rsidRPr="0063668A">
        <w:rPr>
          <w:rFonts w:ascii="Calibri" w:hAnsi="Calibri" w:cs="Calibri"/>
        </w:rPr>
        <w:t>siakirjahallin</w:t>
      </w:r>
      <w:r>
        <w:rPr>
          <w:rFonts w:ascii="Calibri" w:hAnsi="Calibri" w:cs="Calibri"/>
        </w:rPr>
        <w:t>non tiedot</w:t>
      </w:r>
      <w:bookmarkEnd w:id="719"/>
    </w:p>
    <w:p w14:paraId="5BF3ACB2" w14:textId="77777777" w:rsidR="002012B5" w:rsidRPr="0063668A" w:rsidRDefault="002012B5" w:rsidP="00241E35">
      <w:pPr>
        <w:ind w:left="576"/>
        <w:rPr>
          <w:rFonts w:cs="Calibri"/>
        </w:rPr>
      </w:pPr>
      <w:r w:rsidRPr="0063668A">
        <w:rPr>
          <w:rFonts w:cs="Calibri"/>
        </w:rPr>
        <w:t xml:space="preserve">Asiakirjan otsikko tuodaan title-elementissä. Tyylitiedosto muuntaa dokumentin nimen näkyvään muotoon. Jos asiakirja sisältää vain yhtä näkymää, </w:t>
      </w:r>
      <w:r w:rsidR="006F562A" w:rsidRPr="0063668A">
        <w:rPr>
          <w:rFonts w:cs="Calibri"/>
        </w:rPr>
        <w:t>on</w:t>
      </w:r>
      <w:r w:rsidRPr="0063668A">
        <w:rPr>
          <w:rFonts w:cs="Calibri"/>
        </w:rPr>
        <w:t xml:space="preserve"> otsikko tämän kyseisen näkymän </w:t>
      </w:r>
      <w:r w:rsidR="00A60416">
        <w:rPr>
          <w:rFonts w:cs="Calibri"/>
        </w:rPr>
        <w:t>lyhyt nimi</w:t>
      </w:r>
      <w:r w:rsidRPr="0063668A">
        <w:rPr>
          <w:rFonts w:cs="Calibri"/>
        </w:rPr>
        <w:t xml:space="preserve"> ja muissa tilanteissa otsikoksi tulee Potilaskertomusasiakirja. Asiakirjan sisällysluettelo (näkymät) kuvaavat </w:t>
      </w:r>
      <w:r w:rsidR="006F562A" w:rsidRPr="0063668A">
        <w:rPr>
          <w:rFonts w:cs="Calibri"/>
        </w:rPr>
        <w:t xml:space="preserve">vanhaa </w:t>
      </w:r>
      <w:r w:rsidRPr="0063668A">
        <w:rPr>
          <w:rFonts w:cs="Calibri"/>
        </w:rPr>
        <w:t xml:space="preserve">asiakirjaa esim. LAB. </w:t>
      </w:r>
    </w:p>
    <w:p w14:paraId="2E34FF35" w14:textId="77777777" w:rsidR="002012B5" w:rsidRPr="0063668A" w:rsidRDefault="002012B5" w:rsidP="002012B5">
      <w:pPr>
        <w:ind w:left="576"/>
        <w:rPr>
          <w:rFonts w:cs="Calibri"/>
        </w:rPr>
      </w:pPr>
    </w:p>
    <w:p w14:paraId="422F663A" w14:textId="77777777" w:rsidR="002012B5" w:rsidRPr="0063668A" w:rsidRDefault="002012B5" w:rsidP="00241E35">
      <w:pPr>
        <w:ind w:left="576"/>
        <w:rPr>
          <w:rFonts w:cs="Calibri"/>
        </w:rPr>
      </w:pPr>
      <w:r w:rsidRPr="0063668A">
        <w:rPr>
          <w:rFonts w:cs="Calibri"/>
        </w:rPr>
        <w:t xml:space="preserve">Vanhan asiakirjan tiedostomuoto merkitään koodistosta 1.2.246.537.5.40179.2008. Käytössä </w:t>
      </w:r>
      <w:r w:rsidR="00621486">
        <w:rPr>
          <w:rFonts w:cs="Calibri"/>
        </w:rPr>
        <w:t xml:space="preserve">on </w:t>
      </w:r>
      <w:r w:rsidR="00621486" w:rsidRPr="00D510A5">
        <w:rPr>
          <w:rFonts w:cs="Calibri"/>
        </w:rPr>
        <w:t>structuredBody</w:t>
      </w:r>
      <w:r w:rsidR="00621486">
        <w:rPr>
          <w:rFonts w:cs="Calibri"/>
        </w:rPr>
        <w:t>lle</w:t>
      </w:r>
      <w:r w:rsidR="00621486" w:rsidRPr="00D510A5">
        <w:rPr>
          <w:rFonts w:cs="Calibri"/>
        </w:rPr>
        <w:t xml:space="preserve"> </w:t>
      </w:r>
      <w:r w:rsidR="00621486">
        <w:rPr>
          <w:rFonts w:cs="Calibri"/>
        </w:rPr>
        <w:t xml:space="preserve">arvo CDA R2 ja </w:t>
      </w:r>
      <w:r w:rsidRPr="0063668A">
        <w:rPr>
          <w:rFonts w:cs="Calibri"/>
        </w:rPr>
        <w:t>nonXMLBodylle ovat arvot PDF/A, CDA R2/Teksti sekä XHTML.</w:t>
      </w:r>
      <w:r w:rsidR="006F562A" w:rsidRPr="0063668A">
        <w:rPr>
          <w:rFonts w:cs="Calibri"/>
        </w:rPr>
        <w:t xml:space="preserve"> Koodiston sisältö tämän dokumentin kirjoitushetkellä on:</w:t>
      </w:r>
    </w:p>
    <w:p w14:paraId="2F718DF9" w14:textId="77777777" w:rsidR="006F562A" w:rsidRPr="0063668A" w:rsidRDefault="006F562A" w:rsidP="0063668A">
      <w:pPr>
        <w:ind w:left="576"/>
        <w:rPr>
          <w:rFonts w:cs="Calibri"/>
        </w:rPr>
      </w:pPr>
    </w:p>
    <w:tbl>
      <w:tblPr>
        <w:tblW w:w="4182" w:type="dxa"/>
        <w:tblInd w:w="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70"/>
        <w:gridCol w:w="2612"/>
      </w:tblGrid>
      <w:tr w:rsidR="002012B5" w:rsidRPr="0063668A" w14:paraId="1560828D" w14:textId="77777777" w:rsidTr="00F657A7">
        <w:trPr>
          <w:trHeight w:val="271"/>
        </w:trPr>
        <w:tc>
          <w:tcPr>
            <w:tcW w:w="1570" w:type="dxa"/>
            <w:shd w:val="clear" w:color="auto" w:fill="auto"/>
            <w:noWrap/>
            <w:vAlign w:val="bottom"/>
            <w:hideMark/>
          </w:tcPr>
          <w:p w14:paraId="32604733" w14:textId="77777777" w:rsidR="002012B5" w:rsidRPr="00F657A7" w:rsidRDefault="002012B5" w:rsidP="0031129E">
            <w:pPr>
              <w:rPr>
                <w:rFonts w:cs="Calibri"/>
                <w:b/>
                <w:bCs/>
                <w:sz w:val="28"/>
                <w:szCs w:val="20"/>
              </w:rPr>
            </w:pPr>
            <w:r w:rsidRPr="00F657A7">
              <w:rPr>
                <w:rFonts w:cs="Calibri"/>
                <w:b/>
                <w:bCs/>
                <w:sz w:val="28"/>
                <w:szCs w:val="20"/>
              </w:rPr>
              <w:t>Tunniste</w:t>
            </w:r>
          </w:p>
        </w:tc>
        <w:tc>
          <w:tcPr>
            <w:tcW w:w="2612" w:type="dxa"/>
            <w:shd w:val="clear" w:color="auto" w:fill="auto"/>
            <w:noWrap/>
            <w:vAlign w:val="bottom"/>
            <w:hideMark/>
          </w:tcPr>
          <w:p w14:paraId="32983CC8" w14:textId="77777777" w:rsidR="002012B5" w:rsidRPr="00F657A7" w:rsidRDefault="002012B5" w:rsidP="0007044C">
            <w:pPr>
              <w:rPr>
                <w:rFonts w:cs="Calibri"/>
                <w:b/>
                <w:bCs/>
                <w:sz w:val="28"/>
                <w:szCs w:val="20"/>
              </w:rPr>
            </w:pPr>
            <w:r w:rsidRPr="00F657A7">
              <w:rPr>
                <w:rFonts w:cs="Calibri"/>
                <w:b/>
                <w:bCs/>
                <w:sz w:val="28"/>
                <w:szCs w:val="20"/>
              </w:rPr>
              <w:t>Lyhenne</w:t>
            </w:r>
          </w:p>
        </w:tc>
      </w:tr>
      <w:tr w:rsidR="002012B5" w:rsidRPr="0063668A" w14:paraId="055FB074" w14:textId="77777777" w:rsidTr="00F657A7">
        <w:trPr>
          <w:trHeight w:val="271"/>
        </w:trPr>
        <w:tc>
          <w:tcPr>
            <w:tcW w:w="1570" w:type="dxa"/>
            <w:shd w:val="clear" w:color="auto" w:fill="auto"/>
            <w:noWrap/>
            <w:vAlign w:val="bottom"/>
            <w:hideMark/>
          </w:tcPr>
          <w:p w14:paraId="327D100C" w14:textId="77777777" w:rsidR="002012B5" w:rsidRPr="00F657A7" w:rsidRDefault="002012B5" w:rsidP="0031129E">
            <w:pPr>
              <w:rPr>
                <w:rFonts w:cs="Calibri"/>
                <w:b/>
                <w:sz w:val="28"/>
                <w:szCs w:val="20"/>
              </w:rPr>
            </w:pPr>
            <w:r w:rsidRPr="00F657A7">
              <w:rPr>
                <w:rFonts w:cs="Calibri"/>
                <w:b/>
                <w:sz w:val="28"/>
                <w:szCs w:val="20"/>
              </w:rPr>
              <w:t>1</w:t>
            </w:r>
          </w:p>
        </w:tc>
        <w:tc>
          <w:tcPr>
            <w:tcW w:w="2612" w:type="dxa"/>
            <w:shd w:val="clear" w:color="auto" w:fill="auto"/>
            <w:noWrap/>
            <w:vAlign w:val="bottom"/>
            <w:hideMark/>
          </w:tcPr>
          <w:p w14:paraId="02DD7860" w14:textId="77777777" w:rsidR="002012B5" w:rsidRPr="00F657A7" w:rsidRDefault="002012B5" w:rsidP="0007044C">
            <w:pPr>
              <w:rPr>
                <w:rFonts w:cs="Calibri"/>
                <w:b/>
                <w:sz w:val="28"/>
                <w:szCs w:val="20"/>
              </w:rPr>
            </w:pPr>
            <w:r w:rsidRPr="00F657A7">
              <w:rPr>
                <w:rFonts w:cs="Calibri"/>
                <w:b/>
                <w:sz w:val="28"/>
                <w:szCs w:val="20"/>
              </w:rPr>
              <w:t>CDA R2</w:t>
            </w:r>
          </w:p>
        </w:tc>
      </w:tr>
      <w:tr w:rsidR="002012B5" w:rsidRPr="0063668A" w14:paraId="7D3AD551" w14:textId="77777777" w:rsidTr="00F657A7">
        <w:trPr>
          <w:trHeight w:val="271"/>
        </w:trPr>
        <w:tc>
          <w:tcPr>
            <w:tcW w:w="1570" w:type="dxa"/>
            <w:shd w:val="clear" w:color="auto" w:fill="auto"/>
            <w:noWrap/>
            <w:vAlign w:val="bottom"/>
            <w:hideMark/>
          </w:tcPr>
          <w:p w14:paraId="430100C0" w14:textId="77777777" w:rsidR="002012B5" w:rsidRPr="00F657A7" w:rsidRDefault="002012B5" w:rsidP="0031129E">
            <w:pPr>
              <w:rPr>
                <w:rFonts w:cs="Calibri"/>
                <w:sz w:val="28"/>
                <w:szCs w:val="20"/>
              </w:rPr>
            </w:pPr>
            <w:r w:rsidRPr="00F657A7">
              <w:rPr>
                <w:rFonts w:cs="Calibri"/>
                <w:sz w:val="28"/>
                <w:szCs w:val="20"/>
              </w:rPr>
              <w:t>2</w:t>
            </w:r>
          </w:p>
        </w:tc>
        <w:tc>
          <w:tcPr>
            <w:tcW w:w="2612" w:type="dxa"/>
            <w:shd w:val="clear" w:color="auto" w:fill="auto"/>
            <w:noWrap/>
            <w:vAlign w:val="bottom"/>
            <w:hideMark/>
          </w:tcPr>
          <w:p w14:paraId="18868F79" w14:textId="77777777" w:rsidR="002012B5" w:rsidRPr="00F657A7" w:rsidRDefault="002012B5" w:rsidP="0007044C">
            <w:pPr>
              <w:rPr>
                <w:rFonts w:cs="Calibri"/>
                <w:sz w:val="28"/>
                <w:szCs w:val="20"/>
              </w:rPr>
            </w:pPr>
            <w:r w:rsidRPr="00F657A7">
              <w:rPr>
                <w:rFonts w:cs="Calibri"/>
                <w:sz w:val="28"/>
                <w:szCs w:val="20"/>
              </w:rPr>
              <w:t>Dicom</w:t>
            </w:r>
          </w:p>
        </w:tc>
      </w:tr>
      <w:tr w:rsidR="002012B5" w:rsidRPr="0063668A" w14:paraId="53B28062" w14:textId="77777777" w:rsidTr="00F657A7">
        <w:trPr>
          <w:trHeight w:val="271"/>
        </w:trPr>
        <w:tc>
          <w:tcPr>
            <w:tcW w:w="1570" w:type="dxa"/>
            <w:shd w:val="clear" w:color="auto" w:fill="auto"/>
            <w:noWrap/>
            <w:vAlign w:val="bottom"/>
            <w:hideMark/>
          </w:tcPr>
          <w:p w14:paraId="551685C0" w14:textId="77777777" w:rsidR="002012B5" w:rsidRPr="00F657A7" w:rsidRDefault="002012B5" w:rsidP="0031129E">
            <w:pPr>
              <w:rPr>
                <w:rFonts w:cs="Calibri"/>
                <w:b/>
                <w:sz w:val="28"/>
                <w:szCs w:val="20"/>
              </w:rPr>
            </w:pPr>
            <w:r w:rsidRPr="00F657A7">
              <w:rPr>
                <w:rFonts w:cs="Calibri"/>
                <w:b/>
                <w:sz w:val="28"/>
                <w:szCs w:val="20"/>
              </w:rPr>
              <w:t>3</w:t>
            </w:r>
          </w:p>
        </w:tc>
        <w:tc>
          <w:tcPr>
            <w:tcW w:w="2612" w:type="dxa"/>
            <w:shd w:val="clear" w:color="auto" w:fill="auto"/>
            <w:noWrap/>
            <w:vAlign w:val="bottom"/>
            <w:hideMark/>
          </w:tcPr>
          <w:p w14:paraId="5C16045E" w14:textId="77777777" w:rsidR="002012B5" w:rsidRPr="00F657A7" w:rsidRDefault="002012B5" w:rsidP="0007044C">
            <w:pPr>
              <w:rPr>
                <w:rFonts w:cs="Calibri"/>
                <w:b/>
                <w:sz w:val="28"/>
                <w:szCs w:val="20"/>
              </w:rPr>
            </w:pPr>
            <w:r w:rsidRPr="00F657A7">
              <w:rPr>
                <w:rFonts w:cs="Calibri"/>
                <w:b/>
                <w:sz w:val="28"/>
                <w:szCs w:val="20"/>
              </w:rPr>
              <w:t>PDF/A</w:t>
            </w:r>
          </w:p>
        </w:tc>
      </w:tr>
      <w:tr w:rsidR="002012B5" w:rsidRPr="0063668A" w14:paraId="7E489464" w14:textId="77777777" w:rsidTr="00F657A7">
        <w:trPr>
          <w:trHeight w:val="271"/>
        </w:trPr>
        <w:tc>
          <w:tcPr>
            <w:tcW w:w="1570" w:type="dxa"/>
            <w:shd w:val="clear" w:color="auto" w:fill="auto"/>
            <w:noWrap/>
            <w:vAlign w:val="bottom"/>
          </w:tcPr>
          <w:p w14:paraId="01F42192" w14:textId="77777777" w:rsidR="002012B5" w:rsidRPr="00F657A7" w:rsidRDefault="002012B5" w:rsidP="0031129E">
            <w:pPr>
              <w:rPr>
                <w:rFonts w:cs="Calibri"/>
                <w:b/>
                <w:sz w:val="28"/>
                <w:szCs w:val="20"/>
              </w:rPr>
            </w:pPr>
            <w:r w:rsidRPr="00F657A7">
              <w:rPr>
                <w:rFonts w:cs="Calibri"/>
                <w:b/>
                <w:sz w:val="28"/>
                <w:szCs w:val="20"/>
              </w:rPr>
              <w:t>4</w:t>
            </w:r>
          </w:p>
        </w:tc>
        <w:tc>
          <w:tcPr>
            <w:tcW w:w="2612" w:type="dxa"/>
            <w:shd w:val="clear" w:color="auto" w:fill="auto"/>
            <w:noWrap/>
            <w:vAlign w:val="bottom"/>
          </w:tcPr>
          <w:p w14:paraId="0DB89C15" w14:textId="77777777" w:rsidR="002012B5" w:rsidRPr="00F657A7" w:rsidRDefault="002012B5" w:rsidP="0007044C">
            <w:pPr>
              <w:rPr>
                <w:rFonts w:cs="Calibri"/>
                <w:b/>
                <w:sz w:val="28"/>
                <w:szCs w:val="20"/>
              </w:rPr>
            </w:pPr>
            <w:r w:rsidRPr="00F657A7">
              <w:rPr>
                <w:rFonts w:cs="Calibri"/>
                <w:b/>
                <w:sz w:val="28"/>
                <w:szCs w:val="20"/>
              </w:rPr>
              <w:t>CDA R2 / Teksti</w:t>
            </w:r>
          </w:p>
        </w:tc>
      </w:tr>
      <w:tr w:rsidR="002012B5" w:rsidRPr="0063668A" w14:paraId="4E19B2CC" w14:textId="77777777" w:rsidTr="00F657A7">
        <w:trPr>
          <w:trHeight w:val="271"/>
        </w:trPr>
        <w:tc>
          <w:tcPr>
            <w:tcW w:w="1570" w:type="dxa"/>
            <w:shd w:val="clear" w:color="auto" w:fill="auto"/>
            <w:noWrap/>
            <w:vAlign w:val="bottom"/>
          </w:tcPr>
          <w:p w14:paraId="4171AB1A" w14:textId="77777777" w:rsidR="002012B5" w:rsidRPr="00F657A7" w:rsidRDefault="002012B5" w:rsidP="0031129E">
            <w:pPr>
              <w:rPr>
                <w:rFonts w:cs="Calibri"/>
                <w:sz w:val="28"/>
                <w:szCs w:val="20"/>
              </w:rPr>
            </w:pPr>
            <w:r w:rsidRPr="00F657A7">
              <w:rPr>
                <w:rFonts w:cs="Calibri"/>
                <w:sz w:val="28"/>
                <w:szCs w:val="20"/>
              </w:rPr>
              <w:t>5</w:t>
            </w:r>
          </w:p>
        </w:tc>
        <w:tc>
          <w:tcPr>
            <w:tcW w:w="2612" w:type="dxa"/>
            <w:shd w:val="clear" w:color="auto" w:fill="auto"/>
            <w:noWrap/>
            <w:vAlign w:val="bottom"/>
          </w:tcPr>
          <w:p w14:paraId="40BDD824" w14:textId="77777777" w:rsidR="002012B5" w:rsidRPr="00F657A7" w:rsidRDefault="002012B5" w:rsidP="0007044C">
            <w:pPr>
              <w:rPr>
                <w:rFonts w:cs="Calibri"/>
                <w:sz w:val="28"/>
                <w:szCs w:val="20"/>
              </w:rPr>
            </w:pPr>
            <w:r w:rsidRPr="00F657A7">
              <w:rPr>
                <w:rFonts w:cs="Calibri"/>
                <w:sz w:val="28"/>
                <w:szCs w:val="20"/>
              </w:rPr>
              <w:t>JSON</w:t>
            </w:r>
          </w:p>
        </w:tc>
      </w:tr>
      <w:tr w:rsidR="002012B5" w:rsidRPr="0063668A" w14:paraId="05E12B0B" w14:textId="77777777" w:rsidTr="00F657A7">
        <w:trPr>
          <w:trHeight w:val="271"/>
        </w:trPr>
        <w:tc>
          <w:tcPr>
            <w:tcW w:w="1570" w:type="dxa"/>
            <w:shd w:val="clear" w:color="auto" w:fill="auto"/>
            <w:noWrap/>
            <w:vAlign w:val="bottom"/>
          </w:tcPr>
          <w:p w14:paraId="4AED0E28" w14:textId="77777777" w:rsidR="002012B5" w:rsidRPr="00F657A7" w:rsidRDefault="002012B5" w:rsidP="000E5B25">
            <w:pPr>
              <w:rPr>
                <w:rFonts w:cs="Calibri"/>
                <w:b/>
                <w:sz w:val="28"/>
                <w:szCs w:val="20"/>
              </w:rPr>
            </w:pPr>
            <w:r w:rsidRPr="00F657A7">
              <w:rPr>
                <w:rFonts w:cs="Calibri"/>
                <w:b/>
                <w:sz w:val="28"/>
                <w:szCs w:val="20"/>
              </w:rPr>
              <w:t>6</w:t>
            </w:r>
          </w:p>
        </w:tc>
        <w:tc>
          <w:tcPr>
            <w:tcW w:w="2612" w:type="dxa"/>
            <w:shd w:val="clear" w:color="auto" w:fill="auto"/>
            <w:noWrap/>
            <w:vAlign w:val="bottom"/>
          </w:tcPr>
          <w:p w14:paraId="0344EA67" w14:textId="77777777" w:rsidR="002012B5" w:rsidRPr="00F657A7" w:rsidRDefault="002012B5" w:rsidP="0007044C">
            <w:pPr>
              <w:rPr>
                <w:rFonts w:cs="Calibri"/>
                <w:b/>
                <w:sz w:val="28"/>
                <w:szCs w:val="20"/>
              </w:rPr>
            </w:pPr>
            <w:r w:rsidRPr="00F657A7">
              <w:rPr>
                <w:rFonts w:cs="Calibri"/>
                <w:b/>
                <w:sz w:val="28"/>
                <w:szCs w:val="20"/>
              </w:rPr>
              <w:t>XHTML</w:t>
            </w:r>
          </w:p>
        </w:tc>
      </w:tr>
    </w:tbl>
    <w:p w14:paraId="2A3CEC43" w14:textId="77777777" w:rsidR="002012B5" w:rsidRPr="0063668A" w:rsidRDefault="002012B5" w:rsidP="002012B5">
      <w:pPr>
        <w:ind w:left="576"/>
        <w:rPr>
          <w:rFonts w:cs="Calibri"/>
          <w:b/>
          <w:bCs/>
          <w:color w:val="008000"/>
          <w:sz w:val="18"/>
          <w:szCs w:val="18"/>
        </w:rPr>
      </w:pPr>
    </w:p>
    <w:p w14:paraId="7E4097B3"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2.2.17 Asiakirjan rekisterinpitäjä: </w:t>
      </w:r>
      <w:r w:rsidRPr="0063668A">
        <w:rPr>
          <w:rFonts w:cs="Calibri"/>
          <w:b/>
          <w:bCs/>
          <w:sz w:val="18"/>
          <w:szCs w:val="18"/>
        </w:rPr>
        <w:t>1.2.246.10.1234567.19.0, X-X sairaanhoitopiiri</w:t>
      </w:r>
      <w:r w:rsidRPr="0063668A">
        <w:rPr>
          <w:rFonts w:cs="Calibri"/>
          <w:b/>
          <w:bCs/>
          <w:sz w:val="18"/>
          <w:szCs w:val="18"/>
        </w:rPr>
        <w:br/>
      </w:r>
      <w:r w:rsidRPr="0063668A">
        <w:rPr>
          <w:rFonts w:cs="Calibri"/>
          <w:b/>
          <w:bCs/>
          <w:color w:val="008000"/>
          <w:sz w:val="18"/>
          <w:szCs w:val="18"/>
        </w:rPr>
        <w:t xml:space="preserve">2.2.05 Asiakirjan potilasrekisteritunnus: </w:t>
      </w:r>
      <w:r w:rsidRPr="0063668A">
        <w:rPr>
          <w:rFonts w:cs="Calibri"/>
          <w:b/>
          <w:bCs/>
          <w:sz w:val="18"/>
          <w:szCs w:val="18"/>
        </w:rPr>
        <w:t>2, julkinen terveydenhuolto -- koodisto:  1.2.246.537.5.40150.2008, potilasrekisteritunnus</w:t>
      </w:r>
      <w:r w:rsidRPr="0063668A">
        <w:rPr>
          <w:rFonts w:cs="Calibri"/>
          <w:b/>
          <w:bCs/>
          <w:sz w:val="18"/>
          <w:szCs w:val="18"/>
        </w:rPr>
        <w:br/>
      </w:r>
      <w:r w:rsidRPr="0063668A">
        <w:rPr>
          <w:rFonts w:cs="Calibri"/>
          <w:b/>
          <w:bCs/>
          <w:color w:val="008000"/>
          <w:sz w:val="18"/>
          <w:szCs w:val="18"/>
        </w:rPr>
        <w:t xml:space="preserve">2.4.12 Asiakirjan tehtäväluokka (eAMS): </w:t>
      </w:r>
      <w:r w:rsidRPr="0063668A">
        <w:rPr>
          <w:rFonts w:cs="Calibri"/>
          <w:b/>
          <w:bCs/>
          <w:sz w:val="18"/>
          <w:szCs w:val="18"/>
        </w:rPr>
        <w:t>06.03,  Potilaan hoito -- koodisto:  1.2.246.537.6.300.2010,  STM - Terveydenhuollon tehtäväluokitus 2010</w:t>
      </w:r>
      <w:r w:rsidRPr="0063668A">
        <w:rPr>
          <w:rFonts w:cs="Calibri"/>
          <w:b/>
          <w:bCs/>
          <w:sz w:val="18"/>
          <w:szCs w:val="18"/>
        </w:rPr>
        <w:br/>
      </w:r>
      <w:r w:rsidRPr="0063668A">
        <w:rPr>
          <w:rFonts w:cs="Calibri"/>
          <w:b/>
          <w:bCs/>
          <w:color w:val="008000"/>
          <w:sz w:val="18"/>
          <w:szCs w:val="18"/>
        </w:rPr>
        <w:t xml:space="preserve">2.4.28 Asiakirjan säilytysaikaluokka: </w:t>
      </w:r>
      <w:r w:rsidR="00A60416">
        <w:rPr>
          <w:rFonts w:cs="Calibri"/>
          <w:b/>
          <w:bCs/>
          <w:sz w:val="18"/>
          <w:szCs w:val="18"/>
        </w:rPr>
        <w:t>2</w:t>
      </w:r>
      <w:r w:rsidRPr="0063668A">
        <w:rPr>
          <w:rFonts w:cs="Calibri"/>
          <w:b/>
          <w:bCs/>
          <w:sz w:val="18"/>
          <w:szCs w:val="18"/>
        </w:rPr>
        <w:t>, </w:t>
      </w:r>
      <w:r w:rsidR="00A60416" w:rsidRPr="00A60416">
        <w:rPr>
          <w:rFonts w:cs="Calibri"/>
          <w:b/>
          <w:bCs/>
          <w:sz w:val="18"/>
          <w:szCs w:val="18"/>
        </w:rPr>
        <w:t>12 vuotta potilaan kuolemasta tai 120 vuotta syntymästä</w:t>
      </w:r>
      <w:r w:rsidRPr="0063668A">
        <w:rPr>
          <w:rFonts w:cs="Calibri"/>
          <w:b/>
          <w:bCs/>
          <w:sz w:val="18"/>
          <w:szCs w:val="18"/>
        </w:rPr>
        <w:t> -- koodisto:  1.2.246.537.5.40158.2008, säilytysaikaluokka</w:t>
      </w:r>
      <w:r w:rsidRPr="0063668A">
        <w:rPr>
          <w:rFonts w:cs="Calibri"/>
          <w:b/>
          <w:bCs/>
          <w:sz w:val="18"/>
          <w:szCs w:val="18"/>
        </w:rPr>
        <w:br/>
      </w:r>
      <w:r w:rsidRPr="0063668A">
        <w:rPr>
          <w:rStyle w:val="Korostus"/>
          <w:rFonts w:cs="Calibri"/>
          <w:b/>
          <w:bCs/>
          <w:i w:val="0"/>
          <w:iCs w:val="0"/>
          <w:color w:val="008000"/>
          <w:sz w:val="18"/>
          <w:szCs w:val="18"/>
        </w:rPr>
        <w:t xml:space="preserve">2.4.05 Asiakirjan laji: </w:t>
      </w:r>
      <w:r w:rsidRPr="0063668A">
        <w:rPr>
          <w:rStyle w:val="Korostus"/>
          <w:rFonts w:cs="Calibri"/>
          <w:b/>
          <w:bCs/>
          <w:i w:val="0"/>
          <w:iCs w:val="0"/>
          <w:sz w:val="18"/>
          <w:szCs w:val="18"/>
        </w:rPr>
        <w:t>1, Vanha asiakirja -- koodisto: 1.2.246.537.5.40201.2013, eArkisto – Arkistoitavan asiakirjan laji (jos kyseessä ennen Kanta-arkistoon liittymistä syntynyt asiakirja)</w:t>
      </w:r>
      <w:r w:rsidRPr="0063668A">
        <w:rPr>
          <w:rFonts w:cs="Calibri"/>
          <w:b/>
          <w:bCs/>
          <w:sz w:val="18"/>
          <w:szCs w:val="18"/>
        </w:rPr>
        <w:br/>
      </w:r>
      <w:r w:rsidRPr="0063668A">
        <w:rPr>
          <w:rFonts w:cs="Calibri"/>
          <w:b/>
          <w:bCs/>
          <w:color w:val="008000"/>
          <w:sz w:val="18"/>
          <w:szCs w:val="18"/>
        </w:rPr>
        <w:t xml:space="preserve">2.2.06 Asiakirjan otsikko: </w:t>
      </w:r>
      <w:r w:rsidRPr="0063668A">
        <w:rPr>
          <w:rFonts w:cs="Calibri"/>
          <w:b/>
          <w:bCs/>
          <w:sz w:val="18"/>
          <w:szCs w:val="18"/>
        </w:rPr>
        <w:t xml:space="preserve">LAB </w:t>
      </w:r>
      <w:r w:rsidRPr="0063668A">
        <w:rPr>
          <w:rFonts w:cs="Calibri"/>
          <w:b/>
          <w:bCs/>
          <w:sz w:val="18"/>
          <w:szCs w:val="18"/>
        </w:rPr>
        <w:br/>
      </w:r>
      <w:r w:rsidRPr="0063668A">
        <w:rPr>
          <w:rFonts w:cs="Calibri"/>
          <w:b/>
          <w:bCs/>
          <w:color w:val="008000"/>
          <w:sz w:val="18"/>
          <w:szCs w:val="18"/>
        </w:rPr>
        <w:t xml:space="preserve">2.2.09 Asiakirjan kieli: </w:t>
      </w:r>
      <w:r w:rsidRPr="0063668A">
        <w:rPr>
          <w:rFonts w:cs="Calibri"/>
          <w:b/>
          <w:bCs/>
          <w:sz w:val="18"/>
          <w:szCs w:val="18"/>
        </w:rPr>
        <w:t>fi</w:t>
      </w:r>
      <w:r w:rsidRPr="0063668A">
        <w:rPr>
          <w:rFonts w:cs="Calibri"/>
          <w:b/>
          <w:bCs/>
          <w:sz w:val="18"/>
          <w:szCs w:val="18"/>
        </w:rPr>
        <w:br/>
      </w:r>
      <w:r w:rsidRPr="0063668A">
        <w:rPr>
          <w:rFonts w:cs="Calibri"/>
          <w:b/>
          <w:bCs/>
          <w:color w:val="008000"/>
          <w:sz w:val="18"/>
          <w:szCs w:val="18"/>
        </w:rPr>
        <w:t xml:space="preserve">2.4.09 Asiakirjan tyyppi: </w:t>
      </w:r>
      <w:r w:rsidRPr="0063668A">
        <w:rPr>
          <w:rFonts w:cs="Calibri"/>
          <w:b/>
          <w:bCs/>
          <w:sz w:val="18"/>
          <w:szCs w:val="18"/>
        </w:rPr>
        <w:t>1,  Kertomusteksti -- koodisto:  1.2.246.537.5.5001.2011,  eArkisto - Asiakirjatyyppi 2012</w:t>
      </w:r>
      <w:r w:rsidRPr="0063668A">
        <w:rPr>
          <w:rFonts w:cs="Calibri"/>
          <w:b/>
          <w:bCs/>
          <w:sz w:val="18"/>
          <w:szCs w:val="18"/>
        </w:rPr>
        <w:br/>
      </w:r>
      <w:r w:rsidRPr="0063668A">
        <w:rPr>
          <w:rFonts w:cs="Calibri"/>
          <w:b/>
          <w:bCs/>
          <w:color w:val="008000"/>
          <w:sz w:val="18"/>
          <w:szCs w:val="18"/>
        </w:rPr>
        <w:t xml:space="preserve">2.2.08 Asiakirjan luottamuksellisuus: </w:t>
      </w:r>
      <w:r w:rsidRPr="0063668A">
        <w:rPr>
          <w:rFonts w:cs="Calibri"/>
          <w:b/>
          <w:bCs/>
          <w:sz w:val="18"/>
          <w:szCs w:val="18"/>
        </w:rPr>
        <w:t>5,  Terveydenhuollon salassapidettävä -- koodisto:  1.2.246.777.5.99902.2006,  KanTa-palvelut - Asiakirjan luottamuksellisuus 2008</w:t>
      </w:r>
      <w:r w:rsidRPr="0063668A">
        <w:rPr>
          <w:rFonts w:cs="Calibri"/>
          <w:b/>
          <w:bCs/>
          <w:sz w:val="18"/>
          <w:szCs w:val="18"/>
        </w:rPr>
        <w:br/>
      </w:r>
      <w:r w:rsidRPr="0063668A">
        <w:rPr>
          <w:rFonts w:cs="Calibri"/>
          <w:b/>
          <w:bCs/>
          <w:color w:val="008000"/>
          <w:sz w:val="18"/>
          <w:szCs w:val="18"/>
        </w:rPr>
        <w:t xml:space="preserve">2.4.02 Asiakirjan sisällysluettelo (näkymät): </w:t>
      </w:r>
      <w:r w:rsidRPr="0063668A">
        <w:rPr>
          <w:rFonts w:cs="Calibri"/>
          <w:b/>
          <w:bCs/>
          <w:sz w:val="18"/>
          <w:szCs w:val="18"/>
        </w:rPr>
        <w:t>  LAB</w:t>
      </w:r>
      <w:r w:rsidRPr="0063668A">
        <w:rPr>
          <w:rFonts w:cs="Calibri"/>
          <w:sz w:val="18"/>
          <w:szCs w:val="18"/>
        </w:rPr>
        <w:br/>
      </w:r>
      <w:r w:rsidRPr="0063668A">
        <w:rPr>
          <w:rFonts w:cs="Calibri"/>
          <w:b/>
          <w:bCs/>
          <w:color w:val="008000"/>
          <w:sz w:val="18"/>
          <w:szCs w:val="18"/>
        </w:rPr>
        <w:t xml:space="preserve">2.4.06 Asiakirjan tiedostomuoto: </w:t>
      </w:r>
      <w:r w:rsidRPr="0063668A">
        <w:rPr>
          <w:rFonts w:cs="Calibri"/>
          <w:b/>
          <w:bCs/>
          <w:sz w:val="18"/>
          <w:szCs w:val="18"/>
        </w:rPr>
        <w:t>3, PDF/A -- koodisto:  1.2.246.537.5.40179.2008, asiakirjan tiedostomuoto</w:t>
      </w:r>
    </w:p>
    <w:p w14:paraId="0F08A907" w14:textId="77777777" w:rsidR="002012B5" w:rsidRPr="0063668A" w:rsidRDefault="002012B5" w:rsidP="002012B5">
      <w:pPr>
        <w:pStyle w:val="Otsikko2"/>
        <w:rPr>
          <w:rFonts w:ascii="Calibri" w:hAnsi="Calibri" w:cs="Calibri"/>
        </w:rPr>
      </w:pPr>
      <w:bookmarkStart w:id="720" w:name="_Toc521493924"/>
      <w:r w:rsidRPr="0063668A">
        <w:rPr>
          <w:rFonts w:ascii="Calibri" w:hAnsi="Calibri" w:cs="Calibri"/>
        </w:rPr>
        <w:lastRenderedPageBreak/>
        <w:t>Palvelutapahtuman tiedot</w:t>
      </w:r>
      <w:bookmarkEnd w:id="720"/>
    </w:p>
    <w:p w14:paraId="5A491821" w14:textId="77777777" w:rsidR="002012B5" w:rsidRPr="0063668A" w:rsidRDefault="002012B5" w:rsidP="002012B5">
      <w:pPr>
        <w:ind w:left="576"/>
        <w:rPr>
          <w:rFonts w:cs="Calibri"/>
        </w:rPr>
      </w:pPr>
      <w:r w:rsidRPr="0063668A">
        <w:rPr>
          <w:rFonts w:cs="Calibri"/>
        </w:rPr>
        <w:t xml:space="preserve">Kaikki potilaan potilasasiakirjat kuuluvat johonkin palvelutapahtumaan. </w:t>
      </w:r>
      <w:r w:rsidR="00B41F1C">
        <w:rPr>
          <w:rFonts w:cs="Calibri"/>
        </w:rPr>
        <w:t>Myös vanhoilla tiedoilla on oltava</w:t>
      </w:r>
      <w:r w:rsidR="00B41F1C" w:rsidRPr="0063668A">
        <w:rPr>
          <w:rFonts w:cs="Calibri"/>
        </w:rPr>
        <w:t xml:space="preserve"> </w:t>
      </w:r>
      <w:r w:rsidR="00B41F1C">
        <w:rPr>
          <w:rFonts w:cs="Calibri"/>
        </w:rPr>
        <w:t>keinotekoisesti muodostettu</w:t>
      </w:r>
      <w:r w:rsidRPr="0063668A">
        <w:rPr>
          <w:rFonts w:cs="Calibri"/>
        </w:rPr>
        <w:t xml:space="preserve"> palvelutapahtuma-asiakirja</w:t>
      </w:r>
      <w:r w:rsidR="00B41F1C">
        <w:rPr>
          <w:rFonts w:cs="Calibri"/>
        </w:rPr>
        <w:t>, johon hoitoasiakirjat liitetään</w:t>
      </w:r>
      <w:r w:rsidRPr="0063668A">
        <w:rPr>
          <w:rFonts w:cs="Calibri"/>
        </w:rPr>
        <w:t xml:space="preserve">. </w:t>
      </w:r>
      <w:r w:rsidR="00B2509E">
        <w:rPr>
          <w:rFonts w:cs="Calibri"/>
        </w:rPr>
        <w:t>Potilastietojärjestelmästä poimituista</w:t>
      </w:r>
      <w:r w:rsidRPr="0063668A">
        <w:rPr>
          <w:rFonts w:cs="Calibri"/>
        </w:rPr>
        <w:t xml:space="preserve"> </w:t>
      </w:r>
      <w:r w:rsidR="00B2509E">
        <w:rPr>
          <w:rFonts w:cs="Calibri"/>
        </w:rPr>
        <w:t>vanhoista</w:t>
      </w:r>
      <w:r w:rsidR="006F562A" w:rsidRPr="0063668A">
        <w:rPr>
          <w:rFonts w:cs="Calibri"/>
        </w:rPr>
        <w:t xml:space="preserve"> </w:t>
      </w:r>
      <w:r w:rsidR="00B2509E">
        <w:rPr>
          <w:rFonts w:cs="Calibri"/>
        </w:rPr>
        <w:t xml:space="preserve">tiedoista muodostetaan toissijaisia </w:t>
      </w:r>
      <w:r w:rsidRPr="0063668A">
        <w:rPr>
          <w:rFonts w:cs="Calibri"/>
        </w:rPr>
        <w:t xml:space="preserve">asiakirjoja eli hoitoasiakirjoja. </w:t>
      </w:r>
    </w:p>
    <w:p w14:paraId="412F98BC"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2.2.26.1 Palvelutapahtumatunnus: </w:t>
      </w:r>
      <w:r w:rsidRPr="0063668A">
        <w:rPr>
          <w:rFonts w:cs="Calibri"/>
          <w:b/>
          <w:bCs/>
          <w:sz w:val="18"/>
          <w:szCs w:val="18"/>
        </w:rPr>
        <w:t>1.2.246.10.1234567.14.2008.123</w:t>
      </w:r>
      <w:r w:rsidRPr="0063668A">
        <w:rPr>
          <w:rFonts w:cs="Calibri"/>
          <w:b/>
          <w:bCs/>
          <w:sz w:val="18"/>
          <w:szCs w:val="18"/>
        </w:rPr>
        <w:br/>
      </w:r>
      <w:r w:rsidRPr="0063668A">
        <w:rPr>
          <w:rFonts w:cs="Calibri"/>
          <w:b/>
          <w:bCs/>
          <w:color w:val="008000"/>
          <w:sz w:val="18"/>
          <w:szCs w:val="18"/>
        </w:rPr>
        <w:t xml:space="preserve">2.4.25 Palvelutapahtumatietojen ensisijaisuus asiakirjassa: </w:t>
      </w:r>
      <w:r w:rsidRPr="0063668A">
        <w:rPr>
          <w:rFonts w:cs="Calibri"/>
          <w:b/>
          <w:bCs/>
          <w:sz w:val="18"/>
          <w:szCs w:val="18"/>
        </w:rPr>
        <w:t>2, toissijainen -- koodisto:  1.2.246.537.5.40180.2008, palvelutapahtuman ensisijaisuus</w:t>
      </w:r>
      <w:r w:rsidRPr="0063668A">
        <w:rPr>
          <w:rFonts w:cs="Calibri"/>
          <w:b/>
          <w:bCs/>
          <w:sz w:val="18"/>
          <w:szCs w:val="18"/>
        </w:rPr>
        <w:br/>
      </w:r>
      <w:r w:rsidRPr="0063668A">
        <w:rPr>
          <w:rFonts w:cs="Calibri"/>
          <w:b/>
          <w:bCs/>
          <w:color w:val="008000"/>
          <w:sz w:val="18"/>
          <w:szCs w:val="18"/>
        </w:rPr>
        <w:t xml:space="preserve">2.2.26.4 Palveluntuottaja: </w:t>
      </w:r>
      <w:r w:rsidRPr="0063668A">
        <w:rPr>
          <w:rFonts w:cs="Calibri"/>
          <w:b/>
          <w:bCs/>
          <w:sz w:val="18"/>
          <w:szCs w:val="18"/>
        </w:rPr>
        <w:t>1.2.246.10.1234567, X-X sairaanhoitopiiri</w:t>
      </w:r>
    </w:p>
    <w:p w14:paraId="5A03299B" w14:textId="77777777" w:rsidR="002012B5" w:rsidRPr="0063668A" w:rsidRDefault="002012B5" w:rsidP="002012B5">
      <w:pPr>
        <w:pStyle w:val="Otsikko2"/>
        <w:rPr>
          <w:rFonts w:ascii="Calibri" w:hAnsi="Calibri" w:cs="Calibri"/>
        </w:rPr>
      </w:pPr>
      <w:bookmarkStart w:id="721" w:name="_Toc521493925"/>
      <w:r w:rsidRPr="0063668A">
        <w:rPr>
          <w:rFonts w:ascii="Calibri" w:hAnsi="Calibri" w:cs="Calibri"/>
        </w:rPr>
        <w:t>Palvelutapahtuman tiedot palvelutapahtuma-asiakirjalla</w:t>
      </w:r>
      <w:bookmarkEnd w:id="721"/>
    </w:p>
    <w:p w14:paraId="465FF9D2" w14:textId="77777777" w:rsidR="002012B5" w:rsidRPr="0063668A" w:rsidRDefault="002012B5" w:rsidP="002012B5">
      <w:pPr>
        <w:ind w:left="576"/>
        <w:rPr>
          <w:rFonts w:cs="Calibri"/>
        </w:rPr>
      </w:pPr>
      <w:r w:rsidRPr="0063668A">
        <w:rPr>
          <w:rFonts w:cs="Calibri"/>
        </w:rPr>
        <w:t xml:space="preserve">Palvelutapahtuma-asiakirjan tiedot ovat yhtäläiset muiden CDA R2 </w:t>
      </w:r>
      <w:r w:rsidR="006F562A" w:rsidRPr="0063668A">
        <w:rPr>
          <w:rFonts w:cs="Calibri"/>
        </w:rPr>
        <w:t>–</w:t>
      </w:r>
      <w:r w:rsidRPr="0063668A">
        <w:rPr>
          <w:rFonts w:cs="Calibri"/>
        </w:rPr>
        <w:t xml:space="preserve">asiakirjojen kanssa ja sen Body-osuus on normaali palvelutapahtuma-asiakirjan CDA R2 –rakenne (structuredBody). </w:t>
      </w:r>
    </w:p>
    <w:p w14:paraId="6AFFD74F" w14:textId="77777777" w:rsidR="002012B5" w:rsidRPr="0063668A" w:rsidRDefault="002012B5" w:rsidP="002012B5">
      <w:pPr>
        <w:ind w:left="576"/>
        <w:rPr>
          <w:rFonts w:cs="Calibri"/>
        </w:rPr>
      </w:pPr>
    </w:p>
    <w:p w14:paraId="73F3F2B9" w14:textId="77777777" w:rsidR="002012B5" w:rsidRPr="0063668A" w:rsidRDefault="002012B5" w:rsidP="0063668A">
      <w:pPr>
        <w:ind w:left="576"/>
        <w:jc w:val="left"/>
        <w:rPr>
          <w:rFonts w:cs="Calibri"/>
          <w:b/>
          <w:bCs/>
          <w:sz w:val="18"/>
          <w:szCs w:val="18"/>
        </w:rPr>
      </w:pPr>
      <w:r w:rsidRPr="0063668A">
        <w:rPr>
          <w:rFonts w:cs="Calibri"/>
          <w:b/>
          <w:bCs/>
          <w:color w:val="008000"/>
          <w:sz w:val="18"/>
          <w:szCs w:val="18"/>
        </w:rPr>
        <w:t xml:space="preserve">2.2.26.3 Palvelutapahtuman kokonaishoitoaika: </w:t>
      </w:r>
      <w:r w:rsidRPr="0063668A">
        <w:rPr>
          <w:rFonts w:cs="Calibri"/>
          <w:b/>
          <w:bCs/>
          <w:sz w:val="18"/>
          <w:szCs w:val="18"/>
        </w:rPr>
        <w:t xml:space="preserve">20.1.2008 </w:t>
      </w:r>
      <w:r w:rsidR="006F562A" w:rsidRPr="0063668A">
        <w:rPr>
          <w:rFonts w:cs="Calibri"/>
          <w:b/>
          <w:bCs/>
          <w:sz w:val="18"/>
          <w:szCs w:val="18"/>
        </w:rPr>
        <w:t>–</w:t>
      </w:r>
      <w:r w:rsidRPr="0063668A">
        <w:rPr>
          <w:rFonts w:cs="Calibri"/>
          <w:b/>
          <w:bCs/>
          <w:sz w:val="18"/>
          <w:szCs w:val="18"/>
        </w:rPr>
        <w:t xml:space="preserve"> 30.1.2008</w:t>
      </w:r>
      <w:r w:rsidRPr="0063668A">
        <w:rPr>
          <w:rFonts w:cs="Calibri"/>
          <w:b/>
          <w:bCs/>
          <w:sz w:val="18"/>
          <w:szCs w:val="18"/>
        </w:rPr>
        <w:br/>
      </w:r>
      <w:r w:rsidRPr="0063668A">
        <w:rPr>
          <w:rFonts w:cs="Calibri"/>
          <w:b/>
          <w:bCs/>
          <w:color w:val="008000"/>
          <w:sz w:val="18"/>
          <w:szCs w:val="18"/>
        </w:rPr>
        <w:t xml:space="preserve">2.2.26.5 Palveluyksikön hoitoaika: </w:t>
      </w:r>
      <w:r w:rsidRPr="0063668A">
        <w:rPr>
          <w:rFonts w:cs="Calibri"/>
          <w:b/>
          <w:bCs/>
          <w:sz w:val="18"/>
          <w:szCs w:val="18"/>
        </w:rPr>
        <w:t xml:space="preserve">20.1.2008 </w:t>
      </w:r>
      <w:r w:rsidR="006F562A" w:rsidRPr="0063668A">
        <w:rPr>
          <w:rFonts w:cs="Calibri"/>
          <w:b/>
          <w:bCs/>
          <w:sz w:val="18"/>
          <w:szCs w:val="18"/>
        </w:rPr>
        <w:t>–</w:t>
      </w:r>
      <w:r w:rsidRPr="0063668A">
        <w:rPr>
          <w:rFonts w:cs="Calibri"/>
          <w:b/>
          <w:bCs/>
          <w:sz w:val="18"/>
          <w:szCs w:val="18"/>
        </w:rPr>
        <w:t xml:space="preserve"> 22.1.2008</w:t>
      </w:r>
      <w:r w:rsidRPr="0063668A">
        <w:rPr>
          <w:rFonts w:cs="Calibri"/>
          <w:b/>
          <w:bCs/>
          <w:color w:val="008000"/>
          <w:sz w:val="18"/>
          <w:szCs w:val="18"/>
        </w:rPr>
        <w:t xml:space="preserve"> palveluyksikkö: </w:t>
      </w:r>
      <w:r w:rsidRPr="0063668A">
        <w:rPr>
          <w:rFonts w:cs="Calibri"/>
          <w:b/>
          <w:bCs/>
          <w:sz w:val="18"/>
          <w:szCs w:val="18"/>
        </w:rPr>
        <w:t>X-X sairaanhoitopiiri, os 12</w:t>
      </w:r>
      <w:r w:rsidRPr="0063668A">
        <w:rPr>
          <w:rFonts w:cs="Calibri"/>
          <w:b/>
          <w:bCs/>
          <w:sz w:val="18"/>
          <w:szCs w:val="18"/>
        </w:rPr>
        <w:br/>
      </w:r>
      <w:r w:rsidRPr="0063668A">
        <w:rPr>
          <w:rFonts w:cs="Calibri"/>
          <w:b/>
          <w:bCs/>
          <w:color w:val="008000"/>
          <w:sz w:val="18"/>
          <w:szCs w:val="18"/>
        </w:rPr>
        <w:t xml:space="preserve">2.2.26.5 Palveluyksikön hoitoaika: </w:t>
      </w:r>
      <w:r w:rsidRPr="0063668A">
        <w:rPr>
          <w:rFonts w:cs="Calibri"/>
          <w:b/>
          <w:bCs/>
          <w:sz w:val="18"/>
          <w:szCs w:val="18"/>
        </w:rPr>
        <w:t xml:space="preserve">22.1.2008 </w:t>
      </w:r>
      <w:r w:rsidR="006F562A" w:rsidRPr="0063668A">
        <w:rPr>
          <w:rFonts w:cs="Calibri"/>
          <w:b/>
          <w:bCs/>
          <w:sz w:val="18"/>
          <w:szCs w:val="18"/>
        </w:rPr>
        <w:t>–</w:t>
      </w:r>
      <w:r w:rsidRPr="0063668A">
        <w:rPr>
          <w:rFonts w:cs="Calibri"/>
          <w:b/>
          <w:bCs/>
          <w:sz w:val="18"/>
          <w:szCs w:val="18"/>
        </w:rPr>
        <w:t xml:space="preserve"> 30.1.2008</w:t>
      </w:r>
      <w:r w:rsidRPr="0063668A">
        <w:rPr>
          <w:rFonts w:cs="Calibri"/>
          <w:b/>
          <w:bCs/>
          <w:color w:val="008000"/>
          <w:sz w:val="18"/>
          <w:szCs w:val="18"/>
        </w:rPr>
        <w:t xml:space="preserve"> palveluyksikkö: </w:t>
      </w:r>
      <w:r w:rsidRPr="0063668A">
        <w:rPr>
          <w:rFonts w:cs="Calibri"/>
          <w:b/>
          <w:bCs/>
          <w:sz w:val="18"/>
          <w:szCs w:val="18"/>
        </w:rPr>
        <w:t>X-X sairaanhoitopiiri, os 25</w:t>
      </w:r>
      <w:r w:rsidRPr="0063668A">
        <w:rPr>
          <w:rFonts w:cs="Calibri"/>
          <w:b/>
          <w:bCs/>
          <w:sz w:val="18"/>
          <w:szCs w:val="18"/>
        </w:rPr>
        <w:br/>
      </w:r>
      <w:r w:rsidRPr="0063668A">
        <w:rPr>
          <w:rFonts w:cs="Calibri"/>
          <w:b/>
          <w:bCs/>
          <w:color w:val="008000"/>
          <w:sz w:val="18"/>
          <w:szCs w:val="18"/>
        </w:rPr>
        <w:t xml:space="preserve">2.4.23 Sisältääkö palvelutapahtuma osastohoitoa: </w:t>
      </w:r>
      <w:r w:rsidRPr="0063668A">
        <w:rPr>
          <w:rFonts w:cs="Calibri"/>
          <w:b/>
          <w:bCs/>
          <w:sz w:val="18"/>
          <w:szCs w:val="18"/>
        </w:rPr>
        <w:t>1, osastohoitojakso </w:t>
      </w:r>
      <w:r w:rsidR="006F562A" w:rsidRPr="0063668A">
        <w:rPr>
          <w:rFonts w:cs="Calibri"/>
          <w:b/>
          <w:bCs/>
          <w:sz w:val="18"/>
          <w:szCs w:val="18"/>
        </w:rPr>
        <w:t>–</w:t>
      </w:r>
      <w:r w:rsidRPr="0063668A">
        <w:rPr>
          <w:rFonts w:cs="Calibri"/>
          <w:b/>
          <w:bCs/>
          <w:sz w:val="18"/>
          <w:szCs w:val="18"/>
        </w:rPr>
        <w:t xml:space="preserve"> koodisto:  1.2.246.777.5.40156, palvelutapahtuman laji</w:t>
      </w:r>
      <w:r w:rsidRPr="0063668A">
        <w:rPr>
          <w:rFonts w:cs="Calibri"/>
          <w:b/>
          <w:bCs/>
          <w:sz w:val="18"/>
          <w:szCs w:val="18"/>
        </w:rPr>
        <w:br/>
      </w:r>
      <w:r w:rsidRPr="0063668A">
        <w:rPr>
          <w:rFonts w:cs="Calibri"/>
          <w:b/>
          <w:bCs/>
          <w:color w:val="008000"/>
          <w:sz w:val="18"/>
          <w:szCs w:val="18"/>
        </w:rPr>
        <w:t xml:space="preserve">2.4.22 Rekisteripitäjän laji: </w:t>
      </w:r>
      <w:r w:rsidRPr="0063668A">
        <w:rPr>
          <w:rFonts w:cs="Calibri"/>
          <w:b/>
          <w:bCs/>
          <w:sz w:val="18"/>
          <w:szCs w:val="18"/>
        </w:rPr>
        <w:t>1, julkinen terveydenhuolto </w:t>
      </w:r>
      <w:r w:rsidR="006F562A" w:rsidRPr="0063668A">
        <w:rPr>
          <w:rFonts w:cs="Calibri"/>
          <w:b/>
          <w:bCs/>
          <w:sz w:val="18"/>
          <w:szCs w:val="18"/>
        </w:rPr>
        <w:t>–</w:t>
      </w:r>
      <w:r w:rsidRPr="0063668A">
        <w:rPr>
          <w:rFonts w:cs="Calibri"/>
          <w:b/>
          <w:bCs/>
          <w:sz w:val="18"/>
          <w:szCs w:val="18"/>
        </w:rPr>
        <w:t xml:space="preserve"> koodisto:  1.2.246.537.5.40172.2008, rekisterinpitäjän laji</w:t>
      </w:r>
      <w:r w:rsidRPr="0063668A">
        <w:rPr>
          <w:rFonts w:cs="Calibri"/>
          <w:b/>
          <w:bCs/>
          <w:sz w:val="18"/>
          <w:szCs w:val="18"/>
        </w:rPr>
        <w:br/>
      </w:r>
      <w:r w:rsidRPr="0063668A">
        <w:rPr>
          <w:rFonts w:cs="Calibri"/>
          <w:b/>
          <w:bCs/>
          <w:color w:val="008000"/>
          <w:sz w:val="18"/>
          <w:szCs w:val="18"/>
        </w:rPr>
        <w:t xml:space="preserve">2.4.27.1 Palvelunjärjestäjä: </w:t>
      </w:r>
      <w:r w:rsidRPr="0063668A">
        <w:rPr>
          <w:rFonts w:cs="Calibri"/>
          <w:b/>
          <w:bCs/>
          <w:sz w:val="18"/>
          <w:szCs w:val="18"/>
        </w:rPr>
        <w:t>1.2.246.10.1234567</w:t>
      </w:r>
      <w:r w:rsidRPr="0063668A">
        <w:rPr>
          <w:rFonts w:cs="Calibri"/>
          <w:b/>
          <w:bCs/>
          <w:sz w:val="18"/>
          <w:szCs w:val="18"/>
        </w:rPr>
        <w:br/>
      </w:r>
      <w:r w:rsidRPr="0063668A">
        <w:rPr>
          <w:rFonts w:cs="Calibri"/>
          <w:b/>
          <w:bCs/>
          <w:color w:val="008000"/>
          <w:sz w:val="18"/>
          <w:szCs w:val="18"/>
        </w:rPr>
        <w:t xml:space="preserve">2.4.27.2 Palvelunjärjestäjän nimi: </w:t>
      </w:r>
      <w:r w:rsidRPr="0063668A">
        <w:rPr>
          <w:rFonts w:cs="Calibri"/>
          <w:b/>
          <w:bCs/>
          <w:sz w:val="18"/>
          <w:szCs w:val="18"/>
        </w:rPr>
        <w:t>X-x shp</w:t>
      </w:r>
      <w:r w:rsidRPr="0063668A">
        <w:rPr>
          <w:rFonts w:cs="Calibri"/>
          <w:b/>
          <w:bCs/>
          <w:sz w:val="18"/>
          <w:szCs w:val="18"/>
        </w:rPr>
        <w:br/>
      </w:r>
      <w:r w:rsidRPr="0063668A">
        <w:rPr>
          <w:rFonts w:cs="Calibri"/>
          <w:b/>
          <w:bCs/>
          <w:color w:val="008000"/>
          <w:sz w:val="18"/>
          <w:szCs w:val="18"/>
        </w:rPr>
        <w:t xml:space="preserve">2.4.31.1 Järjestelmäpalvelujen antaja: </w:t>
      </w:r>
      <w:r w:rsidRPr="0063668A">
        <w:rPr>
          <w:rFonts w:cs="Calibri"/>
          <w:b/>
          <w:bCs/>
          <w:sz w:val="18"/>
          <w:szCs w:val="18"/>
        </w:rPr>
        <w:t>1.2.246.10.1234567</w:t>
      </w:r>
      <w:r w:rsidRPr="0063668A">
        <w:rPr>
          <w:rFonts w:cs="Calibri"/>
          <w:b/>
          <w:bCs/>
          <w:sz w:val="18"/>
          <w:szCs w:val="18"/>
        </w:rPr>
        <w:br/>
      </w:r>
      <w:r w:rsidRPr="0063668A">
        <w:rPr>
          <w:rFonts w:cs="Calibri"/>
          <w:b/>
          <w:bCs/>
          <w:color w:val="008000"/>
          <w:sz w:val="18"/>
          <w:szCs w:val="18"/>
        </w:rPr>
        <w:t xml:space="preserve">2.4.31.2 Järjestelmäpalvelujen antajan nimi: </w:t>
      </w:r>
      <w:r w:rsidRPr="0063668A">
        <w:rPr>
          <w:rFonts w:cs="Calibri"/>
          <w:b/>
          <w:bCs/>
          <w:sz w:val="18"/>
          <w:szCs w:val="18"/>
        </w:rPr>
        <w:t>Terveyspalvelut Oy</w:t>
      </w:r>
      <w:r w:rsidRPr="0063668A">
        <w:rPr>
          <w:rFonts w:cs="Calibri"/>
          <w:b/>
          <w:bCs/>
          <w:sz w:val="18"/>
          <w:szCs w:val="18"/>
        </w:rPr>
        <w:br/>
      </w:r>
    </w:p>
    <w:p w14:paraId="70B39B50" w14:textId="77777777" w:rsidR="002012B5" w:rsidRPr="0063668A" w:rsidRDefault="002012B5" w:rsidP="002012B5">
      <w:pPr>
        <w:pStyle w:val="Otsikko2"/>
        <w:rPr>
          <w:rFonts w:ascii="Calibri" w:hAnsi="Calibri" w:cs="Calibri"/>
        </w:rPr>
      </w:pPr>
      <w:bookmarkStart w:id="722" w:name="_Toc521493926"/>
      <w:r w:rsidRPr="0063668A">
        <w:rPr>
          <w:rFonts w:ascii="Calibri" w:hAnsi="Calibri" w:cs="Calibri"/>
        </w:rPr>
        <w:t xml:space="preserve">Asiakirjan </w:t>
      </w:r>
      <w:r w:rsidR="006A1CD1">
        <w:rPr>
          <w:rFonts w:ascii="Calibri" w:hAnsi="Calibri" w:cs="Calibri"/>
        </w:rPr>
        <w:t xml:space="preserve">sähköinen </w:t>
      </w:r>
      <w:r w:rsidRPr="0063668A">
        <w:rPr>
          <w:rFonts w:ascii="Calibri" w:hAnsi="Calibri" w:cs="Calibri"/>
        </w:rPr>
        <w:t>allekirjoitus ja salaus</w:t>
      </w:r>
      <w:bookmarkEnd w:id="722"/>
    </w:p>
    <w:p w14:paraId="355A52DC" w14:textId="41A72CF6" w:rsidR="002012B5" w:rsidRPr="00D510A5" w:rsidRDefault="006F562A" w:rsidP="00241E35">
      <w:pPr>
        <w:ind w:left="576"/>
        <w:rPr>
          <w:rFonts w:cs="Calibri"/>
        </w:rPr>
      </w:pPr>
      <w:r w:rsidRPr="0063668A">
        <w:rPr>
          <w:rFonts w:cs="Calibri"/>
        </w:rPr>
        <w:t>Vanhan a</w:t>
      </w:r>
      <w:r w:rsidR="002012B5" w:rsidRPr="0063668A">
        <w:rPr>
          <w:rFonts w:cs="Calibri"/>
        </w:rPr>
        <w:t xml:space="preserve">siakirjan </w:t>
      </w:r>
      <w:r w:rsidR="006A1CD1">
        <w:rPr>
          <w:rFonts w:cs="Calibri"/>
        </w:rPr>
        <w:t xml:space="preserve">sähköinen </w:t>
      </w:r>
      <w:r w:rsidR="002012B5" w:rsidRPr="0063668A">
        <w:rPr>
          <w:rFonts w:cs="Calibri"/>
        </w:rPr>
        <w:t xml:space="preserve">allekirjoitus on yhtäläinen muiden CDA R2 </w:t>
      </w:r>
      <w:r w:rsidRPr="0063668A">
        <w:rPr>
          <w:rFonts w:cs="Calibri"/>
        </w:rPr>
        <w:t>-</w:t>
      </w:r>
      <w:r w:rsidR="002012B5" w:rsidRPr="0063668A">
        <w:rPr>
          <w:rFonts w:cs="Calibri"/>
        </w:rPr>
        <w:t>asiakirjojen kanssa noudattaen yleisiltä vaatimuksiltaan Kanta-palveluiden sähköisen allekirjoituksen määrittelyjä (saatavissa</w:t>
      </w:r>
      <w:r w:rsidR="002664B1">
        <w:rPr>
          <w:rFonts w:cs="Calibri"/>
        </w:rPr>
        <w:t xml:space="preserve"> </w:t>
      </w:r>
      <w:r w:rsidR="002664B1" w:rsidRPr="002664B1">
        <w:rPr>
          <w:rStyle w:val="Hyperlinkki"/>
          <w:rFonts w:cs="Calibri"/>
        </w:rPr>
        <w:t>https://www.kanta.fi/fi/jarjestelmakehittajat/kanta-arkkitehtuuri</w:t>
      </w:r>
      <w:r w:rsidR="002012B5" w:rsidRPr="00D510A5">
        <w:rPr>
          <w:rFonts w:cs="Calibri"/>
        </w:rPr>
        <w:t>)</w:t>
      </w:r>
      <w:r w:rsidR="00311EB8">
        <w:rPr>
          <w:rFonts w:cs="Calibri"/>
        </w:rPr>
        <w:t>. Erityisesti huomioitavana on nonXMLBodyn allekirjoitus, jolloin a</w:t>
      </w:r>
      <w:r w:rsidR="002012B5" w:rsidRPr="00D510A5">
        <w:rPr>
          <w:rFonts w:cs="Calibri"/>
        </w:rPr>
        <w:t xml:space="preserve">llekirjoitus tehdään Base 64 </w:t>
      </w:r>
      <w:r w:rsidRPr="00D510A5">
        <w:rPr>
          <w:rFonts w:cs="Calibri"/>
        </w:rPr>
        <w:t>-</w:t>
      </w:r>
      <w:r w:rsidR="006A1CD1">
        <w:rPr>
          <w:rFonts w:cs="Calibri"/>
        </w:rPr>
        <w:t>pakattuun rakenteeseen. Potilastiedon a</w:t>
      </w:r>
      <w:r w:rsidR="002012B5" w:rsidRPr="00241E35">
        <w:rPr>
          <w:rFonts w:cs="Calibri"/>
        </w:rPr>
        <w:t>rkisto tarkistaa allekirjoituksen</w:t>
      </w:r>
      <w:r w:rsidRPr="00241E35">
        <w:rPr>
          <w:rFonts w:cs="Calibri"/>
        </w:rPr>
        <w:t>.</w:t>
      </w:r>
      <w:r w:rsidR="002012B5" w:rsidRPr="0063668A">
        <w:rPr>
          <w:rFonts w:cs="Calibri"/>
        </w:rPr>
        <w:t xml:space="preserve"> Asiakirja tallennetaan siten, että </w:t>
      </w:r>
      <w:r w:rsidRPr="0063668A">
        <w:rPr>
          <w:rFonts w:cs="Calibri"/>
        </w:rPr>
        <w:t xml:space="preserve">vanhan </w:t>
      </w:r>
      <w:r w:rsidR="002012B5" w:rsidRPr="0063668A">
        <w:rPr>
          <w:rFonts w:cs="Calibri"/>
        </w:rPr>
        <w:t>asiakirja</w:t>
      </w:r>
      <w:r w:rsidRPr="0063668A">
        <w:rPr>
          <w:rFonts w:cs="Calibri"/>
        </w:rPr>
        <w:t xml:space="preserve">n varsinainen </w:t>
      </w:r>
      <w:r w:rsidR="006A1CD1">
        <w:rPr>
          <w:rFonts w:cs="Calibri"/>
        </w:rPr>
        <w:t xml:space="preserve">nonXMLBody-muotoinen </w:t>
      </w:r>
      <w:r w:rsidRPr="0063668A">
        <w:rPr>
          <w:rFonts w:cs="Calibri"/>
        </w:rPr>
        <w:t>sisältö</w:t>
      </w:r>
      <w:r w:rsidR="002012B5" w:rsidRPr="0063668A">
        <w:rPr>
          <w:rFonts w:cs="Calibri"/>
        </w:rPr>
        <w:t xml:space="preserve"> on Base 64 </w:t>
      </w:r>
      <w:r w:rsidRPr="0063668A">
        <w:rPr>
          <w:rFonts w:cs="Calibri"/>
        </w:rPr>
        <w:t>-</w:t>
      </w:r>
      <w:r w:rsidR="002012B5" w:rsidRPr="0063668A">
        <w:rPr>
          <w:rFonts w:cs="Calibri"/>
        </w:rPr>
        <w:t xml:space="preserve">muodossa. Base 64 </w:t>
      </w:r>
      <w:r w:rsidRPr="0063668A">
        <w:rPr>
          <w:rFonts w:cs="Calibri"/>
        </w:rPr>
        <w:t>-</w:t>
      </w:r>
      <w:r w:rsidR="002012B5" w:rsidRPr="0063668A">
        <w:rPr>
          <w:rFonts w:cs="Calibri"/>
        </w:rPr>
        <w:t>pakkauksen oikeellisuus ja sen seurauksena virheetön purkaminen jää asiakirjan arkistoon toimittaneen</w:t>
      </w:r>
      <w:r w:rsidR="00311EB8">
        <w:rPr>
          <w:rFonts w:cs="Calibri"/>
        </w:rPr>
        <w:t xml:space="preserve"> asiakkaan</w:t>
      </w:r>
      <w:r w:rsidR="002012B5" w:rsidRPr="0063668A">
        <w:rPr>
          <w:rFonts w:cs="Calibri"/>
        </w:rPr>
        <w:t xml:space="preserve"> vastuulle.</w:t>
      </w:r>
    </w:p>
    <w:p w14:paraId="65299311" w14:textId="77777777" w:rsidR="002012B5" w:rsidRPr="00BA56C3" w:rsidRDefault="008D6FBC" w:rsidP="00F657A7">
      <w:pPr>
        <w:pStyle w:val="Otsikko1"/>
        <w:rPr>
          <w:rFonts w:ascii="Calibri" w:hAnsi="Calibri" w:cs="Calibri"/>
        </w:rPr>
      </w:pPr>
      <w:r w:rsidRPr="00F657A7">
        <w:rPr>
          <w:rFonts w:ascii="Calibri" w:hAnsi="Calibri" w:cs="Calibri"/>
        </w:rPr>
        <w:br w:type="page"/>
      </w:r>
      <w:bookmarkStart w:id="723" w:name="_Toc521493927"/>
      <w:r w:rsidR="002012B5" w:rsidRPr="00F657A7">
        <w:rPr>
          <w:rFonts w:ascii="Calibri" w:hAnsi="Calibri" w:cs="Calibri"/>
        </w:rPr>
        <w:lastRenderedPageBreak/>
        <w:t xml:space="preserve">Vanhojen asiakirjojen </w:t>
      </w:r>
      <w:r w:rsidR="006434C9" w:rsidRPr="00BA56C3">
        <w:rPr>
          <w:rFonts w:ascii="Calibri" w:hAnsi="Calibri" w:cs="Calibri"/>
        </w:rPr>
        <w:t xml:space="preserve">CDA R2 </w:t>
      </w:r>
      <w:r w:rsidR="002012B5" w:rsidRPr="00F657A7">
        <w:rPr>
          <w:rFonts w:ascii="Calibri" w:hAnsi="Calibri" w:cs="Calibri"/>
        </w:rPr>
        <w:t>Body</w:t>
      </w:r>
      <w:bookmarkEnd w:id="723"/>
    </w:p>
    <w:p w14:paraId="06FBE884" w14:textId="55618E75" w:rsidR="00361AC7" w:rsidRDefault="00316C85" w:rsidP="00F657A7">
      <w:pPr>
        <w:ind w:left="576"/>
        <w:rPr>
          <w:rFonts w:cs="Calibri"/>
        </w:rPr>
      </w:pPr>
      <w:r w:rsidRPr="00D510A5">
        <w:rPr>
          <w:rFonts w:cs="Calibri"/>
        </w:rPr>
        <w:t>Tässä luvussa kuvataan</w:t>
      </w:r>
      <w:r w:rsidR="009575DA" w:rsidRPr="00BA56C3">
        <w:rPr>
          <w:rFonts w:cs="Calibri"/>
        </w:rPr>
        <w:t>,</w:t>
      </w:r>
      <w:r w:rsidRPr="00D510A5">
        <w:rPr>
          <w:rFonts w:cs="Calibri"/>
        </w:rPr>
        <w:t xml:space="preserve"> kuinka vanhojen asiakirjojen eri </w:t>
      </w:r>
      <w:r w:rsidR="006434C9" w:rsidRPr="00BA56C3">
        <w:rPr>
          <w:rFonts w:cs="Calibri"/>
        </w:rPr>
        <w:t>mediatyypit</w:t>
      </w:r>
      <w:r w:rsidRPr="00D510A5">
        <w:rPr>
          <w:rFonts w:cs="Calibri"/>
        </w:rPr>
        <w:t xml:space="preserve"> pakataan CDA R2 –asiak</w:t>
      </w:r>
      <w:r w:rsidR="00724E9A">
        <w:rPr>
          <w:rFonts w:cs="Calibri"/>
        </w:rPr>
        <w:t>irjan Body</w:t>
      </w:r>
      <w:r w:rsidRPr="00D510A5">
        <w:rPr>
          <w:rFonts w:cs="Calibri"/>
        </w:rPr>
        <w:t xml:space="preserve">n sisälle. </w:t>
      </w:r>
      <w:r w:rsidR="00F457AA" w:rsidRPr="00241E35">
        <w:rPr>
          <w:rFonts w:cs="Calibri"/>
        </w:rPr>
        <w:t xml:space="preserve">Body sisältää aina </w:t>
      </w:r>
      <w:r w:rsidR="00F457AA">
        <w:rPr>
          <w:rFonts w:cs="Calibri"/>
        </w:rPr>
        <w:t xml:space="preserve">vain </w:t>
      </w:r>
      <w:r w:rsidR="00F457AA" w:rsidRPr="00241E35">
        <w:rPr>
          <w:rFonts w:cs="Calibri"/>
        </w:rPr>
        <w:t>yhden asiakirjan.</w:t>
      </w:r>
      <w:r w:rsidR="00F457AA">
        <w:rPr>
          <w:rFonts w:cs="Calibri"/>
        </w:rPr>
        <w:t xml:space="preserve"> </w:t>
      </w:r>
      <w:r w:rsidRPr="00241E35">
        <w:rPr>
          <w:rFonts w:cs="Calibri"/>
        </w:rPr>
        <w:t>Vanhat asiakirjat tunnistetaan OID-tunnuksella, kuten muutkin potilasasiakirjat. Asiakirjan hakemista varten vanhalla asiakirjalla on normaalit kuvailutiedot</w:t>
      </w:r>
      <w:r w:rsidR="0064609E">
        <w:rPr>
          <w:rFonts w:cs="Calibri"/>
        </w:rPr>
        <w:t xml:space="preserve">, jotka on ohjeistettu luvussa </w:t>
      </w:r>
      <w:r w:rsidR="0064609E">
        <w:rPr>
          <w:rFonts w:cs="Calibri"/>
        </w:rPr>
        <w:fldChar w:fldCharType="begin"/>
      </w:r>
      <w:r w:rsidR="0064609E">
        <w:rPr>
          <w:rFonts w:cs="Calibri"/>
        </w:rPr>
        <w:instrText xml:space="preserve"> REF _Ref507583439 \r \h </w:instrText>
      </w:r>
      <w:r w:rsidR="0064609E">
        <w:rPr>
          <w:rFonts w:cs="Calibri"/>
        </w:rPr>
      </w:r>
      <w:r w:rsidR="0064609E">
        <w:rPr>
          <w:rFonts w:cs="Calibri"/>
        </w:rPr>
        <w:fldChar w:fldCharType="separate"/>
      </w:r>
      <w:r w:rsidR="00F657A7">
        <w:rPr>
          <w:rFonts w:cs="Calibri"/>
        </w:rPr>
        <w:t>2</w:t>
      </w:r>
      <w:r w:rsidR="0064609E">
        <w:rPr>
          <w:rFonts w:cs="Calibri"/>
        </w:rPr>
        <w:fldChar w:fldCharType="end"/>
      </w:r>
      <w:r w:rsidR="00724E9A">
        <w:rPr>
          <w:rFonts w:cs="Calibri"/>
        </w:rPr>
        <w:t xml:space="preserve"> sekä </w:t>
      </w:r>
      <w:r w:rsidR="00361AC7">
        <w:rPr>
          <w:rFonts w:cs="Calibri"/>
        </w:rPr>
        <w:t xml:space="preserve">kyseisessä luvussa </w:t>
      </w:r>
      <w:r w:rsidR="00724E9A">
        <w:rPr>
          <w:rFonts w:cs="Calibri"/>
        </w:rPr>
        <w:t>mainituissa lisämää</w:t>
      </w:r>
      <w:r w:rsidR="00361AC7">
        <w:rPr>
          <w:rFonts w:cs="Calibri"/>
        </w:rPr>
        <w:t>rityksissä</w:t>
      </w:r>
      <w:r w:rsidRPr="00241E35">
        <w:rPr>
          <w:rFonts w:cs="Calibri"/>
        </w:rPr>
        <w:t>. Esimerkiksi näkymä(t) ja otsikko lisätään CDA R2 -Headeriin.</w:t>
      </w:r>
      <w:r w:rsidR="00F457AA">
        <w:rPr>
          <w:rFonts w:cs="Calibri"/>
        </w:rPr>
        <w:t xml:space="preserve"> </w:t>
      </w:r>
      <w:r w:rsidR="00361AC7">
        <w:rPr>
          <w:rFonts w:cs="Calibri"/>
        </w:rPr>
        <w:t>K</w:t>
      </w:r>
      <w:r w:rsidR="00F457AA">
        <w:rPr>
          <w:rFonts w:cs="Calibri"/>
        </w:rPr>
        <w:t>uten edellä on todettu, structuredBody on dokumentoitu kattavasti jo muissa Potilastiedon arkiston HL7-määrityksissä</w:t>
      </w:r>
      <w:r w:rsidR="00361AC7">
        <w:rPr>
          <w:rFonts w:cs="Calibri"/>
        </w:rPr>
        <w:t>, joten s</w:t>
      </w:r>
      <w:r w:rsidR="00361AC7" w:rsidRPr="0063668A">
        <w:rPr>
          <w:rFonts w:cs="Calibri"/>
        </w:rPr>
        <w:t xml:space="preserve">euraavissa </w:t>
      </w:r>
      <w:r w:rsidR="00361AC7">
        <w:rPr>
          <w:rFonts w:cs="Calibri"/>
        </w:rPr>
        <w:t>ala</w:t>
      </w:r>
      <w:r w:rsidR="00361AC7" w:rsidRPr="0063668A">
        <w:rPr>
          <w:rFonts w:cs="Calibri"/>
        </w:rPr>
        <w:t xml:space="preserve">luvuissa on </w:t>
      </w:r>
      <w:r w:rsidR="00361AC7" w:rsidRPr="00BA56C3">
        <w:rPr>
          <w:rFonts w:cs="Calibri"/>
        </w:rPr>
        <w:t>keskitytty</w:t>
      </w:r>
      <w:r w:rsidR="00361AC7">
        <w:rPr>
          <w:rFonts w:cs="Calibri"/>
        </w:rPr>
        <w:t xml:space="preserve"> pääasiassa</w:t>
      </w:r>
      <w:r w:rsidR="00361AC7" w:rsidRPr="00D510A5">
        <w:rPr>
          <w:rFonts w:cs="Calibri"/>
        </w:rPr>
        <w:t xml:space="preserve"> </w:t>
      </w:r>
      <w:r w:rsidR="00361AC7">
        <w:rPr>
          <w:rFonts w:cs="Calibri"/>
        </w:rPr>
        <w:t>v</w:t>
      </w:r>
      <w:r w:rsidR="00361AC7" w:rsidRPr="00D510A5">
        <w:rPr>
          <w:rFonts w:cs="Calibri"/>
        </w:rPr>
        <w:t xml:space="preserve">anhan hoitoasiakirjan </w:t>
      </w:r>
      <w:r w:rsidR="00361AC7" w:rsidRPr="00241E35">
        <w:rPr>
          <w:rFonts w:cs="Calibri"/>
        </w:rPr>
        <w:t xml:space="preserve">nonXMLBody-osion </w:t>
      </w:r>
      <w:r w:rsidR="00361AC7" w:rsidRPr="00BA56C3">
        <w:rPr>
          <w:rFonts w:cs="Calibri"/>
        </w:rPr>
        <w:t>sallit</w:t>
      </w:r>
      <w:r w:rsidR="00361AC7" w:rsidRPr="00D510A5">
        <w:rPr>
          <w:rFonts w:cs="Calibri"/>
        </w:rPr>
        <w:t>t</w:t>
      </w:r>
      <w:r w:rsidR="00361AC7" w:rsidRPr="00BA56C3">
        <w:rPr>
          <w:rFonts w:cs="Calibri"/>
        </w:rPr>
        <w:t>uihin</w:t>
      </w:r>
      <w:r w:rsidR="00361AC7" w:rsidRPr="00D510A5">
        <w:rPr>
          <w:rFonts w:cs="Calibri"/>
        </w:rPr>
        <w:t xml:space="preserve"> muo</w:t>
      </w:r>
      <w:r w:rsidR="00361AC7" w:rsidRPr="00BA56C3">
        <w:rPr>
          <w:rFonts w:cs="Calibri"/>
        </w:rPr>
        <w:t>t</w:t>
      </w:r>
      <w:r w:rsidR="00361AC7" w:rsidRPr="00D510A5">
        <w:rPr>
          <w:rFonts w:cs="Calibri"/>
        </w:rPr>
        <w:t>o</w:t>
      </w:r>
      <w:r w:rsidR="00361AC7" w:rsidRPr="00BA56C3">
        <w:rPr>
          <w:rFonts w:cs="Calibri"/>
        </w:rPr>
        <w:t>ihin</w:t>
      </w:r>
      <w:r w:rsidR="00440DD0" w:rsidRPr="00D510A5">
        <w:rPr>
          <w:rFonts w:cs="Calibri"/>
        </w:rPr>
        <w:t xml:space="preserve">. </w:t>
      </w:r>
    </w:p>
    <w:p w14:paraId="0913D4AB" w14:textId="77777777" w:rsidR="00361AC7" w:rsidRDefault="00361AC7" w:rsidP="00F657A7">
      <w:pPr>
        <w:ind w:left="576"/>
        <w:rPr>
          <w:rFonts w:cs="Calibri"/>
        </w:rPr>
      </w:pPr>
    </w:p>
    <w:p w14:paraId="58D246E3" w14:textId="77777777" w:rsidR="002012B5" w:rsidRPr="0063668A" w:rsidRDefault="002012B5" w:rsidP="00F657A7">
      <w:pPr>
        <w:ind w:left="576"/>
        <w:rPr>
          <w:rFonts w:cs="Calibri"/>
        </w:rPr>
      </w:pPr>
      <w:r w:rsidRPr="0063668A">
        <w:rPr>
          <w:rFonts w:cs="Calibri"/>
        </w:rPr>
        <w:t xml:space="preserve">Ohessa on kuva </w:t>
      </w:r>
      <w:r w:rsidR="006A1CD1">
        <w:rPr>
          <w:rFonts w:cs="Calibri"/>
        </w:rPr>
        <w:t xml:space="preserve">CDA R2 </w:t>
      </w:r>
      <w:r w:rsidRPr="0063668A">
        <w:rPr>
          <w:rFonts w:cs="Calibri"/>
        </w:rPr>
        <w:t>nonXM</w:t>
      </w:r>
      <w:r w:rsidR="0064609E">
        <w:rPr>
          <w:rFonts w:cs="Calibri"/>
        </w:rPr>
        <w:t>LBody:n XML-scheman rakenteesta:</w:t>
      </w:r>
      <w:r w:rsidRPr="0063668A">
        <w:rPr>
          <w:rFonts w:cs="Calibri"/>
        </w:rPr>
        <w:t xml:space="preserve"> </w:t>
      </w:r>
    </w:p>
    <w:p w14:paraId="15F65719" w14:textId="77777777" w:rsidR="002012B5" w:rsidRPr="0063668A" w:rsidRDefault="002012B5" w:rsidP="002012B5">
      <w:pPr>
        <w:ind w:left="1304"/>
        <w:rPr>
          <w:rFonts w:cs="Calibri"/>
        </w:rPr>
      </w:pPr>
    </w:p>
    <w:p w14:paraId="26780B63" w14:textId="17F8AB85" w:rsidR="002012B5" w:rsidRPr="00F657A7" w:rsidRDefault="00FB52BD" w:rsidP="0064609E">
      <w:pPr>
        <w:ind w:left="426"/>
        <w:rPr>
          <w:rFonts w:cs="Calibri"/>
        </w:rPr>
      </w:pPr>
      <w:r w:rsidRPr="00D510A5">
        <w:rPr>
          <w:rFonts w:cs="Calibri"/>
          <w:noProof/>
        </w:rPr>
        <w:drawing>
          <wp:inline distT="0" distB="0" distL="0" distR="0" wp14:anchorId="4DB51336" wp14:editId="5CDCA6D2">
            <wp:extent cx="5497195" cy="6039485"/>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97195" cy="6039485"/>
                    </a:xfrm>
                    <a:prstGeom prst="rect">
                      <a:avLst/>
                    </a:prstGeom>
                    <a:noFill/>
                    <a:ln>
                      <a:noFill/>
                    </a:ln>
                  </pic:spPr>
                </pic:pic>
              </a:graphicData>
            </a:graphic>
          </wp:inline>
        </w:drawing>
      </w:r>
    </w:p>
    <w:p w14:paraId="66599C5F" w14:textId="77777777" w:rsidR="002012B5" w:rsidRPr="00F657A7" w:rsidRDefault="00361AC7" w:rsidP="002012B5">
      <w:pPr>
        <w:pStyle w:val="Otsikko2"/>
        <w:rPr>
          <w:rFonts w:ascii="Calibri" w:hAnsi="Calibri" w:cs="Calibri"/>
        </w:rPr>
      </w:pPr>
      <w:bookmarkStart w:id="724" w:name="_Toc521493928"/>
      <w:r>
        <w:rPr>
          <w:rFonts w:ascii="Calibri" w:hAnsi="Calibri" w:cs="Calibri"/>
        </w:rPr>
        <w:lastRenderedPageBreak/>
        <w:t>A</w:t>
      </w:r>
      <w:r w:rsidR="002012B5" w:rsidRPr="00D510A5">
        <w:rPr>
          <w:rFonts w:ascii="Calibri" w:hAnsi="Calibri" w:cs="Calibri"/>
        </w:rPr>
        <w:t>luekoodi (</w:t>
      </w:r>
      <w:r w:rsidR="002012B5" w:rsidRPr="00F657A7">
        <w:rPr>
          <w:rFonts w:ascii="Calibri" w:hAnsi="Calibri" w:cs="Calibri"/>
        </w:rPr>
        <w:t>realmCode)</w:t>
      </w:r>
      <w:bookmarkEnd w:id="724"/>
    </w:p>
    <w:p w14:paraId="16D0C653" w14:textId="77777777" w:rsidR="002012B5" w:rsidRPr="00241E35" w:rsidRDefault="002012B5" w:rsidP="002012B5">
      <w:pPr>
        <w:ind w:left="576"/>
        <w:rPr>
          <w:rFonts w:cs="Calibri"/>
        </w:rPr>
      </w:pPr>
      <w:r w:rsidRPr="00D510A5">
        <w:rPr>
          <w:rFonts w:cs="Calibri"/>
        </w:rPr>
        <w:t>Aluekoodi periytyy CDA R2 headerista, joten elementti on tyhjä</w:t>
      </w:r>
      <w:r w:rsidR="007C6E6A" w:rsidRPr="00D510A5">
        <w:rPr>
          <w:rFonts w:cs="Calibri"/>
        </w:rPr>
        <w:t xml:space="preserve"> tai jätetään pois</w:t>
      </w:r>
      <w:r w:rsidRPr="00241E35">
        <w:rPr>
          <w:rFonts w:cs="Calibri"/>
        </w:rPr>
        <w:t>.</w:t>
      </w:r>
    </w:p>
    <w:p w14:paraId="62552183" w14:textId="77777777" w:rsidR="002012B5" w:rsidRPr="0063668A" w:rsidRDefault="00361AC7" w:rsidP="002012B5">
      <w:pPr>
        <w:pStyle w:val="Otsikko2"/>
        <w:rPr>
          <w:rFonts w:ascii="Calibri" w:hAnsi="Calibri" w:cs="Calibri"/>
        </w:rPr>
      </w:pPr>
      <w:bookmarkStart w:id="725" w:name="_Toc521493929"/>
      <w:r>
        <w:rPr>
          <w:rFonts w:ascii="Calibri" w:hAnsi="Calibri" w:cs="Calibri"/>
        </w:rPr>
        <w:t>T</w:t>
      </w:r>
      <w:r w:rsidR="002012B5" w:rsidRPr="0063668A">
        <w:rPr>
          <w:rFonts w:ascii="Calibri" w:hAnsi="Calibri" w:cs="Calibri"/>
        </w:rPr>
        <w:t>ekninen standardiversio (typeId)</w:t>
      </w:r>
      <w:bookmarkEnd w:id="725"/>
    </w:p>
    <w:p w14:paraId="76F383BD" w14:textId="77777777" w:rsidR="002012B5" w:rsidRPr="0063668A" w:rsidRDefault="002012B5" w:rsidP="002012B5">
      <w:pPr>
        <w:ind w:left="576"/>
        <w:rPr>
          <w:rFonts w:cs="Calibri"/>
        </w:rPr>
      </w:pPr>
      <w:r w:rsidRPr="0063668A">
        <w:rPr>
          <w:rFonts w:cs="Calibri"/>
        </w:rPr>
        <w:t>Tekninen standardiversio periytyy CDA R2 headerista, joten elementti on tyhjä</w:t>
      </w:r>
      <w:r w:rsidR="007C6E6A" w:rsidRPr="0063668A">
        <w:rPr>
          <w:rFonts w:cs="Calibri"/>
        </w:rPr>
        <w:t xml:space="preserve"> tai jätetään pois</w:t>
      </w:r>
      <w:r w:rsidRPr="0063668A">
        <w:rPr>
          <w:rFonts w:cs="Calibri"/>
        </w:rPr>
        <w:t>.</w:t>
      </w:r>
    </w:p>
    <w:p w14:paraId="7711F21A" w14:textId="77777777" w:rsidR="002012B5" w:rsidRPr="0063668A" w:rsidRDefault="00361AC7" w:rsidP="002012B5">
      <w:pPr>
        <w:pStyle w:val="Otsikko2"/>
        <w:rPr>
          <w:rFonts w:ascii="Calibri" w:hAnsi="Calibri" w:cs="Calibri"/>
          <w:lang w:val="en-US"/>
        </w:rPr>
      </w:pPr>
      <w:bookmarkStart w:id="726" w:name="_Toc521493930"/>
      <w:r>
        <w:rPr>
          <w:rFonts w:ascii="Calibri" w:hAnsi="Calibri" w:cs="Calibri"/>
        </w:rPr>
        <w:t>N</w:t>
      </w:r>
      <w:r w:rsidR="002012B5" w:rsidRPr="0063668A">
        <w:rPr>
          <w:rFonts w:ascii="Calibri" w:hAnsi="Calibri" w:cs="Calibri"/>
        </w:rPr>
        <w:t>oudatettu määritys</w:t>
      </w:r>
      <w:r w:rsidR="002012B5" w:rsidRPr="0063668A">
        <w:rPr>
          <w:rFonts w:ascii="Calibri" w:hAnsi="Calibri" w:cs="Calibri"/>
          <w:lang w:val="en-US"/>
        </w:rPr>
        <w:t xml:space="preserve"> (templateId)</w:t>
      </w:r>
      <w:bookmarkEnd w:id="726"/>
    </w:p>
    <w:p w14:paraId="0681C6CF" w14:textId="77777777" w:rsidR="002012B5" w:rsidRPr="0063668A" w:rsidRDefault="002012B5" w:rsidP="002012B5">
      <w:pPr>
        <w:ind w:left="576"/>
        <w:rPr>
          <w:rFonts w:cs="Calibri"/>
        </w:rPr>
      </w:pPr>
      <w:r w:rsidRPr="0063668A">
        <w:rPr>
          <w:rFonts w:cs="Calibri"/>
        </w:rPr>
        <w:t>Noudatettu määäritys saa tämän dokumentin OID-tunnuksen.</w:t>
      </w:r>
    </w:p>
    <w:p w14:paraId="3BB4B450" w14:textId="77777777" w:rsidR="002012B5" w:rsidRPr="0063668A" w:rsidRDefault="002012B5" w:rsidP="002012B5">
      <w:pPr>
        <w:ind w:left="576"/>
        <w:rPr>
          <w:rFonts w:cs="Calibri"/>
        </w:rPr>
      </w:pPr>
    </w:p>
    <w:p w14:paraId="1E7634FC" w14:textId="7A7D8313" w:rsidR="002012B5" w:rsidRPr="00F657A7" w:rsidRDefault="002012B5" w:rsidP="002012B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cs="Calibri"/>
          <w:sz w:val="20"/>
          <w:highlight w:val="white"/>
        </w:rPr>
      </w:pPr>
      <w:r w:rsidRPr="0063668A">
        <w:rPr>
          <w:rFonts w:cs="Calibri"/>
          <w:color w:val="0000FF"/>
          <w:sz w:val="20"/>
          <w:highlight w:val="white"/>
        </w:rPr>
        <w:tab/>
      </w:r>
      <w:r w:rsidRPr="0063668A">
        <w:rPr>
          <w:rFonts w:cs="Calibri"/>
          <w:color w:val="0000FF"/>
          <w:sz w:val="20"/>
          <w:highlight w:val="white"/>
        </w:rPr>
        <w:tab/>
      </w:r>
      <w:r w:rsidRPr="0063668A">
        <w:rPr>
          <w:rFonts w:cs="Calibri"/>
          <w:color w:val="0000FF"/>
          <w:sz w:val="20"/>
          <w:highlight w:val="white"/>
        </w:rPr>
        <w:tab/>
      </w:r>
      <w:r w:rsidRPr="00F657A7">
        <w:rPr>
          <w:rFonts w:cs="Calibri"/>
          <w:sz w:val="20"/>
          <w:highlight w:val="white"/>
        </w:rPr>
        <w:t xml:space="preserve">&lt;!— </w:t>
      </w:r>
      <w:r w:rsidRPr="00F657A7">
        <w:rPr>
          <w:rFonts w:cs="Calibri"/>
          <w:sz w:val="20"/>
          <w:szCs w:val="20"/>
          <w:highlight w:val="white"/>
        </w:rPr>
        <w:t>määritysversio 1.</w:t>
      </w:r>
      <w:r w:rsidR="00E74CC2" w:rsidRPr="00F657A7">
        <w:rPr>
          <w:rFonts w:cs="Calibri"/>
          <w:sz w:val="20"/>
          <w:szCs w:val="20"/>
          <w:highlight w:val="white"/>
        </w:rPr>
        <w:t>2</w:t>
      </w:r>
      <w:r w:rsidR="006D0AAA">
        <w:rPr>
          <w:rFonts w:cs="Calibri"/>
          <w:sz w:val="20"/>
          <w:szCs w:val="20"/>
          <w:highlight w:val="white"/>
        </w:rPr>
        <w:t>1</w:t>
      </w:r>
      <w:r w:rsidRPr="00F657A7">
        <w:rPr>
          <w:rFonts w:cs="Calibri"/>
          <w:sz w:val="20"/>
          <w:szCs w:val="20"/>
          <w:highlight w:val="white"/>
        </w:rPr>
        <w:t xml:space="preserve"> </w:t>
      </w:r>
      <w:r w:rsidRPr="00F657A7">
        <w:rPr>
          <w:rFonts w:cs="Calibri"/>
          <w:sz w:val="20"/>
          <w:highlight w:val="white"/>
        </w:rPr>
        <w:t>--&gt;</w:t>
      </w:r>
    </w:p>
    <w:p w14:paraId="37DB6BCF" w14:textId="77777777" w:rsidR="002012B5" w:rsidRPr="0063668A" w:rsidRDefault="002012B5" w:rsidP="002012B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cs="Calibri"/>
          <w:color w:val="000000"/>
          <w:sz w:val="20"/>
          <w:highlight w:val="white"/>
        </w:rPr>
      </w:pPr>
      <w:r w:rsidRPr="0063668A">
        <w:rPr>
          <w:rFonts w:cs="Calibri"/>
          <w:color w:val="000000"/>
          <w:sz w:val="20"/>
          <w:highlight w:val="white"/>
        </w:rPr>
        <w:tab/>
      </w:r>
      <w:r w:rsidRPr="0063668A">
        <w:rPr>
          <w:rFonts w:cs="Calibri"/>
          <w:color w:val="000000"/>
          <w:sz w:val="20"/>
          <w:highlight w:val="white"/>
        </w:rPr>
        <w:tab/>
      </w:r>
      <w:r w:rsidRPr="0063668A">
        <w:rPr>
          <w:rFonts w:cs="Calibri"/>
          <w:color w:val="000000"/>
          <w:sz w:val="20"/>
          <w:highlight w:val="white"/>
        </w:rPr>
        <w:tab/>
      </w:r>
      <w:r w:rsidRPr="0063668A">
        <w:rPr>
          <w:rFonts w:cs="Calibri"/>
          <w:color w:val="0000FF"/>
          <w:sz w:val="20"/>
          <w:highlight w:val="white"/>
        </w:rPr>
        <w:t>&lt;</w:t>
      </w:r>
      <w:r w:rsidRPr="0063668A">
        <w:rPr>
          <w:rFonts w:cs="Calibri"/>
          <w:color w:val="800000"/>
          <w:sz w:val="20"/>
          <w:szCs w:val="20"/>
          <w:highlight w:val="white"/>
        </w:rPr>
        <w:t>templateId</w:t>
      </w:r>
      <w:r w:rsidRPr="0063668A">
        <w:rPr>
          <w:rFonts w:cs="Calibri"/>
          <w:color w:val="FF0000"/>
          <w:sz w:val="20"/>
          <w:szCs w:val="20"/>
          <w:highlight w:val="white"/>
        </w:rPr>
        <w:t xml:space="preserve"> root</w:t>
      </w:r>
      <w:r w:rsidRPr="0063668A">
        <w:rPr>
          <w:rFonts w:cs="Calibri"/>
          <w:color w:val="0000FF"/>
          <w:sz w:val="20"/>
          <w:szCs w:val="20"/>
          <w:highlight w:val="white"/>
        </w:rPr>
        <w:t>="</w:t>
      </w:r>
      <w:r w:rsidR="00861F34" w:rsidRPr="0063668A">
        <w:rPr>
          <w:rFonts w:cs="Calibri"/>
          <w:sz w:val="20"/>
          <w:szCs w:val="20"/>
          <w:lang w:val="en-US"/>
        </w:rPr>
        <w:t>1.2.246.777.11.2018.4</w:t>
      </w:r>
      <w:r w:rsidRPr="0063668A">
        <w:rPr>
          <w:rFonts w:cs="Calibri"/>
          <w:color w:val="0000FF"/>
          <w:sz w:val="20"/>
          <w:highlight w:val="white"/>
        </w:rPr>
        <w:t>"/&gt;</w:t>
      </w:r>
    </w:p>
    <w:p w14:paraId="77C3A9E1" w14:textId="77777777" w:rsidR="002012B5" w:rsidRPr="0063668A" w:rsidRDefault="002012B5" w:rsidP="002012B5">
      <w:pPr>
        <w:rPr>
          <w:rFonts w:cs="Calibri"/>
        </w:rPr>
      </w:pPr>
    </w:p>
    <w:p w14:paraId="28591A18" w14:textId="77777777" w:rsidR="002012B5" w:rsidRPr="0063668A" w:rsidRDefault="00361AC7" w:rsidP="002012B5">
      <w:pPr>
        <w:pStyle w:val="Otsikko2"/>
        <w:rPr>
          <w:rFonts w:ascii="Calibri" w:hAnsi="Calibri" w:cs="Calibri"/>
          <w:lang w:val="en-US"/>
        </w:rPr>
      </w:pPr>
      <w:bookmarkStart w:id="727" w:name="_Toc521493931"/>
      <w:r>
        <w:rPr>
          <w:rFonts w:ascii="Calibri" w:hAnsi="Calibri" w:cs="Calibri"/>
          <w:lang w:val="en-US"/>
        </w:rPr>
        <w:t>T</w:t>
      </w:r>
      <w:r w:rsidR="002012B5" w:rsidRPr="0063668A">
        <w:rPr>
          <w:rFonts w:ascii="Calibri" w:hAnsi="Calibri" w:cs="Calibri"/>
          <w:lang w:val="en-US"/>
        </w:rPr>
        <w:t>eksti (text)</w:t>
      </w:r>
      <w:bookmarkEnd w:id="727"/>
    </w:p>
    <w:p w14:paraId="7D4AE035" w14:textId="77777777" w:rsidR="002012B5" w:rsidRPr="00D510A5" w:rsidRDefault="00316C85" w:rsidP="002012B5">
      <w:pPr>
        <w:ind w:left="576"/>
        <w:rPr>
          <w:rFonts w:cs="Calibri"/>
        </w:rPr>
      </w:pPr>
      <w:r w:rsidRPr="0063668A">
        <w:rPr>
          <w:rFonts w:cs="Calibri"/>
        </w:rPr>
        <w:t>Teksti-</w:t>
      </w:r>
      <w:r w:rsidR="002012B5" w:rsidRPr="0063668A">
        <w:rPr>
          <w:rFonts w:cs="Calibri"/>
        </w:rPr>
        <w:t>elementti</w:t>
      </w:r>
      <w:r w:rsidR="007C3B8D" w:rsidRPr="00BA56C3">
        <w:rPr>
          <w:rFonts w:cs="Calibri"/>
        </w:rPr>
        <w:t xml:space="preserve"> </w:t>
      </w:r>
      <w:r w:rsidR="002012B5" w:rsidRPr="00D510A5">
        <w:rPr>
          <w:rFonts w:cs="Calibri"/>
        </w:rPr>
        <w:t xml:space="preserve">sisältää kuusi attribuuttia </w:t>
      </w:r>
      <w:r w:rsidRPr="00D510A5">
        <w:rPr>
          <w:rFonts w:cs="Calibri"/>
        </w:rPr>
        <w:t>sekä</w:t>
      </w:r>
      <w:r w:rsidR="002012B5" w:rsidRPr="00241E35">
        <w:rPr>
          <w:rFonts w:cs="Calibri"/>
        </w:rPr>
        <w:t xml:space="preserve"> Base 64 </w:t>
      </w:r>
      <w:r w:rsidR="007C3B8D" w:rsidRPr="00BA56C3">
        <w:rPr>
          <w:rFonts w:cs="Calibri"/>
        </w:rPr>
        <w:t>–</w:t>
      </w:r>
      <w:r w:rsidR="002012B5" w:rsidRPr="00D510A5">
        <w:rPr>
          <w:rFonts w:cs="Calibri"/>
        </w:rPr>
        <w:t xml:space="preserve">pakatun </w:t>
      </w:r>
      <w:r w:rsidR="00861F34" w:rsidRPr="00D510A5">
        <w:rPr>
          <w:rFonts w:cs="Calibri"/>
        </w:rPr>
        <w:t xml:space="preserve">vanhan </w:t>
      </w:r>
      <w:r w:rsidR="002012B5" w:rsidRPr="00241E35">
        <w:rPr>
          <w:rFonts w:cs="Calibri"/>
        </w:rPr>
        <w:t>asiakirjan.</w:t>
      </w:r>
      <w:r w:rsidR="007C3B8D" w:rsidRPr="00BA56C3">
        <w:rPr>
          <w:rFonts w:cs="Calibri"/>
        </w:rPr>
        <w:t xml:space="preserve"> </w:t>
      </w:r>
      <w:r w:rsidR="007C3B8D" w:rsidRPr="007C3B8D">
        <w:rPr>
          <w:rFonts w:cs="Calibri"/>
        </w:rPr>
        <w:t xml:space="preserve">Vain yksi text-elementti </w:t>
      </w:r>
      <w:r w:rsidR="007C3B8D">
        <w:rPr>
          <w:rFonts w:cs="Calibri"/>
        </w:rPr>
        <w:t>on sallittu</w:t>
      </w:r>
      <w:r w:rsidR="007C3B8D" w:rsidRPr="007C3B8D">
        <w:rPr>
          <w:rFonts w:cs="Calibri"/>
        </w:rPr>
        <w:t>.</w:t>
      </w:r>
      <w:r w:rsidR="005F0787">
        <w:rPr>
          <w:rFonts w:cs="Calibri"/>
        </w:rPr>
        <w:t xml:space="preserve"> Seuraavassa taulukossa on esitelty text-elementin attribuutit.</w:t>
      </w:r>
    </w:p>
    <w:p w14:paraId="3C885B1F" w14:textId="77777777" w:rsidR="002012B5" w:rsidRPr="00241E35" w:rsidRDefault="002012B5" w:rsidP="002012B5">
      <w:pPr>
        <w:ind w:left="1304"/>
        <w:rPr>
          <w:rFonts w:cs="Calibri"/>
        </w:rPr>
      </w:pPr>
    </w:p>
    <w:tbl>
      <w:tblPr>
        <w:tblW w:w="0" w:type="auto"/>
        <w:tblInd w:w="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3"/>
        <w:gridCol w:w="2445"/>
      </w:tblGrid>
      <w:tr w:rsidR="002012B5" w:rsidRPr="00BA56C3" w14:paraId="4D5DA50B" w14:textId="77777777" w:rsidTr="000E5B25">
        <w:tc>
          <w:tcPr>
            <w:tcW w:w="4213" w:type="dxa"/>
          </w:tcPr>
          <w:p w14:paraId="561C967E" w14:textId="77777777" w:rsidR="002012B5" w:rsidRPr="00F657A7" w:rsidRDefault="002012B5" w:rsidP="005D0A55">
            <w:pPr>
              <w:rPr>
                <w:rFonts w:cs="Calibri"/>
                <w:b/>
              </w:rPr>
            </w:pPr>
            <w:r w:rsidRPr="00F657A7">
              <w:rPr>
                <w:rFonts w:cs="Calibri"/>
                <w:b/>
              </w:rPr>
              <w:t>Attribute Name</w:t>
            </w:r>
          </w:p>
        </w:tc>
        <w:tc>
          <w:tcPr>
            <w:tcW w:w="2445" w:type="dxa"/>
          </w:tcPr>
          <w:p w14:paraId="21C63EA3" w14:textId="77777777" w:rsidR="002012B5" w:rsidRPr="00F657A7" w:rsidRDefault="002012B5" w:rsidP="0007044C">
            <w:pPr>
              <w:rPr>
                <w:rFonts w:cs="Calibri"/>
                <w:b/>
              </w:rPr>
            </w:pPr>
            <w:r w:rsidRPr="00F657A7">
              <w:rPr>
                <w:rFonts w:cs="Calibri"/>
                <w:b/>
              </w:rPr>
              <w:t>Type</w:t>
            </w:r>
          </w:p>
        </w:tc>
      </w:tr>
      <w:tr w:rsidR="002012B5" w:rsidRPr="00BA56C3" w14:paraId="6A8FE098" w14:textId="77777777" w:rsidTr="000E5B25">
        <w:tc>
          <w:tcPr>
            <w:tcW w:w="4213" w:type="dxa"/>
          </w:tcPr>
          <w:p w14:paraId="1C9168D2" w14:textId="77777777" w:rsidR="002012B5" w:rsidRPr="00F657A7" w:rsidRDefault="002012B5" w:rsidP="0031129E">
            <w:pPr>
              <w:rPr>
                <w:rFonts w:cs="Calibri"/>
              </w:rPr>
            </w:pPr>
            <w:r w:rsidRPr="00F657A7">
              <w:rPr>
                <w:rFonts w:cs="Calibri"/>
              </w:rPr>
              <w:t>representation</w:t>
            </w:r>
          </w:p>
        </w:tc>
        <w:tc>
          <w:tcPr>
            <w:tcW w:w="2445" w:type="dxa"/>
          </w:tcPr>
          <w:p w14:paraId="116F0141" w14:textId="77777777" w:rsidR="002012B5" w:rsidRPr="00F657A7" w:rsidRDefault="002012B5" w:rsidP="0007044C">
            <w:pPr>
              <w:rPr>
                <w:rFonts w:cs="Calibri"/>
              </w:rPr>
            </w:pPr>
            <w:r w:rsidRPr="00F657A7">
              <w:rPr>
                <w:rFonts w:cs="Calibri"/>
              </w:rPr>
              <w:t>BinaryDataEncoding</w:t>
            </w:r>
          </w:p>
        </w:tc>
      </w:tr>
      <w:tr w:rsidR="002012B5" w:rsidRPr="00BA56C3" w14:paraId="63949C21" w14:textId="77777777" w:rsidTr="000E5B25">
        <w:tc>
          <w:tcPr>
            <w:tcW w:w="4213" w:type="dxa"/>
          </w:tcPr>
          <w:p w14:paraId="2CA81A16" w14:textId="77777777" w:rsidR="002012B5" w:rsidRPr="00F657A7" w:rsidRDefault="002012B5" w:rsidP="0031129E">
            <w:pPr>
              <w:rPr>
                <w:rFonts w:cs="Calibri"/>
              </w:rPr>
            </w:pPr>
            <w:r w:rsidRPr="00F657A7">
              <w:rPr>
                <w:rFonts w:cs="Calibri"/>
              </w:rPr>
              <w:t>mediaType</w:t>
            </w:r>
          </w:p>
        </w:tc>
        <w:tc>
          <w:tcPr>
            <w:tcW w:w="2445" w:type="dxa"/>
          </w:tcPr>
          <w:p w14:paraId="47FD82ED" w14:textId="77777777" w:rsidR="002012B5" w:rsidRPr="00F657A7" w:rsidRDefault="002012B5" w:rsidP="0007044C">
            <w:pPr>
              <w:rPr>
                <w:rFonts w:cs="Calibri"/>
              </w:rPr>
            </w:pPr>
            <w:r w:rsidRPr="00F657A7">
              <w:rPr>
                <w:rFonts w:cs="Calibri"/>
              </w:rPr>
              <w:t>CS</w:t>
            </w:r>
          </w:p>
        </w:tc>
      </w:tr>
      <w:tr w:rsidR="002012B5" w:rsidRPr="00BA56C3" w14:paraId="12493EA5" w14:textId="77777777" w:rsidTr="000E5B25">
        <w:tc>
          <w:tcPr>
            <w:tcW w:w="4213" w:type="dxa"/>
          </w:tcPr>
          <w:p w14:paraId="57369C9E" w14:textId="77777777" w:rsidR="002012B5" w:rsidRPr="00F657A7" w:rsidRDefault="002012B5" w:rsidP="0031129E">
            <w:pPr>
              <w:rPr>
                <w:rFonts w:cs="Calibri"/>
              </w:rPr>
            </w:pPr>
            <w:r w:rsidRPr="00F657A7">
              <w:rPr>
                <w:rFonts w:cs="Calibri"/>
              </w:rPr>
              <w:t>language</w:t>
            </w:r>
          </w:p>
        </w:tc>
        <w:tc>
          <w:tcPr>
            <w:tcW w:w="2445" w:type="dxa"/>
          </w:tcPr>
          <w:p w14:paraId="65233230" w14:textId="77777777" w:rsidR="002012B5" w:rsidRPr="00F657A7" w:rsidRDefault="002012B5" w:rsidP="0007044C">
            <w:pPr>
              <w:rPr>
                <w:rFonts w:cs="Calibri"/>
              </w:rPr>
            </w:pPr>
            <w:r w:rsidRPr="00F657A7">
              <w:rPr>
                <w:rFonts w:cs="Calibri"/>
              </w:rPr>
              <w:t>CS</w:t>
            </w:r>
          </w:p>
        </w:tc>
      </w:tr>
      <w:tr w:rsidR="002012B5" w:rsidRPr="0063668A" w14:paraId="3D02E755" w14:textId="77777777" w:rsidTr="000E5B25">
        <w:tc>
          <w:tcPr>
            <w:tcW w:w="4213" w:type="dxa"/>
          </w:tcPr>
          <w:p w14:paraId="1EF5064D" w14:textId="77777777" w:rsidR="002012B5" w:rsidRPr="00D510A5" w:rsidRDefault="002012B5" w:rsidP="000E5B25">
            <w:pPr>
              <w:rPr>
                <w:rFonts w:cs="Calibri"/>
                <w:lang w:val="en-US"/>
              </w:rPr>
            </w:pPr>
            <w:r w:rsidRPr="00F657A7">
              <w:rPr>
                <w:rFonts w:cs="Calibri"/>
              </w:rPr>
              <w:t>compres</w:t>
            </w:r>
            <w:r w:rsidRPr="00D510A5">
              <w:rPr>
                <w:rFonts w:cs="Calibri"/>
                <w:lang w:val="en-US"/>
              </w:rPr>
              <w:t>sion</w:t>
            </w:r>
          </w:p>
        </w:tc>
        <w:tc>
          <w:tcPr>
            <w:tcW w:w="2445" w:type="dxa"/>
          </w:tcPr>
          <w:p w14:paraId="38FF80F4" w14:textId="77777777" w:rsidR="002012B5" w:rsidRPr="00241E35" w:rsidRDefault="002012B5" w:rsidP="0031129E">
            <w:pPr>
              <w:rPr>
                <w:rFonts w:cs="Calibri"/>
                <w:lang w:val="en-US"/>
              </w:rPr>
            </w:pPr>
            <w:r w:rsidRPr="00241E35">
              <w:rPr>
                <w:rFonts w:cs="Calibri"/>
                <w:lang w:val="en-US"/>
              </w:rPr>
              <w:t>CS</w:t>
            </w:r>
          </w:p>
        </w:tc>
      </w:tr>
      <w:tr w:rsidR="002012B5" w:rsidRPr="0063668A" w14:paraId="4B47BF7C" w14:textId="77777777" w:rsidTr="000E5B25">
        <w:tc>
          <w:tcPr>
            <w:tcW w:w="4213" w:type="dxa"/>
          </w:tcPr>
          <w:p w14:paraId="337187CA" w14:textId="77777777" w:rsidR="002012B5" w:rsidRPr="0063668A" w:rsidRDefault="002012B5" w:rsidP="0031129E">
            <w:pPr>
              <w:rPr>
                <w:rFonts w:cs="Calibri"/>
                <w:lang w:val="en-US"/>
              </w:rPr>
            </w:pPr>
            <w:r w:rsidRPr="0063668A">
              <w:rPr>
                <w:rFonts w:cs="Calibri"/>
                <w:lang w:val="en-US"/>
              </w:rPr>
              <w:t>integrityCheck</w:t>
            </w:r>
          </w:p>
        </w:tc>
        <w:tc>
          <w:tcPr>
            <w:tcW w:w="2445" w:type="dxa"/>
          </w:tcPr>
          <w:p w14:paraId="2573170B" w14:textId="77777777" w:rsidR="002012B5" w:rsidRPr="0063668A" w:rsidRDefault="002012B5" w:rsidP="0031129E">
            <w:pPr>
              <w:rPr>
                <w:rFonts w:cs="Calibri"/>
                <w:lang w:val="en-US"/>
              </w:rPr>
            </w:pPr>
            <w:r w:rsidRPr="0063668A">
              <w:rPr>
                <w:rFonts w:cs="Calibri"/>
                <w:lang w:val="en-US"/>
              </w:rPr>
              <w:t>BIN</w:t>
            </w:r>
          </w:p>
        </w:tc>
      </w:tr>
      <w:tr w:rsidR="002012B5" w:rsidRPr="0063668A" w14:paraId="241F57C6" w14:textId="77777777" w:rsidTr="000E5B25">
        <w:tc>
          <w:tcPr>
            <w:tcW w:w="4213" w:type="dxa"/>
          </w:tcPr>
          <w:p w14:paraId="1A89E49F" w14:textId="77777777" w:rsidR="002012B5" w:rsidRPr="0063668A" w:rsidRDefault="002012B5" w:rsidP="000E5B25">
            <w:pPr>
              <w:rPr>
                <w:rFonts w:cs="Calibri"/>
                <w:lang w:val="en-US"/>
              </w:rPr>
            </w:pPr>
            <w:r w:rsidRPr="0063668A">
              <w:rPr>
                <w:rFonts w:cs="Calibri"/>
                <w:lang w:val="en-US"/>
              </w:rPr>
              <w:t>integrityCheckAlgorithm</w:t>
            </w:r>
          </w:p>
        </w:tc>
        <w:tc>
          <w:tcPr>
            <w:tcW w:w="2445" w:type="dxa"/>
          </w:tcPr>
          <w:p w14:paraId="371462CE" w14:textId="77777777" w:rsidR="002012B5" w:rsidRPr="0063668A" w:rsidRDefault="002012B5" w:rsidP="0031129E">
            <w:pPr>
              <w:rPr>
                <w:rFonts w:cs="Calibri"/>
                <w:lang w:val="en-US"/>
              </w:rPr>
            </w:pPr>
            <w:r w:rsidRPr="0063668A">
              <w:rPr>
                <w:rFonts w:cs="Calibri"/>
                <w:lang w:val="en-US"/>
              </w:rPr>
              <w:t>CS</w:t>
            </w:r>
          </w:p>
        </w:tc>
      </w:tr>
    </w:tbl>
    <w:p w14:paraId="6176FFB9" w14:textId="77777777" w:rsidR="002012B5" w:rsidRPr="0063668A" w:rsidRDefault="002012B5" w:rsidP="002012B5">
      <w:pPr>
        <w:rPr>
          <w:rFonts w:cs="Calibri"/>
          <w:lang w:val="en-US"/>
        </w:rPr>
      </w:pPr>
    </w:p>
    <w:p w14:paraId="2D3D5046" w14:textId="77777777" w:rsidR="002012B5" w:rsidRPr="0063668A" w:rsidRDefault="002012B5" w:rsidP="002012B5">
      <w:pPr>
        <w:pStyle w:val="Otsikko3"/>
        <w:rPr>
          <w:rFonts w:cs="Calibri"/>
          <w:lang w:val="en-US"/>
        </w:rPr>
      </w:pPr>
      <w:bookmarkStart w:id="728" w:name="_Toc521493932"/>
      <w:r w:rsidRPr="0063668A">
        <w:rPr>
          <w:rFonts w:cs="Calibri"/>
          <w:lang w:val="en-US"/>
        </w:rPr>
        <w:t>Text attribute: esitysmuoto (representation)</w:t>
      </w:r>
      <w:bookmarkEnd w:id="728"/>
    </w:p>
    <w:p w14:paraId="243D4EC5" w14:textId="77777777" w:rsidR="002012B5" w:rsidRPr="00F657A7" w:rsidRDefault="00861F34" w:rsidP="002012B5">
      <w:pPr>
        <w:ind w:left="720"/>
        <w:rPr>
          <w:rFonts w:cs="Calibri"/>
        </w:rPr>
      </w:pPr>
      <w:r w:rsidRPr="0063668A">
        <w:rPr>
          <w:rFonts w:cs="Calibri"/>
        </w:rPr>
        <w:t>Vanha</w:t>
      </w:r>
      <w:r w:rsidR="002012B5" w:rsidRPr="0063668A">
        <w:rPr>
          <w:rFonts w:cs="Calibri"/>
        </w:rPr>
        <w:t xml:space="preserve"> asiakirja </w:t>
      </w:r>
      <w:r w:rsidR="005F0787">
        <w:rPr>
          <w:rFonts w:cs="Calibri"/>
        </w:rPr>
        <w:t>asetetaan</w:t>
      </w:r>
      <w:r w:rsidR="002012B5" w:rsidRPr="0063668A">
        <w:rPr>
          <w:rFonts w:cs="Calibri"/>
        </w:rPr>
        <w:t xml:space="preserve"> CDA R2 </w:t>
      </w:r>
      <w:r w:rsidR="00E74CC2" w:rsidRPr="0063668A">
        <w:rPr>
          <w:rFonts w:cs="Calibri"/>
        </w:rPr>
        <w:t>-</w:t>
      </w:r>
      <w:r w:rsidR="002012B5" w:rsidRPr="0063668A">
        <w:rPr>
          <w:rFonts w:cs="Calibri"/>
        </w:rPr>
        <w:t xml:space="preserve">asiakirjaan Base 64 </w:t>
      </w:r>
      <w:r w:rsidRPr="0063668A">
        <w:rPr>
          <w:rFonts w:cs="Calibri"/>
        </w:rPr>
        <w:t>-</w:t>
      </w:r>
      <w:r w:rsidR="002012B5" w:rsidRPr="0063668A">
        <w:rPr>
          <w:rFonts w:cs="Calibri"/>
        </w:rPr>
        <w:t xml:space="preserve">muodossa RFC 4648 standardin mukaisesti. </w:t>
      </w:r>
      <w:r w:rsidR="002012B5" w:rsidRPr="00F657A7">
        <w:rPr>
          <w:rFonts w:cs="Calibri"/>
        </w:rPr>
        <w:t>Attribuutti saa arvon B64.</w:t>
      </w:r>
    </w:p>
    <w:p w14:paraId="5F039E07" w14:textId="77777777" w:rsidR="002012B5" w:rsidRPr="00D510A5" w:rsidRDefault="002012B5" w:rsidP="002012B5">
      <w:pPr>
        <w:pStyle w:val="Otsikko3"/>
        <w:rPr>
          <w:rFonts w:cs="Calibri"/>
          <w:lang w:val="en-US"/>
        </w:rPr>
      </w:pPr>
      <w:bookmarkStart w:id="729" w:name="_Toc521493933"/>
      <w:r w:rsidRPr="00D510A5">
        <w:rPr>
          <w:rFonts w:cs="Calibri"/>
          <w:lang w:val="en-US"/>
        </w:rPr>
        <w:t>Text attribute: mediatyyppi (mediaType)</w:t>
      </w:r>
      <w:bookmarkEnd w:id="729"/>
    </w:p>
    <w:p w14:paraId="28D250CE" w14:textId="77777777" w:rsidR="002012B5" w:rsidRPr="0063668A" w:rsidRDefault="00861F34" w:rsidP="002012B5">
      <w:pPr>
        <w:ind w:left="720"/>
        <w:rPr>
          <w:rFonts w:cs="Calibri"/>
        </w:rPr>
      </w:pPr>
      <w:r w:rsidRPr="00241E35">
        <w:rPr>
          <w:rFonts w:cs="Calibri"/>
        </w:rPr>
        <w:t>Vanhan</w:t>
      </w:r>
      <w:r w:rsidR="002012B5" w:rsidRPr="00241E35">
        <w:rPr>
          <w:rFonts w:cs="Calibri"/>
        </w:rPr>
        <w:t xml:space="preserve"> asiakirjan mediatyyppi </w:t>
      </w:r>
      <w:r w:rsidRPr="0063668A">
        <w:rPr>
          <w:rFonts w:cs="Calibri"/>
        </w:rPr>
        <w:t>asetetaan tähän attribuutt</w:t>
      </w:r>
      <w:r w:rsidR="00E74CC2" w:rsidRPr="0063668A">
        <w:rPr>
          <w:rFonts w:cs="Calibri"/>
        </w:rPr>
        <w:t>iin ja esim.</w:t>
      </w:r>
      <w:r w:rsidRPr="0063668A">
        <w:rPr>
          <w:rFonts w:cs="Calibri"/>
        </w:rPr>
        <w:t xml:space="preserve"> PDF/A –dokumentilla se </w:t>
      </w:r>
      <w:r w:rsidR="002012B5" w:rsidRPr="0063668A">
        <w:rPr>
          <w:rFonts w:cs="Calibri"/>
        </w:rPr>
        <w:t xml:space="preserve">on </w:t>
      </w:r>
      <w:r w:rsidR="002012B5" w:rsidRPr="0063668A">
        <w:rPr>
          <w:rFonts w:cs="Calibri"/>
          <w:color w:val="000000"/>
          <w:szCs w:val="20"/>
        </w:rPr>
        <w:t xml:space="preserve">application/pdf. Tietotyyppioppaassa on mediatyypit asiakirjoille, kuville, äänitteille, videoille </w:t>
      </w:r>
      <w:r w:rsidR="005F0787">
        <w:rPr>
          <w:rFonts w:cs="Calibri"/>
          <w:color w:val="000000"/>
          <w:szCs w:val="20"/>
        </w:rPr>
        <w:t>jne</w:t>
      </w:r>
      <w:r w:rsidR="002012B5" w:rsidRPr="0063668A">
        <w:rPr>
          <w:rFonts w:cs="Calibri"/>
          <w:color w:val="000000"/>
          <w:szCs w:val="20"/>
        </w:rPr>
        <w:t xml:space="preserve">. </w:t>
      </w:r>
      <w:r w:rsidR="00E74CC2" w:rsidRPr="0063668A">
        <w:rPr>
          <w:rFonts w:cs="Calibri"/>
          <w:color w:val="000000"/>
          <w:szCs w:val="20"/>
        </w:rPr>
        <w:t xml:space="preserve">Vanhojen tietojen </w:t>
      </w:r>
      <w:r w:rsidR="00316C85" w:rsidRPr="0063668A">
        <w:rPr>
          <w:rFonts w:cs="Calibri"/>
          <w:color w:val="000000"/>
          <w:szCs w:val="20"/>
        </w:rPr>
        <w:t>arkistossa</w:t>
      </w:r>
      <w:r w:rsidR="002012B5" w:rsidRPr="0063668A">
        <w:rPr>
          <w:rFonts w:cs="Calibri"/>
          <w:color w:val="000000"/>
          <w:szCs w:val="20"/>
        </w:rPr>
        <w:t xml:space="preserve"> </w:t>
      </w:r>
      <w:r w:rsidR="00316C85" w:rsidRPr="0063668A">
        <w:rPr>
          <w:rFonts w:cs="Calibri"/>
          <w:color w:val="000000"/>
          <w:szCs w:val="20"/>
        </w:rPr>
        <w:t>sallitut mediatyypit on lihavoitu alla</w:t>
      </w:r>
      <w:r w:rsidR="006A1CD1">
        <w:rPr>
          <w:rFonts w:cs="Calibri"/>
          <w:color w:val="000000"/>
          <w:szCs w:val="20"/>
        </w:rPr>
        <w:t xml:space="preserve"> </w:t>
      </w:r>
      <w:r w:rsidR="00316C85" w:rsidRPr="0063668A">
        <w:rPr>
          <w:rFonts w:cs="Calibri"/>
          <w:color w:val="000000"/>
          <w:szCs w:val="20"/>
        </w:rPr>
        <w:t>olevassa taulukossa:</w:t>
      </w:r>
    </w:p>
    <w:p w14:paraId="2772B5A5" w14:textId="77777777" w:rsidR="002012B5" w:rsidRPr="0063668A" w:rsidRDefault="002012B5" w:rsidP="002012B5">
      <w:pPr>
        <w:rPr>
          <w:rFonts w:cs="Calibri"/>
        </w:rPr>
      </w:pPr>
    </w:p>
    <w:tbl>
      <w:tblPr>
        <w:tblW w:w="7326" w:type="dxa"/>
        <w:tblInd w:w="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6"/>
        <w:gridCol w:w="3070"/>
      </w:tblGrid>
      <w:tr w:rsidR="002012B5" w:rsidRPr="00742639" w14:paraId="3D51C57A" w14:textId="77777777" w:rsidTr="000E5B25">
        <w:trPr>
          <w:cantSplit/>
        </w:trPr>
        <w:tc>
          <w:tcPr>
            <w:tcW w:w="7326" w:type="dxa"/>
            <w:gridSpan w:val="2"/>
            <w:shd w:val="clear" w:color="auto" w:fill="auto"/>
          </w:tcPr>
          <w:p w14:paraId="76AF475E" w14:textId="77777777" w:rsidR="002012B5" w:rsidRPr="0063668A" w:rsidRDefault="002012B5" w:rsidP="000E5B25">
            <w:pPr>
              <w:pStyle w:val="TableText"/>
              <w:rPr>
                <w:rFonts w:ascii="Calibri" w:hAnsi="Calibri" w:cs="Calibri"/>
              </w:rPr>
            </w:pPr>
            <w:r w:rsidRPr="0063668A">
              <w:rPr>
                <w:rFonts w:ascii="Calibri" w:hAnsi="Calibri" w:cs="Calibri"/>
              </w:rPr>
              <w:t>Value Set: SupportedFileFormats [SUPPORTED-FILE-FORMATS-OID]</w:t>
            </w:r>
          </w:p>
        </w:tc>
      </w:tr>
      <w:tr w:rsidR="002012B5" w:rsidRPr="0063668A" w14:paraId="1964D0D2" w14:textId="77777777" w:rsidTr="000E5B25">
        <w:trPr>
          <w:cantSplit/>
        </w:trPr>
        <w:tc>
          <w:tcPr>
            <w:tcW w:w="4256" w:type="dxa"/>
            <w:shd w:val="clear" w:color="auto" w:fill="E6E6E6"/>
          </w:tcPr>
          <w:p w14:paraId="0511BB8E" w14:textId="77777777" w:rsidR="002012B5" w:rsidRPr="0063668A" w:rsidRDefault="002012B5" w:rsidP="000E5B25">
            <w:pPr>
              <w:pStyle w:val="TableHead"/>
              <w:rPr>
                <w:rFonts w:ascii="Calibri" w:hAnsi="Calibri" w:cs="Calibri"/>
                <w:lang w:val="fi-FI"/>
              </w:rPr>
            </w:pPr>
            <w:r w:rsidRPr="0063668A">
              <w:rPr>
                <w:rFonts w:ascii="Calibri" w:hAnsi="Calibri" w:cs="Calibri"/>
                <w:lang w:val="fi-FI"/>
              </w:rPr>
              <w:t>Word Processing/Narrative Formats</w:t>
            </w:r>
          </w:p>
        </w:tc>
        <w:tc>
          <w:tcPr>
            <w:tcW w:w="3070" w:type="dxa"/>
            <w:shd w:val="clear" w:color="auto" w:fill="E6E6E6"/>
          </w:tcPr>
          <w:p w14:paraId="1454EF16" w14:textId="77777777" w:rsidR="002012B5" w:rsidRPr="0063668A" w:rsidRDefault="002012B5" w:rsidP="000E5B25">
            <w:pPr>
              <w:pStyle w:val="TableHead"/>
              <w:rPr>
                <w:rFonts w:ascii="Calibri" w:hAnsi="Calibri" w:cs="Calibri"/>
                <w:szCs w:val="20"/>
                <w:lang w:val="fi-FI"/>
              </w:rPr>
            </w:pPr>
            <w:r w:rsidRPr="0063668A">
              <w:rPr>
                <w:rFonts w:ascii="Calibri" w:hAnsi="Calibri" w:cs="Calibri"/>
                <w:szCs w:val="20"/>
                <w:lang w:val="fi-FI"/>
              </w:rPr>
              <w:t>Code</w:t>
            </w:r>
          </w:p>
        </w:tc>
      </w:tr>
      <w:tr w:rsidR="002012B5" w:rsidRPr="0063668A" w14:paraId="69EC337B" w14:textId="77777777" w:rsidTr="000E5B25">
        <w:trPr>
          <w:cantSplit/>
        </w:trPr>
        <w:tc>
          <w:tcPr>
            <w:tcW w:w="4256" w:type="dxa"/>
          </w:tcPr>
          <w:p w14:paraId="4BABDA1C" w14:textId="77777777" w:rsidR="002012B5" w:rsidRPr="0063668A" w:rsidRDefault="002012B5" w:rsidP="000E5B25">
            <w:pPr>
              <w:pStyle w:val="TableText"/>
              <w:rPr>
                <w:rFonts w:ascii="Calibri" w:hAnsi="Calibri" w:cs="Calibri"/>
                <w:lang w:val="fi-FI"/>
              </w:rPr>
            </w:pPr>
            <w:r w:rsidRPr="0063668A">
              <w:rPr>
                <w:rFonts w:ascii="Calibri" w:hAnsi="Calibri" w:cs="Calibri"/>
                <w:lang w:val="fi-FI"/>
              </w:rPr>
              <w:t>MSWORD</w:t>
            </w:r>
          </w:p>
        </w:tc>
        <w:tc>
          <w:tcPr>
            <w:tcW w:w="3070" w:type="dxa"/>
          </w:tcPr>
          <w:p w14:paraId="1ADB4B80" w14:textId="77777777" w:rsidR="002012B5" w:rsidRPr="0063668A" w:rsidRDefault="002012B5" w:rsidP="000E5B25">
            <w:pPr>
              <w:pStyle w:val="TableText"/>
              <w:rPr>
                <w:rFonts w:ascii="Calibri" w:hAnsi="Calibri" w:cs="Calibri"/>
                <w:szCs w:val="20"/>
              </w:rPr>
            </w:pPr>
            <w:r w:rsidRPr="0063668A">
              <w:rPr>
                <w:rFonts w:ascii="Calibri" w:hAnsi="Calibri" w:cs="Calibri"/>
                <w:szCs w:val="20"/>
                <w:lang w:val="fi-FI"/>
              </w:rPr>
              <w:t>application/mswo</w:t>
            </w:r>
            <w:r w:rsidRPr="0063668A">
              <w:rPr>
                <w:rFonts w:ascii="Calibri" w:hAnsi="Calibri" w:cs="Calibri"/>
                <w:szCs w:val="20"/>
              </w:rPr>
              <w:t>rd</w:t>
            </w:r>
          </w:p>
        </w:tc>
      </w:tr>
      <w:tr w:rsidR="002012B5" w:rsidRPr="0063668A" w14:paraId="763C9290" w14:textId="77777777" w:rsidTr="000E5B25">
        <w:trPr>
          <w:cantSplit/>
        </w:trPr>
        <w:tc>
          <w:tcPr>
            <w:tcW w:w="4256" w:type="dxa"/>
          </w:tcPr>
          <w:p w14:paraId="257FE88D" w14:textId="77777777" w:rsidR="002012B5" w:rsidRPr="00F657A7" w:rsidRDefault="002012B5" w:rsidP="000E5B25">
            <w:pPr>
              <w:pStyle w:val="TableText"/>
              <w:rPr>
                <w:rFonts w:ascii="Calibri" w:hAnsi="Calibri" w:cs="Calibri"/>
                <w:b/>
              </w:rPr>
            </w:pPr>
            <w:r w:rsidRPr="00F657A7">
              <w:rPr>
                <w:rFonts w:ascii="Calibri" w:hAnsi="Calibri" w:cs="Calibri"/>
                <w:b/>
              </w:rPr>
              <w:t>PDF</w:t>
            </w:r>
            <w:r w:rsidR="00E74CC2" w:rsidRPr="00F657A7">
              <w:rPr>
                <w:rFonts w:ascii="Calibri" w:hAnsi="Calibri" w:cs="Calibri"/>
                <w:b/>
              </w:rPr>
              <w:t xml:space="preserve"> (PDF/A)</w:t>
            </w:r>
          </w:p>
        </w:tc>
        <w:tc>
          <w:tcPr>
            <w:tcW w:w="3070" w:type="dxa"/>
          </w:tcPr>
          <w:p w14:paraId="37092E28" w14:textId="77777777" w:rsidR="002012B5" w:rsidRPr="00F657A7" w:rsidRDefault="002012B5" w:rsidP="000E5B25">
            <w:pPr>
              <w:pStyle w:val="TableText"/>
              <w:rPr>
                <w:rFonts w:ascii="Calibri" w:hAnsi="Calibri" w:cs="Calibri"/>
                <w:b/>
                <w:szCs w:val="20"/>
              </w:rPr>
            </w:pPr>
            <w:r w:rsidRPr="00F657A7">
              <w:rPr>
                <w:rFonts w:ascii="Calibri" w:hAnsi="Calibri" w:cs="Calibri"/>
                <w:b/>
                <w:color w:val="000000"/>
                <w:szCs w:val="20"/>
              </w:rPr>
              <w:t>application/pdf</w:t>
            </w:r>
          </w:p>
        </w:tc>
      </w:tr>
      <w:tr w:rsidR="002012B5" w:rsidRPr="0063668A" w14:paraId="799A868C" w14:textId="77777777" w:rsidTr="000E5B25">
        <w:trPr>
          <w:cantSplit/>
        </w:trPr>
        <w:tc>
          <w:tcPr>
            <w:tcW w:w="4256" w:type="dxa"/>
          </w:tcPr>
          <w:p w14:paraId="0CCF9CF2" w14:textId="77777777" w:rsidR="002012B5" w:rsidRPr="00F657A7" w:rsidRDefault="002012B5" w:rsidP="000E5B25">
            <w:pPr>
              <w:pStyle w:val="TableText"/>
              <w:rPr>
                <w:rFonts w:ascii="Calibri" w:hAnsi="Calibri" w:cs="Calibri"/>
                <w:b/>
              </w:rPr>
            </w:pPr>
            <w:r w:rsidRPr="00F657A7">
              <w:rPr>
                <w:rFonts w:ascii="Calibri" w:hAnsi="Calibri" w:cs="Calibri"/>
                <w:b/>
              </w:rPr>
              <w:t>Plain Text</w:t>
            </w:r>
          </w:p>
        </w:tc>
        <w:tc>
          <w:tcPr>
            <w:tcW w:w="3070" w:type="dxa"/>
          </w:tcPr>
          <w:p w14:paraId="13C4A27E" w14:textId="77777777" w:rsidR="002012B5" w:rsidRPr="00F657A7" w:rsidRDefault="002012B5" w:rsidP="000E5B25">
            <w:pPr>
              <w:pStyle w:val="TableText"/>
              <w:rPr>
                <w:rFonts w:ascii="Calibri" w:hAnsi="Calibri" w:cs="Calibri"/>
                <w:b/>
                <w:szCs w:val="20"/>
              </w:rPr>
            </w:pPr>
            <w:r w:rsidRPr="00F657A7">
              <w:rPr>
                <w:rFonts w:ascii="Calibri" w:hAnsi="Calibri" w:cs="Calibri"/>
                <w:b/>
                <w:szCs w:val="20"/>
              </w:rPr>
              <w:t>text/plain</w:t>
            </w:r>
          </w:p>
        </w:tc>
      </w:tr>
      <w:tr w:rsidR="00E74CC2" w:rsidRPr="0063668A" w14:paraId="1093B6C9" w14:textId="77777777" w:rsidTr="000E5B25">
        <w:trPr>
          <w:cantSplit/>
        </w:trPr>
        <w:tc>
          <w:tcPr>
            <w:tcW w:w="4256" w:type="dxa"/>
          </w:tcPr>
          <w:p w14:paraId="3828B3B4" w14:textId="77777777" w:rsidR="00E74CC2" w:rsidRPr="00F657A7" w:rsidRDefault="00E74CC2" w:rsidP="00E74CC2">
            <w:pPr>
              <w:pStyle w:val="TableText"/>
              <w:rPr>
                <w:rFonts w:ascii="Calibri" w:hAnsi="Calibri" w:cs="Calibri"/>
                <w:b/>
              </w:rPr>
            </w:pPr>
            <w:r w:rsidRPr="00F657A7">
              <w:rPr>
                <w:rFonts w:ascii="Calibri" w:hAnsi="Calibri" w:cs="Calibri"/>
                <w:b/>
              </w:rPr>
              <w:t>XHTML 1.0 (Strict)</w:t>
            </w:r>
          </w:p>
        </w:tc>
        <w:tc>
          <w:tcPr>
            <w:tcW w:w="3070" w:type="dxa"/>
          </w:tcPr>
          <w:p w14:paraId="0C82CA33" w14:textId="77777777" w:rsidR="00E74CC2" w:rsidRPr="00F657A7" w:rsidRDefault="00E74CC2" w:rsidP="000E5B25">
            <w:pPr>
              <w:pStyle w:val="TableText"/>
              <w:rPr>
                <w:rFonts w:ascii="Calibri" w:hAnsi="Calibri" w:cs="Calibri"/>
                <w:b/>
                <w:szCs w:val="20"/>
              </w:rPr>
            </w:pPr>
            <w:r w:rsidRPr="00F657A7">
              <w:rPr>
                <w:rFonts w:ascii="Calibri" w:hAnsi="Calibri" w:cs="Calibri"/>
                <w:b/>
              </w:rPr>
              <w:t>application/xml+xhtml</w:t>
            </w:r>
          </w:p>
        </w:tc>
      </w:tr>
      <w:tr w:rsidR="002012B5" w:rsidRPr="0063668A" w14:paraId="5F622CE6" w14:textId="77777777" w:rsidTr="000E5B25">
        <w:trPr>
          <w:cantSplit/>
        </w:trPr>
        <w:tc>
          <w:tcPr>
            <w:tcW w:w="4256" w:type="dxa"/>
          </w:tcPr>
          <w:p w14:paraId="0DD7EF99" w14:textId="77777777" w:rsidR="002012B5" w:rsidRPr="0063668A" w:rsidRDefault="002012B5" w:rsidP="000E5B25">
            <w:pPr>
              <w:pStyle w:val="TableText"/>
              <w:rPr>
                <w:rFonts w:ascii="Calibri" w:hAnsi="Calibri" w:cs="Calibri"/>
              </w:rPr>
            </w:pPr>
            <w:r w:rsidRPr="0063668A">
              <w:rPr>
                <w:rFonts w:ascii="Calibri" w:hAnsi="Calibri" w:cs="Calibri"/>
              </w:rPr>
              <w:t>RTF Text</w:t>
            </w:r>
          </w:p>
        </w:tc>
        <w:tc>
          <w:tcPr>
            <w:tcW w:w="3070" w:type="dxa"/>
          </w:tcPr>
          <w:p w14:paraId="300F8B5D" w14:textId="77777777" w:rsidR="002012B5" w:rsidRPr="0063668A" w:rsidRDefault="002012B5" w:rsidP="000E5B25">
            <w:pPr>
              <w:pStyle w:val="TableText"/>
              <w:rPr>
                <w:rFonts w:ascii="Calibri" w:hAnsi="Calibri" w:cs="Calibri"/>
                <w:szCs w:val="20"/>
              </w:rPr>
            </w:pPr>
            <w:r w:rsidRPr="0063668A">
              <w:rPr>
                <w:rFonts w:ascii="Calibri" w:hAnsi="Calibri" w:cs="Calibri"/>
                <w:color w:val="000000"/>
                <w:szCs w:val="20"/>
              </w:rPr>
              <w:t>text/rtf </w:t>
            </w:r>
          </w:p>
        </w:tc>
      </w:tr>
    </w:tbl>
    <w:p w14:paraId="546163A6" w14:textId="77777777" w:rsidR="002012B5" w:rsidRPr="0063668A" w:rsidRDefault="002012B5" w:rsidP="002012B5">
      <w:pPr>
        <w:ind w:left="584"/>
        <w:rPr>
          <w:rFonts w:cs="Calibri"/>
          <w:lang w:val="en-US"/>
        </w:rPr>
      </w:pPr>
    </w:p>
    <w:p w14:paraId="3738A6F4" w14:textId="77777777" w:rsidR="002012B5" w:rsidRPr="0063668A" w:rsidRDefault="002012B5" w:rsidP="002012B5">
      <w:pPr>
        <w:pStyle w:val="Otsikko3"/>
        <w:rPr>
          <w:rFonts w:cs="Calibri"/>
          <w:lang w:val="en-US"/>
        </w:rPr>
      </w:pPr>
      <w:bookmarkStart w:id="730" w:name="_Toc521493934"/>
      <w:r w:rsidRPr="0063668A">
        <w:rPr>
          <w:rFonts w:cs="Calibri"/>
          <w:lang w:val="en-US"/>
        </w:rPr>
        <w:lastRenderedPageBreak/>
        <w:t>Text attribute: language</w:t>
      </w:r>
      <w:bookmarkEnd w:id="730"/>
    </w:p>
    <w:p w14:paraId="1369BBB4" w14:textId="77777777" w:rsidR="002012B5" w:rsidRPr="0063668A" w:rsidRDefault="002012B5" w:rsidP="002012B5">
      <w:pPr>
        <w:ind w:left="720"/>
        <w:rPr>
          <w:rFonts w:cs="Calibri"/>
        </w:rPr>
      </w:pPr>
      <w:r w:rsidRPr="0063668A">
        <w:rPr>
          <w:rFonts w:cs="Calibri"/>
        </w:rPr>
        <w:t>Asiakirjan kieli lisätään, jos se on saatavilla.  Koodistona käytetään headerin mukaista kielikoodistoa 1.2.246.537.5.40175.2008 ISO 639-1.</w:t>
      </w:r>
    </w:p>
    <w:p w14:paraId="5A52B2CB" w14:textId="77777777" w:rsidR="002012B5" w:rsidRPr="0063668A" w:rsidRDefault="002012B5" w:rsidP="002012B5">
      <w:pPr>
        <w:pStyle w:val="Otsikko3"/>
        <w:rPr>
          <w:rFonts w:cs="Calibri"/>
          <w:lang w:val="en-US"/>
        </w:rPr>
      </w:pPr>
      <w:bookmarkStart w:id="731" w:name="_Toc521493935"/>
      <w:r w:rsidRPr="0063668A">
        <w:rPr>
          <w:rFonts w:cs="Calibri"/>
          <w:lang w:val="en-US"/>
        </w:rPr>
        <w:t>Text attribute: compression</w:t>
      </w:r>
      <w:bookmarkEnd w:id="731"/>
    </w:p>
    <w:p w14:paraId="31A1FDBF" w14:textId="77777777" w:rsidR="002012B5" w:rsidRPr="00F657A7" w:rsidRDefault="00316C85" w:rsidP="002012B5">
      <w:pPr>
        <w:ind w:left="720"/>
        <w:rPr>
          <w:rFonts w:cs="Calibri"/>
        </w:rPr>
      </w:pPr>
      <w:r w:rsidRPr="00F657A7">
        <w:rPr>
          <w:rFonts w:cs="Calibri"/>
        </w:rPr>
        <w:t>HL7</w:t>
      </w:r>
      <w:r w:rsidR="005F0787">
        <w:rPr>
          <w:rFonts w:cs="Calibri"/>
        </w:rPr>
        <w:t>-</w:t>
      </w:r>
      <w:r w:rsidRPr="00F657A7">
        <w:rPr>
          <w:rFonts w:cs="Calibri"/>
        </w:rPr>
        <w:t>t</w:t>
      </w:r>
      <w:r w:rsidRPr="00D510A5">
        <w:rPr>
          <w:rFonts w:cs="Calibri"/>
        </w:rPr>
        <w:t>ieto</w:t>
      </w:r>
      <w:r w:rsidR="002012B5" w:rsidRPr="00D510A5">
        <w:rPr>
          <w:rFonts w:cs="Calibri"/>
        </w:rPr>
        <w:t xml:space="preserve">tyyppioppaassa </w:t>
      </w:r>
      <w:r w:rsidRPr="00241E35">
        <w:rPr>
          <w:rFonts w:cs="Calibri"/>
        </w:rPr>
        <w:t xml:space="preserve">on määritelty </w:t>
      </w:r>
      <w:r w:rsidR="002012B5" w:rsidRPr="0063668A">
        <w:rPr>
          <w:rFonts w:cs="Calibri"/>
        </w:rPr>
        <w:t xml:space="preserve">pakkaukseen käytettäviä useita algoritmejä kuten DF, GZ, ZL, Z, BZ ja Z7. </w:t>
      </w:r>
      <w:r w:rsidRPr="0063668A">
        <w:rPr>
          <w:rFonts w:cs="Calibri"/>
        </w:rPr>
        <w:t xml:space="preserve">Asiakirjat siirretään Vanhojen tietojen </w:t>
      </w:r>
      <w:r w:rsidR="002012B5" w:rsidRPr="00F657A7">
        <w:rPr>
          <w:rFonts w:cs="Calibri"/>
        </w:rPr>
        <w:t>arkistoon pakkaamattomina.</w:t>
      </w:r>
    </w:p>
    <w:p w14:paraId="2E9066B9" w14:textId="77777777" w:rsidR="002012B5" w:rsidRPr="00D510A5" w:rsidRDefault="002012B5" w:rsidP="002012B5">
      <w:pPr>
        <w:pStyle w:val="Otsikko3"/>
        <w:rPr>
          <w:rFonts w:cs="Calibri"/>
          <w:lang w:val="en-US"/>
        </w:rPr>
      </w:pPr>
      <w:bookmarkStart w:id="732" w:name="_Toc521493936"/>
      <w:r w:rsidRPr="00D510A5">
        <w:rPr>
          <w:rFonts w:cs="Calibri"/>
          <w:lang w:val="en-US"/>
        </w:rPr>
        <w:t>Text attribute: tiiviste (integrityCheck)</w:t>
      </w:r>
      <w:bookmarkEnd w:id="732"/>
    </w:p>
    <w:p w14:paraId="74C194FB" w14:textId="77777777" w:rsidR="002012B5" w:rsidRPr="0063668A" w:rsidRDefault="002012B5" w:rsidP="002012B5">
      <w:pPr>
        <w:ind w:left="720"/>
        <w:rPr>
          <w:rFonts w:cs="Calibri"/>
        </w:rPr>
      </w:pPr>
      <w:r w:rsidRPr="00241E35">
        <w:rPr>
          <w:rFonts w:cs="Calibri"/>
        </w:rPr>
        <w:t>A</w:t>
      </w:r>
      <w:r w:rsidR="00316C85" w:rsidRPr="00241E35">
        <w:rPr>
          <w:rFonts w:cs="Calibri"/>
        </w:rPr>
        <w:t>s</w:t>
      </w:r>
      <w:r w:rsidRPr="0063668A">
        <w:rPr>
          <w:rFonts w:cs="Calibri"/>
        </w:rPr>
        <w:t xml:space="preserve">iakirjan muuttumattomuus voidaan taata joko allekirjoittamalla </w:t>
      </w:r>
      <w:r w:rsidR="00316C85" w:rsidRPr="0063668A">
        <w:rPr>
          <w:rFonts w:cs="Calibri"/>
        </w:rPr>
        <w:t xml:space="preserve">asiakirjan </w:t>
      </w:r>
      <w:r w:rsidRPr="0063668A">
        <w:rPr>
          <w:rFonts w:cs="Calibri"/>
        </w:rPr>
        <w:t>nonXMLBody tai laskemalla tarkistuss</w:t>
      </w:r>
      <w:r w:rsidR="00316C85" w:rsidRPr="0063668A">
        <w:rPr>
          <w:rFonts w:cs="Calibri"/>
        </w:rPr>
        <w:t>umma raa’asta</w:t>
      </w:r>
      <w:r w:rsidRPr="0063668A">
        <w:rPr>
          <w:rFonts w:cs="Calibri"/>
        </w:rPr>
        <w:t xml:space="preserve"> binääridatasta tai palautumattomasti tiivistetystä datasta. </w:t>
      </w:r>
      <w:r w:rsidR="00316C85" w:rsidRPr="0063668A">
        <w:rPr>
          <w:rFonts w:cs="Calibri"/>
        </w:rPr>
        <w:t>Potilastiedon arkistossa</w:t>
      </w:r>
      <w:r w:rsidRPr="0063668A">
        <w:rPr>
          <w:rFonts w:cs="Calibri"/>
        </w:rPr>
        <w:t xml:space="preserve"> muuttumattomuus varmistetaan asiakirjan allekirjoituksella, jolloin tiiviste ei ole käytössä.    </w:t>
      </w:r>
    </w:p>
    <w:p w14:paraId="417D4FDA" w14:textId="77777777" w:rsidR="002012B5" w:rsidRPr="0063668A" w:rsidRDefault="002012B5" w:rsidP="002012B5">
      <w:pPr>
        <w:pStyle w:val="Otsikko3"/>
        <w:rPr>
          <w:rFonts w:cs="Calibri"/>
        </w:rPr>
      </w:pPr>
      <w:bookmarkStart w:id="733" w:name="_Toc521493937"/>
      <w:r w:rsidRPr="0063668A">
        <w:rPr>
          <w:rFonts w:cs="Calibri"/>
        </w:rPr>
        <w:t>Text attribute: tiivistealgoritmi (integrityCheckAlgorithm)</w:t>
      </w:r>
      <w:bookmarkEnd w:id="733"/>
    </w:p>
    <w:p w14:paraId="7F6D42F8" w14:textId="25448FEF" w:rsidR="002012B5" w:rsidRPr="00241E35" w:rsidRDefault="002012B5" w:rsidP="002012B5">
      <w:pPr>
        <w:ind w:left="576"/>
        <w:rPr>
          <w:rFonts w:cs="Calibri"/>
        </w:rPr>
      </w:pPr>
      <w:r w:rsidRPr="0063668A">
        <w:rPr>
          <w:rFonts w:cs="Calibri"/>
        </w:rPr>
        <w:t xml:space="preserve">Algoritmi, jolla edellisen kohdan mukainen muuttumattomuuden varmistama tiiviste lasketaan, on määritelty </w:t>
      </w:r>
      <w:r w:rsidR="00316C85" w:rsidRPr="0063668A">
        <w:rPr>
          <w:rFonts w:cs="Calibri"/>
        </w:rPr>
        <w:t xml:space="preserve">Kanta-palveluiden sähköisen allekirjoituksen oppaassa (saatavissa </w:t>
      </w:r>
      <w:r w:rsidR="002664B1" w:rsidRPr="002664B1">
        <w:rPr>
          <w:rStyle w:val="Hyperlinkki"/>
          <w:rFonts w:cs="Calibri"/>
        </w:rPr>
        <w:t>https://www.kanta.fi/fi/jarjestelmakehittajat/kanta-arkkitehtuuri</w:t>
      </w:r>
      <w:r w:rsidR="00316C85" w:rsidRPr="00D510A5">
        <w:rPr>
          <w:rFonts w:cs="Calibri"/>
        </w:rPr>
        <w:t>)</w:t>
      </w:r>
      <w:r w:rsidRPr="00D510A5">
        <w:rPr>
          <w:rFonts w:cs="Calibri"/>
        </w:rPr>
        <w:t xml:space="preserve">. </w:t>
      </w:r>
      <w:r w:rsidR="00316C85" w:rsidRPr="00241E35">
        <w:rPr>
          <w:rFonts w:cs="Calibri"/>
        </w:rPr>
        <w:t xml:space="preserve">Potilastiedon arkistoon toimitettavissa asiakirjoissa </w:t>
      </w:r>
      <w:r w:rsidRPr="00241E35">
        <w:rPr>
          <w:rFonts w:cs="Calibri"/>
        </w:rPr>
        <w:t xml:space="preserve">muuttumattomuus varmistetaan asiakirjan allekirjoituksella, jolloin tiivistealgoritmi ei ole käytössä.    </w:t>
      </w:r>
    </w:p>
    <w:p w14:paraId="1DAF3010" w14:textId="77777777" w:rsidR="002012B5" w:rsidRPr="0063668A" w:rsidRDefault="00361AC7" w:rsidP="002012B5">
      <w:pPr>
        <w:pStyle w:val="Otsikko2"/>
        <w:rPr>
          <w:rFonts w:ascii="Calibri" w:hAnsi="Calibri" w:cs="Calibri"/>
        </w:rPr>
      </w:pPr>
      <w:bookmarkStart w:id="734" w:name="_Toc521493938"/>
      <w:r>
        <w:rPr>
          <w:rFonts w:ascii="Calibri" w:hAnsi="Calibri" w:cs="Calibri"/>
        </w:rPr>
        <w:t>V</w:t>
      </w:r>
      <w:r w:rsidR="002012B5" w:rsidRPr="0063668A">
        <w:rPr>
          <w:rFonts w:ascii="Calibri" w:hAnsi="Calibri" w:cs="Calibri"/>
        </w:rPr>
        <w:t>iittaus (reference)</w:t>
      </w:r>
      <w:bookmarkEnd w:id="734"/>
    </w:p>
    <w:p w14:paraId="64D394FA" w14:textId="77777777" w:rsidR="002012B5" w:rsidRPr="0063668A" w:rsidRDefault="002012B5" w:rsidP="002012B5">
      <w:pPr>
        <w:ind w:left="576"/>
        <w:rPr>
          <w:rFonts w:cs="Calibri"/>
        </w:rPr>
      </w:pPr>
      <w:r w:rsidRPr="0063668A">
        <w:rPr>
          <w:rFonts w:cs="Calibri"/>
        </w:rPr>
        <w:t xml:space="preserve">Määrittely sallii, että asiakirja ei olisi Base 64 </w:t>
      </w:r>
      <w:r w:rsidR="00316C85" w:rsidRPr="0063668A">
        <w:rPr>
          <w:rFonts w:cs="Calibri"/>
        </w:rPr>
        <w:t>-</w:t>
      </w:r>
      <w:r w:rsidRPr="0063668A">
        <w:rPr>
          <w:rFonts w:cs="Calibri"/>
        </w:rPr>
        <w:t xml:space="preserve">muodossa talletettuna nonXMLBody rakenteen sisään, vaan se esitetään viittauksena. Viittaukset evät ole käytössä </w:t>
      </w:r>
      <w:r w:rsidR="00316C85" w:rsidRPr="0063668A">
        <w:rPr>
          <w:rFonts w:cs="Calibri"/>
        </w:rPr>
        <w:t xml:space="preserve">vanhojen tietojen </w:t>
      </w:r>
      <w:r w:rsidRPr="0063668A">
        <w:rPr>
          <w:rFonts w:cs="Calibri"/>
        </w:rPr>
        <w:t>arkistoinnissa.</w:t>
      </w:r>
    </w:p>
    <w:p w14:paraId="24071962" w14:textId="77777777" w:rsidR="002012B5" w:rsidRPr="0063668A" w:rsidRDefault="00361AC7" w:rsidP="002012B5">
      <w:pPr>
        <w:pStyle w:val="Otsikko2"/>
        <w:rPr>
          <w:rFonts w:ascii="Calibri" w:hAnsi="Calibri" w:cs="Calibri"/>
        </w:rPr>
      </w:pPr>
      <w:bookmarkStart w:id="735" w:name="_Toc521493939"/>
      <w:r>
        <w:rPr>
          <w:rFonts w:ascii="Calibri" w:hAnsi="Calibri" w:cs="Calibri"/>
        </w:rPr>
        <w:t>E</w:t>
      </w:r>
      <w:r w:rsidR="002012B5" w:rsidRPr="0063668A">
        <w:rPr>
          <w:rFonts w:ascii="Calibri" w:hAnsi="Calibri" w:cs="Calibri"/>
        </w:rPr>
        <w:t>sikatselu (thumbnail)</w:t>
      </w:r>
      <w:bookmarkEnd w:id="735"/>
    </w:p>
    <w:p w14:paraId="3F6580EB" w14:textId="77777777" w:rsidR="002012B5" w:rsidRPr="0063668A" w:rsidRDefault="002012B5" w:rsidP="002012B5">
      <w:pPr>
        <w:ind w:left="576"/>
        <w:rPr>
          <w:rFonts w:cs="Calibri"/>
        </w:rPr>
      </w:pPr>
      <w:r w:rsidRPr="0063668A">
        <w:rPr>
          <w:rFonts w:cs="Calibri"/>
        </w:rPr>
        <w:t>Linkki esikatselukuvaan ei ole käytössä.</w:t>
      </w:r>
    </w:p>
    <w:p w14:paraId="340F99AE" w14:textId="77777777" w:rsidR="002012B5" w:rsidRPr="00241E35" w:rsidRDefault="002012B5" w:rsidP="002012B5">
      <w:pPr>
        <w:pStyle w:val="Otsikko2"/>
        <w:rPr>
          <w:rFonts w:ascii="Calibri" w:hAnsi="Calibri" w:cs="Calibri"/>
        </w:rPr>
      </w:pPr>
      <w:bookmarkStart w:id="736" w:name="_Toc521493940"/>
      <w:r w:rsidRPr="0063668A">
        <w:rPr>
          <w:rFonts w:ascii="Calibri" w:hAnsi="Calibri" w:cs="Calibri"/>
        </w:rPr>
        <w:t>Esimerkki</w:t>
      </w:r>
      <w:r w:rsidR="00796458">
        <w:rPr>
          <w:rFonts w:ascii="Calibri" w:hAnsi="Calibri" w:cs="Calibri"/>
        </w:rPr>
        <w:t xml:space="preserve"> </w:t>
      </w:r>
      <w:r w:rsidR="005F0787">
        <w:rPr>
          <w:rFonts w:ascii="Calibri" w:hAnsi="Calibri" w:cs="Calibri"/>
        </w:rPr>
        <w:t xml:space="preserve">Body-rakenteesta XML:nä </w:t>
      </w:r>
      <w:r w:rsidR="00796458">
        <w:rPr>
          <w:rFonts w:ascii="Calibri" w:hAnsi="Calibri" w:cs="Calibri"/>
        </w:rPr>
        <w:t>(PDF/A)</w:t>
      </w:r>
      <w:bookmarkEnd w:id="736"/>
    </w:p>
    <w:p w14:paraId="558767AD" w14:textId="77777777" w:rsidR="002012B5" w:rsidRPr="00F657A7" w:rsidRDefault="002012B5" w:rsidP="002012B5">
      <w:pPr>
        <w:rPr>
          <w:rFonts w:cs="Calibri"/>
        </w:rPr>
      </w:pPr>
    </w:p>
    <w:p w14:paraId="46A12BEB"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0000FF"/>
          <w:sz w:val="20"/>
          <w:szCs w:val="20"/>
          <w:highlight w:val="white"/>
        </w:rPr>
        <w:t>&lt;!--</w:t>
      </w:r>
      <w:r w:rsidRPr="0063668A">
        <w:rPr>
          <w:rFonts w:cs="Calibri"/>
          <w:color w:val="808080"/>
          <w:sz w:val="20"/>
          <w:szCs w:val="20"/>
          <w:highlight w:val="white"/>
        </w:rPr>
        <w:t xml:space="preserve"> </w:t>
      </w:r>
    </w:p>
    <w:p w14:paraId="301EA892"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808080"/>
          <w:sz w:val="20"/>
          <w:szCs w:val="20"/>
          <w:highlight w:val="white"/>
        </w:rPr>
        <w:t>********************************************************</w:t>
      </w:r>
    </w:p>
    <w:p w14:paraId="2335A67B"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808080"/>
          <w:sz w:val="20"/>
          <w:szCs w:val="20"/>
          <w:highlight w:val="white"/>
        </w:rPr>
        <w:t xml:space="preserve">  CDA Body</w:t>
      </w:r>
    </w:p>
    <w:p w14:paraId="5C40946C"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808080"/>
          <w:sz w:val="20"/>
          <w:szCs w:val="20"/>
          <w:highlight w:val="white"/>
        </w:rPr>
        <w:t>********************************************************</w:t>
      </w:r>
    </w:p>
    <w:p w14:paraId="348AE7F9"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rPr>
      </w:pPr>
      <w:r w:rsidRPr="0063668A">
        <w:rPr>
          <w:rFonts w:cs="Calibri"/>
          <w:color w:val="0000FF"/>
          <w:sz w:val="20"/>
          <w:szCs w:val="20"/>
          <w:highlight w:val="white"/>
        </w:rPr>
        <w:t>--&gt;</w:t>
      </w:r>
    </w:p>
    <w:p w14:paraId="4FF21525"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rPr>
      </w:pPr>
      <w:r w:rsidRPr="0063668A">
        <w:rPr>
          <w:rFonts w:cs="Calibri"/>
          <w:color w:val="000000"/>
          <w:sz w:val="20"/>
          <w:szCs w:val="20"/>
          <w:highlight w:val="white"/>
        </w:rPr>
        <w:tab/>
      </w:r>
      <w:r w:rsidRPr="0063668A">
        <w:rPr>
          <w:rFonts w:cs="Calibri"/>
          <w:color w:val="0000FF"/>
          <w:sz w:val="20"/>
          <w:szCs w:val="20"/>
          <w:highlight w:val="white"/>
        </w:rPr>
        <w:t>&lt;</w:t>
      </w:r>
      <w:r w:rsidRPr="0063668A">
        <w:rPr>
          <w:rFonts w:cs="Calibri"/>
          <w:color w:val="800000"/>
          <w:sz w:val="20"/>
          <w:szCs w:val="20"/>
          <w:highlight w:val="white"/>
        </w:rPr>
        <w:t>component</w:t>
      </w:r>
      <w:r w:rsidRPr="0063668A">
        <w:rPr>
          <w:rFonts w:cs="Calibri"/>
          <w:color w:val="0000FF"/>
          <w:sz w:val="20"/>
          <w:szCs w:val="20"/>
          <w:highlight w:val="white"/>
        </w:rPr>
        <w:t>&gt;</w:t>
      </w:r>
    </w:p>
    <w:p w14:paraId="1522168B"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rPr>
      </w:pPr>
      <w:r w:rsidRPr="0063668A">
        <w:rPr>
          <w:rFonts w:cs="Calibri"/>
          <w:color w:val="000000"/>
          <w:sz w:val="20"/>
          <w:szCs w:val="20"/>
          <w:highlight w:val="white"/>
        </w:rPr>
        <w:tab/>
      </w:r>
      <w:r w:rsidRPr="0063668A">
        <w:rPr>
          <w:rFonts w:cs="Calibri"/>
          <w:color w:val="000000"/>
          <w:sz w:val="20"/>
          <w:szCs w:val="20"/>
          <w:highlight w:val="white"/>
        </w:rPr>
        <w:tab/>
      </w:r>
      <w:r w:rsidRPr="0063668A">
        <w:rPr>
          <w:rFonts w:cs="Calibri"/>
          <w:color w:val="0000FF"/>
          <w:sz w:val="20"/>
          <w:szCs w:val="20"/>
          <w:highlight w:val="white"/>
        </w:rPr>
        <w:t>&lt;!--</w:t>
      </w:r>
      <w:r w:rsidRPr="0063668A">
        <w:rPr>
          <w:rFonts w:cs="Calibri"/>
          <w:color w:val="808080"/>
          <w:sz w:val="20"/>
          <w:szCs w:val="20"/>
          <w:highlight w:val="white"/>
        </w:rPr>
        <w:t xml:space="preserve"> PDF asiakirjan liittäminen CDA R2 rakenteeseen </w:t>
      </w:r>
      <w:r w:rsidRPr="0063668A">
        <w:rPr>
          <w:rFonts w:cs="Calibri"/>
          <w:color w:val="0000FF"/>
          <w:sz w:val="20"/>
          <w:szCs w:val="20"/>
          <w:highlight w:val="white"/>
        </w:rPr>
        <w:t>--&gt;</w:t>
      </w:r>
    </w:p>
    <w:p w14:paraId="57C78DC3" w14:textId="77777777" w:rsidR="002012B5" w:rsidRPr="00F657A7"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rPr>
        <w:tab/>
      </w:r>
      <w:r w:rsidRPr="0063668A">
        <w:rPr>
          <w:rFonts w:cs="Calibri"/>
          <w:color w:val="000000"/>
          <w:sz w:val="20"/>
          <w:szCs w:val="20"/>
          <w:highlight w:val="white"/>
        </w:rPr>
        <w:tab/>
      </w:r>
      <w:r w:rsidRPr="00F657A7">
        <w:rPr>
          <w:rFonts w:cs="Calibri"/>
          <w:color w:val="0000FF"/>
          <w:sz w:val="20"/>
          <w:szCs w:val="20"/>
          <w:highlight w:val="white"/>
          <w:lang w:val="en-US"/>
        </w:rPr>
        <w:t>&lt;</w:t>
      </w:r>
      <w:r w:rsidRPr="00F657A7">
        <w:rPr>
          <w:rFonts w:cs="Calibri"/>
          <w:color w:val="800000"/>
          <w:sz w:val="20"/>
          <w:szCs w:val="20"/>
          <w:highlight w:val="white"/>
          <w:lang w:val="en-US"/>
        </w:rPr>
        <w:t>nonXMLBo</w:t>
      </w:r>
      <w:r w:rsidR="00316C85" w:rsidRPr="00F657A7">
        <w:rPr>
          <w:rFonts w:cs="Calibri"/>
          <w:color w:val="800000"/>
          <w:sz w:val="20"/>
          <w:szCs w:val="20"/>
          <w:highlight w:val="white"/>
          <w:lang w:val="en-US"/>
        </w:rPr>
        <w:t>dy ID=”OID1.2.246.123456.999.556</w:t>
      </w:r>
      <w:r w:rsidRPr="00F657A7">
        <w:rPr>
          <w:rFonts w:cs="Calibri"/>
          <w:color w:val="800000"/>
          <w:sz w:val="20"/>
          <w:szCs w:val="20"/>
          <w:highlight w:val="white"/>
          <w:lang w:val="en-US"/>
        </w:rPr>
        <w:t>”</w:t>
      </w:r>
      <w:r w:rsidRPr="00F657A7">
        <w:rPr>
          <w:rFonts w:cs="Calibri"/>
          <w:color w:val="0000FF"/>
          <w:sz w:val="20"/>
          <w:szCs w:val="20"/>
          <w:highlight w:val="white"/>
          <w:lang w:val="en-US"/>
        </w:rPr>
        <w:t>&gt;</w:t>
      </w:r>
    </w:p>
    <w:p w14:paraId="1D9665AE" w14:textId="3EE9C8F5" w:rsidR="00316C85" w:rsidRPr="00F657A7"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highlight w:val="white"/>
          <w:lang w:val="en-US"/>
        </w:rPr>
      </w:pPr>
      <w:r w:rsidRPr="00F657A7">
        <w:rPr>
          <w:rFonts w:cs="Calibri"/>
          <w:color w:val="000000"/>
          <w:sz w:val="20"/>
          <w:szCs w:val="20"/>
          <w:highlight w:val="white"/>
          <w:lang w:val="en-US"/>
        </w:rPr>
        <w:tab/>
      </w:r>
      <w:r w:rsidRPr="00F657A7">
        <w:rPr>
          <w:rFonts w:cs="Calibri"/>
          <w:color w:val="000000"/>
          <w:sz w:val="20"/>
          <w:szCs w:val="20"/>
          <w:highlight w:val="white"/>
          <w:lang w:val="en-US"/>
        </w:rPr>
        <w:tab/>
      </w:r>
      <w:r w:rsidRPr="00F657A7">
        <w:rPr>
          <w:rFonts w:cs="Calibri"/>
          <w:color w:val="000000"/>
          <w:sz w:val="20"/>
          <w:szCs w:val="20"/>
          <w:highlight w:val="white"/>
          <w:lang w:val="en-US"/>
        </w:rPr>
        <w:tab/>
      </w:r>
      <w:r w:rsidR="00316C85" w:rsidRPr="00F657A7">
        <w:rPr>
          <w:rFonts w:cs="Calibri"/>
          <w:color w:val="0000FF"/>
          <w:sz w:val="20"/>
          <w:highlight w:val="white"/>
          <w:lang w:val="en-US"/>
        </w:rPr>
        <w:t>&lt;!—</w:t>
      </w:r>
      <w:r w:rsidR="00316C85" w:rsidRPr="00F657A7">
        <w:rPr>
          <w:rFonts w:cs="Calibri"/>
          <w:color w:val="808080"/>
          <w:sz w:val="20"/>
          <w:highlight w:val="white"/>
          <w:lang w:val="en-US"/>
        </w:rPr>
        <w:t xml:space="preserve"> </w:t>
      </w:r>
      <w:r w:rsidR="00316C85" w:rsidRPr="00F657A7">
        <w:rPr>
          <w:rFonts w:cs="Calibri"/>
          <w:color w:val="808080"/>
          <w:sz w:val="20"/>
          <w:szCs w:val="20"/>
          <w:highlight w:val="white"/>
          <w:lang w:val="en-US"/>
        </w:rPr>
        <w:t>määritysversio 1.2</w:t>
      </w:r>
      <w:r w:rsidR="006D0AAA">
        <w:rPr>
          <w:rFonts w:cs="Calibri"/>
          <w:color w:val="808080"/>
          <w:sz w:val="20"/>
          <w:szCs w:val="20"/>
          <w:highlight w:val="white"/>
          <w:lang w:val="en-US"/>
        </w:rPr>
        <w:t>1</w:t>
      </w:r>
      <w:r w:rsidR="00316C85" w:rsidRPr="00F657A7">
        <w:rPr>
          <w:rFonts w:cs="Calibri"/>
          <w:color w:val="808080"/>
          <w:sz w:val="20"/>
          <w:szCs w:val="20"/>
          <w:highlight w:val="white"/>
          <w:lang w:val="en-US"/>
        </w:rPr>
        <w:t xml:space="preserve"> </w:t>
      </w:r>
      <w:r w:rsidR="00316C85" w:rsidRPr="00F657A7">
        <w:rPr>
          <w:rFonts w:cs="Calibri"/>
          <w:color w:val="0000FF"/>
          <w:sz w:val="20"/>
          <w:highlight w:val="white"/>
          <w:lang w:val="en-US"/>
        </w:rPr>
        <w:t>--&gt;</w:t>
      </w:r>
    </w:p>
    <w:p w14:paraId="2DC79702" w14:textId="77777777" w:rsidR="00316C85" w:rsidRPr="00F657A7" w:rsidRDefault="00316C8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highlight w:val="white"/>
          <w:lang w:val="en-US"/>
        </w:rPr>
      </w:pPr>
      <w:r w:rsidRPr="00F657A7">
        <w:rPr>
          <w:rFonts w:cs="Calibri"/>
          <w:color w:val="000000"/>
          <w:sz w:val="20"/>
          <w:highlight w:val="white"/>
          <w:lang w:val="en-US"/>
        </w:rPr>
        <w:tab/>
      </w:r>
      <w:r w:rsidRPr="00F657A7">
        <w:rPr>
          <w:rFonts w:cs="Calibri"/>
          <w:color w:val="000000"/>
          <w:sz w:val="20"/>
          <w:highlight w:val="white"/>
          <w:lang w:val="en-US"/>
        </w:rPr>
        <w:tab/>
      </w:r>
      <w:r w:rsidRPr="00F657A7">
        <w:rPr>
          <w:rFonts w:cs="Calibri"/>
          <w:color w:val="000000"/>
          <w:sz w:val="20"/>
          <w:highlight w:val="white"/>
          <w:lang w:val="en-US"/>
        </w:rPr>
        <w:tab/>
      </w:r>
      <w:r w:rsidRPr="00F657A7">
        <w:rPr>
          <w:rFonts w:cs="Calibri"/>
          <w:color w:val="0000FF"/>
          <w:sz w:val="20"/>
          <w:highlight w:val="white"/>
          <w:lang w:val="en-US"/>
        </w:rPr>
        <w:t>&lt;</w:t>
      </w:r>
      <w:r w:rsidRPr="00F657A7">
        <w:rPr>
          <w:rFonts w:cs="Calibri"/>
          <w:color w:val="800000"/>
          <w:sz w:val="20"/>
          <w:szCs w:val="20"/>
          <w:highlight w:val="white"/>
          <w:lang w:val="en-US"/>
        </w:rPr>
        <w:t>templateId</w:t>
      </w:r>
      <w:r w:rsidRPr="00F657A7">
        <w:rPr>
          <w:rFonts w:cs="Calibri"/>
          <w:color w:val="FF0000"/>
          <w:sz w:val="20"/>
          <w:szCs w:val="20"/>
          <w:highlight w:val="white"/>
          <w:lang w:val="en-US"/>
        </w:rPr>
        <w:t xml:space="preserve"> root</w:t>
      </w:r>
      <w:r w:rsidRPr="00F657A7">
        <w:rPr>
          <w:rFonts w:cs="Calibri"/>
          <w:color w:val="0000FF"/>
          <w:sz w:val="20"/>
          <w:szCs w:val="20"/>
          <w:highlight w:val="white"/>
          <w:lang w:val="en-US"/>
        </w:rPr>
        <w:t>="</w:t>
      </w:r>
      <w:r w:rsidRPr="00D510A5">
        <w:rPr>
          <w:rFonts w:cs="Calibri"/>
          <w:sz w:val="20"/>
          <w:szCs w:val="20"/>
          <w:lang w:val="en-US"/>
        </w:rPr>
        <w:t>1.2.246.777.11.2018.4</w:t>
      </w:r>
      <w:r w:rsidRPr="00F657A7">
        <w:rPr>
          <w:rFonts w:cs="Calibri"/>
          <w:color w:val="0000FF"/>
          <w:sz w:val="20"/>
          <w:highlight w:val="white"/>
          <w:lang w:val="en-US"/>
        </w:rPr>
        <w:t>"/&gt;</w:t>
      </w:r>
    </w:p>
    <w:p w14:paraId="5CF8F68D"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FF"/>
          <w:sz w:val="20"/>
          <w:szCs w:val="20"/>
          <w:highlight w:val="white"/>
          <w:lang w:val="en-US"/>
        </w:rPr>
        <w:t>&lt;</w:t>
      </w:r>
      <w:r w:rsidRPr="0063668A">
        <w:rPr>
          <w:rFonts w:cs="Calibri"/>
          <w:color w:val="800000"/>
          <w:sz w:val="20"/>
          <w:szCs w:val="20"/>
          <w:highlight w:val="white"/>
          <w:lang w:val="en-US"/>
        </w:rPr>
        <w:t>text</w:t>
      </w:r>
      <w:r w:rsidRPr="0063668A">
        <w:rPr>
          <w:rFonts w:cs="Calibri"/>
          <w:color w:val="FF0000"/>
          <w:sz w:val="20"/>
          <w:szCs w:val="20"/>
          <w:highlight w:val="white"/>
          <w:lang w:val="en-US"/>
        </w:rPr>
        <w:t xml:space="preserve"> mediaType</w:t>
      </w:r>
      <w:r w:rsidRPr="0063668A">
        <w:rPr>
          <w:rFonts w:cs="Calibri"/>
          <w:color w:val="0000FF"/>
          <w:sz w:val="20"/>
          <w:szCs w:val="20"/>
          <w:highlight w:val="white"/>
          <w:lang w:val="en-US"/>
        </w:rPr>
        <w:t>="</w:t>
      </w:r>
      <w:r w:rsidRPr="0063668A">
        <w:rPr>
          <w:rFonts w:cs="Calibri"/>
          <w:color w:val="000000"/>
          <w:sz w:val="20"/>
          <w:szCs w:val="20"/>
          <w:highlight w:val="white"/>
          <w:lang w:val="en-US"/>
        </w:rPr>
        <w:t>application/pdf</w:t>
      </w:r>
      <w:r w:rsidRPr="0063668A">
        <w:rPr>
          <w:rFonts w:cs="Calibri"/>
          <w:color w:val="0000FF"/>
          <w:sz w:val="20"/>
          <w:szCs w:val="20"/>
          <w:highlight w:val="white"/>
          <w:lang w:val="en-US"/>
        </w:rPr>
        <w:t>"</w:t>
      </w:r>
      <w:r w:rsidRPr="0063668A">
        <w:rPr>
          <w:rFonts w:cs="Calibri"/>
          <w:color w:val="FF0000"/>
          <w:sz w:val="20"/>
          <w:szCs w:val="20"/>
          <w:highlight w:val="white"/>
          <w:lang w:val="en-US"/>
        </w:rPr>
        <w:t xml:space="preserve"> representation</w:t>
      </w:r>
      <w:r w:rsidRPr="0063668A">
        <w:rPr>
          <w:rFonts w:cs="Calibri"/>
          <w:color w:val="0000FF"/>
          <w:sz w:val="20"/>
          <w:szCs w:val="20"/>
          <w:highlight w:val="white"/>
          <w:lang w:val="en-US"/>
        </w:rPr>
        <w:t>="</w:t>
      </w:r>
      <w:r w:rsidRPr="0063668A">
        <w:rPr>
          <w:rFonts w:cs="Calibri"/>
          <w:color w:val="000000"/>
          <w:sz w:val="20"/>
          <w:szCs w:val="20"/>
          <w:highlight w:val="white"/>
          <w:lang w:val="en-US"/>
        </w:rPr>
        <w:t>B64</w:t>
      </w:r>
      <w:r w:rsidRPr="0063668A">
        <w:rPr>
          <w:rFonts w:cs="Calibri"/>
          <w:color w:val="0000FF"/>
          <w:sz w:val="20"/>
          <w:szCs w:val="20"/>
          <w:highlight w:val="white"/>
          <w:lang w:val="en-US"/>
        </w:rPr>
        <w:t xml:space="preserve">" </w:t>
      </w:r>
      <w:r w:rsidRPr="0063668A">
        <w:rPr>
          <w:rFonts w:cs="Calibri"/>
          <w:color w:val="FF0000"/>
          <w:sz w:val="20"/>
          <w:szCs w:val="20"/>
          <w:highlight w:val="white"/>
          <w:lang w:val="en-US"/>
        </w:rPr>
        <w:t>language</w:t>
      </w:r>
      <w:r w:rsidRPr="0063668A">
        <w:rPr>
          <w:rFonts w:cs="Calibri"/>
          <w:color w:val="0000FF"/>
          <w:sz w:val="20"/>
          <w:szCs w:val="20"/>
          <w:highlight w:val="white"/>
          <w:lang w:val="en-US"/>
        </w:rPr>
        <w:t>="</w:t>
      </w:r>
      <w:r w:rsidRPr="0063668A">
        <w:rPr>
          <w:rFonts w:cs="Calibri"/>
          <w:color w:val="000000"/>
          <w:sz w:val="20"/>
          <w:szCs w:val="20"/>
          <w:highlight w:val="white"/>
          <w:lang w:val="en-US"/>
        </w:rPr>
        <w:t>FI</w:t>
      </w:r>
      <w:r w:rsidRPr="0063668A">
        <w:rPr>
          <w:rFonts w:cs="Calibri"/>
          <w:color w:val="0000FF"/>
          <w:sz w:val="20"/>
          <w:szCs w:val="20"/>
          <w:highlight w:val="white"/>
          <w:lang w:val="en-US"/>
        </w:rPr>
        <w:t>"&gt;</w:t>
      </w:r>
    </w:p>
    <w:p w14:paraId="56175C5C"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00"/>
          <w:sz w:val="20"/>
          <w:szCs w:val="20"/>
          <w:highlight w:val="white"/>
          <w:lang w:val="en-US"/>
        </w:rPr>
        <w:tab/>
        <w:t>e1xydGY...</w:t>
      </w:r>
    </w:p>
    <w:p w14:paraId="593F06CB"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FF"/>
          <w:sz w:val="20"/>
          <w:szCs w:val="20"/>
          <w:highlight w:val="white"/>
          <w:lang w:val="en-US"/>
        </w:rPr>
        <w:t>&lt;/</w:t>
      </w:r>
      <w:r w:rsidRPr="0063668A">
        <w:rPr>
          <w:rFonts w:cs="Calibri"/>
          <w:color w:val="800000"/>
          <w:sz w:val="20"/>
          <w:szCs w:val="20"/>
          <w:highlight w:val="white"/>
          <w:lang w:val="en-US"/>
        </w:rPr>
        <w:t>text</w:t>
      </w:r>
      <w:r w:rsidRPr="0063668A">
        <w:rPr>
          <w:rFonts w:cs="Calibri"/>
          <w:color w:val="0000FF"/>
          <w:sz w:val="20"/>
          <w:szCs w:val="20"/>
          <w:highlight w:val="white"/>
          <w:lang w:val="en-US"/>
        </w:rPr>
        <w:t>&gt;</w:t>
      </w:r>
    </w:p>
    <w:p w14:paraId="61F47DA0"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FF"/>
          <w:sz w:val="20"/>
          <w:szCs w:val="20"/>
          <w:highlight w:val="white"/>
          <w:lang w:val="en-US"/>
        </w:rPr>
        <w:t>&lt;/</w:t>
      </w:r>
      <w:r w:rsidRPr="0063668A">
        <w:rPr>
          <w:rFonts w:cs="Calibri"/>
          <w:color w:val="800000"/>
          <w:sz w:val="20"/>
          <w:szCs w:val="20"/>
          <w:highlight w:val="white"/>
          <w:lang w:val="en-US"/>
        </w:rPr>
        <w:t>nonXMLBody</w:t>
      </w:r>
      <w:r w:rsidRPr="0063668A">
        <w:rPr>
          <w:rFonts w:cs="Calibri"/>
          <w:color w:val="0000FF"/>
          <w:sz w:val="20"/>
          <w:szCs w:val="20"/>
          <w:highlight w:val="white"/>
          <w:lang w:val="en-US"/>
        </w:rPr>
        <w:t>&gt;</w:t>
      </w:r>
    </w:p>
    <w:p w14:paraId="7B8441D5"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FF"/>
          <w:sz w:val="20"/>
          <w:szCs w:val="20"/>
          <w:highlight w:val="white"/>
          <w:lang w:val="en-US"/>
        </w:rPr>
        <w:t>&lt;/</w:t>
      </w:r>
      <w:r w:rsidRPr="0063668A">
        <w:rPr>
          <w:rFonts w:cs="Calibri"/>
          <w:color w:val="800000"/>
          <w:sz w:val="20"/>
          <w:szCs w:val="20"/>
          <w:highlight w:val="white"/>
          <w:lang w:val="en-US"/>
        </w:rPr>
        <w:t>component</w:t>
      </w:r>
      <w:r w:rsidRPr="0063668A">
        <w:rPr>
          <w:rFonts w:cs="Calibri"/>
          <w:color w:val="0000FF"/>
          <w:sz w:val="20"/>
          <w:szCs w:val="20"/>
          <w:highlight w:val="white"/>
          <w:lang w:val="en-US"/>
        </w:rPr>
        <w:t>&gt;</w:t>
      </w:r>
    </w:p>
    <w:p w14:paraId="1BDE7900"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FF"/>
          <w:sz w:val="20"/>
          <w:szCs w:val="20"/>
          <w:highlight w:val="white"/>
          <w:lang w:val="en-US"/>
        </w:rPr>
        <w:t>&lt;/</w:t>
      </w:r>
      <w:r w:rsidRPr="0063668A">
        <w:rPr>
          <w:rFonts w:cs="Calibri"/>
          <w:color w:val="800000"/>
          <w:sz w:val="20"/>
          <w:szCs w:val="20"/>
          <w:highlight w:val="white"/>
          <w:lang w:val="en-US"/>
        </w:rPr>
        <w:t>ClinicalDocument</w:t>
      </w:r>
      <w:r w:rsidRPr="0063668A">
        <w:rPr>
          <w:rFonts w:cs="Calibri"/>
          <w:color w:val="0000FF"/>
          <w:sz w:val="20"/>
          <w:szCs w:val="20"/>
          <w:highlight w:val="white"/>
          <w:lang w:val="en-US"/>
        </w:rPr>
        <w:t>&gt;</w:t>
      </w:r>
    </w:p>
    <w:p w14:paraId="40D4A8C7" w14:textId="77777777" w:rsidR="002012B5" w:rsidRPr="00F657A7" w:rsidRDefault="002012B5" w:rsidP="002012B5">
      <w:pPr>
        <w:ind w:left="576"/>
        <w:rPr>
          <w:rFonts w:cs="Calibri"/>
          <w:lang w:val="en-US"/>
        </w:rPr>
      </w:pPr>
    </w:p>
    <w:p w14:paraId="395BA17A" w14:textId="77777777" w:rsidR="002012B5" w:rsidRDefault="00960035" w:rsidP="00F657A7">
      <w:pPr>
        <w:pStyle w:val="Otsikko2"/>
        <w:rPr>
          <w:rFonts w:cs="Calibri"/>
        </w:rPr>
      </w:pPr>
      <w:bookmarkStart w:id="737" w:name="_Toc521493941"/>
      <w:r w:rsidRPr="00F657A7">
        <w:rPr>
          <w:rFonts w:ascii="Calibri" w:hAnsi="Calibri" w:cs="Calibri"/>
        </w:rPr>
        <w:lastRenderedPageBreak/>
        <w:t xml:space="preserve">Vanhojen tietojen </w:t>
      </w:r>
      <w:r w:rsidR="006434C9" w:rsidRPr="00BA56C3">
        <w:rPr>
          <w:rFonts w:ascii="Calibri" w:hAnsi="Calibri" w:cs="Calibri"/>
        </w:rPr>
        <w:t xml:space="preserve">Body-osion </w:t>
      </w:r>
      <w:r w:rsidRPr="00F657A7">
        <w:rPr>
          <w:rFonts w:ascii="Calibri" w:hAnsi="Calibri" w:cs="Calibri"/>
        </w:rPr>
        <w:t>sisältövaatimukset mediatyypeittäin</w:t>
      </w:r>
      <w:bookmarkEnd w:id="737"/>
    </w:p>
    <w:p w14:paraId="0B4E8E3B" w14:textId="77777777" w:rsidR="006A1CD1" w:rsidRPr="0063668A" w:rsidRDefault="00621486" w:rsidP="00F657A7">
      <w:pPr>
        <w:ind w:left="576"/>
      </w:pPr>
      <w:r>
        <w:t>Seuraaviiin ala</w:t>
      </w:r>
      <w:r w:rsidR="006A1CD1">
        <w:t>lukuihin on koottu vaatimukset erilaisille tavoille tuottaa vanhalle hoitoasiakirjalle CDA R2 Body</w:t>
      </w:r>
      <w:r w:rsidR="005F0787">
        <w:t xml:space="preserve"> -sisältö</w:t>
      </w:r>
      <w:r w:rsidR="006A1CD1">
        <w:t>.</w:t>
      </w:r>
    </w:p>
    <w:p w14:paraId="5FB316CB" w14:textId="77777777" w:rsidR="00960035" w:rsidRPr="00241E35" w:rsidRDefault="00960035" w:rsidP="00F657A7">
      <w:pPr>
        <w:pStyle w:val="Otsikko3"/>
        <w:rPr>
          <w:rFonts w:cs="Calibri"/>
          <w:lang w:val="en-US"/>
        </w:rPr>
      </w:pPr>
      <w:bookmarkStart w:id="738" w:name="_Toc521493942"/>
      <w:r w:rsidRPr="00D510A5">
        <w:rPr>
          <w:rFonts w:cs="Calibri"/>
          <w:lang w:val="en-US"/>
        </w:rPr>
        <w:t xml:space="preserve">CDA R2 + </w:t>
      </w:r>
      <w:r w:rsidR="00243080" w:rsidRPr="00D510A5">
        <w:rPr>
          <w:rFonts w:cs="Calibri"/>
          <w:lang w:val="en-US"/>
        </w:rPr>
        <w:t>structuredBody</w:t>
      </w:r>
      <w:bookmarkEnd w:id="738"/>
    </w:p>
    <w:p w14:paraId="747E4DC6" w14:textId="77777777" w:rsidR="00796458" w:rsidRDefault="00243080" w:rsidP="00F657A7">
      <w:pPr>
        <w:ind w:left="720"/>
      </w:pPr>
      <w:r w:rsidRPr="00F657A7">
        <w:t xml:space="preserve">Normaali CDA R2 –asiakirja, joka noudattaa potilastiedon arkiston vaatimuksia. </w:t>
      </w:r>
      <w:r w:rsidR="00611022" w:rsidRPr="007C3B8D">
        <w:t xml:space="preserve">Sisältö on tuotettu CDA R2 -scheman mukaisesti täydellisenä tai näyttömuotoisena. </w:t>
      </w:r>
    </w:p>
    <w:p w14:paraId="2C7A9194" w14:textId="77777777" w:rsidR="00243080" w:rsidRPr="007C3B8D" w:rsidRDefault="00243080" w:rsidP="00F657A7">
      <w:pPr>
        <w:ind w:left="720"/>
      </w:pPr>
      <w:r w:rsidRPr="007C3B8D">
        <w:t xml:space="preserve">Paikallisten laajennusten luettelossa oleva hl7fi:fileFormat on muotoa: </w:t>
      </w:r>
    </w:p>
    <w:p w14:paraId="752F9CED" w14:textId="77777777" w:rsidR="00243080" w:rsidRPr="00F657A7" w:rsidRDefault="00243080" w:rsidP="00F657A7">
      <w:pPr>
        <w:ind w:left="720"/>
        <w:jc w:val="left"/>
      </w:pPr>
      <w:r w:rsidRPr="00F657A7">
        <w:rPr>
          <w:color w:val="0000FF"/>
          <w:highlight w:val="white"/>
        </w:rPr>
        <w:t>&lt;</w:t>
      </w:r>
      <w:r w:rsidRPr="00F657A7">
        <w:rPr>
          <w:color w:val="800000"/>
          <w:highlight w:val="white"/>
        </w:rPr>
        <w:t>hl7fi:fileFormat</w:t>
      </w:r>
      <w:r w:rsidRPr="00F657A7">
        <w:rPr>
          <w:color w:val="FF0000"/>
          <w:highlight w:val="white"/>
        </w:rPr>
        <w:t xml:space="preserve"> code</w:t>
      </w:r>
      <w:r w:rsidRPr="00F657A7">
        <w:rPr>
          <w:color w:val="0000FF"/>
          <w:highlight w:val="white"/>
        </w:rPr>
        <w:t>="</w:t>
      </w:r>
      <w:r w:rsidRPr="00F657A7">
        <w:rPr>
          <w:color w:val="000000"/>
          <w:highlight w:val="white"/>
        </w:rPr>
        <w:t>1</w:t>
      </w:r>
      <w:r w:rsidRPr="00F657A7">
        <w:rPr>
          <w:color w:val="0000FF"/>
          <w:highlight w:val="white"/>
        </w:rPr>
        <w:t>"</w:t>
      </w:r>
      <w:r w:rsidRPr="00F657A7">
        <w:rPr>
          <w:color w:val="FF0000"/>
          <w:highlight w:val="white"/>
        </w:rPr>
        <w:t xml:space="preserve"> displayName</w:t>
      </w:r>
      <w:r w:rsidRPr="00F657A7">
        <w:rPr>
          <w:color w:val="0000FF"/>
          <w:highlight w:val="white"/>
        </w:rPr>
        <w:t>="</w:t>
      </w:r>
      <w:r w:rsidRPr="00F657A7">
        <w:rPr>
          <w:color w:val="000000"/>
          <w:highlight w:val="white"/>
        </w:rPr>
        <w:t>CDA R2</w:t>
      </w:r>
      <w:r w:rsidRPr="00F657A7">
        <w:rPr>
          <w:color w:val="0000FF"/>
          <w:highlight w:val="white"/>
        </w:rPr>
        <w:t xml:space="preserve">" </w:t>
      </w:r>
      <w:r w:rsidRPr="00F657A7">
        <w:rPr>
          <w:color w:val="FF0000"/>
          <w:highlight w:val="white"/>
        </w:rPr>
        <w:t>codeSystem</w:t>
      </w:r>
      <w:r w:rsidRPr="00F657A7">
        <w:rPr>
          <w:color w:val="0000FF"/>
          <w:highlight w:val="white"/>
        </w:rPr>
        <w:t>="</w:t>
      </w:r>
      <w:r w:rsidRPr="00F657A7">
        <w:rPr>
          <w:color w:val="000000"/>
          <w:highlight w:val="white"/>
        </w:rPr>
        <w:t>1.2.246.537.5.40179.2008</w:t>
      </w:r>
      <w:r w:rsidRPr="00F657A7">
        <w:rPr>
          <w:color w:val="0000FF"/>
          <w:highlight w:val="white"/>
        </w:rPr>
        <w:t>"</w:t>
      </w:r>
      <w:r w:rsidRPr="00F657A7">
        <w:rPr>
          <w:color w:val="FF0000"/>
          <w:highlight w:val="white"/>
        </w:rPr>
        <w:t xml:space="preserve"> codeSystemName</w:t>
      </w:r>
      <w:r w:rsidRPr="00F657A7">
        <w:rPr>
          <w:color w:val="0000FF"/>
          <w:highlight w:val="white"/>
        </w:rPr>
        <w:t>="</w:t>
      </w:r>
      <w:r w:rsidRPr="00F657A7">
        <w:rPr>
          <w:color w:val="000000"/>
          <w:highlight w:val="white"/>
        </w:rPr>
        <w:t>eArkisto - Asiakirjan tiedostomuoto</w:t>
      </w:r>
      <w:r w:rsidRPr="00F657A7">
        <w:rPr>
          <w:color w:val="0000FF"/>
          <w:highlight w:val="white"/>
        </w:rPr>
        <w:t>"/&gt;</w:t>
      </w:r>
    </w:p>
    <w:p w14:paraId="3EA418D9" w14:textId="77777777" w:rsidR="002012B5" w:rsidRPr="00D510A5" w:rsidRDefault="002012B5" w:rsidP="00F657A7">
      <w:pPr>
        <w:pStyle w:val="Otsikko3"/>
        <w:rPr>
          <w:rFonts w:cs="Calibri"/>
          <w:lang w:val="en-US"/>
        </w:rPr>
      </w:pPr>
      <w:bookmarkStart w:id="739" w:name="_Toc521493943"/>
      <w:r w:rsidRPr="00D510A5">
        <w:rPr>
          <w:rFonts w:cs="Calibri"/>
          <w:lang w:val="en-US"/>
        </w:rPr>
        <w:t>CDA R2 + nonXMLBody + PDF/A</w:t>
      </w:r>
      <w:bookmarkEnd w:id="739"/>
    </w:p>
    <w:p w14:paraId="385A1446" w14:textId="77777777" w:rsidR="00960035" w:rsidRPr="007C3B8D" w:rsidRDefault="002012B5" w:rsidP="00F657A7">
      <w:pPr>
        <w:ind w:left="720"/>
        <w:jc w:val="left"/>
      </w:pPr>
      <w:r w:rsidRPr="007C3B8D">
        <w:t xml:space="preserve">PDF-muotoisten asiakirjojen osalta sallittu muoto on toistaiseksi PDF/A (tarkemmin PDF/A-1b – Level B compliance in Part 1). Asiakirja erotetaan CDA R2 -asiakirjoista asiakirjan tiedostomuodolla, joka on PDF/A. </w:t>
      </w:r>
      <w:r w:rsidR="00960035" w:rsidRPr="007C3B8D">
        <w:t xml:space="preserve">Paikallisten laajennusten luettelossa oleva hl7fi:fileFormat on muotoa: </w:t>
      </w:r>
    </w:p>
    <w:p w14:paraId="72C89A4B" w14:textId="77777777" w:rsidR="00796458" w:rsidRDefault="00960035" w:rsidP="00F657A7">
      <w:pPr>
        <w:ind w:left="720"/>
        <w:jc w:val="left"/>
      </w:pPr>
      <w:r w:rsidRPr="00F657A7">
        <w:rPr>
          <w:color w:val="0000FF"/>
          <w:highlight w:val="white"/>
        </w:rPr>
        <w:t>&lt;</w:t>
      </w:r>
      <w:r w:rsidRPr="00F657A7">
        <w:rPr>
          <w:color w:val="800000"/>
          <w:highlight w:val="white"/>
        </w:rPr>
        <w:t>hl7fi:fileFormat</w:t>
      </w:r>
      <w:r w:rsidRPr="00F657A7">
        <w:rPr>
          <w:color w:val="FF0000"/>
          <w:highlight w:val="white"/>
        </w:rPr>
        <w:t xml:space="preserve"> code</w:t>
      </w:r>
      <w:r w:rsidRPr="00F657A7">
        <w:rPr>
          <w:color w:val="0000FF"/>
          <w:highlight w:val="white"/>
        </w:rPr>
        <w:t>="</w:t>
      </w:r>
      <w:r w:rsidRPr="00F657A7">
        <w:rPr>
          <w:color w:val="000000"/>
          <w:highlight w:val="white"/>
        </w:rPr>
        <w:t>3</w:t>
      </w:r>
      <w:r w:rsidRPr="00F657A7">
        <w:rPr>
          <w:color w:val="0000FF"/>
          <w:highlight w:val="white"/>
        </w:rPr>
        <w:t>"</w:t>
      </w:r>
      <w:r w:rsidRPr="00F657A7">
        <w:rPr>
          <w:color w:val="FF0000"/>
          <w:highlight w:val="white"/>
        </w:rPr>
        <w:t xml:space="preserve"> displayName</w:t>
      </w:r>
      <w:r w:rsidRPr="00F657A7">
        <w:rPr>
          <w:color w:val="0000FF"/>
          <w:highlight w:val="white"/>
        </w:rPr>
        <w:t>="</w:t>
      </w:r>
      <w:r w:rsidRPr="00F657A7">
        <w:rPr>
          <w:color w:val="000000"/>
          <w:highlight w:val="white"/>
        </w:rPr>
        <w:t>PDF/A</w:t>
      </w:r>
      <w:r w:rsidRPr="00F657A7">
        <w:rPr>
          <w:color w:val="0000FF"/>
          <w:highlight w:val="white"/>
        </w:rPr>
        <w:t>"</w:t>
      </w:r>
      <w:r w:rsidRPr="00F657A7">
        <w:rPr>
          <w:color w:val="FF0000"/>
          <w:highlight w:val="white"/>
        </w:rPr>
        <w:t xml:space="preserve"> codeSystem</w:t>
      </w:r>
      <w:r w:rsidRPr="00F657A7">
        <w:rPr>
          <w:color w:val="0000FF"/>
          <w:highlight w:val="white"/>
        </w:rPr>
        <w:t>="</w:t>
      </w:r>
      <w:r w:rsidRPr="00F657A7">
        <w:rPr>
          <w:color w:val="000000"/>
          <w:highlight w:val="white"/>
        </w:rPr>
        <w:t>1.2.246.537.5.40179.2008</w:t>
      </w:r>
      <w:r w:rsidRPr="00F657A7">
        <w:rPr>
          <w:color w:val="0000FF"/>
          <w:highlight w:val="white"/>
        </w:rPr>
        <w:t>"</w:t>
      </w:r>
      <w:r w:rsidRPr="00F657A7">
        <w:rPr>
          <w:color w:val="FF0000"/>
          <w:highlight w:val="white"/>
        </w:rPr>
        <w:t xml:space="preserve"> codeSystemName</w:t>
      </w:r>
      <w:r w:rsidRPr="00F657A7">
        <w:rPr>
          <w:color w:val="0000FF"/>
          <w:highlight w:val="white"/>
        </w:rPr>
        <w:t>="</w:t>
      </w:r>
      <w:r w:rsidRPr="00F657A7">
        <w:rPr>
          <w:color w:val="000000"/>
          <w:highlight w:val="white"/>
        </w:rPr>
        <w:t>eArkisto - Asiakirjan tiedostomuoto</w:t>
      </w:r>
      <w:r w:rsidRPr="00F657A7">
        <w:rPr>
          <w:color w:val="0000FF"/>
          <w:highlight w:val="white"/>
        </w:rPr>
        <w:t>"/&gt;</w:t>
      </w:r>
    </w:p>
    <w:p w14:paraId="14D4196C" w14:textId="77777777" w:rsidR="002012B5" w:rsidRPr="0063668A" w:rsidRDefault="00960035" w:rsidP="00F657A7">
      <w:pPr>
        <w:ind w:left="720"/>
        <w:jc w:val="left"/>
        <w:rPr>
          <w:lang w:val="en-US"/>
        </w:rPr>
      </w:pPr>
      <w:r w:rsidRPr="0063668A">
        <w:rPr>
          <w:lang w:val="en-US"/>
        </w:rPr>
        <w:t xml:space="preserve">nonXMLBodyn text-elementin attribuutti </w:t>
      </w:r>
      <w:r w:rsidRPr="00F657A7">
        <w:rPr>
          <w:lang w:val="en-US"/>
        </w:rPr>
        <w:t>mediaType</w:t>
      </w:r>
      <w:r w:rsidRPr="0063668A">
        <w:rPr>
          <w:lang w:val="en-US"/>
        </w:rPr>
        <w:t xml:space="preserve"> on muotoa:</w:t>
      </w:r>
    </w:p>
    <w:p w14:paraId="27E0068C" w14:textId="77777777" w:rsidR="00960035" w:rsidRDefault="00960035" w:rsidP="00F657A7">
      <w:pPr>
        <w:ind w:left="720"/>
        <w:jc w:val="left"/>
        <w:rPr>
          <w:color w:val="0000FF"/>
          <w:lang w:val="en-US"/>
        </w:rPr>
      </w:pPr>
      <w:r w:rsidRPr="00F657A7">
        <w:rPr>
          <w:color w:val="0000FF"/>
          <w:highlight w:val="white"/>
          <w:lang w:val="en-US"/>
        </w:rPr>
        <w:t>&lt;</w:t>
      </w:r>
      <w:r w:rsidRPr="00F657A7">
        <w:rPr>
          <w:color w:val="800000"/>
          <w:highlight w:val="white"/>
          <w:lang w:val="en-US"/>
        </w:rPr>
        <w:t>text</w:t>
      </w:r>
      <w:r w:rsidRPr="00F657A7">
        <w:rPr>
          <w:color w:val="FF0000"/>
          <w:highlight w:val="white"/>
          <w:lang w:val="en-US"/>
        </w:rPr>
        <w:t xml:space="preserve"> mediaType</w:t>
      </w:r>
      <w:r w:rsidRPr="00F657A7">
        <w:rPr>
          <w:color w:val="0000FF"/>
          <w:highlight w:val="white"/>
          <w:lang w:val="en-US"/>
        </w:rPr>
        <w:t>="</w:t>
      </w:r>
      <w:r w:rsidRPr="00F657A7">
        <w:rPr>
          <w:color w:val="000000"/>
          <w:highlight w:val="white"/>
          <w:lang w:val="en-US"/>
        </w:rPr>
        <w:t>application/pdf</w:t>
      </w:r>
      <w:r w:rsidRPr="00F657A7">
        <w:rPr>
          <w:color w:val="0000FF"/>
          <w:highlight w:val="white"/>
          <w:lang w:val="en-US"/>
        </w:rPr>
        <w:t>"</w:t>
      </w:r>
      <w:r w:rsidRPr="00F657A7">
        <w:rPr>
          <w:color w:val="FF0000"/>
          <w:highlight w:val="white"/>
          <w:lang w:val="en-US"/>
        </w:rPr>
        <w:t xml:space="preserve"> representation</w:t>
      </w:r>
      <w:r w:rsidRPr="00F657A7">
        <w:rPr>
          <w:color w:val="0000FF"/>
          <w:highlight w:val="white"/>
          <w:lang w:val="en-US"/>
        </w:rPr>
        <w:t>="</w:t>
      </w:r>
      <w:r w:rsidRPr="00F657A7">
        <w:rPr>
          <w:color w:val="000000"/>
          <w:highlight w:val="white"/>
          <w:lang w:val="en-US"/>
        </w:rPr>
        <w:t>B64</w:t>
      </w:r>
      <w:r w:rsidRPr="00F657A7">
        <w:rPr>
          <w:color w:val="0000FF"/>
          <w:highlight w:val="white"/>
          <w:lang w:val="en-US"/>
        </w:rPr>
        <w:t>"&gt;</w:t>
      </w:r>
    </w:p>
    <w:p w14:paraId="5867F92E" w14:textId="77777777" w:rsidR="002012B5" w:rsidRPr="00D510A5" w:rsidRDefault="002012B5" w:rsidP="00F657A7">
      <w:pPr>
        <w:pStyle w:val="Otsikko3"/>
        <w:rPr>
          <w:rFonts w:cs="Calibri"/>
          <w:lang w:val="en-US"/>
        </w:rPr>
      </w:pPr>
      <w:bookmarkStart w:id="740" w:name="_Toc521493944"/>
      <w:r w:rsidRPr="00D510A5">
        <w:rPr>
          <w:rFonts w:cs="Calibri"/>
          <w:lang w:val="en-US"/>
        </w:rPr>
        <w:t>CDA R2 + nonXMLBody + text/plain</w:t>
      </w:r>
      <w:bookmarkEnd w:id="740"/>
      <w:r w:rsidRPr="00D510A5">
        <w:rPr>
          <w:rFonts w:cs="Calibri"/>
          <w:lang w:val="en-US"/>
        </w:rPr>
        <w:t xml:space="preserve"> </w:t>
      </w:r>
    </w:p>
    <w:p w14:paraId="27CF4F20" w14:textId="62E6F3AF" w:rsidR="00796458" w:rsidRDefault="00611022" w:rsidP="00F657A7">
      <w:pPr>
        <w:ind w:left="720"/>
        <w:jc w:val="left"/>
      </w:pPr>
      <w:r w:rsidRPr="00F657A7">
        <w:t xml:space="preserve">Tekstimuodossa </w:t>
      </w:r>
      <w:r w:rsidR="00714AC0" w:rsidRPr="00714AC0">
        <w:t>tuotet</w:t>
      </w:r>
      <w:r w:rsidRPr="00F657A7">
        <w:t>u</w:t>
      </w:r>
      <w:r w:rsidR="00714AC0">
        <w:t>n</w:t>
      </w:r>
      <w:r w:rsidRPr="00F657A7">
        <w:t xml:space="preserve"> vanha</w:t>
      </w:r>
      <w:r w:rsidR="00714AC0">
        <w:t>n</w:t>
      </w:r>
      <w:r w:rsidRPr="00F657A7">
        <w:t xml:space="preserve"> aineisto</w:t>
      </w:r>
      <w:r w:rsidR="00714AC0">
        <w:t>n</w:t>
      </w:r>
      <w:r w:rsidRPr="00F657A7">
        <w:t xml:space="preserve"> </w:t>
      </w:r>
      <w:r w:rsidR="00714AC0">
        <w:t xml:space="preserve">tulee noudattaa </w:t>
      </w:r>
      <w:r w:rsidRPr="00F657A7">
        <w:t>UTF-8</w:t>
      </w:r>
      <w:r w:rsidR="00714AC0" w:rsidRPr="00714AC0">
        <w:t xml:space="preserve"> </w:t>
      </w:r>
      <w:r w:rsidR="00714AC0">
        <w:t>-merkistöä</w:t>
      </w:r>
      <w:r w:rsidRPr="00F657A7">
        <w:t xml:space="preserve">. </w:t>
      </w:r>
      <w:r w:rsidR="00D52609">
        <w:t>Tekstin on oltava täysin muotoilematonta eikä se saa sisältää tageja.</w:t>
      </w:r>
    </w:p>
    <w:p w14:paraId="571B4A4D" w14:textId="77777777" w:rsidR="00611022" w:rsidRPr="007C3B8D" w:rsidRDefault="00611022" w:rsidP="00F657A7">
      <w:pPr>
        <w:ind w:left="720"/>
        <w:jc w:val="left"/>
      </w:pPr>
      <w:r w:rsidRPr="007C3B8D">
        <w:t xml:space="preserve">Paikallisten laajennusten luettelossa oleva hl7fi:fileFormat on muotoa: </w:t>
      </w:r>
    </w:p>
    <w:p w14:paraId="4CFE5758" w14:textId="77777777" w:rsidR="00796458" w:rsidRDefault="00611022" w:rsidP="00F657A7">
      <w:pPr>
        <w:ind w:left="720"/>
        <w:jc w:val="left"/>
      </w:pPr>
      <w:r w:rsidRPr="00F657A7">
        <w:rPr>
          <w:color w:val="0000FF"/>
          <w:highlight w:val="white"/>
        </w:rPr>
        <w:t>&lt;</w:t>
      </w:r>
      <w:r w:rsidRPr="00F657A7">
        <w:rPr>
          <w:color w:val="800000"/>
          <w:highlight w:val="white"/>
        </w:rPr>
        <w:t>hl7fi:fileFormat</w:t>
      </w:r>
      <w:r w:rsidRPr="00F657A7">
        <w:rPr>
          <w:color w:val="FF0000"/>
          <w:highlight w:val="white"/>
        </w:rPr>
        <w:t xml:space="preserve"> code</w:t>
      </w:r>
      <w:r w:rsidRPr="00F657A7">
        <w:rPr>
          <w:color w:val="0000FF"/>
          <w:highlight w:val="white"/>
        </w:rPr>
        <w:t>=</w:t>
      </w:r>
      <w:r w:rsidRPr="00F657A7">
        <w:rPr>
          <w:highlight w:val="white"/>
        </w:rPr>
        <w:t>"</w:t>
      </w:r>
      <w:r w:rsidR="007C3B8D" w:rsidRPr="00F657A7">
        <w:rPr>
          <w:highlight w:val="white"/>
        </w:rPr>
        <w:t>4</w:t>
      </w:r>
      <w:r w:rsidRPr="00F657A7">
        <w:rPr>
          <w:highlight w:val="white"/>
        </w:rPr>
        <w:t>"</w:t>
      </w:r>
      <w:r w:rsidRPr="00F657A7">
        <w:rPr>
          <w:color w:val="FF0000"/>
          <w:highlight w:val="white"/>
        </w:rPr>
        <w:t xml:space="preserve"> displayName</w:t>
      </w:r>
      <w:r w:rsidRPr="00F657A7">
        <w:rPr>
          <w:color w:val="0000FF"/>
          <w:highlight w:val="white"/>
        </w:rPr>
        <w:t>="</w:t>
      </w:r>
      <w:r w:rsidRPr="00F657A7">
        <w:rPr>
          <w:color w:val="000000"/>
          <w:highlight w:val="white"/>
        </w:rPr>
        <w:t>CDA R2 / Teksti</w:t>
      </w:r>
      <w:r w:rsidRPr="00F657A7">
        <w:rPr>
          <w:color w:val="0000FF"/>
          <w:highlight w:val="white"/>
        </w:rPr>
        <w:t>"</w:t>
      </w:r>
      <w:r w:rsidRPr="00F657A7">
        <w:rPr>
          <w:color w:val="FF0000"/>
          <w:highlight w:val="white"/>
        </w:rPr>
        <w:t xml:space="preserve"> codeSystem</w:t>
      </w:r>
      <w:r w:rsidRPr="00F657A7">
        <w:rPr>
          <w:color w:val="0000FF"/>
          <w:highlight w:val="white"/>
        </w:rPr>
        <w:t>="</w:t>
      </w:r>
      <w:r w:rsidRPr="00F657A7">
        <w:rPr>
          <w:color w:val="000000"/>
          <w:highlight w:val="white"/>
        </w:rPr>
        <w:t>1.2.246.537.5.40179.2008</w:t>
      </w:r>
      <w:r w:rsidRPr="00F657A7">
        <w:rPr>
          <w:color w:val="0000FF"/>
          <w:highlight w:val="white"/>
        </w:rPr>
        <w:t>"</w:t>
      </w:r>
      <w:r w:rsidRPr="00F657A7">
        <w:rPr>
          <w:color w:val="FF0000"/>
          <w:highlight w:val="white"/>
        </w:rPr>
        <w:t xml:space="preserve"> codeSystemName</w:t>
      </w:r>
      <w:r w:rsidRPr="00F657A7">
        <w:rPr>
          <w:color w:val="0000FF"/>
          <w:highlight w:val="white"/>
        </w:rPr>
        <w:t>="</w:t>
      </w:r>
      <w:r w:rsidRPr="00F657A7">
        <w:rPr>
          <w:color w:val="000000"/>
          <w:highlight w:val="white"/>
        </w:rPr>
        <w:t>eArkisto - Asiakirjan tiedostomuoto</w:t>
      </w:r>
      <w:r w:rsidRPr="00F657A7">
        <w:rPr>
          <w:color w:val="0000FF"/>
          <w:highlight w:val="white"/>
        </w:rPr>
        <w:t>"/&gt;</w:t>
      </w:r>
    </w:p>
    <w:p w14:paraId="5469AFF9" w14:textId="77777777" w:rsidR="00611022" w:rsidRPr="00F657A7" w:rsidRDefault="00611022" w:rsidP="00F657A7">
      <w:pPr>
        <w:ind w:left="720"/>
        <w:jc w:val="left"/>
        <w:rPr>
          <w:lang w:val="en-US"/>
        </w:rPr>
      </w:pPr>
      <w:r w:rsidRPr="00F657A7">
        <w:rPr>
          <w:lang w:val="en-US"/>
        </w:rPr>
        <w:t>nonXMLBodyn text-elementin attribuutti mediaType on muotoa:</w:t>
      </w:r>
    </w:p>
    <w:p w14:paraId="7590B799" w14:textId="77777777" w:rsidR="00611022" w:rsidRPr="007C3B8D" w:rsidRDefault="00611022" w:rsidP="00F657A7">
      <w:pPr>
        <w:ind w:left="720"/>
        <w:jc w:val="left"/>
        <w:rPr>
          <w:lang w:val="en-US"/>
        </w:rPr>
      </w:pPr>
      <w:r w:rsidRPr="00F657A7">
        <w:rPr>
          <w:color w:val="0000FF"/>
          <w:highlight w:val="white"/>
          <w:lang w:val="en-US"/>
        </w:rPr>
        <w:t>&lt;</w:t>
      </w:r>
      <w:r w:rsidRPr="00F657A7">
        <w:rPr>
          <w:color w:val="800000"/>
          <w:highlight w:val="white"/>
          <w:lang w:val="en-US"/>
        </w:rPr>
        <w:t>text</w:t>
      </w:r>
      <w:r w:rsidRPr="00F657A7">
        <w:rPr>
          <w:color w:val="FF0000"/>
          <w:highlight w:val="white"/>
          <w:lang w:val="en-US"/>
        </w:rPr>
        <w:t xml:space="preserve"> mediaType</w:t>
      </w:r>
      <w:r w:rsidRPr="00F657A7">
        <w:rPr>
          <w:color w:val="0000FF"/>
          <w:highlight w:val="white"/>
          <w:lang w:val="en-US"/>
        </w:rPr>
        <w:t>="</w:t>
      </w:r>
      <w:r w:rsidRPr="00F657A7">
        <w:rPr>
          <w:color w:val="000000"/>
          <w:highlight w:val="white"/>
          <w:lang w:val="en-US"/>
        </w:rPr>
        <w:t>text/plain</w:t>
      </w:r>
      <w:r w:rsidRPr="00F657A7">
        <w:rPr>
          <w:color w:val="0000FF"/>
          <w:highlight w:val="white"/>
          <w:lang w:val="en-US"/>
        </w:rPr>
        <w:t>"</w:t>
      </w:r>
      <w:r w:rsidRPr="00F657A7">
        <w:rPr>
          <w:color w:val="FF0000"/>
          <w:highlight w:val="white"/>
          <w:lang w:val="en-US"/>
        </w:rPr>
        <w:t xml:space="preserve"> representation</w:t>
      </w:r>
      <w:r w:rsidRPr="00F657A7">
        <w:rPr>
          <w:color w:val="0000FF"/>
          <w:highlight w:val="white"/>
          <w:lang w:val="en-US"/>
        </w:rPr>
        <w:t>="</w:t>
      </w:r>
      <w:r w:rsidRPr="00F657A7">
        <w:rPr>
          <w:color w:val="000000"/>
          <w:highlight w:val="white"/>
          <w:lang w:val="en-US"/>
        </w:rPr>
        <w:t>B64</w:t>
      </w:r>
      <w:r w:rsidRPr="00F657A7">
        <w:rPr>
          <w:color w:val="0000FF"/>
          <w:highlight w:val="white"/>
          <w:lang w:val="en-US"/>
        </w:rPr>
        <w:t>"&gt;</w:t>
      </w:r>
    </w:p>
    <w:p w14:paraId="4BE0681C" w14:textId="77777777" w:rsidR="00611022" w:rsidRPr="00D510A5" w:rsidRDefault="00611022" w:rsidP="00F657A7">
      <w:pPr>
        <w:ind w:left="720"/>
        <w:rPr>
          <w:rFonts w:cs="Calibri"/>
          <w:lang w:val="en-US"/>
        </w:rPr>
      </w:pPr>
    </w:p>
    <w:p w14:paraId="7B06DA00" w14:textId="77777777" w:rsidR="002012B5" w:rsidRPr="00241E35" w:rsidRDefault="002012B5" w:rsidP="00F657A7">
      <w:pPr>
        <w:pStyle w:val="Otsikko3"/>
        <w:rPr>
          <w:rFonts w:cs="Calibri"/>
        </w:rPr>
      </w:pPr>
      <w:bookmarkStart w:id="741" w:name="_Toc521493945"/>
      <w:r w:rsidRPr="00D510A5">
        <w:rPr>
          <w:rFonts w:cs="Calibri"/>
        </w:rPr>
        <w:t>C</w:t>
      </w:r>
      <w:r w:rsidRPr="00241E35">
        <w:rPr>
          <w:rFonts w:cs="Calibri"/>
        </w:rPr>
        <w:t>DA R2 + nonXMLBody + XHTML</w:t>
      </w:r>
      <w:bookmarkEnd w:id="741"/>
    </w:p>
    <w:p w14:paraId="50E63E6A" w14:textId="412698C1" w:rsidR="00796458" w:rsidRDefault="007C3B8D" w:rsidP="00F657A7">
      <w:pPr>
        <w:ind w:left="720"/>
      </w:pPr>
      <w:r w:rsidRPr="007C3B8D">
        <w:t xml:space="preserve">XHTML-muotoisen </w:t>
      </w:r>
      <w:r w:rsidR="002674E3">
        <w:t xml:space="preserve">vanhan </w:t>
      </w:r>
      <w:r w:rsidRPr="007C3B8D">
        <w:t xml:space="preserve">aineiston tulee noudattaa </w:t>
      </w:r>
      <w:r w:rsidR="002674E3">
        <w:t xml:space="preserve">W3C:n </w:t>
      </w:r>
      <w:r w:rsidR="00796458">
        <w:t xml:space="preserve">määrittelemää </w:t>
      </w:r>
      <w:r w:rsidR="002674E3" w:rsidRPr="002674E3">
        <w:t xml:space="preserve">XHTML-1.0-Strict </w:t>
      </w:r>
      <w:r w:rsidR="002674E3">
        <w:t>-rakennemääritystä</w:t>
      </w:r>
      <w:r w:rsidRPr="007C3B8D">
        <w:t xml:space="preserve">. </w:t>
      </w:r>
      <w:r w:rsidR="002023A6">
        <w:t>XHTML-muotoiset asiakirjat eivät</w:t>
      </w:r>
      <w:r w:rsidR="00D52609" w:rsidRPr="00D52609">
        <w:t xml:space="preserve"> </w:t>
      </w:r>
      <w:r w:rsidR="00D52609">
        <w:t>yhteensopivuussyistä</w:t>
      </w:r>
      <w:r w:rsidR="002023A6">
        <w:t xml:space="preserve"> saa sisältää</w:t>
      </w:r>
      <w:r w:rsidR="00D52609">
        <w:t xml:space="preserve"> javascriptejä, linkkejä ulkoisiin sisältöihin,</w:t>
      </w:r>
      <w:r w:rsidR="002023A6">
        <w:t xml:space="preserve"> CSS-tyylimäärityksiä</w:t>
      </w:r>
      <w:r w:rsidR="000C727C">
        <w:t xml:space="preserve"> eivätkä asiakaskohtaisia elementtejä</w:t>
      </w:r>
      <w:r w:rsidR="002023A6">
        <w:t xml:space="preserve">. </w:t>
      </w:r>
    </w:p>
    <w:p w14:paraId="2BF551A2" w14:textId="77777777" w:rsidR="007C3B8D" w:rsidRPr="007C3B8D" w:rsidRDefault="007C3B8D" w:rsidP="00F657A7">
      <w:pPr>
        <w:ind w:left="720"/>
        <w:jc w:val="left"/>
      </w:pPr>
      <w:r w:rsidRPr="007C3B8D">
        <w:t xml:space="preserve">Paikallisten laajennusten luettelossa oleva hl7fi:fileFormat on muotoa: </w:t>
      </w:r>
    </w:p>
    <w:p w14:paraId="7D49879E" w14:textId="77777777" w:rsidR="007C3B8D" w:rsidRPr="007C3B8D" w:rsidRDefault="007C3B8D" w:rsidP="00F657A7">
      <w:pPr>
        <w:ind w:left="720"/>
        <w:jc w:val="left"/>
      </w:pPr>
      <w:r w:rsidRPr="00F657A7">
        <w:rPr>
          <w:color w:val="0000FF"/>
          <w:highlight w:val="white"/>
        </w:rPr>
        <w:t>&lt;</w:t>
      </w:r>
      <w:r w:rsidRPr="00F657A7">
        <w:rPr>
          <w:color w:val="800000"/>
          <w:highlight w:val="white"/>
        </w:rPr>
        <w:t>hl7fi:fileFormat</w:t>
      </w:r>
      <w:r w:rsidRPr="00F657A7">
        <w:rPr>
          <w:color w:val="FF0000"/>
          <w:highlight w:val="white"/>
        </w:rPr>
        <w:t xml:space="preserve"> code</w:t>
      </w:r>
      <w:r w:rsidRPr="00F657A7">
        <w:rPr>
          <w:color w:val="0000FF"/>
          <w:highlight w:val="white"/>
        </w:rPr>
        <w:t>=</w:t>
      </w:r>
      <w:r w:rsidRPr="00F657A7">
        <w:rPr>
          <w:highlight w:val="white"/>
        </w:rPr>
        <w:t>"6"</w:t>
      </w:r>
      <w:r w:rsidRPr="00F657A7">
        <w:rPr>
          <w:color w:val="FF0000"/>
          <w:highlight w:val="white"/>
        </w:rPr>
        <w:t xml:space="preserve"> displayName</w:t>
      </w:r>
      <w:r w:rsidRPr="00F657A7">
        <w:rPr>
          <w:color w:val="0000FF"/>
          <w:highlight w:val="white"/>
        </w:rPr>
        <w:t>="</w:t>
      </w:r>
      <w:r w:rsidRPr="00F657A7">
        <w:rPr>
          <w:color w:val="000000"/>
          <w:highlight w:val="white"/>
        </w:rPr>
        <w:t>XHTML</w:t>
      </w:r>
      <w:r w:rsidRPr="00F657A7">
        <w:rPr>
          <w:color w:val="0000FF"/>
          <w:highlight w:val="white"/>
        </w:rPr>
        <w:t>"</w:t>
      </w:r>
      <w:r w:rsidRPr="00F657A7">
        <w:rPr>
          <w:color w:val="FF0000"/>
          <w:highlight w:val="white"/>
        </w:rPr>
        <w:t xml:space="preserve"> codeSystem</w:t>
      </w:r>
      <w:r w:rsidRPr="00F657A7">
        <w:rPr>
          <w:color w:val="0000FF"/>
          <w:highlight w:val="white"/>
        </w:rPr>
        <w:t>="</w:t>
      </w:r>
      <w:r w:rsidRPr="00F657A7">
        <w:rPr>
          <w:color w:val="000000"/>
          <w:highlight w:val="white"/>
        </w:rPr>
        <w:t>1.2.246.537.5.40179.2008</w:t>
      </w:r>
      <w:r w:rsidRPr="00F657A7">
        <w:rPr>
          <w:color w:val="0000FF"/>
          <w:highlight w:val="white"/>
        </w:rPr>
        <w:t>"</w:t>
      </w:r>
      <w:r w:rsidRPr="00F657A7">
        <w:rPr>
          <w:color w:val="FF0000"/>
          <w:highlight w:val="white"/>
        </w:rPr>
        <w:t xml:space="preserve"> codeSystemName</w:t>
      </w:r>
      <w:r w:rsidRPr="00F657A7">
        <w:rPr>
          <w:color w:val="0000FF"/>
          <w:highlight w:val="white"/>
        </w:rPr>
        <w:t>="</w:t>
      </w:r>
      <w:r w:rsidRPr="00F657A7">
        <w:rPr>
          <w:color w:val="000000"/>
          <w:highlight w:val="white"/>
        </w:rPr>
        <w:t>eArkisto - Asiakirjan tiedostomuoto</w:t>
      </w:r>
      <w:r w:rsidRPr="00F657A7">
        <w:rPr>
          <w:color w:val="0000FF"/>
          <w:highlight w:val="white"/>
        </w:rPr>
        <w:t>"/&gt;</w:t>
      </w:r>
    </w:p>
    <w:p w14:paraId="08E4BB74" w14:textId="77777777" w:rsidR="007C3B8D" w:rsidRPr="00F657A7" w:rsidRDefault="007C3B8D" w:rsidP="00F657A7">
      <w:pPr>
        <w:ind w:left="720"/>
        <w:jc w:val="left"/>
        <w:rPr>
          <w:lang w:val="en-US"/>
        </w:rPr>
      </w:pPr>
      <w:r w:rsidRPr="00F657A7">
        <w:rPr>
          <w:lang w:val="en-US"/>
        </w:rPr>
        <w:t>nonXMLBodyn text-elementin attribuutti mediaType on muotoa:</w:t>
      </w:r>
    </w:p>
    <w:p w14:paraId="49F7F8C7" w14:textId="77777777" w:rsidR="007C3B8D" w:rsidRPr="00F657A7" w:rsidRDefault="007C3B8D" w:rsidP="00F657A7">
      <w:pPr>
        <w:ind w:left="720"/>
        <w:rPr>
          <w:lang w:val="en-US"/>
        </w:rPr>
      </w:pPr>
      <w:r w:rsidRPr="00F657A7">
        <w:rPr>
          <w:color w:val="0000FF"/>
          <w:highlight w:val="white"/>
          <w:lang w:val="en-US"/>
        </w:rPr>
        <w:t>&lt;</w:t>
      </w:r>
      <w:r w:rsidRPr="00F657A7">
        <w:rPr>
          <w:color w:val="800000"/>
          <w:highlight w:val="white"/>
          <w:lang w:val="en-US"/>
        </w:rPr>
        <w:t>text</w:t>
      </w:r>
      <w:r w:rsidRPr="00F657A7">
        <w:rPr>
          <w:color w:val="FF0000"/>
          <w:highlight w:val="white"/>
          <w:lang w:val="en-US"/>
        </w:rPr>
        <w:t xml:space="preserve"> mediaType</w:t>
      </w:r>
      <w:r w:rsidRPr="00F657A7">
        <w:rPr>
          <w:color w:val="0000FF"/>
          <w:highlight w:val="white"/>
          <w:lang w:val="en-US"/>
        </w:rPr>
        <w:t>="</w:t>
      </w:r>
      <w:r w:rsidRPr="00F657A7">
        <w:rPr>
          <w:lang w:val="en-US"/>
        </w:rPr>
        <w:t>application/xml+xhtml</w:t>
      </w:r>
      <w:r w:rsidRPr="00F657A7">
        <w:rPr>
          <w:color w:val="0000FF"/>
          <w:highlight w:val="white"/>
          <w:lang w:val="en-US"/>
        </w:rPr>
        <w:t>"</w:t>
      </w:r>
      <w:r w:rsidRPr="00F657A7">
        <w:rPr>
          <w:color w:val="FF0000"/>
          <w:highlight w:val="white"/>
          <w:lang w:val="en-US"/>
        </w:rPr>
        <w:t xml:space="preserve"> representation</w:t>
      </w:r>
      <w:r w:rsidRPr="00F657A7">
        <w:rPr>
          <w:color w:val="0000FF"/>
          <w:highlight w:val="white"/>
          <w:lang w:val="en-US"/>
        </w:rPr>
        <w:t>="</w:t>
      </w:r>
      <w:r w:rsidRPr="00F657A7">
        <w:rPr>
          <w:color w:val="000000"/>
          <w:highlight w:val="white"/>
          <w:lang w:val="en-US"/>
        </w:rPr>
        <w:t>B64</w:t>
      </w:r>
      <w:r w:rsidRPr="00F657A7">
        <w:rPr>
          <w:color w:val="0000FF"/>
          <w:highlight w:val="white"/>
          <w:lang w:val="en-US"/>
        </w:rPr>
        <w:t>"&gt;</w:t>
      </w:r>
    </w:p>
    <w:p w14:paraId="31F7DD1B" w14:textId="77777777" w:rsidR="001E4191" w:rsidRPr="00F657A7" w:rsidRDefault="001E4191">
      <w:pPr>
        <w:jc w:val="left"/>
        <w:rPr>
          <w:rFonts w:ascii="Arial" w:hAnsi="Arial" w:cs="Arial"/>
          <w:b/>
          <w:bCs/>
          <w:kern w:val="32"/>
          <w:sz w:val="32"/>
          <w:szCs w:val="32"/>
          <w:lang w:val="en-US"/>
        </w:rPr>
      </w:pPr>
      <w:bookmarkStart w:id="742" w:name="_Toc507580050"/>
      <w:bookmarkStart w:id="743" w:name="_Toc507580975"/>
      <w:bookmarkStart w:id="744" w:name="_Toc507584546"/>
      <w:bookmarkStart w:id="745" w:name="_Toc507670048"/>
      <w:bookmarkStart w:id="746" w:name="_Toc507670388"/>
      <w:bookmarkStart w:id="747" w:name="_Toc507671012"/>
      <w:bookmarkStart w:id="748" w:name="_Toc507671261"/>
      <w:bookmarkStart w:id="749" w:name="_Toc507671650"/>
      <w:bookmarkStart w:id="750" w:name="_Toc507672181"/>
      <w:bookmarkEnd w:id="742"/>
      <w:bookmarkEnd w:id="743"/>
      <w:bookmarkEnd w:id="744"/>
      <w:bookmarkEnd w:id="745"/>
      <w:bookmarkEnd w:id="746"/>
      <w:bookmarkEnd w:id="747"/>
      <w:bookmarkEnd w:id="748"/>
      <w:bookmarkEnd w:id="749"/>
      <w:bookmarkEnd w:id="750"/>
      <w:r w:rsidRPr="00F657A7">
        <w:rPr>
          <w:lang w:val="en-US"/>
        </w:rPr>
        <w:br w:type="page"/>
      </w:r>
    </w:p>
    <w:p w14:paraId="7D657833" w14:textId="23A2A746" w:rsidR="00EA120C" w:rsidRPr="00EA120C" w:rsidRDefault="00EA120C" w:rsidP="00EA120C">
      <w:pPr>
        <w:pStyle w:val="Otsikko1"/>
      </w:pPr>
      <w:bookmarkStart w:id="751" w:name="_Toc521493946"/>
      <w:r>
        <w:lastRenderedPageBreak/>
        <w:t xml:space="preserve">Vanhan </w:t>
      </w:r>
      <w:r w:rsidRPr="00CE7A61">
        <w:t>aineisto</w:t>
      </w:r>
      <w:r>
        <w:t>n kokoaminen siirtomuotoon</w:t>
      </w:r>
      <w:bookmarkEnd w:id="751"/>
    </w:p>
    <w:p w14:paraId="4D0D650B" w14:textId="77777777" w:rsidR="000B24CC" w:rsidRDefault="000B24CC" w:rsidP="00EA120C">
      <w:pPr>
        <w:ind w:left="576"/>
        <w:rPr>
          <w:rFonts w:cs="Calibri"/>
        </w:rPr>
      </w:pPr>
    </w:p>
    <w:p w14:paraId="1AAD92CF" w14:textId="77777777" w:rsidR="000B24CC" w:rsidRDefault="000B24CC" w:rsidP="00EA120C">
      <w:pPr>
        <w:ind w:left="576"/>
        <w:rPr>
          <w:rFonts w:cs="Calibri"/>
        </w:rPr>
      </w:pPr>
    </w:p>
    <w:p w14:paraId="35EE675D" w14:textId="77777777" w:rsidR="009D0A14" w:rsidRDefault="00EA120C" w:rsidP="00EA120C">
      <w:pPr>
        <w:ind w:left="576"/>
        <w:rPr>
          <w:rFonts w:cs="Calibri"/>
        </w:rPr>
      </w:pPr>
      <w:r>
        <w:rPr>
          <w:rFonts w:cs="Calibri"/>
        </w:rPr>
        <w:t>Potilastiedon arkistoon</w:t>
      </w:r>
      <w:r w:rsidRPr="00EA120C">
        <w:rPr>
          <w:rFonts w:cs="Calibri"/>
        </w:rPr>
        <w:t xml:space="preserve"> toimitettavan </w:t>
      </w:r>
      <w:r>
        <w:rPr>
          <w:rFonts w:cs="Calibri"/>
        </w:rPr>
        <w:t xml:space="preserve">vanhojen tietojen </w:t>
      </w:r>
      <w:r w:rsidRPr="00EA120C">
        <w:rPr>
          <w:rFonts w:cs="Calibri"/>
        </w:rPr>
        <w:t>kokonaisaineiston on noudatettava oikeanlaista formaattia. Asiakirjat</w:t>
      </w:r>
      <w:r w:rsidR="00D52609">
        <w:rPr>
          <w:rFonts w:cs="Calibri"/>
        </w:rPr>
        <w:t xml:space="preserve"> tulee ensisijaisesti pyrkiä</w:t>
      </w:r>
      <w:r w:rsidRPr="00EA120C">
        <w:rPr>
          <w:rFonts w:cs="Calibri"/>
        </w:rPr>
        <w:t xml:space="preserve"> </w:t>
      </w:r>
      <w:r w:rsidR="00D52609">
        <w:rPr>
          <w:rFonts w:cs="Calibri"/>
        </w:rPr>
        <w:t xml:space="preserve">kokoamaan </w:t>
      </w:r>
      <w:r w:rsidRPr="00EA120C">
        <w:rPr>
          <w:rFonts w:cs="Calibri"/>
        </w:rPr>
        <w:t xml:space="preserve">siten, että yhden palvelutapahtumatunnuksen alle tuotetaan potilaan yhden vuoden tietyntyyppinen aineisto esimerkiksi näkymittäin yksittäisinä </w:t>
      </w:r>
      <w:r w:rsidR="000C727C">
        <w:rPr>
          <w:rFonts w:cs="Calibri"/>
        </w:rPr>
        <w:t>hoito</w:t>
      </w:r>
      <w:r w:rsidRPr="00EA120C">
        <w:rPr>
          <w:rFonts w:cs="Calibri"/>
        </w:rPr>
        <w:t xml:space="preserve">asiakirjoina. </w:t>
      </w:r>
    </w:p>
    <w:p w14:paraId="57B09BD3" w14:textId="72EBC87E" w:rsidR="009D0A14" w:rsidRDefault="009D0A14" w:rsidP="00EA120C">
      <w:pPr>
        <w:ind w:left="576"/>
        <w:rPr>
          <w:rFonts w:cs="Calibri"/>
        </w:rPr>
      </w:pPr>
      <w:r>
        <w:rPr>
          <w:rFonts w:cs="Calibri"/>
        </w:rPr>
        <w:t xml:space="preserve">Myös poikkeustapaukset sallitaan, mutta näitä tulisi kuitenkin välttää tiedon käytettävyyden säilyttämiseksi: </w:t>
      </w:r>
    </w:p>
    <w:p w14:paraId="6F0DF3A7" w14:textId="2A608A4E" w:rsidR="009D0A14" w:rsidRDefault="00EA120C" w:rsidP="00F657A7">
      <w:pPr>
        <w:pStyle w:val="Luettelokappale"/>
        <w:numPr>
          <w:ilvl w:val="0"/>
          <w:numId w:val="12"/>
        </w:numPr>
        <w:rPr>
          <w:rFonts w:cs="Calibri"/>
        </w:rPr>
      </w:pPr>
      <w:r w:rsidRPr="00C47FC4">
        <w:rPr>
          <w:rFonts w:cs="Calibri"/>
        </w:rPr>
        <w:t>Mikäli potilaalle</w:t>
      </w:r>
      <w:r w:rsidR="00D66579" w:rsidRPr="00C47FC4">
        <w:rPr>
          <w:rFonts w:cs="Calibri"/>
        </w:rPr>
        <w:t xml:space="preserve"> </w:t>
      </w:r>
      <w:r w:rsidRPr="00C47FC4">
        <w:rPr>
          <w:rFonts w:cs="Calibri"/>
        </w:rPr>
        <w:t>on kertynyt vuoden aikana tavallista enemmän hoitoasiakirjoja (esim. kroonisesti sairaat potilaat, joille on kertynyt runsaasti hoitokäyntejä</w:t>
      </w:r>
      <w:r w:rsidR="009D0A14">
        <w:rPr>
          <w:rFonts w:cs="Calibri"/>
        </w:rPr>
        <w:t xml:space="preserve"> vuosittain</w:t>
      </w:r>
      <w:r w:rsidRPr="00C47FC4">
        <w:rPr>
          <w:rFonts w:cs="Calibri"/>
        </w:rPr>
        <w:t xml:space="preserve">), voi potilaalle kerryttää vuotta kohden useampia palvelutapahtumia. </w:t>
      </w:r>
    </w:p>
    <w:p w14:paraId="38C142A6" w14:textId="752111B2" w:rsidR="00EA120C" w:rsidRPr="00C47FC4" w:rsidRDefault="009D0A14" w:rsidP="00F657A7">
      <w:pPr>
        <w:pStyle w:val="Luettelokappale"/>
        <w:numPr>
          <w:ilvl w:val="0"/>
          <w:numId w:val="12"/>
        </w:numPr>
        <w:rPr>
          <w:rFonts w:cs="Calibri"/>
        </w:rPr>
      </w:pPr>
      <w:r>
        <w:rPr>
          <w:rFonts w:cs="Calibri"/>
        </w:rPr>
        <w:t>P</w:t>
      </w:r>
      <w:r w:rsidR="00D52609" w:rsidRPr="00C47FC4">
        <w:rPr>
          <w:rFonts w:cs="Calibri"/>
        </w:rPr>
        <w:t xml:space="preserve">alvelutapahtuma voi </w:t>
      </w:r>
      <w:r>
        <w:rPr>
          <w:rFonts w:cs="Calibri"/>
        </w:rPr>
        <w:t xml:space="preserve">tarvittaessa </w:t>
      </w:r>
      <w:r w:rsidR="00D52609" w:rsidRPr="00C47FC4">
        <w:rPr>
          <w:rFonts w:cs="Calibri"/>
        </w:rPr>
        <w:t xml:space="preserve">sisältää aineistoa myös laajemmalti kuin yhden vuoden ajalta (esim. yhtä vuotta pidemmälle ulottuvat mittausjaksot tai </w:t>
      </w:r>
      <w:r w:rsidR="00596698" w:rsidRPr="00C47FC4">
        <w:rPr>
          <w:rFonts w:cs="Calibri"/>
        </w:rPr>
        <w:t>joistakin vanhoista järjestelmistä samaan asiakirjaan kerrytetty</w:t>
      </w:r>
      <w:r w:rsidR="00596698" w:rsidRPr="006D0AAA">
        <w:rPr>
          <w:rFonts w:cs="Calibri"/>
        </w:rPr>
        <w:t xml:space="preserve"> koko potilaan hoitohistoria)</w:t>
      </w:r>
      <w:r>
        <w:rPr>
          <w:rFonts w:cs="Calibri"/>
        </w:rPr>
        <w:t>.</w:t>
      </w:r>
      <w:r w:rsidR="00D52609" w:rsidRPr="00C47FC4">
        <w:rPr>
          <w:rFonts w:cs="Calibri"/>
        </w:rPr>
        <w:t xml:space="preserve"> </w:t>
      </w:r>
    </w:p>
    <w:p w14:paraId="6926B989" w14:textId="77777777" w:rsidR="00EA120C" w:rsidRPr="00EA120C" w:rsidRDefault="00EA120C" w:rsidP="00EA120C">
      <w:pPr>
        <w:ind w:left="576"/>
        <w:rPr>
          <w:rFonts w:cs="Calibri"/>
        </w:rPr>
      </w:pPr>
    </w:p>
    <w:p w14:paraId="0DA8B7CE" w14:textId="77777777" w:rsidR="00EA120C" w:rsidRPr="00EA120C" w:rsidRDefault="00EA120C" w:rsidP="00EA120C">
      <w:pPr>
        <w:ind w:left="576"/>
        <w:rPr>
          <w:rFonts w:cs="Calibri"/>
        </w:rPr>
      </w:pPr>
      <w:r w:rsidRPr="00EA120C">
        <w:rPr>
          <w:rFonts w:cs="Calibri"/>
        </w:rPr>
        <w:t>Vanhan (ja etenkin PDF/A –muotoisen) aineiston generoinnissa on huomioitava tiedostokoko, ettei yksittäisen tiedoston koko kasva tarpeettoman suureksi. Mikäli mahdollista, vanhan asiakirjan sisällön tulee olla "tekstimuotoista" ja niissä tilanteissa joissa asiakirjat joudutaan tuottamaan "kuvamuodossa" tulisi pakkausalgoritmin valinnassa kiinnittää huomiota kuvan tallennustilatarpeeseen. Myös häviöllinen pakkausalgoritmi voi tulla kyseeseen.</w:t>
      </w:r>
    </w:p>
    <w:p w14:paraId="1CA0170E" w14:textId="77777777" w:rsidR="00EA120C" w:rsidRPr="00EA120C" w:rsidRDefault="00EA120C" w:rsidP="00EA120C">
      <w:pPr>
        <w:ind w:left="576"/>
        <w:rPr>
          <w:rFonts w:cs="Calibri"/>
        </w:rPr>
      </w:pPr>
    </w:p>
    <w:p w14:paraId="44A136EC" w14:textId="2B3FE72B" w:rsidR="00EA120C" w:rsidRPr="0063668A" w:rsidRDefault="00EA120C" w:rsidP="00EA120C">
      <w:pPr>
        <w:ind w:left="576"/>
        <w:rPr>
          <w:rFonts w:cs="Calibri"/>
        </w:rPr>
      </w:pPr>
      <w:r w:rsidRPr="00EA120C">
        <w:rPr>
          <w:rFonts w:cs="Calibri"/>
        </w:rPr>
        <w:t xml:space="preserve">Lähtökohtana voidaan pitää rakenteisen CDA R2 -asiakirjan keskimääräistä kokoa (n. 25 kilotavua), mutta vanhan asiakirjan osalta tallennettavan asiakirjan kokoon vaikuttaa mahdollisen kuvaformaatin lisäksi asiakirjan tietosisällön määrä, mikäli asiakirjan sisältämät merkinnät ulottuvat pidemmälle ajalle kuin yhteen käyntiin (esimerkiksi tietyn näkymän mukaiset merkinnät vuoden ajalta). </w:t>
      </w:r>
      <w:r w:rsidRPr="00F657A7">
        <w:rPr>
          <w:rFonts w:cs="Calibri"/>
          <w:b/>
        </w:rPr>
        <w:t xml:space="preserve">Yksittäisen </w:t>
      </w:r>
      <w:r w:rsidR="000C727C">
        <w:rPr>
          <w:rFonts w:cs="Calibri"/>
          <w:b/>
        </w:rPr>
        <w:t>hoitoasiakirja</w:t>
      </w:r>
      <w:r w:rsidRPr="00F657A7">
        <w:rPr>
          <w:rFonts w:cs="Calibri"/>
          <w:b/>
        </w:rPr>
        <w:t xml:space="preserve">tiedoston </w:t>
      </w:r>
      <w:r w:rsidR="00D52609">
        <w:rPr>
          <w:rFonts w:cs="Calibri"/>
          <w:b/>
        </w:rPr>
        <w:t xml:space="preserve">ohjekoko on </w:t>
      </w:r>
      <w:r w:rsidRPr="00F657A7">
        <w:rPr>
          <w:rFonts w:cs="Calibri"/>
          <w:b/>
        </w:rPr>
        <w:t>teknisistä syistä johtuen 1 megatavu</w:t>
      </w:r>
      <w:r w:rsidR="00B87484">
        <w:rPr>
          <w:rFonts w:cs="Calibri"/>
          <w:b/>
        </w:rPr>
        <w:t xml:space="preserve"> (1MB)</w:t>
      </w:r>
      <w:r w:rsidRPr="00F657A7">
        <w:rPr>
          <w:rFonts w:cs="Calibri"/>
          <w:b/>
        </w:rPr>
        <w:t>.</w:t>
      </w:r>
      <w:r w:rsidR="00D52609">
        <w:rPr>
          <w:rFonts w:cs="Calibri"/>
          <w:b/>
        </w:rPr>
        <w:t xml:space="preserve"> Mikäli aineiston pilkkominen on täysin mahdotonta annetussa ohjekoossa (esim. vanhoista järjestelmistä exportoidut liitteet), sallitaan yksittäisten asiakirjojen osalta tätäkin isompi tiedostokoko (kuitenkin </w:t>
      </w:r>
      <w:r w:rsidR="0084108F">
        <w:rPr>
          <w:rFonts w:cs="Calibri"/>
          <w:b/>
        </w:rPr>
        <w:t xml:space="preserve">aina </w:t>
      </w:r>
      <w:r w:rsidR="00D52609">
        <w:rPr>
          <w:rFonts w:cs="Calibri"/>
          <w:b/>
        </w:rPr>
        <w:t xml:space="preserve">alle 8MB). </w:t>
      </w:r>
      <w:r w:rsidR="00D52609">
        <w:rPr>
          <w:rFonts w:cs="Calibri"/>
        </w:rPr>
        <w:t>Tällaisia suuria yksittäisiä tiedostoja tulee kuitenkin välttää.</w:t>
      </w:r>
      <w:r w:rsidR="00D52609">
        <w:rPr>
          <w:rFonts w:cs="Calibri"/>
          <w:b/>
        </w:rPr>
        <w:t xml:space="preserve"> </w:t>
      </w:r>
      <w:r w:rsidR="000C727C">
        <w:rPr>
          <w:rFonts w:cs="Calibri"/>
        </w:rPr>
        <w:t>Tämä tulee huomioida aineiston muodostuksessa etenkin niissä tapauksissa, jossa potilaalle on kertynyt vuoden aikana erityisen paljon potilastietoa.</w:t>
      </w:r>
    </w:p>
    <w:p w14:paraId="77C4D678" w14:textId="77777777" w:rsidR="00EA120C" w:rsidRPr="00EA120C" w:rsidRDefault="00EA120C" w:rsidP="00EA120C">
      <w:pPr>
        <w:ind w:left="576"/>
        <w:rPr>
          <w:rFonts w:cs="Calibri"/>
        </w:rPr>
      </w:pPr>
    </w:p>
    <w:p w14:paraId="5564B885" w14:textId="77777777" w:rsidR="00EA120C" w:rsidRPr="00EA120C" w:rsidRDefault="00EA120C" w:rsidP="00EA120C">
      <w:pPr>
        <w:ind w:left="576"/>
        <w:rPr>
          <w:rFonts w:cs="Calibri"/>
        </w:rPr>
      </w:pPr>
      <w:r w:rsidRPr="00EA120C">
        <w:rPr>
          <w:rFonts w:cs="Calibri"/>
        </w:rPr>
        <w:t xml:space="preserve">Aineiston tiedostot nimetään asiakirjojen OID – koodeihin perustuen: </w:t>
      </w:r>
    </w:p>
    <w:p w14:paraId="1407BB22" w14:textId="77777777" w:rsidR="00EA120C" w:rsidRPr="00EA120C" w:rsidRDefault="00EA120C" w:rsidP="00EA120C">
      <w:pPr>
        <w:ind w:left="576"/>
        <w:rPr>
          <w:rFonts w:cs="Calibri"/>
        </w:rPr>
      </w:pPr>
    </w:p>
    <w:p w14:paraId="07A2C1A6" w14:textId="77777777" w:rsidR="00EA120C" w:rsidRPr="00EA120C" w:rsidRDefault="00EA120C" w:rsidP="00EA120C">
      <w:pPr>
        <w:ind w:left="576" w:firstLine="1304"/>
        <w:rPr>
          <w:rFonts w:cs="Calibri"/>
          <w:b/>
          <w:i/>
        </w:rPr>
      </w:pPr>
      <w:r w:rsidRPr="00EA120C">
        <w:rPr>
          <w:rFonts w:cs="Calibri"/>
          <w:b/>
          <w:i/>
        </w:rPr>
        <w:t xml:space="preserve">&lt;asiakirjan_oid&gt;.&lt;juoksevanumero&gt; </w:t>
      </w:r>
    </w:p>
    <w:p w14:paraId="09EBBCEC" w14:textId="77777777" w:rsidR="00EA120C" w:rsidRPr="00EA120C" w:rsidRDefault="00EA120C" w:rsidP="00EA120C">
      <w:pPr>
        <w:ind w:left="576"/>
        <w:rPr>
          <w:rFonts w:cs="Calibri"/>
          <w:b/>
          <w:i/>
        </w:rPr>
      </w:pPr>
    </w:p>
    <w:p w14:paraId="33BB6561" w14:textId="77777777" w:rsidR="00EA120C" w:rsidRPr="00EA120C" w:rsidRDefault="00EA120C" w:rsidP="00EA120C">
      <w:pPr>
        <w:ind w:left="576"/>
        <w:rPr>
          <w:rFonts w:cs="Calibri"/>
        </w:rPr>
      </w:pPr>
      <w:r w:rsidRPr="00EA120C">
        <w:rPr>
          <w:rFonts w:cs="Calibri"/>
        </w:rPr>
        <w:t>Esimerkiksi 1.2.246.10.10101010.91.2006.&lt;juoksevanumero&gt;.xml.</w:t>
      </w:r>
    </w:p>
    <w:p w14:paraId="372D0432" w14:textId="77777777" w:rsidR="00EA120C" w:rsidRPr="00EA120C" w:rsidRDefault="00EA120C" w:rsidP="00EA120C">
      <w:pPr>
        <w:ind w:left="576"/>
        <w:rPr>
          <w:rFonts w:cs="Calibri"/>
        </w:rPr>
      </w:pPr>
    </w:p>
    <w:p w14:paraId="5506B05B" w14:textId="77777777" w:rsidR="0003567C" w:rsidRDefault="0003567C" w:rsidP="0063668A">
      <w:pPr>
        <w:ind w:left="576"/>
      </w:pPr>
      <w:r>
        <w:t xml:space="preserve">Vanhoja asiakirjoja tuotetaan vanhoista tietojärjestelmistä todella suuria määriä arkistoitavaksi Potilastiedon arkistoon massa-ajona. Aineiston kokoamisessa täytyy noudattaa tiettyjä vaatimuksia, jotta datan arkistointi ja haku olisi mahdollisimman sujuvaa. </w:t>
      </w:r>
    </w:p>
    <w:p w14:paraId="7CA863C1" w14:textId="77777777" w:rsidR="0003567C" w:rsidRDefault="0003567C" w:rsidP="0063668A">
      <w:pPr>
        <w:ind w:left="576"/>
      </w:pPr>
    </w:p>
    <w:p w14:paraId="6307D501" w14:textId="77777777" w:rsidR="00241E35" w:rsidRDefault="0003567C" w:rsidP="0063668A">
      <w:pPr>
        <w:ind w:left="576"/>
      </w:pPr>
      <w:r>
        <w:t>Vanha a</w:t>
      </w:r>
      <w:r w:rsidR="00EA120C" w:rsidRPr="0026477D">
        <w:t xml:space="preserve">ineisto pilkotaan </w:t>
      </w:r>
      <w:r w:rsidR="00241E35">
        <w:t xml:space="preserve">tiedostojärjestelmässä </w:t>
      </w:r>
      <w:r w:rsidR="00EA120C" w:rsidRPr="0026477D">
        <w:t>hakemistoihin</w:t>
      </w:r>
      <w:r w:rsidR="00241E35">
        <w:t xml:space="preserve">: </w:t>
      </w:r>
    </w:p>
    <w:p w14:paraId="3E8364CD" w14:textId="77777777" w:rsidR="0003567C" w:rsidRDefault="00241E35" w:rsidP="00F657A7">
      <w:pPr>
        <w:numPr>
          <w:ilvl w:val="0"/>
          <w:numId w:val="10"/>
        </w:numPr>
      </w:pPr>
      <w:r>
        <w:t>a</w:t>
      </w:r>
      <w:r w:rsidR="00EA120C" w:rsidRPr="0026477D">
        <w:t>ineist</w:t>
      </w:r>
      <w:r>
        <w:t>on juurihakemisto saa sisältää max. 100</w:t>
      </w:r>
      <w:r w:rsidR="00EA120C" w:rsidRPr="0026477D">
        <w:t xml:space="preserve"> kpl hakemistoja</w:t>
      </w:r>
      <w:r w:rsidR="0003567C">
        <w:t>.</w:t>
      </w:r>
      <w:r w:rsidR="00EA120C" w:rsidRPr="0026477D">
        <w:t xml:space="preserve"> </w:t>
      </w:r>
    </w:p>
    <w:p w14:paraId="51BED35B" w14:textId="77777777" w:rsidR="0003567C" w:rsidRDefault="0003567C" w:rsidP="00F657A7">
      <w:pPr>
        <w:numPr>
          <w:ilvl w:val="0"/>
          <w:numId w:val="10"/>
        </w:numPr>
      </w:pPr>
      <w:r>
        <w:t>juurihakemiston alla</w:t>
      </w:r>
      <w:r w:rsidR="00241E35">
        <w:t xml:space="preserve"> saa olla max. 100</w:t>
      </w:r>
      <w:r w:rsidR="00EA120C" w:rsidRPr="0026477D">
        <w:t xml:space="preserve"> kpl hakemistoja</w:t>
      </w:r>
      <w:r>
        <w:t xml:space="preserve"> jne</w:t>
      </w:r>
      <w:r w:rsidR="00EA120C" w:rsidRPr="0026477D">
        <w:t xml:space="preserve">. </w:t>
      </w:r>
    </w:p>
    <w:p w14:paraId="20BF1D75" w14:textId="77777777" w:rsidR="0003567C" w:rsidRDefault="00EA120C" w:rsidP="00F657A7">
      <w:pPr>
        <w:numPr>
          <w:ilvl w:val="0"/>
          <w:numId w:val="10"/>
        </w:numPr>
      </w:pPr>
      <w:r w:rsidRPr="0026477D">
        <w:lastRenderedPageBreak/>
        <w:t>Hakemistopuun syvyyttä ei ole rajattu.</w:t>
      </w:r>
      <w:r w:rsidR="00241E35">
        <w:t xml:space="preserve"> </w:t>
      </w:r>
    </w:p>
    <w:p w14:paraId="5ED9CB59" w14:textId="77777777" w:rsidR="0003567C" w:rsidRDefault="00241E35" w:rsidP="00F657A7">
      <w:pPr>
        <w:numPr>
          <w:ilvl w:val="0"/>
          <w:numId w:val="10"/>
        </w:numPr>
      </w:pPr>
      <w:r>
        <w:t>K</w:t>
      </w:r>
      <w:r w:rsidRPr="0026477D">
        <w:t xml:space="preserve">ussakin </w:t>
      </w:r>
      <w:r>
        <w:t xml:space="preserve">hakemistossa </w:t>
      </w:r>
      <w:r w:rsidR="0003567C">
        <w:t>saa</w:t>
      </w:r>
      <w:r w:rsidRPr="0026477D">
        <w:t xml:space="preserve"> teknisistä syistä johtuen </w:t>
      </w:r>
      <w:r w:rsidR="0003567C">
        <w:t xml:space="preserve">olla </w:t>
      </w:r>
      <w:r w:rsidRPr="0026477D">
        <w:t>max. 15 000 yksittäistä asiakirjaa (palvelutapahtuma- tai hoitoasiakirjaa</w:t>
      </w:r>
      <w:r>
        <w:t>).</w:t>
      </w:r>
      <w:r w:rsidR="00EA120C">
        <w:t xml:space="preserve"> </w:t>
      </w:r>
    </w:p>
    <w:p w14:paraId="645AF7DC" w14:textId="77777777" w:rsidR="0003567C" w:rsidRDefault="00EA120C" w:rsidP="00F657A7">
      <w:pPr>
        <w:numPr>
          <w:ilvl w:val="0"/>
          <w:numId w:val="10"/>
        </w:numPr>
      </w:pPr>
      <w:r w:rsidRPr="00EA120C">
        <w:t xml:space="preserve">Aineiston yhteyteen, jokaiseen hakemistoon, on toimitettava lisäksi XML-muotoinen koontitiedosto, jossa on eksplisiittisesti kerrottu, mitkä </w:t>
      </w:r>
      <w:r w:rsidR="00241E35">
        <w:t>hoito</w:t>
      </w:r>
      <w:r w:rsidRPr="00EA120C">
        <w:t xml:space="preserve">asiakirjat liittyvät </w:t>
      </w:r>
      <w:r w:rsidR="00241E35">
        <w:t xml:space="preserve">kuhunkin </w:t>
      </w:r>
      <w:r w:rsidRPr="00EA120C">
        <w:t xml:space="preserve">palvelutapahtumaan. </w:t>
      </w:r>
    </w:p>
    <w:p w14:paraId="10E3ADA8" w14:textId="77777777" w:rsidR="00EA120C" w:rsidRPr="00EA120C" w:rsidRDefault="00EA120C" w:rsidP="00F657A7">
      <w:pPr>
        <w:numPr>
          <w:ilvl w:val="1"/>
          <w:numId w:val="10"/>
        </w:numPr>
      </w:pPr>
      <w:r w:rsidRPr="00EA120C">
        <w:t xml:space="preserve">Koontitiedoston avulla varmistetaan mm., että palvelutapahtuma-asiakirja tulee aina arkistoiduksi </w:t>
      </w:r>
      <w:r w:rsidR="0003567C">
        <w:t>ennen siihen kuuluvia hoitoasiakirjoja</w:t>
      </w:r>
      <w:r w:rsidRPr="00EA120C">
        <w:t xml:space="preserve">. </w:t>
      </w:r>
    </w:p>
    <w:p w14:paraId="0989CDBE" w14:textId="77777777" w:rsidR="00EA120C" w:rsidRDefault="00EA120C" w:rsidP="00EA120C">
      <w:pPr>
        <w:pStyle w:val="Leipteksti"/>
        <w:ind w:left="576"/>
      </w:pPr>
    </w:p>
    <w:p w14:paraId="06A69EFC" w14:textId="77777777" w:rsidR="00EA120C" w:rsidRDefault="00EA120C" w:rsidP="00EA120C">
      <w:pPr>
        <w:pStyle w:val="Leipteksti"/>
        <w:ind w:left="576"/>
      </w:pPr>
      <w:r>
        <w:t xml:space="preserve">Vanha aineisto kootaan siten, että </w:t>
      </w:r>
      <w:r w:rsidR="00D66579">
        <w:t xml:space="preserve">maksimissaan </w:t>
      </w:r>
      <w:r>
        <w:t>potilaan tietyn vuoden saman tyyppiselle (=näkymätunnus on sama) aineistolle luodaan palvelutapahtuma-asiakirja</w:t>
      </w:r>
      <w:r w:rsidR="00D66579">
        <w:t>. Tarvittaessa myös lyhyempiä aikajaksoja voidaan koota palvelutapahtumaan kuten aiemmin todettu</w:t>
      </w:r>
      <w:r>
        <w:t>. Palvelutapahtuma-asiakirjan alkamis- ja päättymis</w:t>
      </w:r>
      <w:r w:rsidR="00B87484">
        <w:t>ajat</w:t>
      </w:r>
      <w:r>
        <w:t xml:space="preserve"> kertovat, miltä ajanjaksolta arkistoitavat tiedot ovat poimittu. </w:t>
      </w:r>
    </w:p>
    <w:p w14:paraId="412DDC6C" w14:textId="77777777" w:rsidR="00EA120C" w:rsidRDefault="00EA120C" w:rsidP="00EA120C">
      <w:pPr>
        <w:pStyle w:val="Leipteksti"/>
        <w:ind w:left="576"/>
      </w:pPr>
      <w:r>
        <w:t xml:space="preserve">Palvelutapahtumaan liitetään palvelutapahtuman alkamis- ja päättymisajanjakson aikana syntyneet hoitoasiakirjat. Yhteen hoitoasiakirjaan tallennetaan pakkaustavasta riippuen joko </w:t>
      </w:r>
    </w:p>
    <w:p w14:paraId="176E01E4" w14:textId="77777777" w:rsidR="00EA120C" w:rsidRDefault="00EA120C" w:rsidP="00EA120C">
      <w:pPr>
        <w:pStyle w:val="Leipteksti"/>
        <w:numPr>
          <w:ilvl w:val="0"/>
          <w:numId w:val="8"/>
        </w:numPr>
        <w:spacing w:after="220"/>
        <w:ind w:left="1296"/>
      </w:pPr>
      <w:r>
        <w:t xml:space="preserve">saman potilaan yhden päivän aikana samaan näkymään kirjatut merkinnät tai </w:t>
      </w:r>
    </w:p>
    <w:p w14:paraId="724B3575" w14:textId="77777777" w:rsidR="00EA120C" w:rsidRDefault="00EA120C" w:rsidP="00EA120C">
      <w:pPr>
        <w:pStyle w:val="Leipteksti"/>
        <w:numPr>
          <w:ilvl w:val="0"/>
          <w:numId w:val="8"/>
        </w:numPr>
        <w:spacing w:after="220"/>
        <w:ind w:left="1296"/>
      </w:pPr>
      <w:r>
        <w:t xml:space="preserve">saman potilaan koko vuoden aikana samaan näkymään kirjatut merkinnät, jos se asiakirjan koko huomioiden on järkevää. </w:t>
      </w:r>
    </w:p>
    <w:p w14:paraId="4A4EBB18" w14:textId="77777777" w:rsidR="00EA120C" w:rsidRDefault="00EA120C" w:rsidP="0063668A">
      <w:pPr>
        <w:pStyle w:val="Leipteksti"/>
        <w:ind w:left="576"/>
      </w:pPr>
      <w:r>
        <w:t>Hoitoasiakirjat sijoitetaan samaan hakemistoon sen palvelutapahtuma-asiakirjan kanssa, johon hoitoasiakirja liittyy. Palvelutapahtuma-asiakirja ja siihen liittyvät hoitoasiakirjat ovat löydyttävä samasta hakemistosta, muuten kyseisten asiakirjojen arkistointi epäonnistuu. CDA</w:t>
      </w:r>
      <w:r w:rsidR="0003567C">
        <w:t xml:space="preserve"> R2 -muotoiset XML-tiedostot</w:t>
      </w:r>
      <w:r>
        <w:t xml:space="preserve"> ovat jokainen omana tiedostonaan (edellinen kohta huomioituna). Perusteluna on se, että näin mahdollisesti epäonnistuneiden arkistointi ja uudelleen yritysten kirjanpito </w:t>
      </w:r>
      <w:r w:rsidR="0003567C">
        <w:t>on mahdollista</w:t>
      </w:r>
      <w:r>
        <w:t xml:space="preserve">. </w:t>
      </w:r>
    </w:p>
    <w:p w14:paraId="496C6FA5" w14:textId="525280BD" w:rsidR="00EA120C" w:rsidRDefault="00EA120C" w:rsidP="00EA120C">
      <w:pPr>
        <w:pStyle w:val="Leipteksti"/>
        <w:ind w:left="576"/>
      </w:pPr>
      <w:r>
        <w:t xml:space="preserve">Tiedostot nimetään </w:t>
      </w:r>
      <w:r w:rsidR="0003567C">
        <w:t xml:space="preserve">yksilöllisesti esimerkiksi </w:t>
      </w:r>
      <w:r>
        <w:t>asiakirjojen OID – koodeihin perustuen esimerkiksi 1.2.246.537.10.19056522.11.14.2006.2256980.xml.</w:t>
      </w:r>
      <w:r w:rsidR="0003567C">
        <w:t xml:space="preserve"> Aineisto ei saa sisältää duplikaatteja.</w:t>
      </w:r>
      <w:r w:rsidR="00FD3FF5">
        <w:t xml:space="preserve"> Muodostetun aineiston arkistointikelpoisuutta on mahdollista testata asiakkaan omassa ympäristössä Kelan toimittamalla validointi- ja testaustyökalulla, joka on ohjeistuksineen saatavilla </w:t>
      </w:r>
      <w:hyperlink r:id="rId13" w:history="1">
        <w:r w:rsidR="00FD3FF5" w:rsidRPr="00FD3FF5">
          <w:rPr>
            <w:rStyle w:val="Hyperlinkki"/>
          </w:rPr>
          <w:t>Kanta-palveluiden www-sivuilta</w:t>
        </w:r>
      </w:hyperlink>
      <w:r w:rsidR="00FD3FF5">
        <w:t>.</w:t>
      </w:r>
    </w:p>
    <w:p w14:paraId="6003E44E" w14:textId="77777777" w:rsidR="00EA120C" w:rsidRDefault="00EA120C" w:rsidP="00EA120C">
      <w:pPr>
        <w:pStyle w:val="Leipteksti"/>
      </w:pPr>
      <w:r>
        <w:br w:type="page"/>
      </w:r>
      <w:r w:rsidR="0003567C">
        <w:lastRenderedPageBreak/>
        <w:t>Esimerkki aineiston hakemistorakenteesta</w:t>
      </w:r>
      <w:r>
        <w:t xml:space="preserve">: </w:t>
      </w:r>
    </w:p>
    <w:p w14:paraId="105A7C99" w14:textId="2CBA3DA2" w:rsidR="00EA120C" w:rsidRDefault="00FB52BD" w:rsidP="00EA120C">
      <w:r>
        <w:rPr>
          <w:noProof/>
        </w:rPr>
        <w:drawing>
          <wp:inline distT="0" distB="0" distL="0" distR="0" wp14:anchorId="36AED5D6" wp14:editId="4EE11A49">
            <wp:extent cx="6124575" cy="3785235"/>
            <wp:effectExtent l="0" t="0" r="0" b="0"/>
            <wp:docPr id="5" name="Kuva 2" descr="es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esim"/>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4575" cy="3785235"/>
                    </a:xfrm>
                    <a:prstGeom prst="rect">
                      <a:avLst/>
                    </a:prstGeom>
                    <a:noFill/>
                    <a:ln>
                      <a:noFill/>
                    </a:ln>
                  </pic:spPr>
                </pic:pic>
              </a:graphicData>
            </a:graphic>
          </wp:inline>
        </w:drawing>
      </w:r>
    </w:p>
    <w:p w14:paraId="7A6AC183" w14:textId="77777777" w:rsidR="00EA120C" w:rsidRDefault="00EA120C" w:rsidP="00EA120C">
      <w:pPr>
        <w:ind w:left="2608"/>
      </w:pPr>
      <w:r>
        <w:t>Kuva 1: Hakemistorakenne asiakirjojen massalatauksessa</w:t>
      </w:r>
    </w:p>
    <w:p w14:paraId="6C8EA6D0" w14:textId="77777777" w:rsidR="00EA120C" w:rsidRDefault="00EA120C" w:rsidP="00EA120C">
      <w:pPr>
        <w:ind w:left="576"/>
      </w:pPr>
    </w:p>
    <w:p w14:paraId="37A26CE1" w14:textId="77777777" w:rsidR="00EA120C" w:rsidRDefault="00EA120C" w:rsidP="00EA120C">
      <w:pPr>
        <w:ind w:left="576"/>
      </w:pPr>
    </w:p>
    <w:p w14:paraId="6D37BC31" w14:textId="77777777" w:rsidR="00EA120C" w:rsidRDefault="00EA120C" w:rsidP="00EA120C">
      <w:pPr>
        <w:pStyle w:val="Leipteksti"/>
      </w:pPr>
      <w:r>
        <w:t>Aineiston yhteyteen tuotetaan hakemistokohtaisesti hakemiston sisällön kuvaava</w:t>
      </w:r>
      <w:r w:rsidR="000F6821">
        <w:t xml:space="preserve"> </w:t>
      </w:r>
      <w:r>
        <w:t>”XML-manifesti” koontitiedosto.xml.</w:t>
      </w:r>
      <w:r w:rsidR="0003567C">
        <w:t xml:space="preserve"> </w:t>
      </w:r>
      <w:r>
        <w:t xml:space="preserve">Alla on kuvassa näkyvän hakemiston /180370-0111/2006/LAB koontitiedosto.xml. </w:t>
      </w:r>
      <w:r w:rsidRPr="009575DA">
        <w:rPr>
          <w:rFonts w:cs="Calibri"/>
        </w:rPr>
        <w:t xml:space="preserve">Koontitiedoston XML-Schema on </w:t>
      </w:r>
      <w:r>
        <w:rPr>
          <w:rFonts w:cs="Calibri"/>
        </w:rPr>
        <w:t xml:space="preserve">myös </w:t>
      </w:r>
      <w:r w:rsidRPr="009575DA">
        <w:rPr>
          <w:rFonts w:cs="Calibri"/>
        </w:rPr>
        <w:t>tämän määrityksen liitteenä.</w:t>
      </w:r>
      <w:r>
        <w:rPr>
          <w:rFonts w:cs="Calibri"/>
        </w:rPr>
        <w:t xml:space="preserve"> </w:t>
      </w:r>
      <w:r>
        <w:t>Palvelutapahtuma-elementin sisällä luetellaan siihen kuuluvien hoitoasiakirjojen oidit.</w:t>
      </w:r>
    </w:p>
    <w:p w14:paraId="0E3B9672" w14:textId="77777777" w:rsidR="00EA120C" w:rsidRPr="00F657A7" w:rsidRDefault="00EA120C" w:rsidP="00EA120C">
      <w:pPr>
        <w:autoSpaceDE w:val="0"/>
        <w:autoSpaceDN w:val="0"/>
        <w:adjustRightInd w:val="0"/>
        <w:ind w:firstLine="1296"/>
        <w:rPr>
          <w:rFonts w:cs="Arial"/>
          <w:color w:val="000000"/>
          <w:highlight w:val="white"/>
        </w:rPr>
      </w:pPr>
      <w:r w:rsidRPr="00F657A7">
        <w:rPr>
          <w:rFonts w:cs="Arial"/>
          <w:color w:val="008080"/>
          <w:highlight w:val="white"/>
        </w:rPr>
        <w:t>&lt;?xml version="1.0" encoding="UTF-8" standalone="no"?&gt;</w:t>
      </w:r>
    </w:p>
    <w:p w14:paraId="1F074398" w14:textId="77777777" w:rsidR="00EA120C" w:rsidRPr="009575DA" w:rsidRDefault="00EA120C" w:rsidP="00EA120C">
      <w:pPr>
        <w:autoSpaceDE w:val="0"/>
        <w:autoSpaceDN w:val="0"/>
        <w:adjustRightInd w:val="0"/>
        <w:ind w:left="1304"/>
        <w:rPr>
          <w:rFonts w:cs="Arial"/>
          <w:color w:val="000000"/>
          <w:highlight w:val="white"/>
        </w:rPr>
      </w:pPr>
      <w:r w:rsidRPr="009575DA">
        <w:rPr>
          <w:rFonts w:cs="Arial"/>
          <w:color w:val="0000FF"/>
          <w:highlight w:val="white"/>
        </w:rPr>
        <w:t>&lt;</w:t>
      </w:r>
      <w:r w:rsidRPr="009575DA">
        <w:rPr>
          <w:rFonts w:cs="Arial"/>
          <w:color w:val="800000"/>
          <w:highlight w:val="white"/>
        </w:rPr>
        <w:t>palvelutapahtumat</w:t>
      </w:r>
      <w:r w:rsidRPr="009575DA">
        <w:rPr>
          <w:rFonts w:cs="Arial"/>
          <w:color w:val="FF0000"/>
          <w:highlight w:val="white"/>
        </w:rPr>
        <w:t xml:space="preserve"> xmlns:xsi</w:t>
      </w:r>
      <w:r w:rsidRPr="009575DA">
        <w:rPr>
          <w:rFonts w:cs="Arial"/>
          <w:color w:val="0000FF"/>
          <w:highlight w:val="white"/>
        </w:rPr>
        <w:t>="</w:t>
      </w:r>
      <w:r w:rsidRPr="009575DA">
        <w:rPr>
          <w:rFonts w:cs="Arial"/>
          <w:color w:val="000000"/>
          <w:highlight w:val="white"/>
        </w:rPr>
        <w:t>http://www.w3.org/2001/XMLSchema-instance</w:t>
      </w:r>
      <w:r w:rsidRPr="009575DA">
        <w:rPr>
          <w:rFonts w:cs="Arial"/>
          <w:color w:val="0000FF"/>
          <w:highlight w:val="white"/>
        </w:rPr>
        <w:t>"</w:t>
      </w:r>
      <w:r w:rsidRPr="009575DA">
        <w:rPr>
          <w:rFonts w:cs="Arial"/>
          <w:color w:val="FF0000"/>
          <w:highlight w:val="white"/>
        </w:rPr>
        <w:t xml:space="preserve"> palvelujenantaja</w:t>
      </w:r>
      <w:r w:rsidRPr="009575DA">
        <w:rPr>
          <w:rFonts w:cs="Arial"/>
          <w:color w:val="0000FF"/>
          <w:highlight w:val="white"/>
        </w:rPr>
        <w:t>="</w:t>
      </w:r>
      <w:r w:rsidRPr="009575DA">
        <w:rPr>
          <w:rFonts w:cs="Arial"/>
          <w:color w:val="000000"/>
          <w:highlight w:val="white"/>
        </w:rPr>
        <w:t>1.2.246.10.19056522.10.0</w:t>
      </w:r>
      <w:r w:rsidRPr="009575DA">
        <w:rPr>
          <w:rFonts w:cs="Arial"/>
          <w:color w:val="0000FF"/>
          <w:highlight w:val="white"/>
        </w:rPr>
        <w:t>"</w:t>
      </w:r>
      <w:r w:rsidRPr="009575DA">
        <w:rPr>
          <w:rFonts w:cs="Arial"/>
          <w:color w:val="FF0000"/>
          <w:highlight w:val="white"/>
        </w:rPr>
        <w:t xml:space="preserve"> xsi:noNamespaceSchemaLocation</w:t>
      </w:r>
      <w:r w:rsidRPr="009575DA">
        <w:rPr>
          <w:rFonts w:cs="Arial"/>
          <w:color w:val="0000FF"/>
          <w:highlight w:val="white"/>
        </w:rPr>
        <w:t>="</w:t>
      </w:r>
      <w:r w:rsidRPr="009575DA">
        <w:rPr>
          <w:rFonts w:cs="Arial"/>
          <w:color w:val="000000"/>
          <w:highlight w:val="white"/>
        </w:rPr>
        <w:t>Koontitiedosto.xsd</w:t>
      </w:r>
      <w:r w:rsidRPr="009575DA">
        <w:rPr>
          <w:rFonts w:cs="Arial"/>
          <w:color w:val="0000FF"/>
          <w:highlight w:val="white"/>
        </w:rPr>
        <w:t>"&gt;</w:t>
      </w:r>
    </w:p>
    <w:p w14:paraId="74B8F030" w14:textId="77777777" w:rsidR="00EA120C" w:rsidRPr="009575DA" w:rsidRDefault="00EA120C" w:rsidP="00EA120C">
      <w:pPr>
        <w:autoSpaceDE w:val="0"/>
        <w:autoSpaceDN w:val="0"/>
        <w:adjustRightInd w:val="0"/>
        <w:rPr>
          <w:rFonts w:cs="Arial"/>
          <w:color w:val="000000"/>
          <w:highlight w:val="white"/>
        </w:rPr>
      </w:pPr>
      <w:r w:rsidRPr="009575DA">
        <w:rPr>
          <w:rFonts w:cs="Arial"/>
          <w:color w:val="000000"/>
          <w:highlight w:val="white"/>
        </w:rPr>
        <w:tab/>
        <w:t xml:space="preserve">        </w:t>
      </w:r>
      <w:r w:rsidRPr="009575DA">
        <w:rPr>
          <w:rFonts w:cs="Arial"/>
          <w:color w:val="0000FF"/>
          <w:highlight w:val="white"/>
        </w:rPr>
        <w:t>&lt;</w:t>
      </w:r>
      <w:r w:rsidRPr="009575DA">
        <w:rPr>
          <w:rFonts w:cs="Arial"/>
          <w:color w:val="800000"/>
          <w:highlight w:val="white"/>
        </w:rPr>
        <w:t>palvelutapahtuma</w:t>
      </w:r>
      <w:r w:rsidRPr="009575DA">
        <w:rPr>
          <w:rFonts w:cs="Arial"/>
          <w:color w:val="FF0000"/>
          <w:highlight w:val="white"/>
        </w:rPr>
        <w:t xml:space="preserve"> id</w:t>
      </w:r>
      <w:r w:rsidRPr="009575DA">
        <w:rPr>
          <w:rFonts w:cs="Arial"/>
          <w:color w:val="0000FF"/>
          <w:highlight w:val="white"/>
        </w:rPr>
        <w:t>="</w:t>
      </w:r>
      <w:r w:rsidRPr="009575DA">
        <w:rPr>
          <w:rFonts w:cs="Arial"/>
          <w:color w:val="000000"/>
          <w:highlight w:val="white"/>
        </w:rPr>
        <w:t>1.2.246.537.10.19056522.11.14.2006.1727533</w:t>
      </w:r>
      <w:r w:rsidRPr="009575DA">
        <w:rPr>
          <w:rFonts w:cs="Arial"/>
          <w:color w:val="0000FF"/>
          <w:highlight w:val="white"/>
        </w:rPr>
        <w:t>"&gt;</w:t>
      </w:r>
    </w:p>
    <w:p w14:paraId="75E356B3" w14:textId="77777777" w:rsidR="00EA120C" w:rsidRPr="009575DA" w:rsidRDefault="00EA120C" w:rsidP="00EA120C">
      <w:pPr>
        <w:autoSpaceDE w:val="0"/>
        <w:autoSpaceDN w:val="0"/>
        <w:adjustRightInd w:val="0"/>
        <w:rPr>
          <w:rFonts w:cs="Arial"/>
          <w:color w:val="000000"/>
          <w:highlight w:val="white"/>
        </w:rPr>
      </w:pPr>
      <w:r w:rsidRPr="009575DA">
        <w:rPr>
          <w:rFonts w:cs="Arial"/>
          <w:color w:val="000000"/>
          <w:highlight w:val="white"/>
        </w:rPr>
        <w:tab/>
        <w:t xml:space="preserve">            </w:t>
      </w:r>
      <w:r w:rsidRPr="009575DA">
        <w:rPr>
          <w:rFonts w:cs="Arial"/>
          <w:color w:val="0000FF"/>
          <w:highlight w:val="white"/>
        </w:rPr>
        <w:t>&lt;</w:t>
      </w:r>
      <w:r w:rsidRPr="009575DA">
        <w:rPr>
          <w:rFonts w:cs="Arial"/>
          <w:color w:val="800000"/>
          <w:highlight w:val="white"/>
        </w:rPr>
        <w:t>asiakirja</w:t>
      </w:r>
      <w:r w:rsidRPr="009575DA">
        <w:rPr>
          <w:rFonts w:cs="Arial"/>
          <w:color w:val="FF0000"/>
          <w:highlight w:val="white"/>
        </w:rPr>
        <w:t xml:space="preserve"> id</w:t>
      </w:r>
      <w:r w:rsidRPr="009575DA">
        <w:rPr>
          <w:rFonts w:cs="Arial"/>
          <w:color w:val="0000FF"/>
          <w:highlight w:val="white"/>
        </w:rPr>
        <w:t>="</w:t>
      </w:r>
      <w:r w:rsidRPr="009575DA">
        <w:rPr>
          <w:rFonts w:cs="Arial"/>
          <w:color w:val="000000"/>
          <w:highlight w:val="white"/>
        </w:rPr>
        <w:t>1.2.246.537.10.19056522.11.14.49206016.186</w:t>
      </w:r>
      <w:r w:rsidRPr="009575DA">
        <w:rPr>
          <w:rFonts w:cs="Arial"/>
          <w:color w:val="0000FF"/>
          <w:highlight w:val="white"/>
        </w:rPr>
        <w:t>"/&gt;</w:t>
      </w:r>
    </w:p>
    <w:p w14:paraId="2D81F535" w14:textId="77777777" w:rsidR="00EA120C" w:rsidRPr="009575DA" w:rsidRDefault="00EA120C" w:rsidP="00EA120C">
      <w:pPr>
        <w:autoSpaceDE w:val="0"/>
        <w:autoSpaceDN w:val="0"/>
        <w:adjustRightInd w:val="0"/>
        <w:rPr>
          <w:rFonts w:cs="Arial"/>
          <w:color w:val="000000"/>
          <w:highlight w:val="white"/>
        </w:rPr>
      </w:pPr>
      <w:r w:rsidRPr="009575DA">
        <w:rPr>
          <w:rFonts w:cs="Arial"/>
          <w:color w:val="000000"/>
          <w:highlight w:val="white"/>
        </w:rPr>
        <w:tab/>
        <w:t xml:space="preserve">        </w:t>
      </w:r>
      <w:r w:rsidRPr="009575DA">
        <w:rPr>
          <w:rFonts w:cs="Arial"/>
          <w:color w:val="0000FF"/>
          <w:highlight w:val="white"/>
        </w:rPr>
        <w:t>&lt;/</w:t>
      </w:r>
      <w:r w:rsidRPr="009575DA">
        <w:rPr>
          <w:rFonts w:cs="Arial"/>
          <w:color w:val="800000"/>
          <w:highlight w:val="white"/>
        </w:rPr>
        <w:t>palvelutapahtuma</w:t>
      </w:r>
      <w:r w:rsidRPr="009575DA">
        <w:rPr>
          <w:rFonts w:cs="Arial"/>
          <w:color w:val="0000FF"/>
          <w:highlight w:val="white"/>
        </w:rPr>
        <w:t>&gt;</w:t>
      </w:r>
    </w:p>
    <w:p w14:paraId="6DA8C68C" w14:textId="77777777" w:rsidR="00EA120C" w:rsidRPr="009575DA" w:rsidRDefault="00EA120C" w:rsidP="00EA120C">
      <w:pPr>
        <w:ind w:firstLine="1304"/>
        <w:rPr>
          <w:rFonts w:cs="Arial"/>
          <w:color w:val="0000FF"/>
        </w:rPr>
      </w:pPr>
      <w:r w:rsidRPr="009575DA">
        <w:rPr>
          <w:rFonts w:cs="Arial"/>
          <w:color w:val="0000FF"/>
          <w:highlight w:val="white"/>
        </w:rPr>
        <w:t>&lt;/</w:t>
      </w:r>
      <w:r w:rsidRPr="009575DA">
        <w:rPr>
          <w:rFonts w:cs="Arial"/>
          <w:color w:val="800000"/>
          <w:highlight w:val="white"/>
        </w:rPr>
        <w:t>palvelutapahtumat</w:t>
      </w:r>
      <w:r w:rsidRPr="009575DA">
        <w:rPr>
          <w:rFonts w:cs="Arial"/>
          <w:color w:val="0000FF"/>
          <w:highlight w:val="white"/>
        </w:rPr>
        <w:t>&gt;</w:t>
      </w:r>
    </w:p>
    <w:p w14:paraId="7ED5CFF5" w14:textId="77777777" w:rsidR="0026477D" w:rsidRDefault="00EA120C" w:rsidP="00F657A7">
      <w:pPr>
        <w:pStyle w:val="Otsikko1"/>
        <w:rPr>
          <w:rFonts w:ascii="Calibri" w:hAnsi="Calibri" w:cs="Calibri"/>
        </w:rPr>
      </w:pPr>
      <w:r w:rsidRPr="00F657A7">
        <w:rPr>
          <w:rFonts w:ascii="Calibri" w:hAnsi="Calibri" w:cs="Calibri"/>
        </w:rPr>
        <w:br w:type="page"/>
      </w:r>
      <w:bookmarkStart w:id="752" w:name="_Toc521493947"/>
      <w:r w:rsidR="00FD2272" w:rsidRPr="00F657A7">
        <w:rPr>
          <w:rFonts w:ascii="Calibri" w:hAnsi="Calibri" w:cs="Calibri"/>
        </w:rPr>
        <w:lastRenderedPageBreak/>
        <w:t>Vanhan a</w:t>
      </w:r>
      <w:r w:rsidR="0026477D" w:rsidRPr="00F657A7">
        <w:rPr>
          <w:rFonts w:ascii="Calibri" w:hAnsi="Calibri" w:cs="Calibri"/>
        </w:rPr>
        <w:t>ineiston toimitustavat</w:t>
      </w:r>
      <w:r w:rsidR="00F077BD" w:rsidRPr="00F657A7">
        <w:rPr>
          <w:rFonts w:ascii="Calibri" w:hAnsi="Calibri" w:cs="Calibri"/>
        </w:rPr>
        <w:t xml:space="preserve"> ja katselu kansallisten palveluiden avulla</w:t>
      </w:r>
      <w:bookmarkEnd w:id="752"/>
    </w:p>
    <w:p w14:paraId="6B97E7CE" w14:textId="77777777" w:rsidR="00724E9A" w:rsidRPr="00F657A7" w:rsidRDefault="00724E9A" w:rsidP="00F657A7">
      <w:pPr>
        <w:ind w:left="576"/>
      </w:pPr>
      <w:r>
        <w:t>Tässä luvussa kuvataan</w:t>
      </w:r>
      <w:r w:rsidR="00B87484">
        <w:t>,</w:t>
      </w:r>
      <w:r>
        <w:t xml:space="preserve"> kuinka vanha aineisto voidaan toimittaa Kelaan arkistoitavaksi vanhojen tietojen arkistoon.</w:t>
      </w:r>
    </w:p>
    <w:p w14:paraId="3DA4C924" w14:textId="77777777" w:rsidR="0026477D" w:rsidRDefault="0026477D" w:rsidP="0026477D">
      <w:pPr>
        <w:pStyle w:val="Otsikko2"/>
      </w:pPr>
      <w:bookmarkStart w:id="753" w:name="_Toc521493948"/>
      <w:r>
        <w:t>NAS-levylaite</w:t>
      </w:r>
      <w:bookmarkEnd w:id="753"/>
    </w:p>
    <w:p w14:paraId="75C534EE" w14:textId="24C32F8E" w:rsidR="00611F23" w:rsidRDefault="00611F23" w:rsidP="00F657A7">
      <w:pPr>
        <w:ind w:left="576"/>
      </w:pPr>
      <w:r>
        <w:t xml:space="preserve">Isot aineistot on mahdollista toimittaa arkistoitavaksi Kelasta saatavalla tietoturvallisella </w:t>
      </w:r>
      <w:r w:rsidR="0084108F">
        <w:t>NAS-</w:t>
      </w:r>
      <w:r>
        <w:t>levylaitteella</w:t>
      </w:r>
      <w:r w:rsidR="0084108F">
        <w:t xml:space="preserve"> (</w:t>
      </w:r>
      <w:r w:rsidR="0084108F" w:rsidRPr="0084108F">
        <w:t>Network-attached storage</w:t>
      </w:r>
      <w:r w:rsidR="0084108F">
        <w:t>)</w:t>
      </w:r>
      <w:r>
        <w:t>. Levylaite toimitetaan asiakkaalle ja aineisto tallennetaan asiakkaan omassa verkossa levylaitteelle</w:t>
      </w:r>
      <w:r w:rsidR="006A1CD1">
        <w:t>, jonka jälkeen asiakas toimittaa levylaitteen Kelaan</w:t>
      </w:r>
      <w:r>
        <w:t xml:space="preserve">. Aineiston salaus tapahtuu automaattisesti käyttäen asiakaskohtaisesti luotuja salausavaimia siirrettäessä aineisto levylaitteelle. </w:t>
      </w:r>
      <w:r w:rsidR="008C65C3">
        <w:t xml:space="preserve">NAS-levylaitteen avulla tapahtuman aineiston siirron yksityiskohdat on kuvattu </w:t>
      </w:r>
      <w:hyperlink r:id="rId15" w:history="1">
        <w:r w:rsidR="008C65C3" w:rsidRPr="008C65C3">
          <w:rPr>
            <w:rStyle w:val="Hyperlinkki"/>
          </w:rPr>
          <w:t>erillisessä dokumentissa</w:t>
        </w:r>
      </w:hyperlink>
      <w:r w:rsidR="008C65C3">
        <w:t xml:space="preserve"> sekä palvelun varsinaisella </w:t>
      </w:r>
      <w:hyperlink r:id="rId16" w:history="1">
        <w:r w:rsidR="008C65C3" w:rsidRPr="008C65C3">
          <w:rPr>
            <w:rStyle w:val="Hyperlinkki"/>
          </w:rPr>
          <w:t>www-sivulla</w:t>
        </w:r>
      </w:hyperlink>
      <w:r w:rsidR="008C65C3">
        <w:t>.</w:t>
      </w:r>
    </w:p>
    <w:p w14:paraId="298C79E9" w14:textId="77777777" w:rsidR="0026477D" w:rsidRDefault="0026477D" w:rsidP="0026477D">
      <w:pPr>
        <w:pStyle w:val="Otsikko2"/>
      </w:pPr>
      <w:bookmarkStart w:id="754" w:name="_Toc521493949"/>
      <w:r>
        <w:t>SFTP</w:t>
      </w:r>
      <w:bookmarkEnd w:id="754"/>
    </w:p>
    <w:p w14:paraId="0D2DA568" w14:textId="2209B219" w:rsidR="00611F23" w:rsidRPr="00241E35" w:rsidRDefault="00611F23" w:rsidP="00F657A7">
      <w:pPr>
        <w:ind w:left="576"/>
      </w:pPr>
      <w:r>
        <w:t>Isot aineistot on mahdollista siirtää kerta-ajona Kelaan tieto</w:t>
      </w:r>
      <w:r w:rsidR="006A1CD1">
        <w:t>liikenne</w:t>
      </w:r>
      <w:r>
        <w:t>verko</w:t>
      </w:r>
      <w:r w:rsidR="008C65C3">
        <w:t>n ylitse</w:t>
      </w:r>
      <w:r w:rsidR="0084108F">
        <w:t xml:space="preserve"> käyttäen SFTP-protokollaa (</w:t>
      </w:r>
      <w:r w:rsidR="0084108F" w:rsidRPr="0084108F">
        <w:t>SSH File Transfer Protocol</w:t>
      </w:r>
      <w:r w:rsidR="0084108F">
        <w:t>)</w:t>
      </w:r>
      <w:r w:rsidR="008C65C3">
        <w:t xml:space="preserve">. Tätä varten on muodostettava SFTP-yhteys Kelan palvelimelta asiakkaan ympäristöön, jotta aineisto voidaan noutaa ladattavaksi vanhojen tietojen arkistoon. SFTP-siirron yksityiskohdat on kuvattu </w:t>
      </w:r>
      <w:hyperlink r:id="rId17" w:history="1">
        <w:r w:rsidR="008C65C3" w:rsidRPr="008C65C3">
          <w:rPr>
            <w:rStyle w:val="Hyperlinkki"/>
          </w:rPr>
          <w:t>erillisessä dokumentissa</w:t>
        </w:r>
      </w:hyperlink>
      <w:r w:rsidR="008C65C3">
        <w:t xml:space="preserve"> sekä palvelun varsinaisella </w:t>
      </w:r>
      <w:hyperlink r:id="rId18" w:history="1">
        <w:r w:rsidR="008C65C3" w:rsidRPr="008C65C3">
          <w:rPr>
            <w:rStyle w:val="Hyperlinkki"/>
          </w:rPr>
          <w:t>www-sivulla</w:t>
        </w:r>
      </w:hyperlink>
      <w:r w:rsidR="008C65C3">
        <w:t>.</w:t>
      </w:r>
    </w:p>
    <w:p w14:paraId="2B2F3E61" w14:textId="77777777" w:rsidR="00A152E5" w:rsidRPr="0026477D" w:rsidRDefault="00A152E5" w:rsidP="0026477D">
      <w:pPr>
        <w:pStyle w:val="Otsikko2"/>
      </w:pPr>
      <w:bookmarkStart w:id="755" w:name="_Toc521493950"/>
      <w:r w:rsidRPr="0026477D">
        <w:t>Sanoma</w:t>
      </w:r>
      <w:r w:rsidR="001C2131" w:rsidRPr="0026477D">
        <w:t xml:space="preserve">rajapinta </w:t>
      </w:r>
      <w:r w:rsidRPr="0026477D">
        <w:t>Kansalliseen potilastiedon arkistoon</w:t>
      </w:r>
      <w:bookmarkEnd w:id="755"/>
    </w:p>
    <w:p w14:paraId="4E78E089" w14:textId="6289C9A4" w:rsidR="008D594B" w:rsidRPr="00BA56C3" w:rsidRDefault="008D594B" w:rsidP="00241E35">
      <w:pPr>
        <w:ind w:left="576"/>
        <w:rPr>
          <w:rFonts w:cs="Calibri"/>
        </w:rPr>
      </w:pPr>
      <w:r w:rsidRPr="00BA56C3">
        <w:rPr>
          <w:rFonts w:cs="Calibri"/>
        </w:rPr>
        <w:t xml:space="preserve">Vanhaa </w:t>
      </w:r>
      <w:r w:rsidR="00A152E5" w:rsidRPr="00D510A5">
        <w:rPr>
          <w:rFonts w:cs="Calibri"/>
        </w:rPr>
        <w:t xml:space="preserve">aineistoa voidaan käyttää potilasjärjestelmistä. </w:t>
      </w:r>
      <w:r w:rsidRPr="00BA56C3">
        <w:rPr>
          <w:rFonts w:cs="Calibri"/>
        </w:rPr>
        <w:t xml:space="preserve">Potilastiedon arkisto </w:t>
      </w:r>
      <w:r w:rsidRPr="00241E35">
        <w:rPr>
          <w:rFonts w:cs="Calibri"/>
        </w:rPr>
        <w:t>tuke</w:t>
      </w:r>
      <w:r w:rsidRPr="00BA56C3">
        <w:rPr>
          <w:rFonts w:cs="Calibri"/>
        </w:rPr>
        <w:t>e</w:t>
      </w:r>
      <w:r w:rsidRPr="00D510A5">
        <w:rPr>
          <w:rFonts w:cs="Calibri"/>
        </w:rPr>
        <w:t xml:space="preserve"> </w:t>
      </w:r>
      <w:r w:rsidRPr="00BA56C3">
        <w:rPr>
          <w:rFonts w:cs="Calibri"/>
        </w:rPr>
        <w:t xml:space="preserve">vanhojen tietojen </w:t>
      </w:r>
      <w:r w:rsidR="00A152E5" w:rsidRPr="00D510A5">
        <w:rPr>
          <w:rFonts w:cs="Calibri"/>
        </w:rPr>
        <w:t>aineiston täydennys</w:t>
      </w:r>
      <w:r w:rsidR="000C12D7" w:rsidRPr="00241E35">
        <w:rPr>
          <w:rFonts w:cs="Calibri"/>
        </w:rPr>
        <w:t>tallennusta, hakua, korvausta sekä</w:t>
      </w:r>
      <w:r w:rsidR="00A152E5" w:rsidRPr="0063668A">
        <w:rPr>
          <w:rFonts w:cs="Calibri"/>
        </w:rPr>
        <w:t xml:space="preserve"> mi</w:t>
      </w:r>
      <w:r w:rsidR="00615F36" w:rsidRPr="0063668A">
        <w:rPr>
          <w:rFonts w:cs="Calibri"/>
        </w:rPr>
        <w:t>tätöintiä</w:t>
      </w:r>
      <w:r w:rsidRPr="00BA56C3">
        <w:rPr>
          <w:rFonts w:cs="Calibri"/>
        </w:rPr>
        <w:t xml:space="preserve"> viestinvälitysrajapintojen kautta</w:t>
      </w:r>
      <w:r w:rsidR="00615F36" w:rsidRPr="00D510A5">
        <w:rPr>
          <w:rFonts w:cs="Calibri"/>
        </w:rPr>
        <w:t>. Rajapinnat noudatta</w:t>
      </w:r>
      <w:r w:rsidR="00A152E5" w:rsidRPr="00241E35">
        <w:rPr>
          <w:rFonts w:cs="Calibri"/>
        </w:rPr>
        <w:t xml:space="preserve">vat samoja periaatteita kuin normaali </w:t>
      </w:r>
      <w:r w:rsidRPr="00BA56C3">
        <w:rPr>
          <w:rFonts w:cs="Calibri"/>
        </w:rPr>
        <w:t xml:space="preserve">Potilastiedon </w:t>
      </w:r>
      <w:r w:rsidR="00A152E5" w:rsidRPr="00D510A5">
        <w:rPr>
          <w:rFonts w:cs="Calibri"/>
        </w:rPr>
        <w:t>arkiston toiminnallisuus</w:t>
      </w:r>
      <w:r w:rsidR="00A509F1" w:rsidRPr="00241E35">
        <w:rPr>
          <w:rFonts w:cs="Calibri"/>
        </w:rPr>
        <w:t>.</w:t>
      </w:r>
      <w:r w:rsidR="00A152E5" w:rsidRPr="0063668A">
        <w:rPr>
          <w:rFonts w:cs="Calibri"/>
        </w:rPr>
        <w:t xml:space="preserve"> </w:t>
      </w:r>
      <w:r w:rsidRPr="00BA56C3">
        <w:rPr>
          <w:rFonts w:cs="Calibri"/>
        </w:rPr>
        <w:t xml:space="preserve">Vanhan </w:t>
      </w:r>
      <w:r w:rsidR="00A152E5" w:rsidRPr="00D510A5">
        <w:rPr>
          <w:rFonts w:cs="Calibri"/>
        </w:rPr>
        <w:t>aineiston käsittelyyn käytettävät palvelupyynnöt on kuvattu potilastiedon arkiston HL7 Medical Record</w:t>
      </w:r>
      <w:r w:rsidR="00615F36" w:rsidRPr="00241E35">
        <w:rPr>
          <w:rFonts w:cs="Calibri"/>
        </w:rPr>
        <w:t>s</w:t>
      </w:r>
      <w:r w:rsidR="00A152E5" w:rsidRPr="0063668A">
        <w:rPr>
          <w:rFonts w:cs="Calibri"/>
        </w:rPr>
        <w:t xml:space="preserve"> –määrityksessä, joka löytyy Kelan Kanta-sivujen </w:t>
      </w:r>
      <w:hyperlink w:history="1"/>
      <w:r w:rsidRPr="00F657A7">
        <w:rPr>
          <w:rFonts w:cs="Calibri"/>
        </w:rPr>
        <w:t>HL7-dokumenttiarkistosta</w:t>
      </w:r>
      <w:r w:rsidR="00A152E5" w:rsidRPr="00D510A5">
        <w:rPr>
          <w:rFonts w:cs="Calibri"/>
        </w:rPr>
        <w:t xml:space="preserve">: </w:t>
      </w:r>
    </w:p>
    <w:p w14:paraId="0E4AC4AF" w14:textId="69023FEC" w:rsidR="00A152E5" w:rsidRDefault="002664B1" w:rsidP="0063668A">
      <w:pPr>
        <w:ind w:left="576"/>
        <w:rPr>
          <w:rFonts w:cs="Calibri"/>
        </w:rPr>
      </w:pPr>
      <w:r w:rsidRPr="002664B1">
        <w:rPr>
          <w:rStyle w:val="Hyperlinkki"/>
          <w:rFonts w:cs="Calibri"/>
        </w:rPr>
        <w:t>https://www.kanta.fi/fi/jarjestelmakehittajat/hl7</w:t>
      </w:r>
      <w:r w:rsidR="00A152E5" w:rsidRPr="00D510A5">
        <w:rPr>
          <w:rFonts w:cs="Calibri"/>
        </w:rPr>
        <w:t xml:space="preserve">. </w:t>
      </w:r>
    </w:p>
    <w:p w14:paraId="65682A0A" w14:textId="77777777" w:rsidR="008C65C3" w:rsidRDefault="008C65C3" w:rsidP="00F657A7">
      <w:pPr>
        <w:pStyle w:val="Otsikko2"/>
      </w:pPr>
      <w:bookmarkStart w:id="756" w:name="_Toc521493951"/>
      <w:r>
        <w:t>Arkistonhoitajan käyttöliittymä</w:t>
      </w:r>
      <w:bookmarkEnd w:id="756"/>
    </w:p>
    <w:p w14:paraId="6821B1E0" w14:textId="165B2E95" w:rsidR="008C65C3" w:rsidRPr="00241E35" w:rsidRDefault="008C65C3" w:rsidP="00241E35">
      <w:pPr>
        <w:ind w:left="576"/>
      </w:pPr>
      <w:r>
        <w:t>Kanta-palveluihin kuuluvalla arkistonhoitajan käyttöliittymällä on mahdollista katsella sekä mitätöidä vanhoja asiakirjoja omasta rekisteristä. Arkistonhoitajan käyttöliittymää varten tarvitaan VRK:n</w:t>
      </w:r>
      <w:r w:rsidR="00B87484">
        <w:t xml:space="preserve"> myöntämä</w:t>
      </w:r>
      <w:r>
        <w:t xml:space="preserve"> varmennekortti ja sen käyttäjätiedot on toimitettava Kelaan. Arkistonhoitajan käyttöliittymän käyttö on ohjeistettu </w:t>
      </w:r>
      <w:hyperlink r:id="rId19" w:history="1">
        <w:r w:rsidRPr="008C65C3">
          <w:rPr>
            <w:rStyle w:val="Hyperlinkki"/>
          </w:rPr>
          <w:t>erillisessä dokumentissa</w:t>
        </w:r>
      </w:hyperlink>
      <w:r>
        <w:t>.</w:t>
      </w:r>
    </w:p>
    <w:p w14:paraId="6FB1BBF5" w14:textId="77777777" w:rsidR="006F562A" w:rsidRPr="0063668A" w:rsidRDefault="006F562A" w:rsidP="0063668A">
      <w:pPr>
        <w:ind w:left="576"/>
        <w:rPr>
          <w:rFonts w:cs="Calibri"/>
        </w:rPr>
      </w:pPr>
    </w:p>
    <w:p w14:paraId="19B492A0" w14:textId="77777777" w:rsidR="008D6FBC" w:rsidRPr="00F657A7" w:rsidRDefault="008D6FBC" w:rsidP="007E3E17">
      <w:pPr>
        <w:ind w:left="584"/>
        <w:rPr>
          <w:rFonts w:cs="Calibri"/>
        </w:rPr>
      </w:pPr>
    </w:p>
    <w:p w14:paraId="3F69C084" w14:textId="77777777" w:rsidR="008D6FBC" w:rsidRPr="00F657A7" w:rsidRDefault="008D6FBC" w:rsidP="008D6FBC">
      <w:pPr>
        <w:pStyle w:val="Otsikko1"/>
        <w:rPr>
          <w:rFonts w:ascii="Calibri" w:hAnsi="Calibri" w:cs="Calibri"/>
        </w:rPr>
      </w:pPr>
      <w:r w:rsidRPr="00F657A7">
        <w:rPr>
          <w:rFonts w:ascii="Calibri" w:hAnsi="Calibri" w:cs="Calibri"/>
        </w:rPr>
        <w:br w:type="page"/>
      </w:r>
      <w:bookmarkStart w:id="757" w:name="_Toc521493952"/>
      <w:r w:rsidRPr="00F657A7">
        <w:rPr>
          <w:rFonts w:ascii="Calibri" w:hAnsi="Calibri" w:cs="Calibri"/>
        </w:rPr>
        <w:lastRenderedPageBreak/>
        <w:t>Lähdeaineisto</w:t>
      </w:r>
      <w:bookmarkEnd w:id="757"/>
    </w:p>
    <w:p w14:paraId="570B713A" w14:textId="77777777" w:rsidR="008D6FBC" w:rsidRPr="00D510A5" w:rsidRDefault="008D6FBC" w:rsidP="008D6FBC">
      <w:pPr>
        <w:ind w:left="432"/>
        <w:rPr>
          <w:rFonts w:cs="Calibri"/>
        </w:rPr>
      </w:pPr>
    </w:p>
    <w:p w14:paraId="6D039FC6" w14:textId="77777777" w:rsidR="008D6FBC" w:rsidRPr="0063668A" w:rsidRDefault="008D6FBC" w:rsidP="008D6FBC">
      <w:pPr>
        <w:ind w:left="432"/>
        <w:rPr>
          <w:rFonts w:cs="Calibri"/>
        </w:rPr>
      </w:pPr>
      <w:r w:rsidRPr="00241E35">
        <w:rPr>
          <w:rFonts w:cs="Calibri"/>
          <w:lang w:val="en-US"/>
        </w:rPr>
        <w:t xml:space="preserve">Tämä </w:t>
      </w:r>
      <w:r w:rsidR="00724E9A">
        <w:rPr>
          <w:rFonts w:cs="Calibri"/>
          <w:lang w:val="en-US"/>
        </w:rPr>
        <w:t>dokumentti</w:t>
      </w:r>
      <w:r w:rsidRPr="00241E35">
        <w:rPr>
          <w:rFonts w:cs="Calibri"/>
          <w:lang w:val="en-US"/>
        </w:rPr>
        <w:t xml:space="preserve"> perustuu:</w:t>
      </w:r>
    </w:p>
    <w:p w14:paraId="3F1569BD" w14:textId="77777777" w:rsidR="008D6FBC" w:rsidRPr="0063668A" w:rsidRDefault="008D6FBC" w:rsidP="008D6FBC">
      <w:pPr>
        <w:ind w:left="432"/>
        <w:rPr>
          <w:rFonts w:cs="Calibri"/>
        </w:rPr>
      </w:pPr>
    </w:p>
    <w:p w14:paraId="33864669" w14:textId="77777777" w:rsidR="008D6FBC" w:rsidRPr="0063668A" w:rsidRDefault="008D6FBC" w:rsidP="008D6FBC">
      <w:pPr>
        <w:numPr>
          <w:ilvl w:val="0"/>
          <w:numId w:val="3"/>
        </w:numPr>
        <w:rPr>
          <w:rFonts w:cs="Calibri"/>
          <w:lang w:val="en-GB"/>
        </w:rPr>
      </w:pPr>
      <w:r w:rsidRPr="0063668A">
        <w:rPr>
          <w:rFonts w:cs="Calibri"/>
          <w:lang w:val="en-GB"/>
        </w:rPr>
        <w:t>HL7 Clinical Document Architecture, Release 2.0 22.11.2006 (Ansi standardi 21.4.2005)</w:t>
      </w:r>
    </w:p>
    <w:p w14:paraId="41480050" w14:textId="77777777" w:rsidR="008D6FBC" w:rsidRPr="0063668A" w:rsidRDefault="008D6FBC" w:rsidP="008D6FBC">
      <w:pPr>
        <w:ind w:left="936"/>
        <w:rPr>
          <w:rFonts w:cs="Calibri"/>
          <w:lang w:val="en-GB"/>
        </w:rPr>
      </w:pPr>
    </w:p>
    <w:p w14:paraId="0240D28F" w14:textId="77777777" w:rsidR="008D6FBC" w:rsidRPr="0063668A" w:rsidRDefault="008D6FBC" w:rsidP="008D6FBC">
      <w:pPr>
        <w:numPr>
          <w:ilvl w:val="0"/>
          <w:numId w:val="3"/>
        </w:numPr>
        <w:rPr>
          <w:rFonts w:cs="Calibri"/>
          <w:lang w:val="en-GB"/>
        </w:rPr>
      </w:pPr>
      <w:r w:rsidRPr="0063668A">
        <w:rPr>
          <w:rFonts w:cs="Calibri"/>
          <w:lang w:val="en-GB"/>
        </w:rPr>
        <w:t>XML Implementation Technology Specification - Data Type HL7 Version 3 Standard: XML Implementation Technology Specification - Data Types, R1 4/8/2004</w:t>
      </w:r>
    </w:p>
    <w:p w14:paraId="0BDA7518" w14:textId="77777777" w:rsidR="008D6FBC" w:rsidRPr="0063668A" w:rsidRDefault="008D6FBC" w:rsidP="008D6FBC">
      <w:pPr>
        <w:ind w:left="936"/>
        <w:rPr>
          <w:rFonts w:cs="Calibri"/>
          <w:lang w:val="en-GB"/>
        </w:rPr>
      </w:pPr>
    </w:p>
    <w:p w14:paraId="56CAD596" w14:textId="77777777" w:rsidR="008D6FBC" w:rsidRPr="0063668A" w:rsidRDefault="008D6FBC" w:rsidP="008D6FBC">
      <w:pPr>
        <w:numPr>
          <w:ilvl w:val="0"/>
          <w:numId w:val="3"/>
        </w:numPr>
        <w:rPr>
          <w:rFonts w:cs="Calibri"/>
          <w:lang w:val="en-GB"/>
        </w:rPr>
      </w:pPr>
      <w:r w:rsidRPr="0063668A">
        <w:rPr>
          <w:rFonts w:cs="Calibri"/>
          <w:lang w:val="en-GB"/>
        </w:rPr>
        <w:t xml:space="preserve">Data Types - Abstract Specification </w:t>
      </w:r>
      <w:r w:rsidRPr="0063668A">
        <w:rPr>
          <w:rFonts w:cs="Calibri"/>
          <w:lang w:val="en-US"/>
        </w:rPr>
        <w:t>ANSI/HL7 V3 DT, R1-2004</w:t>
      </w:r>
      <w:r w:rsidRPr="0063668A">
        <w:rPr>
          <w:rFonts w:cs="Calibri"/>
          <w:lang w:val="en-GB"/>
        </w:rPr>
        <w:t xml:space="preserve"> HL7 Version 3 Standard: Data Types - Abstract Specification, Release 1 11/29/2004 ja päivitykset Version 3 Normative Edition 2009 Contents 9.9.2009</w:t>
      </w:r>
    </w:p>
    <w:p w14:paraId="3E70D158" w14:textId="77777777" w:rsidR="008D6FBC" w:rsidRPr="0063668A" w:rsidRDefault="008D6FBC" w:rsidP="008D6FBC">
      <w:pPr>
        <w:ind w:left="936"/>
        <w:rPr>
          <w:rFonts w:cs="Calibri"/>
          <w:lang w:val="en-GB"/>
        </w:rPr>
      </w:pPr>
    </w:p>
    <w:p w14:paraId="091C032D" w14:textId="77777777" w:rsidR="008D6FBC" w:rsidRPr="0063668A" w:rsidRDefault="008D6FBC" w:rsidP="008D6FBC">
      <w:pPr>
        <w:numPr>
          <w:ilvl w:val="0"/>
          <w:numId w:val="3"/>
        </w:numPr>
        <w:rPr>
          <w:rFonts w:cs="Calibri"/>
          <w:lang w:val="en-GB"/>
        </w:rPr>
      </w:pPr>
      <w:r w:rsidRPr="0063668A">
        <w:rPr>
          <w:rFonts w:cs="Calibri"/>
          <w:lang w:val="en-GB"/>
        </w:rPr>
        <w:t xml:space="preserve">IMPL_CDAR2_LEVEL1-2REF_US_13_2006JAN Implementation Guide for CDA Release 2 – Level 2 and 2 – Care Record Summary (US realm). </w:t>
      </w:r>
    </w:p>
    <w:p w14:paraId="12B27F89" w14:textId="77777777" w:rsidR="008D6FBC" w:rsidRPr="0063668A" w:rsidRDefault="008D6FBC" w:rsidP="008D6FBC">
      <w:pPr>
        <w:rPr>
          <w:rFonts w:cs="Calibri"/>
          <w:lang w:val="en-GB"/>
        </w:rPr>
      </w:pPr>
    </w:p>
    <w:p w14:paraId="64D3685C" w14:textId="77777777" w:rsidR="008D6FBC" w:rsidRPr="0063668A" w:rsidRDefault="008D6FBC" w:rsidP="008D6FBC">
      <w:pPr>
        <w:numPr>
          <w:ilvl w:val="0"/>
          <w:numId w:val="3"/>
        </w:numPr>
        <w:rPr>
          <w:rFonts w:cs="Calibri"/>
          <w:lang w:val="en-GB"/>
        </w:rPr>
      </w:pPr>
      <w:r w:rsidRPr="0063668A">
        <w:rPr>
          <w:rFonts w:cs="Calibri"/>
          <w:lang w:val="en-GB"/>
        </w:rPr>
        <w:t>Implementation Guide for CDA Release 2.0 Unstructured Documents (Universal Realm) Draft Standard for Trial Use Level 1 First Ballot January 2010</w:t>
      </w:r>
    </w:p>
    <w:p w14:paraId="1D57771A" w14:textId="77777777" w:rsidR="008D6FBC" w:rsidRPr="0063668A" w:rsidRDefault="008D6FBC" w:rsidP="008D6FBC">
      <w:pPr>
        <w:rPr>
          <w:rFonts w:cs="Calibri"/>
          <w:lang w:val="en-GB"/>
        </w:rPr>
      </w:pPr>
    </w:p>
    <w:p w14:paraId="3F80E694" w14:textId="77777777" w:rsidR="008D6FBC" w:rsidRDefault="008D6FBC" w:rsidP="008D6FBC">
      <w:pPr>
        <w:numPr>
          <w:ilvl w:val="0"/>
          <w:numId w:val="3"/>
        </w:numPr>
        <w:rPr>
          <w:rFonts w:cs="Calibri"/>
          <w:lang w:val="en-GB"/>
        </w:rPr>
      </w:pPr>
      <w:r w:rsidRPr="0063668A">
        <w:rPr>
          <w:rFonts w:cs="Calibri"/>
          <w:lang w:val="en-GB"/>
        </w:rPr>
        <w:t>RFC 4648 October 2006 The Base16, Base32, and Base64 Data Encodings</w:t>
      </w:r>
    </w:p>
    <w:p w14:paraId="4F1A9634" w14:textId="77777777" w:rsidR="00083CC1" w:rsidRDefault="00083CC1" w:rsidP="00F657A7">
      <w:pPr>
        <w:pStyle w:val="Luettelokappale"/>
        <w:rPr>
          <w:rFonts w:cs="Calibri"/>
          <w:lang w:val="en-GB"/>
        </w:rPr>
      </w:pPr>
    </w:p>
    <w:p w14:paraId="4A012BF2" w14:textId="77777777" w:rsidR="00083CC1" w:rsidRPr="00F657A7" w:rsidRDefault="00262FB5" w:rsidP="00083CC1">
      <w:pPr>
        <w:numPr>
          <w:ilvl w:val="0"/>
          <w:numId w:val="3"/>
        </w:numPr>
        <w:rPr>
          <w:rFonts w:cs="Calibri"/>
          <w:lang w:val="en-GB"/>
        </w:rPr>
      </w:pPr>
      <w:hyperlink r:id="rId20" w:history="1">
        <w:r w:rsidR="00083CC1" w:rsidRPr="00F657A7">
          <w:rPr>
            <w:rStyle w:val="Hyperlinkki"/>
            <w:rFonts w:cs="Calibri"/>
            <w:lang w:val="en-GB"/>
          </w:rPr>
          <w:t>https://www.w3.org/TR/xhtml1/</w:t>
        </w:r>
      </w:hyperlink>
      <w:r w:rsidR="00083CC1" w:rsidRPr="00F657A7">
        <w:rPr>
          <w:rFonts w:cs="Calibri"/>
          <w:lang w:val="en-GB"/>
        </w:rPr>
        <w:t xml:space="preserve"> </w:t>
      </w:r>
    </w:p>
    <w:p w14:paraId="29FFC1B3" w14:textId="77777777" w:rsidR="008D6FBC" w:rsidRPr="0063668A" w:rsidRDefault="008D6FBC" w:rsidP="008D6FBC">
      <w:pPr>
        <w:rPr>
          <w:rFonts w:cs="Calibri"/>
          <w:lang w:val="en-GB"/>
        </w:rPr>
      </w:pPr>
    </w:p>
    <w:p w14:paraId="46329C0B" w14:textId="4C686C7A" w:rsidR="00166839" w:rsidRDefault="00166839" w:rsidP="00CC58F7">
      <w:pPr>
        <w:numPr>
          <w:ilvl w:val="0"/>
          <w:numId w:val="3"/>
        </w:numPr>
        <w:jc w:val="left"/>
        <w:rPr>
          <w:rFonts w:cs="Calibri"/>
        </w:rPr>
      </w:pPr>
      <w:r w:rsidRPr="00166839">
        <w:rPr>
          <w:rFonts w:cs="Calibri"/>
        </w:rPr>
        <w:t>Vanhojen potilastietojen arkistointi</w:t>
      </w:r>
      <w:r>
        <w:rPr>
          <w:rFonts w:cs="Calibri"/>
        </w:rPr>
        <w:t xml:space="preserve"> </w:t>
      </w:r>
      <w:hyperlink r:id="rId21" w:history="1">
        <w:r w:rsidRPr="00FC460A">
          <w:rPr>
            <w:rStyle w:val="Hyperlinkki"/>
            <w:rFonts w:cs="Calibri"/>
          </w:rPr>
          <w:t>https://www.kanta.fi/fi/jarjestelmakehittajat/vanhojen-potilastietojen-arkistointi</w:t>
        </w:r>
      </w:hyperlink>
    </w:p>
    <w:p w14:paraId="640A00A7" w14:textId="77777777" w:rsidR="00166839" w:rsidRDefault="00166839" w:rsidP="00742639">
      <w:pPr>
        <w:pStyle w:val="Luettelokappale"/>
        <w:rPr>
          <w:rFonts w:cs="Calibri"/>
        </w:rPr>
      </w:pPr>
    </w:p>
    <w:p w14:paraId="53B6C140" w14:textId="4316C88B" w:rsidR="008D6FBC" w:rsidRPr="00F657A7" w:rsidRDefault="00083CC1" w:rsidP="00CC58F7">
      <w:pPr>
        <w:numPr>
          <w:ilvl w:val="0"/>
          <w:numId w:val="3"/>
        </w:numPr>
        <w:jc w:val="left"/>
        <w:rPr>
          <w:rFonts w:cs="Calibri"/>
        </w:rPr>
      </w:pPr>
      <w:r>
        <w:rPr>
          <w:rFonts w:cs="Calibri"/>
        </w:rPr>
        <w:t>Potilastiedon arkiston</w:t>
      </w:r>
      <w:r w:rsidRPr="00F657A7">
        <w:rPr>
          <w:rFonts w:cs="Calibri"/>
        </w:rPr>
        <w:t xml:space="preserve"> </w:t>
      </w:r>
      <w:r w:rsidR="008D6FBC" w:rsidRPr="00F657A7">
        <w:rPr>
          <w:rFonts w:cs="Calibri"/>
        </w:rPr>
        <w:t xml:space="preserve">CDA R2 Header lähtien V. 4.58 </w:t>
      </w:r>
      <w:r w:rsidR="00CC58F7" w:rsidRPr="00CC58F7">
        <w:rPr>
          <w:rStyle w:val="Hyperlinkki"/>
          <w:rFonts w:cs="Calibri"/>
        </w:rPr>
        <w:t>https://www.kanta.fi/fi/jarjestelmakehittajat/hl7</w:t>
      </w:r>
    </w:p>
    <w:p w14:paraId="25208A32" w14:textId="77777777" w:rsidR="008D6FBC" w:rsidRPr="00F657A7" w:rsidRDefault="008D6FBC" w:rsidP="008D6FBC">
      <w:pPr>
        <w:rPr>
          <w:rFonts w:cs="Calibri"/>
        </w:rPr>
      </w:pPr>
    </w:p>
    <w:p w14:paraId="6C6260C0" w14:textId="5C186219" w:rsidR="008D6FBC" w:rsidRPr="00D510A5" w:rsidRDefault="000B7783" w:rsidP="00CC58F7">
      <w:pPr>
        <w:numPr>
          <w:ilvl w:val="0"/>
          <w:numId w:val="3"/>
        </w:numPr>
        <w:jc w:val="left"/>
        <w:rPr>
          <w:rFonts w:cs="Calibri"/>
        </w:rPr>
      </w:pPr>
      <w:r>
        <w:rPr>
          <w:rFonts w:cs="Calibri"/>
        </w:rPr>
        <w:t xml:space="preserve">Potilastiedon arkiston </w:t>
      </w:r>
      <w:r w:rsidR="008D6FBC" w:rsidRPr="0063668A">
        <w:rPr>
          <w:rFonts w:cs="Calibri"/>
        </w:rPr>
        <w:t>Kertomus ja lomakkeet</w:t>
      </w:r>
      <w:r>
        <w:rPr>
          <w:rFonts w:cs="Calibri"/>
        </w:rPr>
        <w:t>, lähtien</w:t>
      </w:r>
      <w:r w:rsidR="008D6FBC" w:rsidRPr="0063668A">
        <w:rPr>
          <w:rFonts w:cs="Calibri"/>
        </w:rPr>
        <w:t xml:space="preserve"> V</w:t>
      </w:r>
      <w:r>
        <w:rPr>
          <w:rFonts w:cs="Calibri"/>
        </w:rPr>
        <w:t>.</w:t>
      </w:r>
      <w:r w:rsidR="008D6FBC" w:rsidRPr="0063668A">
        <w:rPr>
          <w:rFonts w:cs="Calibri"/>
        </w:rPr>
        <w:t xml:space="preserve"> 4.63 </w:t>
      </w:r>
      <w:r w:rsidR="00CC58F7" w:rsidRPr="00CC58F7">
        <w:rPr>
          <w:rStyle w:val="Hyperlinkki"/>
          <w:rFonts w:cs="Calibri"/>
        </w:rPr>
        <w:t>https://www.kanta.fi/fi/jarjestelmakehittajat/hl7</w:t>
      </w:r>
    </w:p>
    <w:p w14:paraId="1526959F" w14:textId="77777777" w:rsidR="008D6FBC" w:rsidRPr="00241E35" w:rsidRDefault="008D6FBC" w:rsidP="008D6FBC">
      <w:pPr>
        <w:rPr>
          <w:rFonts w:cs="Calibri"/>
        </w:rPr>
      </w:pPr>
    </w:p>
    <w:p w14:paraId="0446AF96" w14:textId="2E783E9C" w:rsidR="008D6FBC" w:rsidRPr="00742639" w:rsidRDefault="000B7783" w:rsidP="00CC58F7">
      <w:pPr>
        <w:numPr>
          <w:ilvl w:val="0"/>
          <w:numId w:val="3"/>
        </w:numPr>
        <w:jc w:val="left"/>
        <w:rPr>
          <w:rStyle w:val="Hyperlinkki"/>
          <w:rFonts w:cs="Calibri"/>
          <w:color w:val="auto"/>
          <w:u w:val="none"/>
        </w:rPr>
      </w:pPr>
      <w:r>
        <w:rPr>
          <w:rFonts w:cs="Calibri"/>
        </w:rPr>
        <w:t>Potilastiedon arkiston</w:t>
      </w:r>
      <w:r w:rsidRPr="0063668A">
        <w:rPr>
          <w:rFonts w:cs="Calibri"/>
        </w:rPr>
        <w:t xml:space="preserve"> </w:t>
      </w:r>
      <w:r w:rsidR="008D6FBC" w:rsidRPr="0063668A">
        <w:rPr>
          <w:rFonts w:cs="Calibri"/>
        </w:rPr>
        <w:t>Medical Records-sanomat</w:t>
      </w:r>
      <w:r>
        <w:rPr>
          <w:rFonts w:cs="Calibri"/>
        </w:rPr>
        <w:t>,</w:t>
      </w:r>
      <w:r w:rsidR="008D6FBC" w:rsidRPr="0063668A">
        <w:rPr>
          <w:rFonts w:cs="Calibri"/>
        </w:rPr>
        <w:t xml:space="preserve"> lähtien V. 1.95  </w:t>
      </w:r>
      <w:hyperlink r:id="rId22" w:history="1">
        <w:r w:rsidR="00166839" w:rsidRPr="00FC460A">
          <w:rPr>
            <w:rStyle w:val="Hyperlinkki"/>
            <w:rFonts w:cs="Calibri"/>
          </w:rPr>
          <w:t>https://www.kanta.fi/fi/jarjestelmakehittajat/hl7</w:t>
        </w:r>
      </w:hyperlink>
    </w:p>
    <w:p w14:paraId="7292FE41" w14:textId="77777777" w:rsidR="00166839" w:rsidRDefault="00166839" w:rsidP="00742639">
      <w:pPr>
        <w:pStyle w:val="Luettelokappale"/>
        <w:rPr>
          <w:rFonts w:cs="Calibri"/>
        </w:rPr>
      </w:pPr>
    </w:p>
    <w:p w14:paraId="6C7A787E" w14:textId="385C7352" w:rsidR="00166839" w:rsidRPr="00166839" w:rsidRDefault="00166839">
      <w:pPr>
        <w:numPr>
          <w:ilvl w:val="0"/>
          <w:numId w:val="3"/>
        </w:numPr>
        <w:jc w:val="left"/>
        <w:rPr>
          <w:rFonts w:cs="Calibri"/>
        </w:rPr>
      </w:pPr>
      <w:r w:rsidRPr="00166839">
        <w:rPr>
          <w:rFonts w:cs="Calibri"/>
        </w:rPr>
        <w:t xml:space="preserve">Kanta-arkkitehtuuri, Sähköisen allekirjoituksen määritys ja soveltamisopas </w:t>
      </w:r>
      <w:hyperlink r:id="rId23" w:history="1">
        <w:r w:rsidRPr="00166839">
          <w:rPr>
            <w:rStyle w:val="Hyperlinkki"/>
            <w:rFonts w:cs="Calibri"/>
          </w:rPr>
          <w:t>https://www.kanta.fi/fi/jarjestelmakehittajat/kanta-arkkitehtuuri</w:t>
        </w:r>
      </w:hyperlink>
      <w:r w:rsidRPr="00166839">
        <w:rPr>
          <w:rFonts w:cs="Calibri"/>
        </w:rPr>
        <w:t xml:space="preserve"> </w:t>
      </w:r>
    </w:p>
    <w:p w14:paraId="789B7D31" w14:textId="77777777" w:rsidR="000314B6" w:rsidRPr="00F657A7" w:rsidRDefault="000314B6" w:rsidP="00742639">
      <w:pPr>
        <w:rPr>
          <w:rFonts w:cs="Calibri"/>
        </w:rPr>
      </w:pPr>
    </w:p>
    <w:sectPr w:rsidR="000314B6" w:rsidRPr="00F657A7" w:rsidSect="007665FB">
      <w:headerReference w:type="default" r:id="rId24"/>
      <w:pgSz w:w="11906" w:h="16838"/>
      <w:pgMar w:top="1417" w:right="1134" w:bottom="141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5B3C4" w14:textId="77777777" w:rsidR="00262FB5" w:rsidRDefault="00262FB5" w:rsidP="00A44489">
      <w:r>
        <w:separator/>
      </w:r>
    </w:p>
  </w:endnote>
  <w:endnote w:type="continuationSeparator" w:id="0">
    <w:p w14:paraId="5A237FA1" w14:textId="77777777" w:rsidR="00262FB5" w:rsidRDefault="00262FB5" w:rsidP="00A44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2EB96" w14:textId="77777777" w:rsidR="00262FB5" w:rsidRDefault="00262FB5" w:rsidP="00A44489">
      <w:r>
        <w:separator/>
      </w:r>
    </w:p>
  </w:footnote>
  <w:footnote w:type="continuationSeparator" w:id="0">
    <w:p w14:paraId="737A78A3" w14:textId="77777777" w:rsidR="00262FB5" w:rsidRDefault="00262FB5" w:rsidP="00A44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3659D" w14:textId="702E3A87" w:rsidR="00D2749A" w:rsidRDefault="00D2749A">
    <w:pPr>
      <w:pStyle w:val="Yltunniste"/>
      <w:jc w:val="right"/>
    </w:pPr>
    <w:r>
      <w:fldChar w:fldCharType="begin"/>
    </w:r>
    <w:r>
      <w:instrText xml:space="preserve"> PAGE   \* MERGEFORMAT </w:instrText>
    </w:r>
    <w:r>
      <w:fldChar w:fldCharType="separate"/>
    </w:r>
    <w:r w:rsidR="00742639">
      <w:rPr>
        <w:noProof/>
      </w:rPr>
      <w:t>10</w:t>
    </w:r>
    <w:r>
      <w:fldChar w:fldCharType="end"/>
    </w:r>
  </w:p>
  <w:p w14:paraId="541DF387" w14:textId="77777777" w:rsidR="00D2749A" w:rsidRDefault="00D2749A">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07DB"/>
    <w:multiLevelType w:val="hybridMultilevel"/>
    <w:tmpl w:val="0E622402"/>
    <w:lvl w:ilvl="0" w:tplc="040B0001">
      <w:start w:val="1"/>
      <w:numFmt w:val="bullet"/>
      <w:lvlText w:val=""/>
      <w:lvlJc w:val="left"/>
      <w:pPr>
        <w:ind w:left="1296" w:hanging="360"/>
      </w:pPr>
      <w:rPr>
        <w:rFonts w:ascii="Symbol" w:hAnsi="Symbol" w:hint="default"/>
      </w:rPr>
    </w:lvl>
    <w:lvl w:ilvl="1" w:tplc="040B0003">
      <w:start w:val="1"/>
      <w:numFmt w:val="bullet"/>
      <w:lvlText w:val="o"/>
      <w:lvlJc w:val="left"/>
      <w:pPr>
        <w:ind w:left="2016" w:hanging="360"/>
      </w:pPr>
      <w:rPr>
        <w:rFonts w:ascii="Courier New" w:hAnsi="Courier New" w:cs="Courier New" w:hint="default"/>
      </w:rPr>
    </w:lvl>
    <w:lvl w:ilvl="2" w:tplc="040B0005" w:tentative="1">
      <w:start w:val="1"/>
      <w:numFmt w:val="bullet"/>
      <w:lvlText w:val=""/>
      <w:lvlJc w:val="left"/>
      <w:pPr>
        <w:ind w:left="2736" w:hanging="360"/>
      </w:pPr>
      <w:rPr>
        <w:rFonts w:ascii="Wingdings" w:hAnsi="Wingdings" w:hint="default"/>
      </w:rPr>
    </w:lvl>
    <w:lvl w:ilvl="3" w:tplc="040B0001" w:tentative="1">
      <w:start w:val="1"/>
      <w:numFmt w:val="bullet"/>
      <w:lvlText w:val=""/>
      <w:lvlJc w:val="left"/>
      <w:pPr>
        <w:ind w:left="3456" w:hanging="360"/>
      </w:pPr>
      <w:rPr>
        <w:rFonts w:ascii="Symbol" w:hAnsi="Symbol" w:hint="default"/>
      </w:rPr>
    </w:lvl>
    <w:lvl w:ilvl="4" w:tplc="040B0003" w:tentative="1">
      <w:start w:val="1"/>
      <w:numFmt w:val="bullet"/>
      <w:lvlText w:val="o"/>
      <w:lvlJc w:val="left"/>
      <w:pPr>
        <w:ind w:left="4176" w:hanging="360"/>
      </w:pPr>
      <w:rPr>
        <w:rFonts w:ascii="Courier New" w:hAnsi="Courier New" w:cs="Courier New" w:hint="default"/>
      </w:rPr>
    </w:lvl>
    <w:lvl w:ilvl="5" w:tplc="040B0005" w:tentative="1">
      <w:start w:val="1"/>
      <w:numFmt w:val="bullet"/>
      <w:lvlText w:val=""/>
      <w:lvlJc w:val="left"/>
      <w:pPr>
        <w:ind w:left="4896" w:hanging="360"/>
      </w:pPr>
      <w:rPr>
        <w:rFonts w:ascii="Wingdings" w:hAnsi="Wingdings" w:hint="default"/>
      </w:rPr>
    </w:lvl>
    <w:lvl w:ilvl="6" w:tplc="040B0001" w:tentative="1">
      <w:start w:val="1"/>
      <w:numFmt w:val="bullet"/>
      <w:lvlText w:val=""/>
      <w:lvlJc w:val="left"/>
      <w:pPr>
        <w:ind w:left="5616" w:hanging="360"/>
      </w:pPr>
      <w:rPr>
        <w:rFonts w:ascii="Symbol" w:hAnsi="Symbol" w:hint="default"/>
      </w:rPr>
    </w:lvl>
    <w:lvl w:ilvl="7" w:tplc="040B0003" w:tentative="1">
      <w:start w:val="1"/>
      <w:numFmt w:val="bullet"/>
      <w:lvlText w:val="o"/>
      <w:lvlJc w:val="left"/>
      <w:pPr>
        <w:ind w:left="6336" w:hanging="360"/>
      </w:pPr>
      <w:rPr>
        <w:rFonts w:ascii="Courier New" w:hAnsi="Courier New" w:cs="Courier New" w:hint="default"/>
      </w:rPr>
    </w:lvl>
    <w:lvl w:ilvl="8" w:tplc="040B0005" w:tentative="1">
      <w:start w:val="1"/>
      <w:numFmt w:val="bullet"/>
      <w:lvlText w:val=""/>
      <w:lvlJc w:val="left"/>
      <w:pPr>
        <w:ind w:left="7056" w:hanging="360"/>
      </w:pPr>
      <w:rPr>
        <w:rFonts w:ascii="Wingdings" w:hAnsi="Wingdings" w:hint="default"/>
      </w:rPr>
    </w:lvl>
  </w:abstractNum>
  <w:abstractNum w:abstractNumId="1" w15:restartNumberingAfterBreak="0">
    <w:nsid w:val="1C312D16"/>
    <w:multiLevelType w:val="hybridMultilevel"/>
    <w:tmpl w:val="4204013C"/>
    <w:lvl w:ilvl="0" w:tplc="5AC0DE1A">
      <w:start w:val="6"/>
      <w:numFmt w:val="bullet"/>
      <w:lvlText w:val="-"/>
      <w:lvlJc w:val="left"/>
      <w:pPr>
        <w:ind w:left="720" w:hanging="360"/>
      </w:pPr>
      <w:rPr>
        <w:rFonts w:ascii="Calibri" w:eastAsia="Times New Roman"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346242FB"/>
    <w:multiLevelType w:val="hybridMultilevel"/>
    <w:tmpl w:val="A8F68DF4"/>
    <w:lvl w:ilvl="0" w:tplc="50A8AEE0">
      <w:start w:val="1"/>
      <w:numFmt w:val="decimal"/>
      <w:lvlText w:val="%1."/>
      <w:lvlJc w:val="left"/>
      <w:pPr>
        <w:ind w:left="936"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3C4F6194"/>
    <w:multiLevelType w:val="hybridMultilevel"/>
    <w:tmpl w:val="897AB2E0"/>
    <w:lvl w:ilvl="0" w:tplc="040B000F">
      <w:start w:val="1"/>
      <w:numFmt w:val="decimal"/>
      <w:lvlText w:val="%1."/>
      <w:lvlJc w:val="left"/>
      <w:pPr>
        <w:ind w:left="1296" w:hanging="360"/>
      </w:pPr>
    </w:lvl>
    <w:lvl w:ilvl="1" w:tplc="040B0019" w:tentative="1">
      <w:start w:val="1"/>
      <w:numFmt w:val="lowerLetter"/>
      <w:lvlText w:val="%2."/>
      <w:lvlJc w:val="left"/>
      <w:pPr>
        <w:ind w:left="2016" w:hanging="360"/>
      </w:pPr>
    </w:lvl>
    <w:lvl w:ilvl="2" w:tplc="040B001B" w:tentative="1">
      <w:start w:val="1"/>
      <w:numFmt w:val="lowerRoman"/>
      <w:lvlText w:val="%3."/>
      <w:lvlJc w:val="right"/>
      <w:pPr>
        <w:ind w:left="2736" w:hanging="180"/>
      </w:pPr>
    </w:lvl>
    <w:lvl w:ilvl="3" w:tplc="040B000F" w:tentative="1">
      <w:start w:val="1"/>
      <w:numFmt w:val="decimal"/>
      <w:lvlText w:val="%4."/>
      <w:lvlJc w:val="left"/>
      <w:pPr>
        <w:ind w:left="3456" w:hanging="360"/>
      </w:pPr>
    </w:lvl>
    <w:lvl w:ilvl="4" w:tplc="040B0019" w:tentative="1">
      <w:start w:val="1"/>
      <w:numFmt w:val="lowerLetter"/>
      <w:lvlText w:val="%5."/>
      <w:lvlJc w:val="left"/>
      <w:pPr>
        <w:ind w:left="4176" w:hanging="360"/>
      </w:pPr>
    </w:lvl>
    <w:lvl w:ilvl="5" w:tplc="040B001B" w:tentative="1">
      <w:start w:val="1"/>
      <w:numFmt w:val="lowerRoman"/>
      <w:lvlText w:val="%6."/>
      <w:lvlJc w:val="right"/>
      <w:pPr>
        <w:ind w:left="4896" w:hanging="180"/>
      </w:pPr>
    </w:lvl>
    <w:lvl w:ilvl="6" w:tplc="040B000F" w:tentative="1">
      <w:start w:val="1"/>
      <w:numFmt w:val="decimal"/>
      <w:lvlText w:val="%7."/>
      <w:lvlJc w:val="left"/>
      <w:pPr>
        <w:ind w:left="5616" w:hanging="360"/>
      </w:pPr>
    </w:lvl>
    <w:lvl w:ilvl="7" w:tplc="040B0019" w:tentative="1">
      <w:start w:val="1"/>
      <w:numFmt w:val="lowerLetter"/>
      <w:lvlText w:val="%8."/>
      <w:lvlJc w:val="left"/>
      <w:pPr>
        <w:ind w:left="6336" w:hanging="360"/>
      </w:pPr>
    </w:lvl>
    <w:lvl w:ilvl="8" w:tplc="040B001B" w:tentative="1">
      <w:start w:val="1"/>
      <w:numFmt w:val="lowerRoman"/>
      <w:lvlText w:val="%9."/>
      <w:lvlJc w:val="right"/>
      <w:pPr>
        <w:ind w:left="7056" w:hanging="180"/>
      </w:pPr>
    </w:lvl>
  </w:abstractNum>
  <w:abstractNum w:abstractNumId="4" w15:restartNumberingAfterBreak="0">
    <w:nsid w:val="424E7873"/>
    <w:multiLevelType w:val="hybridMultilevel"/>
    <w:tmpl w:val="72106A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4B9D00AF"/>
    <w:multiLevelType w:val="hybridMultilevel"/>
    <w:tmpl w:val="B612832A"/>
    <w:lvl w:ilvl="0" w:tplc="040B000F">
      <w:start w:val="1"/>
      <w:numFmt w:val="decimal"/>
      <w:lvlText w:val="%1."/>
      <w:lvlJc w:val="left"/>
      <w:pPr>
        <w:ind w:left="1296" w:hanging="360"/>
      </w:pPr>
    </w:lvl>
    <w:lvl w:ilvl="1" w:tplc="040B0019" w:tentative="1">
      <w:start w:val="1"/>
      <w:numFmt w:val="lowerLetter"/>
      <w:lvlText w:val="%2."/>
      <w:lvlJc w:val="left"/>
      <w:pPr>
        <w:ind w:left="2016" w:hanging="360"/>
      </w:pPr>
    </w:lvl>
    <w:lvl w:ilvl="2" w:tplc="040B001B" w:tentative="1">
      <w:start w:val="1"/>
      <w:numFmt w:val="lowerRoman"/>
      <w:lvlText w:val="%3."/>
      <w:lvlJc w:val="right"/>
      <w:pPr>
        <w:ind w:left="2736" w:hanging="180"/>
      </w:pPr>
    </w:lvl>
    <w:lvl w:ilvl="3" w:tplc="040B000F" w:tentative="1">
      <w:start w:val="1"/>
      <w:numFmt w:val="decimal"/>
      <w:lvlText w:val="%4."/>
      <w:lvlJc w:val="left"/>
      <w:pPr>
        <w:ind w:left="3456" w:hanging="360"/>
      </w:pPr>
    </w:lvl>
    <w:lvl w:ilvl="4" w:tplc="040B0019" w:tentative="1">
      <w:start w:val="1"/>
      <w:numFmt w:val="lowerLetter"/>
      <w:lvlText w:val="%5."/>
      <w:lvlJc w:val="left"/>
      <w:pPr>
        <w:ind w:left="4176" w:hanging="360"/>
      </w:pPr>
    </w:lvl>
    <w:lvl w:ilvl="5" w:tplc="040B001B" w:tentative="1">
      <w:start w:val="1"/>
      <w:numFmt w:val="lowerRoman"/>
      <w:lvlText w:val="%6."/>
      <w:lvlJc w:val="right"/>
      <w:pPr>
        <w:ind w:left="4896" w:hanging="180"/>
      </w:pPr>
    </w:lvl>
    <w:lvl w:ilvl="6" w:tplc="040B000F" w:tentative="1">
      <w:start w:val="1"/>
      <w:numFmt w:val="decimal"/>
      <w:lvlText w:val="%7."/>
      <w:lvlJc w:val="left"/>
      <w:pPr>
        <w:ind w:left="5616" w:hanging="360"/>
      </w:pPr>
    </w:lvl>
    <w:lvl w:ilvl="7" w:tplc="040B0019" w:tentative="1">
      <w:start w:val="1"/>
      <w:numFmt w:val="lowerLetter"/>
      <w:lvlText w:val="%8."/>
      <w:lvlJc w:val="left"/>
      <w:pPr>
        <w:ind w:left="6336" w:hanging="360"/>
      </w:pPr>
    </w:lvl>
    <w:lvl w:ilvl="8" w:tplc="040B001B" w:tentative="1">
      <w:start w:val="1"/>
      <w:numFmt w:val="lowerRoman"/>
      <w:lvlText w:val="%9."/>
      <w:lvlJc w:val="right"/>
      <w:pPr>
        <w:ind w:left="7056" w:hanging="180"/>
      </w:pPr>
    </w:lvl>
  </w:abstractNum>
  <w:abstractNum w:abstractNumId="6" w15:restartNumberingAfterBreak="0">
    <w:nsid w:val="4ED20F41"/>
    <w:multiLevelType w:val="multilevel"/>
    <w:tmpl w:val="DA2EC2C4"/>
    <w:lvl w:ilvl="0">
      <w:start w:val="1"/>
      <w:numFmt w:val="decimal"/>
      <w:pStyle w:val="Otsikko1"/>
      <w:lvlText w:val="%1"/>
      <w:lvlJc w:val="left"/>
      <w:pPr>
        <w:tabs>
          <w:tab w:val="num" w:pos="432"/>
        </w:tabs>
        <w:ind w:left="432" w:hanging="432"/>
      </w:pPr>
    </w:lvl>
    <w:lvl w:ilvl="1">
      <w:start w:val="1"/>
      <w:numFmt w:val="decimal"/>
      <w:pStyle w:val="Otsikko2"/>
      <w:lvlText w:val="%1.%2"/>
      <w:lvlJc w:val="left"/>
      <w:pPr>
        <w:tabs>
          <w:tab w:val="num" w:pos="3412"/>
        </w:tabs>
        <w:ind w:left="3412"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pStyle w:val="Otsikko5"/>
      <w:lvlText w:val="%1.%2.%3.%4.%5"/>
      <w:lvlJc w:val="left"/>
      <w:pPr>
        <w:tabs>
          <w:tab w:val="num" w:pos="1008"/>
        </w:tabs>
        <w:ind w:left="1008" w:hanging="1008"/>
      </w:pPr>
    </w:lvl>
    <w:lvl w:ilvl="5">
      <w:start w:val="1"/>
      <w:numFmt w:val="decimal"/>
      <w:pStyle w:val="Otsikko6"/>
      <w:lvlText w:val="%1.%2.%3.%4.%5.%6"/>
      <w:lvlJc w:val="left"/>
      <w:pPr>
        <w:tabs>
          <w:tab w:val="num" w:pos="1152"/>
        </w:tabs>
        <w:ind w:left="1152" w:hanging="1152"/>
      </w:pPr>
    </w:lvl>
    <w:lvl w:ilvl="6">
      <w:start w:val="1"/>
      <w:numFmt w:val="decimal"/>
      <w:pStyle w:val="Otsikko7"/>
      <w:lvlText w:val="%1.%2.%3.%4.%5.%6.%7"/>
      <w:lvlJc w:val="left"/>
      <w:pPr>
        <w:tabs>
          <w:tab w:val="num" w:pos="1296"/>
        </w:tabs>
        <w:ind w:left="1296" w:hanging="1296"/>
      </w:pPr>
    </w:lvl>
    <w:lvl w:ilvl="7">
      <w:start w:val="1"/>
      <w:numFmt w:val="decimal"/>
      <w:pStyle w:val="Otsikko8"/>
      <w:lvlText w:val="%1.%2.%3.%4.%5.%6.%7.%8"/>
      <w:lvlJc w:val="left"/>
      <w:pPr>
        <w:tabs>
          <w:tab w:val="num" w:pos="1440"/>
        </w:tabs>
        <w:ind w:left="1440" w:hanging="1440"/>
      </w:pPr>
    </w:lvl>
    <w:lvl w:ilvl="8">
      <w:start w:val="1"/>
      <w:numFmt w:val="decimal"/>
      <w:pStyle w:val="Otsikko9"/>
      <w:lvlText w:val="%1.%2.%3.%4.%5.%6.%7.%8.%9"/>
      <w:lvlJc w:val="left"/>
      <w:pPr>
        <w:tabs>
          <w:tab w:val="num" w:pos="1584"/>
        </w:tabs>
        <w:ind w:left="1584" w:hanging="1584"/>
      </w:pPr>
    </w:lvl>
  </w:abstractNum>
  <w:abstractNum w:abstractNumId="7" w15:restartNumberingAfterBreak="0">
    <w:nsid w:val="57A472C6"/>
    <w:multiLevelType w:val="hybridMultilevel"/>
    <w:tmpl w:val="C13235E6"/>
    <w:lvl w:ilvl="0" w:tplc="040B0001">
      <w:start w:val="1"/>
      <w:numFmt w:val="bullet"/>
      <w:lvlText w:val=""/>
      <w:lvlJc w:val="left"/>
      <w:pPr>
        <w:ind w:left="1152" w:hanging="360"/>
      </w:pPr>
      <w:rPr>
        <w:rFonts w:ascii="Symbol" w:hAnsi="Symbol" w:hint="default"/>
      </w:rPr>
    </w:lvl>
    <w:lvl w:ilvl="1" w:tplc="040B0003" w:tentative="1">
      <w:start w:val="1"/>
      <w:numFmt w:val="bullet"/>
      <w:lvlText w:val="o"/>
      <w:lvlJc w:val="left"/>
      <w:pPr>
        <w:ind w:left="1872" w:hanging="360"/>
      </w:pPr>
      <w:rPr>
        <w:rFonts w:ascii="Courier New" w:hAnsi="Courier New" w:cs="Courier New" w:hint="default"/>
      </w:rPr>
    </w:lvl>
    <w:lvl w:ilvl="2" w:tplc="040B0005" w:tentative="1">
      <w:start w:val="1"/>
      <w:numFmt w:val="bullet"/>
      <w:lvlText w:val=""/>
      <w:lvlJc w:val="left"/>
      <w:pPr>
        <w:ind w:left="2592" w:hanging="360"/>
      </w:pPr>
      <w:rPr>
        <w:rFonts w:ascii="Wingdings" w:hAnsi="Wingdings" w:hint="default"/>
      </w:rPr>
    </w:lvl>
    <w:lvl w:ilvl="3" w:tplc="040B0001" w:tentative="1">
      <w:start w:val="1"/>
      <w:numFmt w:val="bullet"/>
      <w:lvlText w:val=""/>
      <w:lvlJc w:val="left"/>
      <w:pPr>
        <w:ind w:left="3312" w:hanging="360"/>
      </w:pPr>
      <w:rPr>
        <w:rFonts w:ascii="Symbol" w:hAnsi="Symbol" w:hint="default"/>
      </w:rPr>
    </w:lvl>
    <w:lvl w:ilvl="4" w:tplc="040B0003" w:tentative="1">
      <w:start w:val="1"/>
      <w:numFmt w:val="bullet"/>
      <w:lvlText w:val="o"/>
      <w:lvlJc w:val="left"/>
      <w:pPr>
        <w:ind w:left="4032" w:hanging="360"/>
      </w:pPr>
      <w:rPr>
        <w:rFonts w:ascii="Courier New" w:hAnsi="Courier New" w:cs="Courier New" w:hint="default"/>
      </w:rPr>
    </w:lvl>
    <w:lvl w:ilvl="5" w:tplc="040B0005" w:tentative="1">
      <w:start w:val="1"/>
      <w:numFmt w:val="bullet"/>
      <w:lvlText w:val=""/>
      <w:lvlJc w:val="left"/>
      <w:pPr>
        <w:ind w:left="4752" w:hanging="360"/>
      </w:pPr>
      <w:rPr>
        <w:rFonts w:ascii="Wingdings" w:hAnsi="Wingdings" w:hint="default"/>
      </w:rPr>
    </w:lvl>
    <w:lvl w:ilvl="6" w:tplc="040B0001" w:tentative="1">
      <w:start w:val="1"/>
      <w:numFmt w:val="bullet"/>
      <w:lvlText w:val=""/>
      <w:lvlJc w:val="left"/>
      <w:pPr>
        <w:ind w:left="5472" w:hanging="360"/>
      </w:pPr>
      <w:rPr>
        <w:rFonts w:ascii="Symbol" w:hAnsi="Symbol" w:hint="default"/>
      </w:rPr>
    </w:lvl>
    <w:lvl w:ilvl="7" w:tplc="040B0003" w:tentative="1">
      <w:start w:val="1"/>
      <w:numFmt w:val="bullet"/>
      <w:lvlText w:val="o"/>
      <w:lvlJc w:val="left"/>
      <w:pPr>
        <w:ind w:left="6192" w:hanging="360"/>
      </w:pPr>
      <w:rPr>
        <w:rFonts w:ascii="Courier New" w:hAnsi="Courier New" w:cs="Courier New" w:hint="default"/>
      </w:rPr>
    </w:lvl>
    <w:lvl w:ilvl="8" w:tplc="040B0005" w:tentative="1">
      <w:start w:val="1"/>
      <w:numFmt w:val="bullet"/>
      <w:lvlText w:val=""/>
      <w:lvlJc w:val="left"/>
      <w:pPr>
        <w:ind w:left="6912" w:hanging="360"/>
      </w:pPr>
      <w:rPr>
        <w:rFonts w:ascii="Wingdings" w:hAnsi="Wingdings" w:hint="default"/>
      </w:rPr>
    </w:lvl>
  </w:abstractNum>
  <w:abstractNum w:abstractNumId="8" w15:restartNumberingAfterBreak="0">
    <w:nsid w:val="5CD635D9"/>
    <w:multiLevelType w:val="hybridMultilevel"/>
    <w:tmpl w:val="30F47F32"/>
    <w:lvl w:ilvl="0" w:tplc="FCCCA4C8">
      <w:start w:val="1"/>
      <w:numFmt w:val="decimal"/>
      <w:lvlText w:val="%1."/>
      <w:lvlJc w:val="left"/>
      <w:pPr>
        <w:ind w:left="936" w:hanging="360"/>
      </w:pPr>
      <w:rPr>
        <w:rFonts w:hint="default"/>
      </w:rPr>
    </w:lvl>
    <w:lvl w:ilvl="1" w:tplc="040B0019">
      <w:start w:val="1"/>
      <w:numFmt w:val="lowerLetter"/>
      <w:lvlText w:val="%2."/>
      <w:lvlJc w:val="left"/>
      <w:pPr>
        <w:ind w:left="1656" w:hanging="360"/>
      </w:pPr>
    </w:lvl>
    <w:lvl w:ilvl="2" w:tplc="040B001B" w:tentative="1">
      <w:start w:val="1"/>
      <w:numFmt w:val="lowerRoman"/>
      <w:lvlText w:val="%3."/>
      <w:lvlJc w:val="right"/>
      <w:pPr>
        <w:ind w:left="2376" w:hanging="180"/>
      </w:pPr>
    </w:lvl>
    <w:lvl w:ilvl="3" w:tplc="040B000F" w:tentative="1">
      <w:start w:val="1"/>
      <w:numFmt w:val="decimal"/>
      <w:lvlText w:val="%4."/>
      <w:lvlJc w:val="left"/>
      <w:pPr>
        <w:ind w:left="3096" w:hanging="360"/>
      </w:pPr>
    </w:lvl>
    <w:lvl w:ilvl="4" w:tplc="040B0019" w:tentative="1">
      <w:start w:val="1"/>
      <w:numFmt w:val="lowerLetter"/>
      <w:lvlText w:val="%5."/>
      <w:lvlJc w:val="left"/>
      <w:pPr>
        <w:ind w:left="3816" w:hanging="360"/>
      </w:pPr>
    </w:lvl>
    <w:lvl w:ilvl="5" w:tplc="040B001B" w:tentative="1">
      <w:start w:val="1"/>
      <w:numFmt w:val="lowerRoman"/>
      <w:lvlText w:val="%6."/>
      <w:lvlJc w:val="right"/>
      <w:pPr>
        <w:ind w:left="4536" w:hanging="180"/>
      </w:pPr>
    </w:lvl>
    <w:lvl w:ilvl="6" w:tplc="040B000F" w:tentative="1">
      <w:start w:val="1"/>
      <w:numFmt w:val="decimal"/>
      <w:lvlText w:val="%7."/>
      <w:lvlJc w:val="left"/>
      <w:pPr>
        <w:ind w:left="5256" w:hanging="360"/>
      </w:pPr>
    </w:lvl>
    <w:lvl w:ilvl="7" w:tplc="040B0019" w:tentative="1">
      <w:start w:val="1"/>
      <w:numFmt w:val="lowerLetter"/>
      <w:lvlText w:val="%8."/>
      <w:lvlJc w:val="left"/>
      <w:pPr>
        <w:ind w:left="5976" w:hanging="360"/>
      </w:pPr>
    </w:lvl>
    <w:lvl w:ilvl="8" w:tplc="040B001B" w:tentative="1">
      <w:start w:val="1"/>
      <w:numFmt w:val="lowerRoman"/>
      <w:lvlText w:val="%9."/>
      <w:lvlJc w:val="right"/>
      <w:pPr>
        <w:ind w:left="6696" w:hanging="180"/>
      </w:pPr>
    </w:lvl>
  </w:abstractNum>
  <w:abstractNum w:abstractNumId="9" w15:restartNumberingAfterBreak="0">
    <w:nsid w:val="6E864C2C"/>
    <w:multiLevelType w:val="multilevel"/>
    <w:tmpl w:val="05BAFCFC"/>
    <w:styleLink w:val="Luettelomerkit"/>
    <w:lvl w:ilvl="0">
      <w:start w:val="1"/>
      <w:numFmt w:val="bullet"/>
      <w:pStyle w:val="Merkittyluettelo"/>
      <w:lvlText w:val="•"/>
      <w:lvlJc w:val="left"/>
      <w:pPr>
        <w:ind w:left="3005" w:hanging="397"/>
      </w:pPr>
      <w:rPr>
        <w:rFonts w:ascii="Calibri" w:hAnsi="Calibri" w:hint="default"/>
      </w:rPr>
    </w:lvl>
    <w:lvl w:ilvl="1">
      <w:start w:val="1"/>
      <w:numFmt w:val="bullet"/>
      <w:lvlText w:val="–"/>
      <w:lvlJc w:val="left"/>
      <w:pPr>
        <w:ind w:left="3402" w:hanging="397"/>
      </w:pPr>
      <w:rPr>
        <w:rFonts w:ascii="Calibri" w:hAnsi="Calibri" w:hint="default"/>
      </w:rPr>
    </w:lvl>
    <w:lvl w:ilvl="2">
      <w:start w:val="1"/>
      <w:numFmt w:val="bullet"/>
      <w:lvlText w:val="–"/>
      <w:lvlJc w:val="left"/>
      <w:pPr>
        <w:ind w:left="3799" w:hanging="397"/>
      </w:pPr>
      <w:rPr>
        <w:rFonts w:ascii="Calibri" w:hAnsi="Calibri" w:hint="default"/>
      </w:rPr>
    </w:lvl>
    <w:lvl w:ilvl="3">
      <w:start w:val="1"/>
      <w:numFmt w:val="bullet"/>
      <w:lvlText w:val="–"/>
      <w:lvlJc w:val="left"/>
      <w:pPr>
        <w:ind w:left="4196" w:hanging="397"/>
      </w:pPr>
      <w:rPr>
        <w:rFonts w:ascii="Calibri" w:hAnsi="Calibri" w:hint="default"/>
      </w:rPr>
    </w:lvl>
    <w:lvl w:ilvl="4">
      <w:start w:val="1"/>
      <w:numFmt w:val="bullet"/>
      <w:lvlText w:val="–"/>
      <w:lvlJc w:val="left"/>
      <w:pPr>
        <w:ind w:left="4593" w:hanging="397"/>
      </w:pPr>
      <w:rPr>
        <w:rFonts w:ascii="Calibri" w:hAnsi="Calibri" w:hint="default"/>
      </w:rPr>
    </w:lvl>
    <w:lvl w:ilvl="5">
      <w:start w:val="1"/>
      <w:numFmt w:val="bullet"/>
      <w:lvlText w:val="–"/>
      <w:lvlJc w:val="left"/>
      <w:pPr>
        <w:ind w:left="4990" w:hanging="397"/>
      </w:pPr>
      <w:rPr>
        <w:rFonts w:ascii="Calibri" w:hAnsi="Calibri" w:hint="default"/>
      </w:rPr>
    </w:lvl>
    <w:lvl w:ilvl="6">
      <w:start w:val="1"/>
      <w:numFmt w:val="bullet"/>
      <w:lvlText w:val="–"/>
      <w:lvlJc w:val="left"/>
      <w:pPr>
        <w:ind w:left="5387" w:hanging="397"/>
      </w:pPr>
      <w:rPr>
        <w:rFonts w:ascii="Calibri" w:hAnsi="Calibri" w:hint="default"/>
      </w:rPr>
    </w:lvl>
    <w:lvl w:ilvl="7">
      <w:start w:val="1"/>
      <w:numFmt w:val="bullet"/>
      <w:lvlText w:val="–"/>
      <w:lvlJc w:val="left"/>
      <w:pPr>
        <w:ind w:left="5784" w:hanging="397"/>
      </w:pPr>
      <w:rPr>
        <w:rFonts w:ascii="Calibri" w:hAnsi="Calibri" w:hint="default"/>
      </w:rPr>
    </w:lvl>
    <w:lvl w:ilvl="8">
      <w:start w:val="1"/>
      <w:numFmt w:val="bullet"/>
      <w:lvlText w:val="–"/>
      <w:lvlJc w:val="left"/>
      <w:pPr>
        <w:ind w:left="6181" w:hanging="397"/>
      </w:pPr>
      <w:rPr>
        <w:rFonts w:ascii="Calibri" w:hAnsi="Calibri" w:hint="default"/>
      </w:rPr>
    </w:lvl>
  </w:abstractNum>
  <w:abstractNum w:abstractNumId="10" w15:restartNumberingAfterBreak="0">
    <w:nsid w:val="6E9E606E"/>
    <w:multiLevelType w:val="hybridMultilevel"/>
    <w:tmpl w:val="725A76BE"/>
    <w:lvl w:ilvl="0" w:tplc="50A8AEE0">
      <w:start w:val="1"/>
      <w:numFmt w:val="decimal"/>
      <w:lvlText w:val="%1."/>
      <w:lvlJc w:val="left"/>
      <w:pPr>
        <w:ind w:left="936" w:hanging="360"/>
      </w:pPr>
      <w:rPr>
        <w:rFonts w:hint="default"/>
      </w:rPr>
    </w:lvl>
    <w:lvl w:ilvl="1" w:tplc="040B0019" w:tentative="1">
      <w:start w:val="1"/>
      <w:numFmt w:val="lowerLetter"/>
      <w:lvlText w:val="%2."/>
      <w:lvlJc w:val="left"/>
      <w:pPr>
        <w:ind w:left="1656" w:hanging="360"/>
      </w:pPr>
    </w:lvl>
    <w:lvl w:ilvl="2" w:tplc="040B001B" w:tentative="1">
      <w:start w:val="1"/>
      <w:numFmt w:val="lowerRoman"/>
      <w:lvlText w:val="%3."/>
      <w:lvlJc w:val="right"/>
      <w:pPr>
        <w:ind w:left="2376" w:hanging="180"/>
      </w:pPr>
    </w:lvl>
    <w:lvl w:ilvl="3" w:tplc="040B000F" w:tentative="1">
      <w:start w:val="1"/>
      <w:numFmt w:val="decimal"/>
      <w:lvlText w:val="%4."/>
      <w:lvlJc w:val="left"/>
      <w:pPr>
        <w:ind w:left="3096" w:hanging="360"/>
      </w:pPr>
    </w:lvl>
    <w:lvl w:ilvl="4" w:tplc="040B0019" w:tentative="1">
      <w:start w:val="1"/>
      <w:numFmt w:val="lowerLetter"/>
      <w:lvlText w:val="%5."/>
      <w:lvlJc w:val="left"/>
      <w:pPr>
        <w:ind w:left="3816" w:hanging="360"/>
      </w:pPr>
    </w:lvl>
    <w:lvl w:ilvl="5" w:tplc="040B001B" w:tentative="1">
      <w:start w:val="1"/>
      <w:numFmt w:val="lowerRoman"/>
      <w:lvlText w:val="%6."/>
      <w:lvlJc w:val="right"/>
      <w:pPr>
        <w:ind w:left="4536" w:hanging="180"/>
      </w:pPr>
    </w:lvl>
    <w:lvl w:ilvl="6" w:tplc="040B000F" w:tentative="1">
      <w:start w:val="1"/>
      <w:numFmt w:val="decimal"/>
      <w:lvlText w:val="%7."/>
      <w:lvlJc w:val="left"/>
      <w:pPr>
        <w:ind w:left="5256" w:hanging="360"/>
      </w:pPr>
    </w:lvl>
    <w:lvl w:ilvl="7" w:tplc="040B0019" w:tentative="1">
      <w:start w:val="1"/>
      <w:numFmt w:val="lowerLetter"/>
      <w:lvlText w:val="%8."/>
      <w:lvlJc w:val="left"/>
      <w:pPr>
        <w:ind w:left="5976" w:hanging="360"/>
      </w:pPr>
    </w:lvl>
    <w:lvl w:ilvl="8" w:tplc="040B001B" w:tentative="1">
      <w:start w:val="1"/>
      <w:numFmt w:val="lowerRoman"/>
      <w:lvlText w:val="%9."/>
      <w:lvlJc w:val="right"/>
      <w:pPr>
        <w:ind w:left="6696" w:hanging="180"/>
      </w:pPr>
    </w:lvl>
  </w:abstractNum>
  <w:abstractNum w:abstractNumId="11" w15:restartNumberingAfterBreak="0">
    <w:nsid w:val="7C313D1D"/>
    <w:multiLevelType w:val="hybridMultilevel"/>
    <w:tmpl w:val="D41A953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2"/>
  </w:num>
  <w:num w:numId="4">
    <w:abstractNumId w:val="5"/>
  </w:num>
  <w:num w:numId="5">
    <w:abstractNumId w:val="8"/>
  </w:num>
  <w:num w:numId="6">
    <w:abstractNumId w:val="7"/>
  </w:num>
  <w:num w:numId="7">
    <w:abstractNumId w:val="9"/>
  </w:num>
  <w:num w:numId="8">
    <w:abstractNumId w:val="4"/>
  </w:num>
  <w:num w:numId="9">
    <w:abstractNumId w:val="11"/>
  </w:num>
  <w:num w:numId="10">
    <w:abstractNumId w:val="0"/>
  </w:num>
  <w:num w:numId="11">
    <w:abstractNumId w:val="1"/>
  </w:num>
  <w:num w:numId="12">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304"/>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88B"/>
    <w:rsid w:val="00001703"/>
    <w:rsid w:val="0000182F"/>
    <w:rsid w:val="000023D9"/>
    <w:rsid w:val="00002BBA"/>
    <w:rsid w:val="0000353E"/>
    <w:rsid w:val="000051C6"/>
    <w:rsid w:val="000052A0"/>
    <w:rsid w:val="0000581F"/>
    <w:rsid w:val="0000597E"/>
    <w:rsid w:val="0000664A"/>
    <w:rsid w:val="00006A17"/>
    <w:rsid w:val="00006D82"/>
    <w:rsid w:val="00006DF5"/>
    <w:rsid w:val="00006E58"/>
    <w:rsid w:val="000070C8"/>
    <w:rsid w:val="00007C86"/>
    <w:rsid w:val="00007E36"/>
    <w:rsid w:val="00010821"/>
    <w:rsid w:val="000109B0"/>
    <w:rsid w:val="00011333"/>
    <w:rsid w:val="00011EF7"/>
    <w:rsid w:val="000123B6"/>
    <w:rsid w:val="00012F00"/>
    <w:rsid w:val="00013B01"/>
    <w:rsid w:val="00017918"/>
    <w:rsid w:val="00017C84"/>
    <w:rsid w:val="00017DB4"/>
    <w:rsid w:val="0002084B"/>
    <w:rsid w:val="00021388"/>
    <w:rsid w:val="00022855"/>
    <w:rsid w:val="00022AF1"/>
    <w:rsid w:val="00022F24"/>
    <w:rsid w:val="00023903"/>
    <w:rsid w:val="0003062E"/>
    <w:rsid w:val="000314B6"/>
    <w:rsid w:val="0003195F"/>
    <w:rsid w:val="00031ECB"/>
    <w:rsid w:val="00032106"/>
    <w:rsid w:val="0003219E"/>
    <w:rsid w:val="000328EB"/>
    <w:rsid w:val="0003367F"/>
    <w:rsid w:val="0003567C"/>
    <w:rsid w:val="000373BA"/>
    <w:rsid w:val="00037425"/>
    <w:rsid w:val="00037EBF"/>
    <w:rsid w:val="00040200"/>
    <w:rsid w:val="000414A0"/>
    <w:rsid w:val="000419B1"/>
    <w:rsid w:val="00041E03"/>
    <w:rsid w:val="0004211B"/>
    <w:rsid w:val="00042589"/>
    <w:rsid w:val="000457FB"/>
    <w:rsid w:val="000468A6"/>
    <w:rsid w:val="00046B95"/>
    <w:rsid w:val="00047E19"/>
    <w:rsid w:val="00047FA4"/>
    <w:rsid w:val="00051E8B"/>
    <w:rsid w:val="00052A7D"/>
    <w:rsid w:val="00052B6A"/>
    <w:rsid w:val="00052D72"/>
    <w:rsid w:val="0005396C"/>
    <w:rsid w:val="00055784"/>
    <w:rsid w:val="0005652E"/>
    <w:rsid w:val="00056C81"/>
    <w:rsid w:val="00056D00"/>
    <w:rsid w:val="000572E6"/>
    <w:rsid w:val="00057FC5"/>
    <w:rsid w:val="00060CEB"/>
    <w:rsid w:val="00060EEB"/>
    <w:rsid w:val="00061D84"/>
    <w:rsid w:val="00063825"/>
    <w:rsid w:val="00063887"/>
    <w:rsid w:val="00063CFF"/>
    <w:rsid w:val="00064DCD"/>
    <w:rsid w:val="00064F1B"/>
    <w:rsid w:val="00065FFE"/>
    <w:rsid w:val="00066066"/>
    <w:rsid w:val="00066DF2"/>
    <w:rsid w:val="00066F2C"/>
    <w:rsid w:val="00067237"/>
    <w:rsid w:val="0007044C"/>
    <w:rsid w:val="0007064A"/>
    <w:rsid w:val="00070767"/>
    <w:rsid w:val="00070805"/>
    <w:rsid w:val="00070C0A"/>
    <w:rsid w:val="000717D9"/>
    <w:rsid w:val="000718C3"/>
    <w:rsid w:val="000721D4"/>
    <w:rsid w:val="000723B0"/>
    <w:rsid w:val="00074012"/>
    <w:rsid w:val="00074FB1"/>
    <w:rsid w:val="0007594C"/>
    <w:rsid w:val="00081246"/>
    <w:rsid w:val="000818D5"/>
    <w:rsid w:val="000834AB"/>
    <w:rsid w:val="000839AC"/>
    <w:rsid w:val="00083CC1"/>
    <w:rsid w:val="00084D0A"/>
    <w:rsid w:val="000853EC"/>
    <w:rsid w:val="00085C08"/>
    <w:rsid w:val="0008600D"/>
    <w:rsid w:val="000863FE"/>
    <w:rsid w:val="000874AA"/>
    <w:rsid w:val="00090134"/>
    <w:rsid w:val="000906DC"/>
    <w:rsid w:val="00091F22"/>
    <w:rsid w:val="000920A9"/>
    <w:rsid w:val="0009301D"/>
    <w:rsid w:val="000954DC"/>
    <w:rsid w:val="0009556F"/>
    <w:rsid w:val="0009582A"/>
    <w:rsid w:val="00095BCD"/>
    <w:rsid w:val="000974BF"/>
    <w:rsid w:val="00097939"/>
    <w:rsid w:val="000A246E"/>
    <w:rsid w:val="000A299E"/>
    <w:rsid w:val="000A3718"/>
    <w:rsid w:val="000A3B7D"/>
    <w:rsid w:val="000A3BC2"/>
    <w:rsid w:val="000A3C48"/>
    <w:rsid w:val="000A461D"/>
    <w:rsid w:val="000A65E1"/>
    <w:rsid w:val="000A72D0"/>
    <w:rsid w:val="000A775A"/>
    <w:rsid w:val="000A79DB"/>
    <w:rsid w:val="000B01FF"/>
    <w:rsid w:val="000B0294"/>
    <w:rsid w:val="000B0C19"/>
    <w:rsid w:val="000B0D6E"/>
    <w:rsid w:val="000B1BE8"/>
    <w:rsid w:val="000B1FCE"/>
    <w:rsid w:val="000B2354"/>
    <w:rsid w:val="000B24CC"/>
    <w:rsid w:val="000B2853"/>
    <w:rsid w:val="000B5C1E"/>
    <w:rsid w:val="000B5CC1"/>
    <w:rsid w:val="000B63C7"/>
    <w:rsid w:val="000B681D"/>
    <w:rsid w:val="000B70B3"/>
    <w:rsid w:val="000B757A"/>
    <w:rsid w:val="000B7783"/>
    <w:rsid w:val="000C12D7"/>
    <w:rsid w:val="000C1819"/>
    <w:rsid w:val="000C19DC"/>
    <w:rsid w:val="000C206D"/>
    <w:rsid w:val="000C20AC"/>
    <w:rsid w:val="000C26BB"/>
    <w:rsid w:val="000C2701"/>
    <w:rsid w:val="000C2819"/>
    <w:rsid w:val="000C298E"/>
    <w:rsid w:val="000C3CA8"/>
    <w:rsid w:val="000C421A"/>
    <w:rsid w:val="000C4743"/>
    <w:rsid w:val="000C4A1D"/>
    <w:rsid w:val="000C5912"/>
    <w:rsid w:val="000C5E15"/>
    <w:rsid w:val="000C6407"/>
    <w:rsid w:val="000C727C"/>
    <w:rsid w:val="000D1135"/>
    <w:rsid w:val="000D54A3"/>
    <w:rsid w:val="000D75A4"/>
    <w:rsid w:val="000D76F3"/>
    <w:rsid w:val="000E16A3"/>
    <w:rsid w:val="000E184C"/>
    <w:rsid w:val="000E31AF"/>
    <w:rsid w:val="000E3686"/>
    <w:rsid w:val="000E37BA"/>
    <w:rsid w:val="000E3A37"/>
    <w:rsid w:val="000E3F23"/>
    <w:rsid w:val="000E4225"/>
    <w:rsid w:val="000E4500"/>
    <w:rsid w:val="000E5B25"/>
    <w:rsid w:val="000E6CB5"/>
    <w:rsid w:val="000E70E4"/>
    <w:rsid w:val="000F08EE"/>
    <w:rsid w:val="000F1280"/>
    <w:rsid w:val="000F1596"/>
    <w:rsid w:val="000F2E27"/>
    <w:rsid w:val="000F4CA5"/>
    <w:rsid w:val="000F50E0"/>
    <w:rsid w:val="000F5500"/>
    <w:rsid w:val="000F5CF1"/>
    <w:rsid w:val="000F65CF"/>
    <w:rsid w:val="000F6821"/>
    <w:rsid w:val="000F7664"/>
    <w:rsid w:val="001013C0"/>
    <w:rsid w:val="0010335F"/>
    <w:rsid w:val="00103B92"/>
    <w:rsid w:val="0010503D"/>
    <w:rsid w:val="00105DDF"/>
    <w:rsid w:val="00106B5B"/>
    <w:rsid w:val="00106FD8"/>
    <w:rsid w:val="00107E95"/>
    <w:rsid w:val="001102BA"/>
    <w:rsid w:val="00111D02"/>
    <w:rsid w:val="00112BE5"/>
    <w:rsid w:val="001131A5"/>
    <w:rsid w:val="001131D3"/>
    <w:rsid w:val="0011321A"/>
    <w:rsid w:val="001135C0"/>
    <w:rsid w:val="00113F46"/>
    <w:rsid w:val="0011405C"/>
    <w:rsid w:val="00114213"/>
    <w:rsid w:val="00114F73"/>
    <w:rsid w:val="0011532C"/>
    <w:rsid w:val="001159CB"/>
    <w:rsid w:val="00115DDA"/>
    <w:rsid w:val="00116449"/>
    <w:rsid w:val="00116881"/>
    <w:rsid w:val="00117486"/>
    <w:rsid w:val="001208FA"/>
    <w:rsid w:val="001214B1"/>
    <w:rsid w:val="001217C5"/>
    <w:rsid w:val="001218A3"/>
    <w:rsid w:val="00122C4E"/>
    <w:rsid w:val="00125272"/>
    <w:rsid w:val="001259E6"/>
    <w:rsid w:val="001262C4"/>
    <w:rsid w:val="00126449"/>
    <w:rsid w:val="00127295"/>
    <w:rsid w:val="00127470"/>
    <w:rsid w:val="00127F7A"/>
    <w:rsid w:val="00130606"/>
    <w:rsid w:val="0013175F"/>
    <w:rsid w:val="00132379"/>
    <w:rsid w:val="00132AE6"/>
    <w:rsid w:val="00132B48"/>
    <w:rsid w:val="00132E88"/>
    <w:rsid w:val="00133548"/>
    <w:rsid w:val="00133F42"/>
    <w:rsid w:val="0013496E"/>
    <w:rsid w:val="001353D1"/>
    <w:rsid w:val="00135578"/>
    <w:rsid w:val="001358CF"/>
    <w:rsid w:val="00135EE9"/>
    <w:rsid w:val="00136152"/>
    <w:rsid w:val="001409AE"/>
    <w:rsid w:val="0014188B"/>
    <w:rsid w:val="001420E7"/>
    <w:rsid w:val="001423BC"/>
    <w:rsid w:val="00142A2F"/>
    <w:rsid w:val="0014316B"/>
    <w:rsid w:val="001432C1"/>
    <w:rsid w:val="001445FE"/>
    <w:rsid w:val="00144685"/>
    <w:rsid w:val="001460E1"/>
    <w:rsid w:val="00146191"/>
    <w:rsid w:val="00147467"/>
    <w:rsid w:val="00152CE3"/>
    <w:rsid w:val="00154173"/>
    <w:rsid w:val="00154611"/>
    <w:rsid w:val="00154BC6"/>
    <w:rsid w:val="00155CBD"/>
    <w:rsid w:val="001600F0"/>
    <w:rsid w:val="001604C0"/>
    <w:rsid w:val="00162016"/>
    <w:rsid w:val="001621EE"/>
    <w:rsid w:val="00164A55"/>
    <w:rsid w:val="00164B6D"/>
    <w:rsid w:val="00165A7C"/>
    <w:rsid w:val="00165B8F"/>
    <w:rsid w:val="00166839"/>
    <w:rsid w:val="001669F9"/>
    <w:rsid w:val="0016783D"/>
    <w:rsid w:val="00170496"/>
    <w:rsid w:val="001708A8"/>
    <w:rsid w:val="00171B99"/>
    <w:rsid w:val="00171F50"/>
    <w:rsid w:val="00172AA1"/>
    <w:rsid w:val="00172E65"/>
    <w:rsid w:val="00173331"/>
    <w:rsid w:val="00173B0B"/>
    <w:rsid w:val="001749F2"/>
    <w:rsid w:val="00174DBE"/>
    <w:rsid w:val="00175549"/>
    <w:rsid w:val="00175E76"/>
    <w:rsid w:val="001766D5"/>
    <w:rsid w:val="001767BB"/>
    <w:rsid w:val="00176DAD"/>
    <w:rsid w:val="0017740A"/>
    <w:rsid w:val="00177AF5"/>
    <w:rsid w:val="00177F30"/>
    <w:rsid w:val="00180A8C"/>
    <w:rsid w:val="00182419"/>
    <w:rsid w:val="00182571"/>
    <w:rsid w:val="00182B33"/>
    <w:rsid w:val="00183D87"/>
    <w:rsid w:val="001841CF"/>
    <w:rsid w:val="0018496E"/>
    <w:rsid w:val="00185632"/>
    <w:rsid w:val="00185880"/>
    <w:rsid w:val="00186113"/>
    <w:rsid w:val="001875BD"/>
    <w:rsid w:val="00187626"/>
    <w:rsid w:val="00187A21"/>
    <w:rsid w:val="00191C24"/>
    <w:rsid w:val="0019255D"/>
    <w:rsid w:val="001927D8"/>
    <w:rsid w:val="00192E67"/>
    <w:rsid w:val="0019417B"/>
    <w:rsid w:val="00194E52"/>
    <w:rsid w:val="00195156"/>
    <w:rsid w:val="00195483"/>
    <w:rsid w:val="0019585A"/>
    <w:rsid w:val="001973E9"/>
    <w:rsid w:val="00197579"/>
    <w:rsid w:val="001A28DB"/>
    <w:rsid w:val="001A3232"/>
    <w:rsid w:val="001A3276"/>
    <w:rsid w:val="001A34BB"/>
    <w:rsid w:val="001A3E67"/>
    <w:rsid w:val="001A4231"/>
    <w:rsid w:val="001A4971"/>
    <w:rsid w:val="001A508B"/>
    <w:rsid w:val="001A5932"/>
    <w:rsid w:val="001A72ED"/>
    <w:rsid w:val="001A7BAE"/>
    <w:rsid w:val="001A7C24"/>
    <w:rsid w:val="001A7C33"/>
    <w:rsid w:val="001A7F6D"/>
    <w:rsid w:val="001B027F"/>
    <w:rsid w:val="001B0A1F"/>
    <w:rsid w:val="001B0E6B"/>
    <w:rsid w:val="001B1B82"/>
    <w:rsid w:val="001B2A48"/>
    <w:rsid w:val="001B3CEA"/>
    <w:rsid w:val="001B745D"/>
    <w:rsid w:val="001C0D06"/>
    <w:rsid w:val="001C0D3B"/>
    <w:rsid w:val="001C16D1"/>
    <w:rsid w:val="001C1BD4"/>
    <w:rsid w:val="001C20A5"/>
    <w:rsid w:val="001C2131"/>
    <w:rsid w:val="001C31DB"/>
    <w:rsid w:val="001C34E5"/>
    <w:rsid w:val="001C67E3"/>
    <w:rsid w:val="001C7A72"/>
    <w:rsid w:val="001C7DA7"/>
    <w:rsid w:val="001D1F40"/>
    <w:rsid w:val="001D2966"/>
    <w:rsid w:val="001D2A92"/>
    <w:rsid w:val="001D3ED6"/>
    <w:rsid w:val="001D3EE1"/>
    <w:rsid w:val="001D669B"/>
    <w:rsid w:val="001D6DEB"/>
    <w:rsid w:val="001D6F86"/>
    <w:rsid w:val="001D7922"/>
    <w:rsid w:val="001D7F19"/>
    <w:rsid w:val="001E0C11"/>
    <w:rsid w:val="001E0CD3"/>
    <w:rsid w:val="001E1B59"/>
    <w:rsid w:val="001E1C9E"/>
    <w:rsid w:val="001E2153"/>
    <w:rsid w:val="001E24AA"/>
    <w:rsid w:val="001E2E21"/>
    <w:rsid w:val="001E3DC5"/>
    <w:rsid w:val="001E4191"/>
    <w:rsid w:val="001E4C0C"/>
    <w:rsid w:val="001E500E"/>
    <w:rsid w:val="001E55C7"/>
    <w:rsid w:val="001E5DDE"/>
    <w:rsid w:val="001E65F8"/>
    <w:rsid w:val="001E66DD"/>
    <w:rsid w:val="001E74E8"/>
    <w:rsid w:val="001F088E"/>
    <w:rsid w:val="001F1FE3"/>
    <w:rsid w:val="001F3FA2"/>
    <w:rsid w:val="001F425F"/>
    <w:rsid w:val="001F4F02"/>
    <w:rsid w:val="001F52BC"/>
    <w:rsid w:val="001F676D"/>
    <w:rsid w:val="001F775E"/>
    <w:rsid w:val="002012B5"/>
    <w:rsid w:val="002015FF"/>
    <w:rsid w:val="0020174A"/>
    <w:rsid w:val="00201759"/>
    <w:rsid w:val="002023A6"/>
    <w:rsid w:val="00203450"/>
    <w:rsid w:val="00203D00"/>
    <w:rsid w:val="00206FBD"/>
    <w:rsid w:val="002076A7"/>
    <w:rsid w:val="0021195B"/>
    <w:rsid w:val="002123E7"/>
    <w:rsid w:val="0021285E"/>
    <w:rsid w:val="0021488C"/>
    <w:rsid w:val="00220187"/>
    <w:rsid w:val="002204BA"/>
    <w:rsid w:val="002209A9"/>
    <w:rsid w:val="00220BA2"/>
    <w:rsid w:val="0022103C"/>
    <w:rsid w:val="00221979"/>
    <w:rsid w:val="00222148"/>
    <w:rsid w:val="00224456"/>
    <w:rsid w:val="00224C8B"/>
    <w:rsid w:val="0022506E"/>
    <w:rsid w:val="00226018"/>
    <w:rsid w:val="00226255"/>
    <w:rsid w:val="00226831"/>
    <w:rsid w:val="00227CFF"/>
    <w:rsid w:val="00231D56"/>
    <w:rsid w:val="00234203"/>
    <w:rsid w:val="0023656A"/>
    <w:rsid w:val="00236D19"/>
    <w:rsid w:val="002374FB"/>
    <w:rsid w:val="00237C37"/>
    <w:rsid w:val="0024074C"/>
    <w:rsid w:val="00241C73"/>
    <w:rsid w:val="00241E35"/>
    <w:rsid w:val="002427EF"/>
    <w:rsid w:val="00242E5C"/>
    <w:rsid w:val="00243080"/>
    <w:rsid w:val="00244A16"/>
    <w:rsid w:val="00244AF0"/>
    <w:rsid w:val="00245F55"/>
    <w:rsid w:val="00246DF7"/>
    <w:rsid w:val="00246E02"/>
    <w:rsid w:val="00247B44"/>
    <w:rsid w:val="0025119B"/>
    <w:rsid w:val="00251D7A"/>
    <w:rsid w:val="00252883"/>
    <w:rsid w:val="002553F2"/>
    <w:rsid w:val="0025649B"/>
    <w:rsid w:val="002564A5"/>
    <w:rsid w:val="00257053"/>
    <w:rsid w:val="002570EF"/>
    <w:rsid w:val="002572BD"/>
    <w:rsid w:val="00257E4B"/>
    <w:rsid w:val="00257F00"/>
    <w:rsid w:val="00260A85"/>
    <w:rsid w:val="00262515"/>
    <w:rsid w:val="00262FB5"/>
    <w:rsid w:val="002636ED"/>
    <w:rsid w:val="002638D7"/>
    <w:rsid w:val="0026477D"/>
    <w:rsid w:val="002648B7"/>
    <w:rsid w:val="002656C4"/>
    <w:rsid w:val="002664B1"/>
    <w:rsid w:val="002674E3"/>
    <w:rsid w:val="00271048"/>
    <w:rsid w:val="00271EFE"/>
    <w:rsid w:val="00272301"/>
    <w:rsid w:val="00272915"/>
    <w:rsid w:val="00272942"/>
    <w:rsid w:val="00272D18"/>
    <w:rsid w:val="00273949"/>
    <w:rsid w:val="00273E0E"/>
    <w:rsid w:val="002743F5"/>
    <w:rsid w:val="00274864"/>
    <w:rsid w:val="00275FB7"/>
    <w:rsid w:val="0027603B"/>
    <w:rsid w:val="00276DCB"/>
    <w:rsid w:val="00276ECD"/>
    <w:rsid w:val="002773BB"/>
    <w:rsid w:val="00277709"/>
    <w:rsid w:val="002778E5"/>
    <w:rsid w:val="00277A57"/>
    <w:rsid w:val="00277BF6"/>
    <w:rsid w:val="0028045E"/>
    <w:rsid w:val="002812B8"/>
    <w:rsid w:val="00281574"/>
    <w:rsid w:val="00281B68"/>
    <w:rsid w:val="00281C33"/>
    <w:rsid w:val="00281CC9"/>
    <w:rsid w:val="0028402C"/>
    <w:rsid w:val="00284EAD"/>
    <w:rsid w:val="00286160"/>
    <w:rsid w:val="00286FBC"/>
    <w:rsid w:val="00290022"/>
    <w:rsid w:val="002908C2"/>
    <w:rsid w:val="002910B2"/>
    <w:rsid w:val="002913D8"/>
    <w:rsid w:val="002914F3"/>
    <w:rsid w:val="002916E7"/>
    <w:rsid w:val="002917D2"/>
    <w:rsid w:val="00292E70"/>
    <w:rsid w:val="002942C4"/>
    <w:rsid w:val="00294774"/>
    <w:rsid w:val="00294A07"/>
    <w:rsid w:val="002959EB"/>
    <w:rsid w:val="00295A41"/>
    <w:rsid w:val="00295FA3"/>
    <w:rsid w:val="00296415"/>
    <w:rsid w:val="00296529"/>
    <w:rsid w:val="0029697F"/>
    <w:rsid w:val="00296DC1"/>
    <w:rsid w:val="002A1017"/>
    <w:rsid w:val="002A2736"/>
    <w:rsid w:val="002A43C2"/>
    <w:rsid w:val="002A568E"/>
    <w:rsid w:val="002A5B65"/>
    <w:rsid w:val="002A608F"/>
    <w:rsid w:val="002A619B"/>
    <w:rsid w:val="002A6273"/>
    <w:rsid w:val="002A63DC"/>
    <w:rsid w:val="002A664E"/>
    <w:rsid w:val="002A679D"/>
    <w:rsid w:val="002A6C9C"/>
    <w:rsid w:val="002B02AC"/>
    <w:rsid w:val="002B12B1"/>
    <w:rsid w:val="002B14DB"/>
    <w:rsid w:val="002B1A77"/>
    <w:rsid w:val="002B222E"/>
    <w:rsid w:val="002B2490"/>
    <w:rsid w:val="002B2C4B"/>
    <w:rsid w:val="002B428C"/>
    <w:rsid w:val="002B4673"/>
    <w:rsid w:val="002B4762"/>
    <w:rsid w:val="002B58DB"/>
    <w:rsid w:val="002B5EAA"/>
    <w:rsid w:val="002B6700"/>
    <w:rsid w:val="002B6D3B"/>
    <w:rsid w:val="002C0228"/>
    <w:rsid w:val="002C0E25"/>
    <w:rsid w:val="002C0FC0"/>
    <w:rsid w:val="002C1351"/>
    <w:rsid w:val="002C1FFC"/>
    <w:rsid w:val="002C22EB"/>
    <w:rsid w:val="002C29C9"/>
    <w:rsid w:val="002C3A22"/>
    <w:rsid w:val="002C4426"/>
    <w:rsid w:val="002C4BC8"/>
    <w:rsid w:val="002C6921"/>
    <w:rsid w:val="002C6A5F"/>
    <w:rsid w:val="002C7C54"/>
    <w:rsid w:val="002D1F5D"/>
    <w:rsid w:val="002D2C6D"/>
    <w:rsid w:val="002D3CD1"/>
    <w:rsid w:val="002D4612"/>
    <w:rsid w:val="002D49C4"/>
    <w:rsid w:val="002D5312"/>
    <w:rsid w:val="002D67D5"/>
    <w:rsid w:val="002D7F75"/>
    <w:rsid w:val="002E025C"/>
    <w:rsid w:val="002E08F0"/>
    <w:rsid w:val="002E2B0D"/>
    <w:rsid w:val="002E4557"/>
    <w:rsid w:val="002E4673"/>
    <w:rsid w:val="002E6040"/>
    <w:rsid w:val="002E685B"/>
    <w:rsid w:val="002E6B4D"/>
    <w:rsid w:val="002E7941"/>
    <w:rsid w:val="002F0D64"/>
    <w:rsid w:val="002F154E"/>
    <w:rsid w:val="002F286E"/>
    <w:rsid w:val="002F29D5"/>
    <w:rsid w:val="002F5707"/>
    <w:rsid w:val="002F651B"/>
    <w:rsid w:val="002F6724"/>
    <w:rsid w:val="002F7792"/>
    <w:rsid w:val="002F7A68"/>
    <w:rsid w:val="0030162C"/>
    <w:rsid w:val="00301723"/>
    <w:rsid w:val="003017C6"/>
    <w:rsid w:val="00301D8E"/>
    <w:rsid w:val="00301D96"/>
    <w:rsid w:val="00302AE8"/>
    <w:rsid w:val="00302DA1"/>
    <w:rsid w:val="00303109"/>
    <w:rsid w:val="00303FDD"/>
    <w:rsid w:val="00304523"/>
    <w:rsid w:val="00304C1A"/>
    <w:rsid w:val="003051B7"/>
    <w:rsid w:val="00306016"/>
    <w:rsid w:val="00306435"/>
    <w:rsid w:val="00306B16"/>
    <w:rsid w:val="00306DD4"/>
    <w:rsid w:val="003106AB"/>
    <w:rsid w:val="003106DF"/>
    <w:rsid w:val="0031129E"/>
    <w:rsid w:val="00311692"/>
    <w:rsid w:val="00311E97"/>
    <w:rsid w:val="00311EB8"/>
    <w:rsid w:val="00313313"/>
    <w:rsid w:val="00313DDC"/>
    <w:rsid w:val="00314076"/>
    <w:rsid w:val="00314664"/>
    <w:rsid w:val="003156B8"/>
    <w:rsid w:val="00316023"/>
    <w:rsid w:val="003160D6"/>
    <w:rsid w:val="003163FE"/>
    <w:rsid w:val="00316C01"/>
    <w:rsid w:val="00316C85"/>
    <w:rsid w:val="00317322"/>
    <w:rsid w:val="0032112D"/>
    <w:rsid w:val="00321273"/>
    <w:rsid w:val="003219FD"/>
    <w:rsid w:val="00321E52"/>
    <w:rsid w:val="0032212D"/>
    <w:rsid w:val="00322527"/>
    <w:rsid w:val="00326AB1"/>
    <w:rsid w:val="00326E43"/>
    <w:rsid w:val="00332E48"/>
    <w:rsid w:val="0033349E"/>
    <w:rsid w:val="003339F1"/>
    <w:rsid w:val="0033401F"/>
    <w:rsid w:val="003345B6"/>
    <w:rsid w:val="00334A14"/>
    <w:rsid w:val="00334D61"/>
    <w:rsid w:val="00335DFC"/>
    <w:rsid w:val="003377C2"/>
    <w:rsid w:val="00337C04"/>
    <w:rsid w:val="003400C2"/>
    <w:rsid w:val="003415FD"/>
    <w:rsid w:val="00342286"/>
    <w:rsid w:val="0034237A"/>
    <w:rsid w:val="003424D4"/>
    <w:rsid w:val="00342936"/>
    <w:rsid w:val="00342C19"/>
    <w:rsid w:val="00343249"/>
    <w:rsid w:val="00343A63"/>
    <w:rsid w:val="00343D13"/>
    <w:rsid w:val="003448A8"/>
    <w:rsid w:val="00345E7F"/>
    <w:rsid w:val="00346090"/>
    <w:rsid w:val="00347840"/>
    <w:rsid w:val="00347B93"/>
    <w:rsid w:val="0035040E"/>
    <w:rsid w:val="00350F20"/>
    <w:rsid w:val="003517B8"/>
    <w:rsid w:val="00351CC0"/>
    <w:rsid w:val="00351DE4"/>
    <w:rsid w:val="00351E6C"/>
    <w:rsid w:val="00352A08"/>
    <w:rsid w:val="0035420C"/>
    <w:rsid w:val="00355161"/>
    <w:rsid w:val="00355604"/>
    <w:rsid w:val="00356F55"/>
    <w:rsid w:val="00357115"/>
    <w:rsid w:val="003573AE"/>
    <w:rsid w:val="00357E9A"/>
    <w:rsid w:val="00361192"/>
    <w:rsid w:val="00361AC7"/>
    <w:rsid w:val="00361E62"/>
    <w:rsid w:val="00362BDE"/>
    <w:rsid w:val="00362DDA"/>
    <w:rsid w:val="00362FE9"/>
    <w:rsid w:val="003639A7"/>
    <w:rsid w:val="00364075"/>
    <w:rsid w:val="0036589A"/>
    <w:rsid w:val="00365966"/>
    <w:rsid w:val="00367B87"/>
    <w:rsid w:val="00373183"/>
    <w:rsid w:val="003733C1"/>
    <w:rsid w:val="0037355F"/>
    <w:rsid w:val="003739B9"/>
    <w:rsid w:val="003752C4"/>
    <w:rsid w:val="00375392"/>
    <w:rsid w:val="00376544"/>
    <w:rsid w:val="003776E1"/>
    <w:rsid w:val="0037789B"/>
    <w:rsid w:val="00377EA3"/>
    <w:rsid w:val="0038090E"/>
    <w:rsid w:val="00380C3C"/>
    <w:rsid w:val="00381EFB"/>
    <w:rsid w:val="00382541"/>
    <w:rsid w:val="00383873"/>
    <w:rsid w:val="00383A57"/>
    <w:rsid w:val="00384DD0"/>
    <w:rsid w:val="00385132"/>
    <w:rsid w:val="00385C4B"/>
    <w:rsid w:val="00385E9B"/>
    <w:rsid w:val="003866BB"/>
    <w:rsid w:val="003872B5"/>
    <w:rsid w:val="003879C8"/>
    <w:rsid w:val="00391382"/>
    <w:rsid w:val="00391C49"/>
    <w:rsid w:val="00391DF5"/>
    <w:rsid w:val="00392B3C"/>
    <w:rsid w:val="00392F69"/>
    <w:rsid w:val="003930E6"/>
    <w:rsid w:val="00393418"/>
    <w:rsid w:val="00393E82"/>
    <w:rsid w:val="00394BF3"/>
    <w:rsid w:val="00395B10"/>
    <w:rsid w:val="003969F1"/>
    <w:rsid w:val="00396E0F"/>
    <w:rsid w:val="00397115"/>
    <w:rsid w:val="00397A8C"/>
    <w:rsid w:val="003A091C"/>
    <w:rsid w:val="003A1001"/>
    <w:rsid w:val="003A18BD"/>
    <w:rsid w:val="003A19E3"/>
    <w:rsid w:val="003A2FEA"/>
    <w:rsid w:val="003A305C"/>
    <w:rsid w:val="003A4F09"/>
    <w:rsid w:val="003A54DE"/>
    <w:rsid w:val="003A5CE6"/>
    <w:rsid w:val="003A5DB1"/>
    <w:rsid w:val="003A6ACE"/>
    <w:rsid w:val="003A6F09"/>
    <w:rsid w:val="003A747E"/>
    <w:rsid w:val="003A7571"/>
    <w:rsid w:val="003A7943"/>
    <w:rsid w:val="003B0ABD"/>
    <w:rsid w:val="003B13E4"/>
    <w:rsid w:val="003B2000"/>
    <w:rsid w:val="003B2A9C"/>
    <w:rsid w:val="003B349F"/>
    <w:rsid w:val="003B3807"/>
    <w:rsid w:val="003B3D0B"/>
    <w:rsid w:val="003B3E6C"/>
    <w:rsid w:val="003B47F3"/>
    <w:rsid w:val="003B48C0"/>
    <w:rsid w:val="003B56EF"/>
    <w:rsid w:val="003B6E45"/>
    <w:rsid w:val="003C004B"/>
    <w:rsid w:val="003C09DE"/>
    <w:rsid w:val="003C0FC9"/>
    <w:rsid w:val="003C11B9"/>
    <w:rsid w:val="003C364A"/>
    <w:rsid w:val="003C3B79"/>
    <w:rsid w:val="003C4040"/>
    <w:rsid w:val="003C418D"/>
    <w:rsid w:val="003C4585"/>
    <w:rsid w:val="003C476E"/>
    <w:rsid w:val="003C4D36"/>
    <w:rsid w:val="003C4D9A"/>
    <w:rsid w:val="003C5034"/>
    <w:rsid w:val="003C5052"/>
    <w:rsid w:val="003C6925"/>
    <w:rsid w:val="003C6EC7"/>
    <w:rsid w:val="003C7139"/>
    <w:rsid w:val="003C7F41"/>
    <w:rsid w:val="003C7F77"/>
    <w:rsid w:val="003D0217"/>
    <w:rsid w:val="003D0818"/>
    <w:rsid w:val="003D1684"/>
    <w:rsid w:val="003D2807"/>
    <w:rsid w:val="003D2CDF"/>
    <w:rsid w:val="003D2E13"/>
    <w:rsid w:val="003D34DF"/>
    <w:rsid w:val="003D540D"/>
    <w:rsid w:val="003D5541"/>
    <w:rsid w:val="003D5974"/>
    <w:rsid w:val="003D5EE7"/>
    <w:rsid w:val="003D605D"/>
    <w:rsid w:val="003D67F3"/>
    <w:rsid w:val="003D6C34"/>
    <w:rsid w:val="003E0454"/>
    <w:rsid w:val="003E0D89"/>
    <w:rsid w:val="003E142B"/>
    <w:rsid w:val="003E238C"/>
    <w:rsid w:val="003E2821"/>
    <w:rsid w:val="003E35D5"/>
    <w:rsid w:val="003E3FD9"/>
    <w:rsid w:val="003E4552"/>
    <w:rsid w:val="003E4CCE"/>
    <w:rsid w:val="003E4D41"/>
    <w:rsid w:val="003E6283"/>
    <w:rsid w:val="003E6BD4"/>
    <w:rsid w:val="003E784D"/>
    <w:rsid w:val="003F0480"/>
    <w:rsid w:val="003F15EB"/>
    <w:rsid w:val="003F1BCA"/>
    <w:rsid w:val="003F1CBD"/>
    <w:rsid w:val="003F1FFB"/>
    <w:rsid w:val="003F2549"/>
    <w:rsid w:val="003F2A8B"/>
    <w:rsid w:val="003F3010"/>
    <w:rsid w:val="003F3110"/>
    <w:rsid w:val="003F4B4A"/>
    <w:rsid w:val="003F4D07"/>
    <w:rsid w:val="003F5796"/>
    <w:rsid w:val="003F5BE0"/>
    <w:rsid w:val="003F5CA8"/>
    <w:rsid w:val="003F6661"/>
    <w:rsid w:val="003F71C1"/>
    <w:rsid w:val="003F71C6"/>
    <w:rsid w:val="003F727C"/>
    <w:rsid w:val="003F751A"/>
    <w:rsid w:val="00401101"/>
    <w:rsid w:val="004019F8"/>
    <w:rsid w:val="0040320D"/>
    <w:rsid w:val="0040637C"/>
    <w:rsid w:val="00406D36"/>
    <w:rsid w:val="00407728"/>
    <w:rsid w:val="00407B0C"/>
    <w:rsid w:val="00410D45"/>
    <w:rsid w:val="004116E7"/>
    <w:rsid w:val="004124CE"/>
    <w:rsid w:val="004139A5"/>
    <w:rsid w:val="0041430A"/>
    <w:rsid w:val="00414591"/>
    <w:rsid w:val="00414941"/>
    <w:rsid w:val="00414FEF"/>
    <w:rsid w:val="00415EE1"/>
    <w:rsid w:val="00416F98"/>
    <w:rsid w:val="00417B1B"/>
    <w:rsid w:val="004202AB"/>
    <w:rsid w:val="004203B7"/>
    <w:rsid w:val="004206F2"/>
    <w:rsid w:val="004220F6"/>
    <w:rsid w:val="0042376A"/>
    <w:rsid w:val="00423DE2"/>
    <w:rsid w:val="00424279"/>
    <w:rsid w:val="00425ADC"/>
    <w:rsid w:val="0042659D"/>
    <w:rsid w:val="00426B9F"/>
    <w:rsid w:val="00426D93"/>
    <w:rsid w:val="004305AE"/>
    <w:rsid w:val="00430717"/>
    <w:rsid w:val="00430A51"/>
    <w:rsid w:val="00430C50"/>
    <w:rsid w:val="00430E94"/>
    <w:rsid w:val="00430F95"/>
    <w:rsid w:val="004318FA"/>
    <w:rsid w:val="00431DDD"/>
    <w:rsid w:val="00431EE7"/>
    <w:rsid w:val="00431FBF"/>
    <w:rsid w:val="0043224D"/>
    <w:rsid w:val="004322D0"/>
    <w:rsid w:val="00432B94"/>
    <w:rsid w:val="0043499D"/>
    <w:rsid w:val="00434ABD"/>
    <w:rsid w:val="004357FF"/>
    <w:rsid w:val="0043590A"/>
    <w:rsid w:val="004379B9"/>
    <w:rsid w:val="00440338"/>
    <w:rsid w:val="004403A3"/>
    <w:rsid w:val="00440DD0"/>
    <w:rsid w:val="004416C3"/>
    <w:rsid w:val="0044252D"/>
    <w:rsid w:val="0044409E"/>
    <w:rsid w:val="0044443B"/>
    <w:rsid w:val="00445738"/>
    <w:rsid w:val="00445ECC"/>
    <w:rsid w:val="00445EFC"/>
    <w:rsid w:val="00445F2D"/>
    <w:rsid w:val="00446278"/>
    <w:rsid w:val="00446443"/>
    <w:rsid w:val="0044671D"/>
    <w:rsid w:val="00446B04"/>
    <w:rsid w:val="00446DB7"/>
    <w:rsid w:val="004470B2"/>
    <w:rsid w:val="004472A5"/>
    <w:rsid w:val="0044792E"/>
    <w:rsid w:val="00447A7C"/>
    <w:rsid w:val="0045009C"/>
    <w:rsid w:val="004504FE"/>
    <w:rsid w:val="00450F19"/>
    <w:rsid w:val="00451090"/>
    <w:rsid w:val="004533C8"/>
    <w:rsid w:val="00453993"/>
    <w:rsid w:val="0045617D"/>
    <w:rsid w:val="00457919"/>
    <w:rsid w:val="00457D05"/>
    <w:rsid w:val="00463A6B"/>
    <w:rsid w:val="00463C87"/>
    <w:rsid w:val="00464311"/>
    <w:rsid w:val="00464329"/>
    <w:rsid w:val="004649F0"/>
    <w:rsid w:val="00464ABD"/>
    <w:rsid w:val="0046562A"/>
    <w:rsid w:val="004657AA"/>
    <w:rsid w:val="00470A93"/>
    <w:rsid w:val="004728D9"/>
    <w:rsid w:val="00472B59"/>
    <w:rsid w:val="00473277"/>
    <w:rsid w:val="00473BDD"/>
    <w:rsid w:val="00474497"/>
    <w:rsid w:val="00474B07"/>
    <w:rsid w:val="00474D69"/>
    <w:rsid w:val="004768F5"/>
    <w:rsid w:val="004800CA"/>
    <w:rsid w:val="0048015A"/>
    <w:rsid w:val="00480514"/>
    <w:rsid w:val="0048276A"/>
    <w:rsid w:val="00483294"/>
    <w:rsid w:val="004848C0"/>
    <w:rsid w:val="00485594"/>
    <w:rsid w:val="0048581B"/>
    <w:rsid w:val="004860C0"/>
    <w:rsid w:val="00486B74"/>
    <w:rsid w:val="00486F0D"/>
    <w:rsid w:val="00487448"/>
    <w:rsid w:val="00487519"/>
    <w:rsid w:val="00492284"/>
    <w:rsid w:val="00493736"/>
    <w:rsid w:val="00493CA6"/>
    <w:rsid w:val="00494330"/>
    <w:rsid w:val="00496332"/>
    <w:rsid w:val="004968DF"/>
    <w:rsid w:val="0049761F"/>
    <w:rsid w:val="00497D1D"/>
    <w:rsid w:val="004A07FD"/>
    <w:rsid w:val="004A0AE7"/>
    <w:rsid w:val="004A115C"/>
    <w:rsid w:val="004A196D"/>
    <w:rsid w:val="004A24AD"/>
    <w:rsid w:val="004A271F"/>
    <w:rsid w:val="004A497A"/>
    <w:rsid w:val="004A63A6"/>
    <w:rsid w:val="004A66CB"/>
    <w:rsid w:val="004A73B1"/>
    <w:rsid w:val="004B01B5"/>
    <w:rsid w:val="004B0734"/>
    <w:rsid w:val="004B0D96"/>
    <w:rsid w:val="004B1462"/>
    <w:rsid w:val="004B1AC1"/>
    <w:rsid w:val="004B1C69"/>
    <w:rsid w:val="004B264D"/>
    <w:rsid w:val="004B3ABF"/>
    <w:rsid w:val="004B4AF4"/>
    <w:rsid w:val="004B5020"/>
    <w:rsid w:val="004B50C7"/>
    <w:rsid w:val="004B57FF"/>
    <w:rsid w:val="004B62EC"/>
    <w:rsid w:val="004B6629"/>
    <w:rsid w:val="004B7A7C"/>
    <w:rsid w:val="004C23F7"/>
    <w:rsid w:val="004C26C8"/>
    <w:rsid w:val="004C55C9"/>
    <w:rsid w:val="004C66F9"/>
    <w:rsid w:val="004C69C8"/>
    <w:rsid w:val="004C71DE"/>
    <w:rsid w:val="004C7D52"/>
    <w:rsid w:val="004D03C9"/>
    <w:rsid w:val="004D3404"/>
    <w:rsid w:val="004D3722"/>
    <w:rsid w:val="004D5635"/>
    <w:rsid w:val="004D5FB8"/>
    <w:rsid w:val="004D61F9"/>
    <w:rsid w:val="004D64A4"/>
    <w:rsid w:val="004D69A7"/>
    <w:rsid w:val="004D72D2"/>
    <w:rsid w:val="004D737A"/>
    <w:rsid w:val="004D7C76"/>
    <w:rsid w:val="004E03AC"/>
    <w:rsid w:val="004E03FA"/>
    <w:rsid w:val="004E1443"/>
    <w:rsid w:val="004E1E0E"/>
    <w:rsid w:val="004E44C6"/>
    <w:rsid w:val="004E5750"/>
    <w:rsid w:val="004E668C"/>
    <w:rsid w:val="004E6BF9"/>
    <w:rsid w:val="004E74D5"/>
    <w:rsid w:val="004E753A"/>
    <w:rsid w:val="004E7C11"/>
    <w:rsid w:val="004F0150"/>
    <w:rsid w:val="004F0D84"/>
    <w:rsid w:val="004F19A1"/>
    <w:rsid w:val="004F2DC2"/>
    <w:rsid w:val="004F3B86"/>
    <w:rsid w:val="004F4F0F"/>
    <w:rsid w:val="004F67AA"/>
    <w:rsid w:val="00500114"/>
    <w:rsid w:val="00501218"/>
    <w:rsid w:val="00501EAA"/>
    <w:rsid w:val="00502732"/>
    <w:rsid w:val="005029F2"/>
    <w:rsid w:val="00502EBC"/>
    <w:rsid w:val="00503A8A"/>
    <w:rsid w:val="00504737"/>
    <w:rsid w:val="00506ECC"/>
    <w:rsid w:val="0050756F"/>
    <w:rsid w:val="00507DC2"/>
    <w:rsid w:val="00507F8E"/>
    <w:rsid w:val="00510882"/>
    <w:rsid w:val="005116D5"/>
    <w:rsid w:val="0051197B"/>
    <w:rsid w:val="00512BB3"/>
    <w:rsid w:val="00514C0C"/>
    <w:rsid w:val="00515394"/>
    <w:rsid w:val="00515A5E"/>
    <w:rsid w:val="005167D0"/>
    <w:rsid w:val="00522264"/>
    <w:rsid w:val="005226F1"/>
    <w:rsid w:val="00522776"/>
    <w:rsid w:val="00522EEE"/>
    <w:rsid w:val="00523B63"/>
    <w:rsid w:val="00523DBF"/>
    <w:rsid w:val="0052488E"/>
    <w:rsid w:val="005276EB"/>
    <w:rsid w:val="005279E9"/>
    <w:rsid w:val="00527B5A"/>
    <w:rsid w:val="00530275"/>
    <w:rsid w:val="00530A75"/>
    <w:rsid w:val="00531053"/>
    <w:rsid w:val="00532FC7"/>
    <w:rsid w:val="0053360A"/>
    <w:rsid w:val="00533758"/>
    <w:rsid w:val="00533F35"/>
    <w:rsid w:val="00534D69"/>
    <w:rsid w:val="00534F1C"/>
    <w:rsid w:val="00535511"/>
    <w:rsid w:val="00535A57"/>
    <w:rsid w:val="005361C6"/>
    <w:rsid w:val="00536677"/>
    <w:rsid w:val="00536D22"/>
    <w:rsid w:val="005374B9"/>
    <w:rsid w:val="00537765"/>
    <w:rsid w:val="00540997"/>
    <w:rsid w:val="0054198D"/>
    <w:rsid w:val="00541B3C"/>
    <w:rsid w:val="00541F95"/>
    <w:rsid w:val="005430F6"/>
    <w:rsid w:val="0054380A"/>
    <w:rsid w:val="00543A74"/>
    <w:rsid w:val="00544481"/>
    <w:rsid w:val="0054498A"/>
    <w:rsid w:val="0054530F"/>
    <w:rsid w:val="005455FC"/>
    <w:rsid w:val="0054672D"/>
    <w:rsid w:val="00547A02"/>
    <w:rsid w:val="00551352"/>
    <w:rsid w:val="00553086"/>
    <w:rsid w:val="005535BD"/>
    <w:rsid w:val="00553859"/>
    <w:rsid w:val="00553AA9"/>
    <w:rsid w:val="00553E31"/>
    <w:rsid w:val="005548F2"/>
    <w:rsid w:val="00554AE4"/>
    <w:rsid w:val="00556AB0"/>
    <w:rsid w:val="00556D4D"/>
    <w:rsid w:val="00556FEC"/>
    <w:rsid w:val="00560D90"/>
    <w:rsid w:val="00560F87"/>
    <w:rsid w:val="00564B66"/>
    <w:rsid w:val="005673AC"/>
    <w:rsid w:val="00567A1A"/>
    <w:rsid w:val="00567F49"/>
    <w:rsid w:val="00570E45"/>
    <w:rsid w:val="00571D5B"/>
    <w:rsid w:val="0057347C"/>
    <w:rsid w:val="005737B9"/>
    <w:rsid w:val="005737BE"/>
    <w:rsid w:val="00573C80"/>
    <w:rsid w:val="00574417"/>
    <w:rsid w:val="00575350"/>
    <w:rsid w:val="00576160"/>
    <w:rsid w:val="005762C8"/>
    <w:rsid w:val="0057673D"/>
    <w:rsid w:val="00576823"/>
    <w:rsid w:val="00576876"/>
    <w:rsid w:val="00577670"/>
    <w:rsid w:val="005779F0"/>
    <w:rsid w:val="00580A57"/>
    <w:rsid w:val="00580A69"/>
    <w:rsid w:val="005824F9"/>
    <w:rsid w:val="00582A6D"/>
    <w:rsid w:val="00582CC7"/>
    <w:rsid w:val="00583E8D"/>
    <w:rsid w:val="00583F2D"/>
    <w:rsid w:val="00584237"/>
    <w:rsid w:val="0058559F"/>
    <w:rsid w:val="00585C55"/>
    <w:rsid w:val="005862BB"/>
    <w:rsid w:val="00586516"/>
    <w:rsid w:val="00586EF6"/>
    <w:rsid w:val="0058793F"/>
    <w:rsid w:val="0058797A"/>
    <w:rsid w:val="005900B8"/>
    <w:rsid w:val="0059160D"/>
    <w:rsid w:val="00593C9D"/>
    <w:rsid w:val="005940F0"/>
    <w:rsid w:val="00594645"/>
    <w:rsid w:val="005963F0"/>
    <w:rsid w:val="00596698"/>
    <w:rsid w:val="00596D01"/>
    <w:rsid w:val="00596E61"/>
    <w:rsid w:val="005978D6"/>
    <w:rsid w:val="00597EB3"/>
    <w:rsid w:val="005A200C"/>
    <w:rsid w:val="005A2E39"/>
    <w:rsid w:val="005A2EA0"/>
    <w:rsid w:val="005A38A6"/>
    <w:rsid w:val="005A4EE4"/>
    <w:rsid w:val="005A56CE"/>
    <w:rsid w:val="005A5725"/>
    <w:rsid w:val="005A5FE0"/>
    <w:rsid w:val="005A6275"/>
    <w:rsid w:val="005A73AC"/>
    <w:rsid w:val="005B15EB"/>
    <w:rsid w:val="005B1E4D"/>
    <w:rsid w:val="005B2827"/>
    <w:rsid w:val="005B2C5A"/>
    <w:rsid w:val="005B37AD"/>
    <w:rsid w:val="005B4863"/>
    <w:rsid w:val="005B4952"/>
    <w:rsid w:val="005B4B3D"/>
    <w:rsid w:val="005B4EA3"/>
    <w:rsid w:val="005B6A05"/>
    <w:rsid w:val="005B71E0"/>
    <w:rsid w:val="005C25BC"/>
    <w:rsid w:val="005C279E"/>
    <w:rsid w:val="005C2FF5"/>
    <w:rsid w:val="005C469E"/>
    <w:rsid w:val="005C50D3"/>
    <w:rsid w:val="005C57FC"/>
    <w:rsid w:val="005C60F1"/>
    <w:rsid w:val="005C6FC0"/>
    <w:rsid w:val="005C72CA"/>
    <w:rsid w:val="005C75CF"/>
    <w:rsid w:val="005C7A3A"/>
    <w:rsid w:val="005D059A"/>
    <w:rsid w:val="005D0A55"/>
    <w:rsid w:val="005D1B1D"/>
    <w:rsid w:val="005D1B95"/>
    <w:rsid w:val="005D1D8D"/>
    <w:rsid w:val="005D24A3"/>
    <w:rsid w:val="005D26E2"/>
    <w:rsid w:val="005D277E"/>
    <w:rsid w:val="005D289A"/>
    <w:rsid w:val="005D582C"/>
    <w:rsid w:val="005D5DF7"/>
    <w:rsid w:val="005D60BD"/>
    <w:rsid w:val="005D6C3E"/>
    <w:rsid w:val="005E0B0C"/>
    <w:rsid w:val="005E2629"/>
    <w:rsid w:val="005E26FA"/>
    <w:rsid w:val="005E303F"/>
    <w:rsid w:val="005E4E89"/>
    <w:rsid w:val="005E542D"/>
    <w:rsid w:val="005E5634"/>
    <w:rsid w:val="005E587B"/>
    <w:rsid w:val="005E58A6"/>
    <w:rsid w:val="005E6B6D"/>
    <w:rsid w:val="005E6BE0"/>
    <w:rsid w:val="005E7389"/>
    <w:rsid w:val="005F06F7"/>
    <w:rsid w:val="005F0787"/>
    <w:rsid w:val="005F0E3B"/>
    <w:rsid w:val="005F12D9"/>
    <w:rsid w:val="005F1433"/>
    <w:rsid w:val="005F2262"/>
    <w:rsid w:val="005F2ACC"/>
    <w:rsid w:val="005F2B54"/>
    <w:rsid w:val="005F2C01"/>
    <w:rsid w:val="005F3414"/>
    <w:rsid w:val="005F3D09"/>
    <w:rsid w:val="005F4294"/>
    <w:rsid w:val="005F490A"/>
    <w:rsid w:val="005F4EE8"/>
    <w:rsid w:val="005F53D3"/>
    <w:rsid w:val="005F5B72"/>
    <w:rsid w:val="005F5F7A"/>
    <w:rsid w:val="005F61D9"/>
    <w:rsid w:val="005F6AA4"/>
    <w:rsid w:val="005F6ABC"/>
    <w:rsid w:val="0060161C"/>
    <w:rsid w:val="00602CED"/>
    <w:rsid w:val="006038BC"/>
    <w:rsid w:val="0060410F"/>
    <w:rsid w:val="00604750"/>
    <w:rsid w:val="00604962"/>
    <w:rsid w:val="00607FD1"/>
    <w:rsid w:val="00610295"/>
    <w:rsid w:val="0061062A"/>
    <w:rsid w:val="00611022"/>
    <w:rsid w:val="00611220"/>
    <w:rsid w:val="00611377"/>
    <w:rsid w:val="006116BB"/>
    <w:rsid w:val="00611F23"/>
    <w:rsid w:val="006125C9"/>
    <w:rsid w:val="00612AA0"/>
    <w:rsid w:val="00612E5F"/>
    <w:rsid w:val="006134D9"/>
    <w:rsid w:val="00613828"/>
    <w:rsid w:val="00613A26"/>
    <w:rsid w:val="00614D7D"/>
    <w:rsid w:val="00615499"/>
    <w:rsid w:val="006154E6"/>
    <w:rsid w:val="0061561F"/>
    <w:rsid w:val="00615F36"/>
    <w:rsid w:val="00616597"/>
    <w:rsid w:val="00616775"/>
    <w:rsid w:val="006200A8"/>
    <w:rsid w:val="00620892"/>
    <w:rsid w:val="00621486"/>
    <w:rsid w:val="00621A46"/>
    <w:rsid w:val="00622318"/>
    <w:rsid w:val="00622DDA"/>
    <w:rsid w:val="00624977"/>
    <w:rsid w:val="00624B14"/>
    <w:rsid w:val="00624D39"/>
    <w:rsid w:val="00625B7E"/>
    <w:rsid w:val="00626461"/>
    <w:rsid w:val="006265F9"/>
    <w:rsid w:val="00626D9C"/>
    <w:rsid w:val="00626FFE"/>
    <w:rsid w:val="00627C78"/>
    <w:rsid w:val="0063074D"/>
    <w:rsid w:val="00631C2A"/>
    <w:rsid w:val="006343D5"/>
    <w:rsid w:val="0063621F"/>
    <w:rsid w:val="006364D6"/>
    <w:rsid w:val="0063668A"/>
    <w:rsid w:val="006368EE"/>
    <w:rsid w:val="00636B04"/>
    <w:rsid w:val="00636F2A"/>
    <w:rsid w:val="006434C9"/>
    <w:rsid w:val="00643FB3"/>
    <w:rsid w:val="006451A8"/>
    <w:rsid w:val="0064583A"/>
    <w:rsid w:val="0064609E"/>
    <w:rsid w:val="0064777C"/>
    <w:rsid w:val="00647B02"/>
    <w:rsid w:val="00647CD3"/>
    <w:rsid w:val="00650899"/>
    <w:rsid w:val="00650D9D"/>
    <w:rsid w:val="00652A0D"/>
    <w:rsid w:val="00652AF1"/>
    <w:rsid w:val="006535A5"/>
    <w:rsid w:val="0065433C"/>
    <w:rsid w:val="00655E23"/>
    <w:rsid w:val="00656788"/>
    <w:rsid w:val="00656D67"/>
    <w:rsid w:val="00657343"/>
    <w:rsid w:val="0065794B"/>
    <w:rsid w:val="00657D1D"/>
    <w:rsid w:val="006602BF"/>
    <w:rsid w:val="00660587"/>
    <w:rsid w:val="00660827"/>
    <w:rsid w:val="00660B34"/>
    <w:rsid w:val="006611AC"/>
    <w:rsid w:val="00661B83"/>
    <w:rsid w:val="00663517"/>
    <w:rsid w:val="00667A85"/>
    <w:rsid w:val="00670329"/>
    <w:rsid w:val="00671848"/>
    <w:rsid w:val="00671941"/>
    <w:rsid w:val="0067281D"/>
    <w:rsid w:val="0067308C"/>
    <w:rsid w:val="00673F93"/>
    <w:rsid w:val="00674F4C"/>
    <w:rsid w:val="00675A46"/>
    <w:rsid w:val="0067676D"/>
    <w:rsid w:val="00677855"/>
    <w:rsid w:val="00681C17"/>
    <w:rsid w:val="0068266F"/>
    <w:rsid w:val="006834B2"/>
    <w:rsid w:val="00683F07"/>
    <w:rsid w:val="00684244"/>
    <w:rsid w:val="00684736"/>
    <w:rsid w:val="006861EF"/>
    <w:rsid w:val="00686320"/>
    <w:rsid w:val="00686B1E"/>
    <w:rsid w:val="00687A51"/>
    <w:rsid w:val="00687E9F"/>
    <w:rsid w:val="00690102"/>
    <w:rsid w:val="006901D9"/>
    <w:rsid w:val="00690377"/>
    <w:rsid w:val="0069046C"/>
    <w:rsid w:val="006908DE"/>
    <w:rsid w:val="00690D62"/>
    <w:rsid w:val="00690E1E"/>
    <w:rsid w:val="0069292A"/>
    <w:rsid w:val="0069317A"/>
    <w:rsid w:val="00693488"/>
    <w:rsid w:val="006947ED"/>
    <w:rsid w:val="006951C8"/>
    <w:rsid w:val="00695E98"/>
    <w:rsid w:val="00696677"/>
    <w:rsid w:val="006968DE"/>
    <w:rsid w:val="006A140C"/>
    <w:rsid w:val="006A1CD1"/>
    <w:rsid w:val="006A2E1C"/>
    <w:rsid w:val="006A32A8"/>
    <w:rsid w:val="006A39F9"/>
    <w:rsid w:val="006A4212"/>
    <w:rsid w:val="006A5B35"/>
    <w:rsid w:val="006A6303"/>
    <w:rsid w:val="006A714A"/>
    <w:rsid w:val="006A7BEB"/>
    <w:rsid w:val="006B0716"/>
    <w:rsid w:val="006B0BE1"/>
    <w:rsid w:val="006B1C41"/>
    <w:rsid w:val="006B2115"/>
    <w:rsid w:val="006B22ED"/>
    <w:rsid w:val="006B422B"/>
    <w:rsid w:val="006B4C16"/>
    <w:rsid w:val="006B5D34"/>
    <w:rsid w:val="006B6186"/>
    <w:rsid w:val="006B6254"/>
    <w:rsid w:val="006C0DCB"/>
    <w:rsid w:val="006C1413"/>
    <w:rsid w:val="006C1A57"/>
    <w:rsid w:val="006C237A"/>
    <w:rsid w:val="006C2DE6"/>
    <w:rsid w:val="006C2E4D"/>
    <w:rsid w:val="006C48A0"/>
    <w:rsid w:val="006C4E4A"/>
    <w:rsid w:val="006C5A37"/>
    <w:rsid w:val="006C5D66"/>
    <w:rsid w:val="006C5E90"/>
    <w:rsid w:val="006C60CC"/>
    <w:rsid w:val="006C6E42"/>
    <w:rsid w:val="006D025C"/>
    <w:rsid w:val="006D0AAA"/>
    <w:rsid w:val="006D1EF3"/>
    <w:rsid w:val="006D2EB5"/>
    <w:rsid w:val="006D3824"/>
    <w:rsid w:val="006D448A"/>
    <w:rsid w:val="006D5018"/>
    <w:rsid w:val="006D538A"/>
    <w:rsid w:val="006D7B3A"/>
    <w:rsid w:val="006E0A0E"/>
    <w:rsid w:val="006E0F15"/>
    <w:rsid w:val="006E39CD"/>
    <w:rsid w:val="006E405F"/>
    <w:rsid w:val="006E44A4"/>
    <w:rsid w:val="006E466E"/>
    <w:rsid w:val="006E48A6"/>
    <w:rsid w:val="006E5518"/>
    <w:rsid w:val="006E6CBA"/>
    <w:rsid w:val="006F0466"/>
    <w:rsid w:val="006F2364"/>
    <w:rsid w:val="006F4B60"/>
    <w:rsid w:val="006F516D"/>
    <w:rsid w:val="006F529B"/>
    <w:rsid w:val="006F5408"/>
    <w:rsid w:val="006F562A"/>
    <w:rsid w:val="006F5C52"/>
    <w:rsid w:val="006F6BD8"/>
    <w:rsid w:val="006F7AC6"/>
    <w:rsid w:val="0070071E"/>
    <w:rsid w:val="007007A6"/>
    <w:rsid w:val="0070128C"/>
    <w:rsid w:val="007018C4"/>
    <w:rsid w:val="00701E20"/>
    <w:rsid w:val="007024AB"/>
    <w:rsid w:val="00702D07"/>
    <w:rsid w:val="00705713"/>
    <w:rsid w:val="00705B5D"/>
    <w:rsid w:val="007060C4"/>
    <w:rsid w:val="007064FE"/>
    <w:rsid w:val="007065A6"/>
    <w:rsid w:val="0070691F"/>
    <w:rsid w:val="00707ECB"/>
    <w:rsid w:val="00710204"/>
    <w:rsid w:val="007102EE"/>
    <w:rsid w:val="00710889"/>
    <w:rsid w:val="00712858"/>
    <w:rsid w:val="00712F1C"/>
    <w:rsid w:val="00714910"/>
    <w:rsid w:val="00714AC0"/>
    <w:rsid w:val="00717F52"/>
    <w:rsid w:val="00720590"/>
    <w:rsid w:val="007208B4"/>
    <w:rsid w:val="00722CEA"/>
    <w:rsid w:val="00722FC2"/>
    <w:rsid w:val="00723038"/>
    <w:rsid w:val="007249C6"/>
    <w:rsid w:val="00724E99"/>
    <w:rsid w:val="00724E9A"/>
    <w:rsid w:val="007255EF"/>
    <w:rsid w:val="0072690A"/>
    <w:rsid w:val="00727A55"/>
    <w:rsid w:val="00732291"/>
    <w:rsid w:val="00732EFA"/>
    <w:rsid w:val="00733943"/>
    <w:rsid w:val="00734BFF"/>
    <w:rsid w:val="007360C0"/>
    <w:rsid w:val="007360C2"/>
    <w:rsid w:val="0073699A"/>
    <w:rsid w:val="00737199"/>
    <w:rsid w:val="00737962"/>
    <w:rsid w:val="00741519"/>
    <w:rsid w:val="00741B5C"/>
    <w:rsid w:val="00741CF0"/>
    <w:rsid w:val="00742639"/>
    <w:rsid w:val="00742894"/>
    <w:rsid w:val="00743C86"/>
    <w:rsid w:val="007446A0"/>
    <w:rsid w:val="00744878"/>
    <w:rsid w:val="007464DE"/>
    <w:rsid w:val="0074731D"/>
    <w:rsid w:val="00747AFB"/>
    <w:rsid w:val="00747FAA"/>
    <w:rsid w:val="00751545"/>
    <w:rsid w:val="00751E85"/>
    <w:rsid w:val="0075224F"/>
    <w:rsid w:val="00752F13"/>
    <w:rsid w:val="00753AF7"/>
    <w:rsid w:val="00754D38"/>
    <w:rsid w:val="00754F6A"/>
    <w:rsid w:val="00755FEC"/>
    <w:rsid w:val="007571EE"/>
    <w:rsid w:val="00760E95"/>
    <w:rsid w:val="007612DE"/>
    <w:rsid w:val="00763B78"/>
    <w:rsid w:val="007657F7"/>
    <w:rsid w:val="00766172"/>
    <w:rsid w:val="007665FB"/>
    <w:rsid w:val="00766B24"/>
    <w:rsid w:val="0077019D"/>
    <w:rsid w:val="0077050D"/>
    <w:rsid w:val="00770580"/>
    <w:rsid w:val="00770999"/>
    <w:rsid w:val="00771A85"/>
    <w:rsid w:val="00771B03"/>
    <w:rsid w:val="00772D6D"/>
    <w:rsid w:val="007770FD"/>
    <w:rsid w:val="00777D49"/>
    <w:rsid w:val="0078073C"/>
    <w:rsid w:val="00780F4E"/>
    <w:rsid w:val="00781049"/>
    <w:rsid w:val="0078143D"/>
    <w:rsid w:val="00781484"/>
    <w:rsid w:val="0078269F"/>
    <w:rsid w:val="0078278D"/>
    <w:rsid w:val="00782B81"/>
    <w:rsid w:val="007835C0"/>
    <w:rsid w:val="00783FE3"/>
    <w:rsid w:val="00784C6D"/>
    <w:rsid w:val="00785154"/>
    <w:rsid w:val="00785677"/>
    <w:rsid w:val="0078629E"/>
    <w:rsid w:val="00786DF8"/>
    <w:rsid w:val="00786F79"/>
    <w:rsid w:val="00790A1D"/>
    <w:rsid w:val="00790CB7"/>
    <w:rsid w:val="00790E04"/>
    <w:rsid w:val="00791563"/>
    <w:rsid w:val="00791847"/>
    <w:rsid w:val="00792284"/>
    <w:rsid w:val="00792E87"/>
    <w:rsid w:val="00793251"/>
    <w:rsid w:val="00793539"/>
    <w:rsid w:val="00793CCB"/>
    <w:rsid w:val="00794274"/>
    <w:rsid w:val="0079505A"/>
    <w:rsid w:val="0079524D"/>
    <w:rsid w:val="0079562F"/>
    <w:rsid w:val="00795ED9"/>
    <w:rsid w:val="0079637E"/>
    <w:rsid w:val="00796458"/>
    <w:rsid w:val="0079651E"/>
    <w:rsid w:val="007978EF"/>
    <w:rsid w:val="007A0660"/>
    <w:rsid w:val="007A1191"/>
    <w:rsid w:val="007A131F"/>
    <w:rsid w:val="007A1861"/>
    <w:rsid w:val="007A248B"/>
    <w:rsid w:val="007A2FBD"/>
    <w:rsid w:val="007A3680"/>
    <w:rsid w:val="007A4A42"/>
    <w:rsid w:val="007A4C72"/>
    <w:rsid w:val="007A667F"/>
    <w:rsid w:val="007A7239"/>
    <w:rsid w:val="007A7537"/>
    <w:rsid w:val="007A7B22"/>
    <w:rsid w:val="007A7FAE"/>
    <w:rsid w:val="007B07EC"/>
    <w:rsid w:val="007B14E8"/>
    <w:rsid w:val="007B260D"/>
    <w:rsid w:val="007B33ED"/>
    <w:rsid w:val="007B51FE"/>
    <w:rsid w:val="007B5677"/>
    <w:rsid w:val="007B5976"/>
    <w:rsid w:val="007B6064"/>
    <w:rsid w:val="007B6E63"/>
    <w:rsid w:val="007B76B5"/>
    <w:rsid w:val="007B7C75"/>
    <w:rsid w:val="007B7EB0"/>
    <w:rsid w:val="007C035F"/>
    <w:rsid w:val="007C0935"/>
    <w:rsid w:val="007C0C1A"/>
    <w:rsid w:val="007C1608"/>
    <w:rsid w:val="007C162A"/>
    <w:rsid w:val="007C2166"/>
    <w:rsid w:val="007C2827"/>
    <w:rsid w:val="007C28C5"/>
    <w:rsid w:val="007C36FC"/>
    <w:rsid w:val="007C3B8D"/>
    <w:rsid w:val="007C502D"/>
    <w:rsid w:val="007C5D57"/>
    <w:rsid w:val="007C6478"/>
    <w:rsid w:val="007C6E6A"/>
    <w:rsid w:val="007D0DE2"/>
    <w:rsid w:val="007D3830"/>
    <w:rsid w:val="007D4156"/>
    <w:rsid w:val="007D4FBD"/>
    <w:rsid w:val="007D56E5"/>
    <w:rsid w:val="007D616A"/>
    <w:rsid w:val="007D6A51"/>
    <w:rsid w:val="007E07E3"/>
    <w:rsid w:val="007E159B"/>
    <w:rsid w:val="007E17F2"/>
    <w:rsid w:val="007E21F7"/>
    <w:rsid w:val="007E2E4B"/>
    <w:rsid w:val="007E2EC5"/>
    <w:rsid w:val="007E352A"/>
    <w:rsid w:val="007E394B"/>
    <w:rsid w:val="007E3E17"/>
    <w:rsid w:val="007E5D66"/>
    <w:rsid w:val="007E6726"/>
    <w:rsid w:val="007E6DD5"/>
    <w:rsid w:val="007E728B"/>
    <w:rsid w:val="007E73AA"/>
    <w:rsid w:val="007E752A"/>
    <w:rsid w:val="007E7A48"/>
    <w:rsid w:val="007F1034"/>
    <w:rsid w:val="007F118E"/>
    <w:rsid w:val="007F17EE"/>
    <w:rsid w:val="007F1E65"/>
    <w:rsid w:val="007F22E1"/>
    <w:rsid w:val="007F303F"/>
    <w:rsid w:val="007F4582"/>
    <w:rsid w:val="007F53B4"/>
    <w:rsid w:val="007F5E10"/>
    <w:rsid w:val="007F6FEC"/>
    <w:rsid w:val="007F76F8"/>
    <w:rsid w:val="007F7AD6"/>
    <w:rsid w:val="007F7D63"/>
    <w:rsid w:val="008003EE"/>
    <w:rsid w:val="008008E4"/>
    <w:rsid w:val="00802B72"/>
    <w:rsid w:val="0080431B"/>
    <w:rsid w:val="008044D7"/>
    <w:rsid w:val="00805513"/>
    <w:rsid w:val="008057DE"/>
    <w:rsid w:val="00805889"/>
    <w:rsid w:val="00805B72"/>
    <w:rsid w:val="0080646D"/>
    <w:rsid w:val="00806530"/>
    <w:rsid w:val="0080690B"/>
    <w:rsid w:val="00806A1C"/>
    <w:rsid w:val="00807D50"/>
    <w:rsid w:val="008107F4"/>
    <w:rsid w:val="008113D0"/>
    <w:rsid w:val="00811B67"/>
    <w:rsid w:val="0081339D"/>
    <w:rsid w:val="00814C40"/>
    <w:rsid w:val="00815799"/>
    <w:rsid w:val="00815A58"/>
    <w:rsid w:val="00816537"/>
    <w:rsid w:val="00820175"/>
    <w:rsid w:val="008204A0"/>
    <w:rsid w:val="00820BFF"/>
    <w:rsid w:val="00821453"/>
    <w:rsid w:val="008223F5"/>
    <w:rsid w:val="00822540"/>
    <w:rsid w:val="00823419"/>
    <w:rsid w:val="00823A77"/>
    <w:rsid w:val="0082413E"/>
    <w:rsid w:val="00824DEA"/>
    <w:rsid w:val="008263D8"/>
    <w:rsid w:val="008267B6"/>
    <w:rsid w:val="008274BF"/>
    <w:rsid w:val="00827ADC"/>
    <w:rsid w:val="00827E2E"/>
    <w:rsid w:val="00827E76"/>
    <w:rsid w:val="00830747"/>
    <w:rsid w:val="00830805"/>
    <w:rsid w:val="00831405"/>
    <w:rsid w:val="008314DA"/>
    <w:rsid w:val="008318B0"/>
    <w:rsid w:val="00831BB0"/>
    <w:rsid w:val="008328E0"/>
    <w:rsid w:val="00832F90"/>
    <w:rsid w:val="008340CC"/>
    <w:rsid w:val="00834282"/>
    <w:rsid w:val="00836634"/>
    <w:rsid w:val="008372A7"/>
    <w:rsid w:val="00837763"/>
    <w:rsid w:val="008405F6"/>
    <w:rsid w:val="00840A28"/>
    <w:rsid w:val="0084108F"/>
    <w:rsid w:val="00841CC4"/>
    <w:rsid w:val="00842127"/>
    <w:rsid w:val="008433E7"/>
    <w:rsid w:val="008439BB"/>
    <w:rsid w:val="00844006"/>
    <w:rsid w:val="00844587"/>
    <w:rsid w:val="00844F98"/>
    <w:rsid w:val="00845000"/>
    <w:rsid w:val="00845EA8"/>
    <w:rsid w:val="00845F14"/>
    <w:rsid w:val="00846B48"/>
    <w:rsid w:val="00850401"/>
    <w:rsid w:val="008509D3"/>
    <w:rsid w:val="00851C1F"/>
    <w:rsid w:val="00851E49"/>
    <w:rsid w:val="00855368"/>
    <w:rsid w:val="0085655E"/>
    <w:rsid w:val="00857DD5"/>
    <w:rsid w:val="00860FC3"/>
    <w:rsid w:val="00861009"/>
    <w:rsid w:val="0086144C"/>
    <w:rsid w:val="00861F34"/>
    <w:rsid w:val="00862614"/>
    <w:rsid w:val="00863D69"/>
    <w:rsid w:val="00864C67"/>
    <w:rsid w:val="00865975"/>
    <w:rsid w:val="00867ADB"/>
    <w:rsid w:val="00871EEB"/>
    <w:rsid w:val="0087237F"/>
    <w:rsid w:val="008728A9"/>
    <w:rsid w:val="00872E51"/>
    <w:rsid w:val="008738F4"/>
    <w:rsid w:val="00874C37"/>
    <w:rsid w:val="008753F3"/>
    <w:rsid w:val="008759DD"/>
    <w:rsid w:val="00875A32"/>
    <w:rsid w:val="00876450"/>
    <w:rsid w:val="00877384"/>
    <w:rsid w:val="00880067"/>
    <w:rsid w:val="00880843"/>
    <w:rsid w:val="00881739"/>
    <w:rsid w:val="0088260F"/>
    <w:rsid w:val="00884C75"/>
    <w:rsid w:val="00885B93"/>
    <w:rsid w:val="00885F0A"/>
    <w:rsid w:val="008867A0"/>
    <w:rsid w:val="008871E0"/>
    <w:rsid w:val="00887790"/>
    <w:rsid w:val="00887FF6"/>
    <w:rsid w:val="0089019D"/>
    <w:rsid w:val="0089126D"/>
    <w:rsid w:val="008915BD"/>
    <w:rsid w:val="00891A98"/>
    <w:rsid w:val="00892791"/>
    <w:rsid w:val="008932EA"/>
    <w:rsid w:val="0089394B"/>
    <w:rsid w:val="00893A8E"/>
    <w:rsid w:val="00894FD3"/>
    <w:rsid w:val="00895430"/>
    <w:rsid w:val="00896618"/>
    <w:rsid w:val="00897BD6"/>
    <w:rsid w:val="008A0D92"/>
    <w:rsid w:val="008A1161"/>
    <w:rsid w:val="008A1D3E"/>
    <w:rsid w:val="008A1E2D"/>
    <w:rsid w:val="008A3129"/>
    <w:rsid w:val="008A4DAD"/>
    <w:rsid w:val="008A5C18"/>
    <w:rsid w:val="008A5D25"/>
    <w:rsid w:val="008A608C"/>
    <w:rsid w:val="008A619A"/>
    <w:rsid w:val="008A65A1"/>
    <w:rsid w:val="008A660C"/>
    <w:rsid w:val="008A6E51"/>
    <w:rsid w:val="008A756E"/>
    <w:rsid w:val="008A776D"/>
    <w:rsid w:val="008A7D18"/>
    <w:rsid w:val="008A7F12"/>
    <w:rsid w:val="008A7F25"/>
    <w:rsid w:val="008B0723"/>
    <w:rsid w:val="008B1C11"/>
    <w:rsid w:val="008B2342"/>
    <w:rsid w:val="008B2631"/>
    <w:rsid w:val="008B2693"/>
    <w:rsid w:val="008B68DA"/>
    <w:rsid w:val="008C0867"/>
    <w:rsid w:val="008C0983"/>
    <w:rsid w:val="008C0DC6"/>
    <w:rsid w:val="008C1E8C"/>
    <w:rsid w:val="008C2C27"/>
    <w:rsid w:val="008C4162"/>
    <w:rsid w:val="008C42F5"/>
    <w:rsid w:val="008C496C"/>
    <w:rsid w:val="008C4F1D"/>
    <w:rsid w:val="008C6580"/>
    <w:rsid w:val="008C65C3"/>
    <w:rsid w:val="008C6E2A"/>
    <w:rsid w:val="008D18FC"/>
    <w:rsid w:val="008D22FC"/>
    <w:rsid w:val="008D2A2C"/>
    <w:rsid w:val="008D3078"/>
    <w:rsid w:val="008D398B"/>
    <w:rsid w:val="008D54F3"/>
    <w:rsid w:val="008D571F"/>
    <w:rsid w:val="008D594B"/>
    <w:rsid w:val="008D6821"/>
    <w:rsid w:val="008D6956"/>
    <w:rsid w:val="008D6FBC"/>
    <w:rsid w:val="008D72C3"/>
    <w:rsid w:val="008D739E"/>
    <w:rsid w:val="008D74CF"/>
    <w:rsid w:val="008E0989"/>
    <w:rsid w:val="008E0E9B"/>
    <w:rsid w:val="008E1878"/>
    <w:rsid w:val="008E2359"/>
    <w:rsid w:val="008E24EC"/>
    <w:rsid w:val="008E3CB9"/>
    <w:rsid w:val="008E41C5"/>
    <w:rsid w:val="008E45CA"/>
    <w:rsid w:val="008E4810"/>
    <w:rsid w:val="008E494A"/>
    <w:rsid w:val="008E497C"/>
    <w:rsid w:val="008E4CFD"/>
    <w:rsid w:val="008E500D"/>
    <w:rsid w:val="008E56C0"/>
    <w:rsid w:val="008E5C1B"/>
    <w:rsid w:val="008E5CDA"/>
    <w:rsid w:val="008E6647"/>
    <w:rsid w:val="008E6F41"/>
    <w:rsid w:val="008E71A5"/>
    <w:rsid w:val="008E74DC"/>
    <w:rsid w:val="008E76FF"/>
    <w:rsid w:val="008F02F8"/>
    <w:rsid w:val="008F0672"/>
    <w:rsid w:val="008F06F3"/>
    <w:rsid w:val="008F2DB4"/>
    <w:rsid w:val="008F45D6"/>
    <w:rsid w:val="008F668D"/>
    <w:rsid w:val="008F6795"/>
    <w:rsid w:val="008F6A13"/>
    <w:rsid w:val="008F6A44"/>
    <w:rsid w:val="008F77D8"/>
    <w:rsid w:val="008F7C06"/>
    <w:rsid w:val="00900162"/>
    <w:rsid w:val="00900CF5"/>
    <w:rsid w:val="00900D53"/>
    <w:rsid w:val="00900DB5"/>
    <w:rsid w:val="00900DCD"/>
    <w:rsid w:val="00900FC8"/>
    <w:rsid w:val="00902103"/>
    <w:rsid w:val="0090341A"/>
    <w:rsid w:val="00903BCC"/>
    <w:rsid w:val="0090422A"/>
    <w:rsid w:val="00904D45"/>
    <w:rsid w:val="009050AA"/>
    <w:rsid w:val="00905DD8"/>
    <w:rsid w:val="0090641A"/>
    <w:rsid w:val="00906DA2"/>
    <w:rsid w:val="00907341"/>
    <w:rsid w:val="00910D9D"/>
    <w:rsid w:val="00911BA6"/>
    <w:rsid w:val="009139F5"/>
    <w:rsid w:val="00914869"/>
    <w:rsid w:val="00914E3C"/>
    <w:rsid w:val="00915938"/>
    <w:rsid w:val="00916609"/>
    <w:rsid w:val="00917B50"/>
    <w:rsid w:val="009201D1"/>
    <w:rsid w:val="00921572"/>
    <w:rsid w:val="00921628"/>
    <w:rsid w:val="00922162"/>
    <w:rsid w:val="0092261A"/>
    <w:rsid w:val="00922EC5"/>
    <w:rsid w:val="0092317F"/>
    <w:rsid w:val="00923641"/>
    <w:rsid w:val="009244C7"/>
    <w:rsid w:val="00924B16"/>
    <w:rsid w:val="00924B5D"/>
    <w:rsid w:val="009265AF"/>
    <w:rsid w:val="00927336"/>
    <w:rsid w:val="009304FA"/>
    <w:rsid w:val="0093079C"/>
    <w:rsid w:val="00930926"/>
    <w:rsid w:val="009312A8"/>
    <w:rsid w:val="009320D8"/>
    <w:rsid w:val="009328B4"/>
    <w:rsid w:val="00933293"/>
    <w:rsid w:val="00933FDC"/>
    <w:rsid w:val="00934823"/>
    <w:rsid w:val="00934A85"/>
    <w:rsid w:val="009353E8"/>
    <w:rsid w:val="009358D4"/>
    <w:rsid w:val="0093595F"/>
    <w:rsid w:val="00936B31"/>
    <w:rsid w:val="00937B67"/>
    <w:rsid w:val="009411C8"/>
    <w:rsid w:val="0094165C"/>
    <w:rsid w:val="009418E1"/>
    <w:rsid w:val="00942BAC"/>
    <w:rsid w:val="00942C80"/>
    <w:rsid w:val="009431F3"/>
    <w:rsid w:val="00944170"/>
    <w:rsid w:val="00951503"/>
    <w:rsid w:val="00951CDE"/>
    <w:rsid w:val="0095238F"/>
    <w:rsid w:val="009524BB"/>
    <w:rsid w:val="00952ABE"/>
    <w:rsid w:val="00954389"/>
    <w:rsid w:val="00954F35"/>
    <w:rsid w:val="00956584"/>
    <w:rsid w:val="009575DA"/>
    <w:rsid w:val="00957CDC"/>
    <w:rsid w:val="00960035"/>
    <w:rsid w:val="009610BF"/>
    <w:rsid w:val="009626A8"/>
    <w:rsid w:val="00962B94"/>
    <w:rsid w:val="009630D6"/>
    <w:rsid w:val="009631D2"/>
    <w:rsid w:val="0096383C"/>
    <w:rsid w:val="00964ABF"/>
    <w:rsid w:val="009659B6"/>
    <w:rsid w:val="00966415"/>
    <w:rsid w:val="00966E69"/>
    <w:rsid w:val="00970113"/>
    <w:rsid w:val="0097132D"/>
    <w:rsid w:val="00972D8A"/>
    <w:rsid w:val="00972EB6"/>
    <w:rsid w:val="0097488C"/>
    <w:rsid w:val="009749B9"/>
    <w:rsid w:val="00974FA6"/>
    <w:rsid w:val="00974FAE"/>
    <w:rsid w:val="00976695"/>
    <w:rsid w:val="00977916"/>
    <w:rsid w:val="00977F76"/>
    <w:rsid w:val="00980074"/>
    <w:rsid w:val="00980E68"/>
    <w:rsid w:val="0098107D"/>
    <w:rsid w:val="00981777"/>
    <w:rsid w:val="00981DE5"/>
    <w:rsid w:val="00983572"/>
    <w:rsid w:val="00983590"/>
    <w:rsid w:val="00983E47"/>
    <w:rsid w:val="00984186"/>
    <w:rsid w:val="00984969"/>
    <w:rsid w:val="00987260"/>
    <w:rsid w:val="00990D47"/>
    <w:rsid w:val="00990FC7"/>
    <w:rsid w:val="0099135F"/>
    <w:rsid w:val="00992A7B"/>
    <w:rsid w:val="009941C4"/>
    <w:rsid w:val="009961C1"/>
    <w:rsid w:val="00996D09"/>
    <w:rsid w:val="00997F80"/>
    <w:rsid w:val="009A06E1"/>
    <w:rsid w:val="009A1CE7"/>
    <w:rsid w:val="009A21F7"/>
    <w:rsid w:val="009A2243"/>
    <w:rsid w:val="009A24D1"/>
    <w:rsid w:val="009A2A69"/>
    <w:rsid w:val="009A2EBE"/>
    <w:rsid w:val="009A3729"/>
    <w:rsid w:val="009A37B1"/>
    <w:rsid w:val="009A3B77"/>
    <w:rsid w:val="009A5A26"/>
    <w:rsid w:val="009A5D22"/>
    <w:rsid w:val="009A6D0D"/>
    <w:rsid w:val="009A6ECF"/>
    <w:rsid w:val="009B10BD"/>
    <w:rsid w:val="009B1FF9"/>
    <w:rsid w:val="009B2808"/>
    <w:rsid w:val="009B34D9"/>
    <w:rsid w:val="009B3B9E"/>
    <w:rsid w:val="009B50ED"/>
    <w:rsid w:val="009B6573"/>
    <w:rsid w:val="009B69FB"/>
    <w:rsid w:val="009C1973"/>
    <w:rsid w:val="009C224B"/>
    <w:rsid w:val="009C291E"/>
    <w:rsid w:val="009C3A51"/>
    <w:rsid w:val="009C4605"/>
    <w:rsid w:val="009C4EA2"/>
    <w:rsid w:val="009C77D1"/>
    <w:rsid w:val="009C7CA7"/>
    <w:rsid w:val="009D034C"/>
    <w:rsid w:val="009D0A14"/>
    <w:rsid w:val="009D0FA3"/>
    <w:rsid w:val="009D3E26"/>
    <w:rsid w:val="009D4BF1"/>
    <w:rsid w:val="009D4FA8"/>
    <w:rsid w:val="009D549D"/>
    <w:rsid w:val="009D6322"/>
    <w:rsid w:val="009D6584"/>
    <w:rsid w:val="009D66C0"/>
    <w:rsid w:val="009D6BC6"/>
    <w:rsid w:val="009E11E3"/>
    <w:rsid w:val="009E1A9A"/>
    <w:rsid w:val="009E4213"/>
    <w:rsid w:val="009E4D8E"/>
    <w:rsid w:val="009E5D55"/>
    <w:rsid w:val="009E6AC1"/>
    <w:rsid w:val="009E7C00"/>
    <w:rsid w:val="009F0106"/>
    <w:rsid w:val="009F0117"/>
    <w:rsid w:val="009F03E9"/>
    <w:rsid w:val="009F0AAB"/>
    <w:rsid w:val="009F0EE0"/>
    <w:rsid w:val="009F1BD6"/>
    <w:rsid w:val="009F3117"/>
    <w:rsid w:val="009F3D27"/>
    <w:rsid w:val="009F40EE"/>
    <w:rsid w:val="009F4A5E"/>
    <w:rsid w:val="009F4B26"/>
    <w:rsid w:val="009F6C52"/>
    <w:rsid w:val="009F6EE7"/>
    <w:rsid w:val="009F72A0"/>
    <w:rsid w:val="009F72D4"/>
    <w:rsid w:val="00A0008A"/>
    <w:rsid w:val="00A00CF7"/>
    <w:rsid w:val="00A0160D"/>
    <w:rsid w:val="00A02AB3"/>
    <w:rsid w:val="00A02AE6"/>
    <w:rsid w:val="00A02F49"/>
    <w:rsid w:val="00A0345D"/>
    <w:rsid w:val="00A03468"/>
    <w:rsid w:val="00A037B3"/>
    <w:rsid w:val="00A03D34"/>
    <w:rsid w:val="00A04FE4"/>
    <w:rsid w:val="00A050D5"/>
    <w:rsid w:val="00A0536C"/>
    <w:rsid w:val="00A05D95"/>
    <w:rsid w:val="00A062B7"/>
    <w:rsid w:val="00A1157D"/>
    <w:rsid w:val="00A116C3"/>
    <w:rsid w:val="00A12121"/>
    <w:rsid w:val="00A12948"/>
    <w:rsid w:val="00A13193"/>
    <w:rsid w:val="00A13719"/>
    <w:rsid w:val="00A13A12"/>
    <w:rsid w:val="00A13FE5"/>
    <w:rsid w:val="00A1407C"/>
    <w:rsid w:val="00A141D4"/>
    <w:rsid w:val="00A142AF"/>
    <w:rsid w:val="00A149ED"/>
    <w:rsid w:val="00A152E5"/>
    <w:rsid w:val="00A15E32"/>
    <w:rsid w:val="00A16D73"/>
    <w:rsid w:val="00A16DFB"/>
    <w:rsid w:val="00A17B57"/>
    <w:rsid w:val="00A219FB"/>
    <w:rsid w:val="00A21C72"/>
    <w:rsid w:val="00A25209"/>
    <w:rsid w:val="00A266DB"/>
    <w:rsid w:val="00A27BC9"/>
    <w:rsid w:val="00A30578"/>
    <w:rsid w:val="00A30681"/>
    <w:rsid w:val="00A31788"/>
    <w:rsid w:val="00A31CB3"/>
    <w:rsid w:val="00A32092"/>
    <w:rsid w:val="00A32496"/>
    <w:rsid w:val="00A34737"/>
    <w:rsid w:val="00A34F9E"/>
    <w:rsid w:val="00A3509F"/>
    <w:rsid w:val="00A35D6E"/>
    <w:rsid w:val="00A3706B"/>
    <w:rsid w:val="00A37E58"/>
    <w:rsid w:val="00A401F9"/>
    <w:rsid w:val="00A41135"/>
    <w:rsid w:val="00A429A9"/>
    <w:rsid w:val="00A4402C"/>
    <w:rsid w:val="00A44489"/>
    <w:rsid w:val="00A447C4"/>
    <w:rsid w:val="00A44B56"/>
    <w:rsid w:val="00A4673C"/>
    <w:rsid w:val="00A46BAE"/>
    <w:rsid w:val="00A471F0"/>
    <w:rsid w:val="00A502DD"/>
    <w:rsid w:val="00A509F1"/>
    <w:rsid w:val="00A50ABB"/>
    <w:rsid w:val="00A50CA4"/>
    <w:rsid w:val="00A50F65"/>
    <w:rsid w:val="00A517A4"/>
    <w:rsid w:val="00A51E3C"/>
    <w:rsid w:val="00A52ABD"/>
    <w:rsid w:val="00A533B2"/>
    <w:rsid w:val="00A546DC"/>
    <w:rsid w:val="00A563C7"/>
    <w:rsid w:val="00A56629"/>
    <w:rsid w:val="00A57423"/>
    <w:rsid w:val="00A60416"/>
    <w:rsid w:val="00A60D41"/>
    <w:rsid w:val="00A61150"/>
    <w:rsid w:val="00A615B4"/>
    <w:rsid w:val="00A62A54"/>
    <w:rsid w:val="00A62C7B"/>
    <w:rsid w:val="00A63248"/>
    <w:rsid w:val="00A63B48"/>
    <w:rsid w:val="00A65079"/>
    <w:rsid w:val="00A65164"/>
    <w:rsid w:val="00A651C0"/>
    <w:rsid w:val="00A6660D"/>
    <w:rsid w:val="00A66E76"/>
    <w:rsid w:val="00A66FE1"/>
    <w:rsid w:val="00A671B8"/>
    <w:rsid w:val="00A67238"/>
    <w:rsid w:val="00A67A85"/>
    <w:rsid w:val="00A67C69"/>
    <w:rsid w:val="00A70B1A"/>
    <w:rsid w:val="00A70BE1"/>
    <w:rsid w:val="00A715E2"/>
    <w:rsid w:val="00A71F08"/>
    <w:rsid w:val="00A72623"/>
    <w:rsid w:val="00A72AA3"/>
    <w:rsid w:val="00A72E80"/>
    <w:rsid w:val="00A72E88"/>
    <w:rsid w:val="00A73588"/>
    <w:rsid w:val="00A73CAE"/>
    <w:rsid w:val="00A7463E"/>
    <w:rsid w:val="00A74980"/>
    <w:rsid w:val="00A77231"/>
    <w:rsid w:val="00A77D0F"/>
    <w:rsid w:val="00A81208"/>
    <w:rsid w:val="00A81BAD"/>
    <w:rsid w:val="00A83486"/>
    <w:rsid w:val="00A83CE2"/>
    <w:rsid w:val="00A8405C"/>
    <w:rsid w:val="00A8455C"/>
    <w:rsid w:val="00A849AB"/>
    <w:rsid w:val="00A85B70"/>
    <w:rsid w:val="00A86CD2"/>
    <w:rsid w:val="00A87BC4"/>
    <w:rsid w:val="00A91554"/>
    <w:rsid w:val="00A91710"/>
    <w:rsid w:val="00A92667"/>
    <w:rsid w:val="00A93032"/>
    <w:rsid w:val="00A93E11"/>
    <w:rsid w:val="00A9512B"/>
    <w:rsid w:val="00A96338"/>
    <w:rsid w:val="00A967BE"/>
    <w:rsid w:val="00A9680B"/>
    <w:rsid w:val="00A96997"/>
    <w:rsid w:val="00A96F51"/>
    <w:rsid w:val="00A9708C"/>
    <w:rsid w:val="00A9791A"/>
    <w:rsid w:val="00A97DC3"/>
    <w:rsid w:val="00AA1621"/>
    <w:rsid w:val="00AA3871"/>
    <w:rsid w:val="00AA425E"/>
    <w:rsid w:val="00AA4A96"/>
    <w:rsid w:val="00AA5021"/>
    <w:rsid w:val="00AA5879"/>
    <w:rsid w:val="00AA58FC"/>
    <w:rsid w:val="00AA5916"/>
    <w:rsid w:val="00AA6AD3"/>
    <w:rsid w:val="00AA729D"/>
    <w:rsid w:val="00AA7AF0"/>
    <w:rsid w:val="00AB1444"/>
    <w:rsid w:val="00AB1A92"/>
    <w:rsid w:val="00AB35C3"/>
    <w:rsid w:val="00AB3740"/>
    <w:rsid w:val="00AB51FF"/>
    <w:rsid w:val="00AB5A0B"/>
    <w:rsid w:val="00AB6054"/>
    <w:rsid w:val="00AB680E"/>
    <w:rsid w:val="00AB73CC"/>
    <w:rsid w:val="00AC1390"/>
    <w:rsid w:val="00AC221C"/>
    <w:rsid w:val="00AC345B"/>
    <w:rsid w:val="00AC447F"/>
    <w:rsid w:val="00AC492C"/>
    <w:rsid w:val="00AC4F7C"/>
    <w:rsid w:val="00AC564A"/>
    <w:rsid w:val="00AC59C5"/>
    <w:rsid w:val="00AC5E38"/>
    <w:rsid w:val="00AC632D"/>
    <w:rsid w:val="00AC77E7"/>
    <w:rsid w:val="00AC7B4A"/>
    <w:rsid w:val="00AD0287"/>
    <w:rsid w:val="00AD0AC8"/>
    <w:rsid w:val="00AD1148"/>
    <w:rsid w:val="00AD248B"/>
    <w:rsid w:val="00AD2631"/>
    <w:rsid w:val="00AD35BC"/>
    <w:rsid w:val="00AD3EE7"/>
    <w:rsid w:val="00AD40B8"/>
    <w:rsid w:val="00AD4119"/>
    <w:rsid w:val="00AD5967"/>
    <w:rsid w:val="00AD60CD"/>
    <w:rsid w:val="00AD623E"/>
    <w:rsid w:val="00AD69B7"/>
    <w:rsid w:val="00AD6D4A"/>
    <w:rsid w:val="00AD7C72"/>
    <w:rsid w:val="00AD7F11"/>
    <w:rsid w:val="00AE069C"/>
    <w:rsid w:val="00AE1287"/>
    <w:rsid w:val="00AE2B6B"/>
    <w:rsid w:val="00AE320E"/>
    <w:rsid w:val="00AE35E5"/>
    <w:rsid w:val="00AE3E8B"/>
    <w:rsid w:val="00AE4453"/>
    <w:rsid w:val="00AE53B7"/>
    <w:rsid w:val="00AE57A8"/>
    <w:rsid w:val="00AE58FB"/>
    <w:rsid w:val="00AE5F0F"/>
    <w:rsid w:val="00AE6762"/>
    <w:rsid w:val="00AE7B46"/>
    <w:rsid w:val="00AE7C88"/>
    <w:rsid w:val="00AF0260"/>
    <w:rsid w:val="00AF0AAC"/>
    <w:rsid w:val="00AF19C3"/>
    <w:rsid w:val="00AF2350"/>
    <w:rsid w:val="00AF24C8"/>
    <w:rsid w:val="00AF414B"/>
    <w:rsid w:val="00AF4174"/>
    <w:rsid w:val="00AF4645"/>
    <w:rsid w:val="00AF46ED"/>
    <w:rsid w:val="00AF4C2A"/>
    <w:rsid w:val="00AF5130"/>
    <w:rsid w:val="00AF5BF7"/>
    <w:rsid w:val="00AF5D9E"/>
    <w:rsid w:val="00AF6581"/>
    <w:rsid w:val="00B011CB"/>
    <w:rsid w:val="00B0162E"/>
    <w:rsid w:val="00B02039"/>
    <w:rsid w:val="00B02BD1"/>
    <w:rsid w:val="00B047C3"/>
    <w:rsid w:val="00B07483"/>
    <w:rsid w:val="00B07853"/>
    <w:rsid w:val="00B07A27"/>
    <w:rsid w:val="00B07BA0"/>
    <w:rsid w:val="00B11AA3"/>
    <w:rsid w:val="00B12556"/>
    <w:rsid w:val="00B13A54"/>
    <w:rsid w:val="00B140BF"/>
    <w:rsid w:val="00B15C0F"/>
    <w:rsid w:val="00B170C3"/>
    <w:rsid w:val="00B21018"/>
    <w:rsid w:val="00B2127C"/>
    <w:rsid w:val="00B23397"/>
    <w:rsid w:val="00B2384F"/>
    <w:rsid w:val="00B24563"/>
    <w:rsid w:val="00B246DD"/>
    <w:rsid w:val="00B2509E"/>
    <w:rsid w:val="00B250C5"/>
    <w:rsid w:val="00B25F99"/>
    <w:rsid w:val="00B25FE1"/>
    <w:rsid w:val="00B2678E"/>
    <w:rsid w:val="00B2786E"/>
    <w:rsid w:val="00B303F3"/>
    <w:rsid w:val="00B30C74"/>
    <w:rsid w:val="00B31409"/>
    <w:rsid w:val="00B3184C"/>
    <w:rsid w:val="00B31B6F"/>
    <w:rsid w:val="00B32380"/>
    <w:rsid w:val="00B340D5"/>
    <w:rsid w:val="00B34509"/>
    <w:rsid w:val="00B356AB"/>
    <w:rsid w:val="00B3583F"/>
    <w:rsid w:val="00B35BC1"/>
    <w:rsid w:val="00B3641B"/>
    <w:rsid w:val="00B37114"/>
    <w:rsid w:val="00B372D7"/>
    <w:rsid w:val="00B405C9"/>
    <w:rsid w:val="00B40622"/>
    <w:rsid w:val="00B4075C"/>
    <w:rsid w:val="00B41BBF"/>
    <w:rsid w:val="00B41F1C"/>
    <w:rsid w:val="00B42D21"/>
    <w:rsid w:val="00B430CF"/>
    <w:rsid w:val="00B44A6C"/>
    <w:rsid w:val="00B46E2D"/>
    <w:rsid w:val="00B47840"/>
    <w:rsid w:val="00B4789C"/>
    <w:rsid w:val="00B508E2"/>
    <w:rsid w:val="00B518CC"/>
    <w:rsid w:val="00B51F23"/>
    <w:rsid w:val="00B52361"/>
    <w:rsid w:val="00B52C20"/>
    <w:rsid w:val="00B52C30"/>
    <w:rsid w:val="00B53122"/>
    <w:rsid w:val="00B53799"/>
    <w:rsid w:val="00B54602"/>
    <w:rsid w:val="00B560D6"/>
    <w:rsid w:val="00B563C4"/>
    <w:rsid w:val="00B5642A"/>
    <w:rsid w:val="00B568EB"/>
    <w:rsid w:val="00B56DED"/>
    <w:rsid w:val="00B57645"/>
    <w:rsid w:val="00B61CA5"/>
    <w:rsid w:val="00B61EDE"/>
    <w:rsid w:val="00B6257F"/>
    <w:rsid w:val="00B633C4"/>
    <w:rsid w:val="00B647FB"/>
    <w:rsid w:val="00B64A9A"/>
    <w:rsid w:val="00B661CB"/>
    <w:rsid w:val="00B668AB"/>
    <w:rsid w:val="00B66B76"/>
    <w:rsid w:val="00B67D8F"/>
    <w:rsid w:val="00B70845"/>
    <w:rsid w:val="00B7087D"/>
    <w:rsid w:val="00B71072"/>
    <w:rsid w:val="00B7127D"/>
    <w:rsid w:val="00B7162A"/>
    <w:rsid w:val="00B717D9"/>
    <w:rsid w:val="00B73092"/>
    <w:rsid w:val="00B73819"/>
    <w:rsid w:val="00B754AE"/>
    <w:rsid w:val="00B75AE2"/>
    <w:rsid w:val="00B75B4C"/>
    <w:rsid w:val="00B75CF9"/>
    <w:rsid w:val="00B7727A"/>
    <w:rsid w:val="00B773F3"/>
    <w:rsid w:val="00B77EF3"/>
    <w:rsid w:val="00B80307"/>
    <w:rsid w:val="00B81455"/>
    <w:rsid w:val="00B81793"/>
    <w:rsid w:val="00B822CA"/>
    <w:rsid w:val="00B824AB"/>
    <w:rsid w:val="00B82E80"/>
    <w:rsid w:val="00B8325D"/>
    <w:rsid w:val="00B83E4D"/>
    <w:rsid w:val="00B83E7E"/>
    <w:rsid w:val="00B8435D"/>
    <w:rsid w:val="00B84C39"/>
    <w:rsid w:val="00B84C4E"/>
    <w:rsid w:val="00B84E00"/>
    <w:rsid w:val="00B85EEE"/>
    <w:rsid w:val="00B860E4"/>
    <w:rsid w:val="00B8660C"/>
    <w:rsid w:val="00B86B07"/>
    <w:rsid w:val="00B87484"/>
    <w:rsid w:val="00B91FA8"/>
    <w:rsid w:val="00B92097"/>
    <w:rsid w:val="00B92111"/>
    <w:rsid w:val="00B925F6"/>
    <w:rsid w:val="00B92C66"/>
    <w:rsid w:val="00B92DB0"/>
    <w:rsid w:val="00B935FC"/>
    <w:rsid w:val="00B93747"/>
    <w:rsid w:val="00B937DD"/>
    <w:rsid w:val="00B93F54"/>
    <w:rsid w:val="00B94198"/>
    <w:rsid w:val="00B97109"/>
    <w:rsid w:val="00B973E3"/>
    <w:rsid w:val="00B9763A"/>
    <w:rsid w:val="00BA0285"/>
    <w:rsid w:val="00BA0AD4"/>
    <w:rsid w:val="00BA18E1"/>
    <w:rsid w:val="00BA2BF5"/>
    <w:rsid w:val="00BA3B8E"/>
    <w:rsid w:val="00BA4092"/>
    <w:rsid w:val="00BA40E1"/>
    <w:rsid w:val="00BA46C0"/>
    <w:rsid w:val="00BA56C3"/>
    <w:rsid w:val="00BA5826"/>
    <w:rsid w:val="00BA5B52"/>
    <w:rsid w:val="00BA6C72"/>
    <w:rsid w:val="00BA7214"/>
    <w:rsid w:val="00BA789D"/>
    <w:rsid w:val="00BA7A3C"/>
    <w:rsid w:val="00BA7E77"/>
    <w:rsid w:val="00BB0EA7"/>
    <w:rsid w:val="00BB0F09"/>
    <w:rsid w:val="00BB2102"/>
    <w:rsid w:val="00BB275C"/>
    <w:rsid w:val="00BB34B5"/>
    <w:rsid w:val="00BB34D2"/>
    <w:rsid w:val="00BB3D73"/>
    <w:rsid w:val="00BB470C"/>
    <w:rsid w:val="00BB4E34"/>
    <w:rsid w:val="00BB6070"/>
    <w:rsid w:val="00BB660B"/>
    <w:rsid w:val="00BB7940"/>
    <w:rsid w:val="00BB7970"/>
    <w:rsid w:val="00BC000F"/>
    <w:rsid w:val="00BC0215"/>
    <w:rsid w:val="00BC116E"/>
    <w:rsid w:val="00BC13F1"/>
    <w:rsid w:val="00BC2955"/>
    <w:rsid w:val="00BC29A8"/>
    <w:rsid w:val="00BC3844"/>
    <w:rsid w:val="00BC4A04"/>
    <w:rsid w:val="00BC4C5F"/>
    <w:rsid w:val="00BC507F"/>
    <w:rsid w:val="00BC66AD"/>
    <w:rsid w:val="00BC713A"/>
    <w:rsid w:val="00BC7B66"/>
    <w:rsid w:val="00BD00CC"/>
    <w:rsid w:val="00BD0965"/>
    <w:rsid w:val="00BD1D57"/>
    <w:rsid w:val="00BD2092"/>
    <w:rsid w:val="00BD31CB"/>
    <w:rsid w:val="00BD4813"/>
    <w:rsid w:val="00BD521A"/>
    <w:rsid w:val="00BD5919"/>
    <w:rsid w:val="00BD5B91"/>
    <w:rsid w:val="00BD629E"/>
    <w:rsid w:val="00BD6797"/>
    <w:rsid w:val="00BD67BB"/>
    <w:rsid w:val="00BD6AAF"/>
    <w:rsid w:val="00BD7B49"/>
    <w:rsid w:val="00BE02B9"/>
    <w:rsid w:val="00BE09A2"/>
    <w:rsid w:val="00BE126E"/>
    <w:rsid w:val="00BE145B"/>
    <w:rsid w:val="00BE16C5"/>
    <w:rsid w:val="00BE1B35"/>
    <w:rsid w:val="00BE1C9B"/>
    <w:rsid w:val="00BE1D9D"/>
    <w:rsid w:val="00BE2613"/>
    <w:rsid w:val="00BE2D58"/>
    <w:rsid w:val="00BE30F9"/>
    <w:rsid w:val="00BE5BF0"/>
    <w:rsid w:val="00BE67F7"/>
    <w:rsid w:val="00BE6FE4"/>
    <w:rsid w:val="00BE7524"/>
    <w:rsid w:val="00BE7E3C"/>
    <w:rsid w:val="00BF0F19"/>
    <w:rsid w:val="00BF1DF8"/>
    <w:rsid w:val="00BF2018"/>
    <w:rsid w:val="00BF2474"/>
    <w:rsid w:val="00BF2677"/>
    <w:rsid w:val="00BF2A0F"/>
    <w:rsid w:val="00BF2BD5"/>
    <w:rsid w:val="00BF44AF"/>
    <w:rsid w:val="00BF6750"/>
    <w:rsid w:val="00BF7CFF"/>
    <w:rsid w:val="00C01377"/>
    <w:rsid w:val="00C02A04"/>
    <w:rsid w:val="00C030B6"/>
    <w:rsid w:val="00C03878"/>
    <w:rsid w:val="00C03C07"/>
    <w:rsid w:val="00C03DEE"/>
    <w:rsid w:val="00C03E20"/>
    <w:rsid w:val="00C057FE"/>
    <w:rsid w:val="00C05D94"/>
    <w:rsid w:val="00C0772F"/>
    <w:rsid w:val="00C077F4"/>
    <w:rsid w:val="00C103B1"/>
    <w:rsid w:val="00C11076"/>
    <w:rsid w:val="00C115D2"/>
    <w:rsid w:val="00C126B8"/>
    <w:rsid w:val="00C129EF"/>
    <w:rsid w:val="00C13A1A"/>
    <w:rsid w:val="00C13FB8"/>
    <w:rsid w:val="00C14966"/>
    <w:rsid w:val="00C168AA"/>
    <w:rsid w:val="00C17182"/>
    <w:rsid w:val="00C2095F"/>
    <w:rsid w:val="00C20A76"/>
    <w:rsid w:val="00C20AA6"/>
    <w:rsid w:val="00C21A1B"/>
    <w:rsid w:val="00C21C68"/>
    <w:rsid w:val="00C21DA3"/>
    <w:rsid w:val="00C23A6E"/>
    <w:rsid w:val="00C242D7"/>
    <w:rsid w:val="00C25EBA"/>
    <w:rsid w:val="00C260F6"/>
    <w:rsid w:val="00C26116"/>
    <w:rsid w:val="00C2694A"/>
    <w:rsid w:val="00C26D34"/>
    <w:rsid w:val="00C26FF2"/>
    <w:rsid w:val="00C27F87"/>
    <w:rsid w:val="00C30334"/>
    <w:rsid w:val="00C31311"/>
    <w:rsid w:val="00C31F4F"/>
    <w:rsid w:val="00C329A6"/>
    <w:rsid w:val="00C330BC"/>
    <w:rsid w:val="00C33421"/>
    <w:rsid w:val="00C35BC5"/>
    <w:rsid w:val="00C364C2"/>
    <w:rsid w:val="00C4002D"/>
    <w:rsid w:val="00C4142E"/>
    <w:rsid w:val="00C41CE1"/>
    <w:rsid w:val="00C42B8A"/>
    <w:rsid w:val="00C42F95"/>
    <w:rsid w:val="00C44D06"/>
    <w:rsid w:val="00C47828"/>
    <w:rsid w:val="00C47FC4"/>
    <w:rsid w:val="00C503AA"/>
    <w:rsid w:val="00C50A42"/>
    <w:rsid w:val="00C51AA8"/>
    <w:rsid w:val="00C538DF"/>
    <w:rsid w:val="00C561BC"/>
    <w:rsid w:val="00C56BA0"/>
    <w:rsid w:val="00C56EF0"/>
    <w:rsid w:val="00C572B4"/>
    <w:rsid w:val="00C574A6"/>
    <w:rsid w:val="00C5761E"/>
    <w:rsid w:val="00C579C3"/>
    <w:rsid w:val="00C57B00"/>
    <w:rsid w:val="00C601D7"/>
    <w:rsid w:val="00C60586"/>
    <w:rsid w:val="00C61089"/>
    <w:rsid w:val="00C613C8"/>
    <w:rsid w:val="00C62323"/>
    <w:rsid w:val="00C6375B"/>
    <w:rsid w:val="00C63950"/>
    <w:rsid w:val="00C6421D"/>
    <w:rsid w:val="00C642F6"/>
    <w:rsid w:val="00C6490A"/>
    <w:rsid w:val="00C655F9"/>
    <w:rsid w:val="00C66AFE"/>
    <w:rsid w:val="00C67EBC"/>
    <w:rsid w:val="00C70962"/>
    <w:rsid w:val="00C717AE"/>
    <w:rsid w:val="00C73B51"/>
    <w:rsid w:val="00C747D8"/>
    <w:rsid w:val="00C7564C"/>
    <w:rsid w:val="00C7633A"/>
    <w:rsid w:val="00C7677D"/>
    <w:rsid w:val="00C81A9D"/>
    <w:rsid w:val="00C81B70"/>
    <w:rsid w:val="00C81BC2"/>
    <w:rsid w:val="00C82E81"/>
    <w:rsid w:val="00C8400E"/>
    <w:rsid w:val="00C85500"/>
    <w:rsid w:val="00C85F2B"/>
    <w:rsid w:val="00C85FA1"/>
    <w:rsid w:val="00C865D0"/>
    <w:rsid w:val="00C86E86"/>
    <w:rsid w:val="00C8756E"/>
    <w:rsid w:val="00C87648"/>
    <w:rsid w:val="00C876ED"/>
    <w:rsid w:val="00C90547"/>
    <w:rsid w:val="00C90A2C"/>
    <w:rsid w:val="00C92627"/>
    <w:rsid w:val="00C92647"/>
    <w:rsid w:val="00C92C94"/>
    <w:rsid w:val="00C93B68"/>
    <w:rsid w:val="00C944FF"/>
    <w:rsid w:val="00C959E7"/>
    <w:rsid w:val="00C9765B"/>
    <w:rsid w:val="00C97D60"/>
    <w:rsid w:val="00CA0527"/>
    <w:rsid w:val="00CA0F8A"/>
    <w:rsid w:val="00CA1CC4"/>
    <w:rsid w:val="00CA347B"/>
    <w:rsid w:val="00CA6217"/>
    <w:rsid w:val="00CA6339"/>
    <w:rsid w:val="00CA6E3A"/>
    <w:rsid w:val="00CA71FA"/>
    <w:rsid w:val="00CB2490"/>
    <w:rsid w:val="00CB31F5"/>
    <w:rsid w:val="00CB35BA"/>
    <w:rsid w:val="00CB3E29"/>
    <w:rsid w:val="00CB4066"/>
    <w:rsid w:val="00CB526C"/>
    <w:rsid w:val="00CB57B9"/>
    <w:rsid w:val="00CB6FCF"/>
    <w:rsid w:val="00CB6FDF"/>
    <w:rsid w:val="00CB72B5"/>
    <w:rsid w:val="00CB7D81"/>
    <w:rsid w:val="00CC0819"/>
    <w:rsid w:val="00CC0931"/>
    <w:rsid w:val="00CC0FED"/>
    <w:rsid w:val="00CC1422"/>
    <w:rsid w:val="00CC1EA1"/>
    <w:rsid w:val="00CC241C"/>
    <w:rsid w:val="00CC24EE"/>
    <w:rsid w:val="00CC36D0"/>
    <w:rsid w:val="00CC3EFC"/>
    <w:rsid w:val="00CC58F7"/>
    <w:rsid w:val="00CC67A9"/>
    <w:rsid w:val="00CC7167"/>
    <w:rsid w:val="00CC7C43"/>
    <w:rsid w:val="00CD00D1"/>
    <w:rsid w:val="00CD0C36"/>
    <w:rsid w:val="00CD0E20"/>
    <w:rsid w:val="00CD12B2"/>
    <w:rsid w:val="00CD1AB8"/>
    <w:rsid w:val="00CD1C9A"/>
    <w:rsid w:val="00CD2396"/>
    <w:rsid w:val="00CD2717"/>
    <w:rsid w:val="00CD30E5"/>
    <w:rsid w:val="00CD3751"/>
    <w:rsid w:val="00CD3F5D"/>
    <w:rsid w:val="00CD463C"/>
    <w:rsid w:val="00CD4CDF"/>
    <w:rsid w:val="00CD4FB5"/>
    <w:rsid w:val="00CD5911"/>
    <w:rsid w:val="00CD67D3"/>
    <w:rsid w:val="00CD797D"/>
    <w:rsid w:val="00CD7A57"/>
    <w:rsid w:val="00CE015F"/>
    <w:rsid w:val="00CE0250"/>
    <w:rsid w:val="00CE29E8"/>
    <w:rsid w:val="00CE3089"/>
    <w:rsid w:val="00CE4515"/>
    <w:rsid w:val="00CE45E0"/>
    <w:rsid w:val="00CE64C7"/>
    <w:rsid w:val="00CE7967"/>
    <w:rsid w:val="00CE7D91"/>
    <w:rsid w:val="00CF0D72"/>
    <w:rsid w:val="00CF1309"/>
    <w:rsid w:val="00CF1D5A"/>
    <w:rsid w:val="00CF265E"/>
    <w:rsid w:val="00CF4312"/>
    <w:rsid w:val="00CF5695"/>
    <w:rsid w:val="00CF5807"/>
    <w:rsid w:val="00CF614E"/>
    <w:rsid w:val="00CF7011"/>
    <w:rsid w:val="00CF75EA"/>
    <w:rsid w:val="00D00AE9"/>
    <w:rsid w:val="00D023D6"/>
    <w:rsid w:val="00D030F6"/>
    <w:rsid w:val="00D0367E"/>
    <w:rsid w:val="00D03853"/>
    <w:rsid w:val="00D03C0F"/>
    <w:rsid w:val="00D044C5"/>
    <w:rsid w:val="00D055DE"/>
    <w:rsid w:val="00D0569C"/>
    <w:rsid w:val="00D05C06"/>
    <w:rsid w:val="00D0795D"/>
    <w:rsid w:val="00D07E0A"/>
    <w:rsid w:val="00D105DA"/>
    <w:rsid w:val="00D10DD3"/>
    <w:rsid w:val="00D11B42"/>
    <w:rsid w:val="00D11C91"/>
    <w:rsid w:val="00D12417"/>
    <w:rsid w:val="00D12F52"/>
    <w:rsid w:val="00D17928"/>
    <w:rsid w:val="00D21D88"/>
    <w:rsid w:val="00D23268"/>
    <w:rsid w:val="00D23F87"/>
    <w:rsid w:val="00D2418A"/>
    <w:rsid w:val="00D248E1"/>
    <w:rsid w:val="00D263AA"/>
    <w:rsid w:val="00D2749A"/>
    <w:rsid w:val="00D279B7"/>
    <w:rsid w:val="00D30BE9"/>
    <w:rsid w:val="00D315C6"/>
    <w:rsid w:val="00D315E4"/>
    <w:rsid w:val="00D332EE"/>
    <w:rsid w:val="00D33323"/>
    <w:rsid w:val="00D36C33"/>
    <w:rsid w:val="00D419BC"/>
    <w:rsid w:val="00D41BE4"/>
    <w:rsid w:val="00D41C89"/>
    <w:rsid w:val="00D42CD2"/>
    <w:rsid w:val="00D440C3"/>
    <w:rsid w:val="00D44FEC"/>
    <w:rsid w:val="00D463C8"/>
    <w:rsid w:val="00D46D06"/>
    <w:rsid w:val="00D47291"/>
    <w:rsid w:val="00D47363"/>
    <w:rsid w:val="00D4737A"/>
    <w:rsid w:val="00D47477"/>
    <w:rsid w:val="00D47741"/>
    <w:rsid w:val="00D47C07"/>
    <w:rsid w:val="00D47DD8"/>
    <w:rsid w:val="00D5065A"/>
    <w:rsid w:val="00D508FF"/>
    <w:rsid w:val="00D510A5"/>
    <w:rsid w:val="00D5171D"/>
    <w:rsid w:val="00D51B4C"/>
    <w:rsid w:val="00D521C3"/>
    <w:rsid w:val="00D52609"/>
    <w:rsid w:val="00D52A88"/>
    <w:rsid w:val="00D52DF3"/>
    <w:rsid w:val="00D53599"/>
    <w:rsid w:val="00D5435D"/>
    <w:rsid w:val="00D5449F"/>
    <w:rsid w:val="00D5462A"/>
    <w:rsid w:val="00D54827"/>
    <w:rsid w:val="00D548B7"/>
    <w:rsid w:val="00D55F06"/>
    <w:rsid w:val="00D55F94"/>
    <w:rsid w:val="00D56233"/>
    <w:rsid w:val="00D56362"/>
    <w:rsid w:val="00D57E6F"/>
    <w:rsid w:val="00D600A7"/>
    <w:rsid w:val="00D6127A"/>
    <w:rsid w:val="00D629BF"/>
    <w:rsid w:val="00D655EE"/>
    <w:rsid w:val="00D657F0"/>
    <w:rsid w:val="00D65C2C"/>
    <w:rsid w:val="00D66579"/>
    <w:rsid w:val="00D6764E"/>
    <w:rsid w:val="00D6795B"/>
    <w:rsid w:val="00D7011E"/>
    <w:rsid w:val="00D7028E"/>
    <w:rsid w:val="00D70BBC"/>
    <w:rsid w:val="00D71264"/>
    <w:rsid w:val="00D71D5D"/>
    <w:rsid w:val="00D7231D"/>
    <w:rsid w:val="00D72714"/>
    <w:rsid w:val="00D727AE"/>
    <w:rsid w:val="00D737E6"/>
    <w:rsid w:val="00D753A6"/>
    <w:rsid w:val="00D7654F"/>
    <w:rsid w:val="00D77CD0"/>
    <w:rsid w:val="00D805A1"/>
    <w:rsid w:val="00D80F56"/>
    <w:rsid w:val="00D81DCA"/>
    <w:rsid w:val="00D82656"/>
    <w:rsid w:val="00D848A6"/>
    <w:rsid w:val="00D853E8"/>
    <w:rsid w:val="00D855A3"/>
    <w:rsid w:val="00D875C8"/>
    <w:rsid w:val="00D87D1D"/>
    <w:rsid w:val="00D87E49"/>
    <w:rsid w:val="00D91ED9"/>
    <w:rsid w:val="00D91F1B"/>
    <w:rsid w:val="00D92C09"/>
    <w:rsid w:val="00D92DC9"/>
    <w:rsid w:val="00D934A7"/>
    <w:rsid w:val="00D93806"/>
    <w:rsid w:val="00D948B7"/>
    <w:rsid w:val="00D949D9"/>
    <w:rsid w:val="00D95905"/>
    <w:rsid w:val="00D972C8"/>
    <w:rsid w:val="00D97666"/>
    <w:rsid w:val="00D97B31"/>
    <w:rsid w:val="00D97B38"/>
    <w:rsid w:val="00D97CF4"/>
    <w:rsid w:val="00DA04EA"/>
    <w:rsid w:val="00DA0570"/>
    <w:rsid w:val="00DA0BBD"/>
    <w:rsid w:val="00DA2207"/>
    <w:rsid w:val="00DA2D19"/>
    <w:rsid w:val="00DA32CA"/>
    <w:rsid w:val="00DA3EF6"/>
    <w:rsid w:val="00DA4608"/>
    <w:rsid w:val="00DA6441"/>
    <w:rsid w:val="00DA65E8"/>
    <w:rsid w:val="00DB0CAA"/>
    <w:rsid w:val="00DB0D2A"/>
    <w:rsid w:val="00DB1A00"/>
    <w:rsid w:val="00DB23DD"/>
    <w:rsid w:val="00DB315E"/>
    <w:rsid w:val="00DB3A85"/>
    <w:rsid w:val="00DB3EAE"/>
    <w:rsid w:val="00DB42C3"/>
    <w:rsid w:val="00DB58D8"/>
    <w:rsid w:val="00DB7C88"/>
    <w:rsid w:val="00DC04C6"/>
    <w:rsid w:val="00DC04D8"/>
    <w:rsid w:val="00DC2149"/>
    <w:rsid w:val="00DC26B4"/>
    <w:rsid w:val="00DC31DA"/>
    <w:rsid w:val="00DC405E"/>
    <w:rsid w:val="00DC5AC4"/>
    <w:rsid w:val="00DC612D"/>
    <w:rsid w:val="00DC7CA8"/>
    <w:rsid w:val="00DD1066"/>
    <w:rsid w:val="00DD16BB"/>
    <w:rsid w:val="00DD5050"/>
    <w:rsid w:val="00DD6290"/>
    <w:rsid w:val="00DD75BC"/>
    <w:rsid w:val="00DE0E5A"/>
    <w:rsid w:val="00DE1E1E"/>
    <w:rsid w:val="00DE2128"/>
    <w:rsid w:val="00DE236D"/>
    <w:rsid w:val="00DE2BAA"/>
    <w:rsid w:val="00DE3093"/>
    <w:rsid w:val="00DE3D9E"/>
    <w:rsid w:val="00DE459C"/>
    <w:rsid w:val="00DE5916"/>
    <w:rsid w:val="00DE65C5"/>
    <w:rsid w:val="00DE6638"/>
    <w:rsid w:val="00DE784B"/>
    <w:rsid w:val="00DE7C16"/>
    <w:rsid w:val="00DF086D"/>
    <w:rsid w:val="00DF1634"/>
    <w:rsid w:val="00DF1A6C"/>
    <w:rsid w:val="00DF20C5"/>
    <w:rsid w:val="00DF2B92"/>
    <w:rsid w:val="00DF2DD2"/>
    <w:rsid w:val="00DF3360"/>
    <w:rsid w:val="00DF3679"/>
    <w:rsid w:val="00DF3737"/>
    <w:rsid w:val="00DF3F9A"/>
    <w:rsid w:val="00DF4585"/>
    <w:rsid w:val="00DF4A93"/>
    <w:rsid w:val="00DF4B67"/>
    <w:rsid w:val="00DF664D"/>
    <w:rsid w:val="00DF670A"/>
    <w:rsid w:val="00DF6C80"/>
    <w:rsid w:val="00E0054D"/>
    <w:rsid w:val="00E00A58"/>
    <w:rsid w:val="00E0177F"/>
    <w:rsid w:val="00E023B5"/>
    <w:rsid w:val="00E034E6"/>
    <w:rsid w:val="00E041A8"/>
    <w:rsid w:val="00E042BC"/>
    <w:rsid w:val="00E0459A"/>
    <w:rsid w:val="00E047D1"/>
    <w:rsid w:val="00E049BB"/>
    <w:rsid w:val="00E051DB"/>
    <w:rsid w:val="00E06D5C"/>
    <w:rsid w:val="00E06E13"/>
    <w:rsid w:val="00E06EC2"/>
    <w:rsid w:val="00E112F0"/>
    <w:rsid w:val="00E11C15"/>
    <w:rsid w:val="00E12443"/>
    <w:rsid w:val="00E12851"/>
    <w:rsid w:val="00E14369"/>
    <w:rsid w:val="00E14630"/>
    <w:rsid w:val="00E14B47"/>
    <w:rsid w:val="00E16002"/>
    <w:rsid w:val="00E160A5"/>
    <w:rsid w:val="00E160E9"/>
    <w:rsid w:val="00E1636E"/>
    <w:rsid w:val="00E16642"/>
    <w:rsid w:val="00E16A43"/>
    <w:rsid w:val="00E16C5A"/>
    <w:rsid w:val="00E16E4D"/>
    <w:rsid w:val="00E178F3"/>
    <w:rsid w:val="00E20F64"/>
    <w:rsid w:val="00E2121B"/>
    <w:rsid w:val="00E2194D"/>
    <w:rsid w:val="00E22C6B"/>
    <w:rsid w:val="00E231F8"/>
    <w:rsid w:val="00E232ED"/>
    <w:rsid w:val="00E23921"/>
    <w:rsid w:val="00E23A36"/>
    <w:rsid w:val="00E2632E"/>
    <w:rsid w:val="00E27ABC"/>
    <w:rsid w:val="00E3004B"/>
    <w:rsid w:val="00E3167D"/>
    <w:rsid w:val="00E3173F"/>
    <w:rsid w:val="00E33259"/>
    <w:rsid w:val="00E3352B"/>
    <w:rsid w:val="00E33E9D"/>
    <w:rsid w:val="00E34154"/>
    <w:rsid w:val="00E350F6"/>
    <w:rsid w:val="00E3513E"/>
    <w:rsid w:val="00E3595C"/>
    <w:rsid w:val="00E37712"/>
    <w:rsid w:val="00E37C67"/>
    <w:rsid w:val="00E41F2C"/>
    <w:rsid w:val="00E42B4E"/>
    <w:rsid w:val="00E43150"/>
    <w:rsid w:val="00E43B2A"/>
    <w:rsid w:val="00E43B35"/>
    <w:rsid w:val="00E44026"/>
    <w:rsid w:val="00E44247"/>
    <w:rsid w:val="00E44C38"/>
    <w:rsid w:val="00E45124"/>
    <w:rsid w:val="00E45230"/>
    <w:rsid w:val="00E45B0C"/>
    <w:rsid w:val="00E4665C"/>
    <w:rsid w:val="00E50C27"/>
    <w:rsid w:val="00E516F2"/>
    <w:rsid w:val="00E5192F"/>
    <w:rsid w:val="00E534E2"/>
    <w:rsid w:val="00E54F29"/>
    <w:rsid w:val="00E56CB5"/>
    <w:rsid w:val="00E575D3"/>
    <w:rsid w:val="00E57B48"/>
    <w:rsid w:val="00E609B7"/>
    <w:rsid w:val="00E61628"/>
    <w:rsid w:val="00E61688"/>
    <w:rsid w:val="00E61B4F"/>
    <w:rsid w:val="00E61B9A"/>
    <w:rsid w:val="00E61FEB"/>
    <w:rsid w:val="00E62FB4"/>
    <w:rsid w:val="00E63D14"/>
    <w:rsid w:val="00E642B4"/>
    <w:rsid w:val="00E6447A"/>
    <w:rsid w:val="00E648AA"/>
    <w:rsid w:val="00E656D7"/>
    <w:rsid w:val="00E6593A"/>
    <w:rsid w:val="00E66C36"/>
    <w:rsid w:val="00E66E7F"/>
    <w:rsid w:val="00E677E4"/>
    <w:rsid w:val="00E67984"/>
    <w:rsid w:val="00E7164C"/>
    <w:rsid w:val="00E716FB"/>
    <w:rsid w:val="00E7232C"/>
    <w:rsid w:val="00E7239A"/>
    <w:rsid w:val="00E740EA"/>
    <w:rsid w:val="00E74B04"/>
    <w:rsid w:val="00E74CC2"/>
    <w:rsid w:val="00E753CD"/>
    <w:rsid w:val="00E75545"/>
    <w:rsid w:val="00E75CC7"/>
    <w:rsid w:val="00E76568"/>
    <w:rsid w:val="00E7697B"/>
    <w:rsid w:val="00E82436"/>
    <w:rsid w:val="00E82B66"/>
    <w:rsid w:val="00E832C6"/>
    <w:rsid w:val="00E839BF"/>
    <w:rsid w:val="00E83C22"/>
    <w:rsid w:val="00E846EE"/>
    <w:rsid w:val="00E848B6"/>
    <w:rsid w:val="00E84E5A"/>
    <w:rsid w:val="00E85277"/>
    <w:rsid w:val="00E85463"/>
    <w:rsid w:val="00E85D32"/>
    <w:rsid w:val="00E874AD"/>
    <w:rsid w:val="00E879FE"/>
    <w:rsid w:val="00E87BE4"/>
    <w:rsid w:val="00E91396"/>
    <w:rsid w:val="00E92270"/>
    <w:rsid w:val="00E92336"/>
    <w:rsid w:val="00E92859"/>
    <w:rsid w:val="00E93520"/>
    <w:rsid w:val="00E94511"/>
    <w:rsid w:val="00E957F5"/>
    <w:rsid w:val="00E960FE"/>
    <w:rsid w:val="00E97DF4"/>
    <w:rsid w:val="00EA0651"/>
    <w:rsid w:val="00EA0825"/>
    <w:rsid w:val="00EA120C"/>
    <w:rsid w:val="00EA2532"/>
    <w:rsid w:val="00EA266A"/>
    <w:rsid w:val="00EA307E"/>
    <w:rsid w:val="00EA6379"/>
    <w:rsid w:val="00EA66B2"/>
    <w:rsid w:val="00EB0440"/>
    <w:rsid w:val="00EB057F"/>
    <w:rsid w:val="00EB1912"/>
    <w:rsid w:val="00EB2E2E"/>
    <w:rsid w:val="00EB2FAF"/>
    <w:rsid w:val="00EB3CD8"/>
    <w:rsid w:val="00EB45B1"/>
    <w:rsid w:val="00EB4768"/>
    <w:rsid w:val="00EB4ED3"/>
    <w:rsid w:val="00EB56BC"/>
    <w:rsid w:val="00EB5B39"/>
    <w:rsid w:val="00EB6CBD"/>
    <w:rsid w:val="00EC07E0"/>
    <w:rsid w:val="00EC414E"/>
    <w:rsid w:val="00EC4804"/>
    <w:rsid w:val="00EC4F5B"/>
    <w:rsid w:val="00EC6D60"/>
    <w:rsid w:val="00EC6E4F"/>
    <w:rsid w:val="00EC791D"/>
    <w:rsid w:val="00EC7C12"/>
    <w:rsid w:val="00ED1204"/>
    <w:rsid w:val="00ED1861"/>
    <w:rsid w:val="00ED1F16"/>
    <w:rsid w:val="00ED233A"/>
    <w:rsid w:val="00ED3FC1"/>
    <w:rsid w:val="00ED48B4"/>
    <w:rsid w:val="00ED4F70"/>
    <w:rsid w:val="00ED5071"/>
    <w:rsid w:val="00ED5454"/>
    <w:rsid w:val="00ED6F05"/>
    <w:rsid w:val="00ED78F2"/>
    <w:rsid w:val="00EE2299"/>
    <w:rsid w:val="00EE246D"/>
    <w:rsid w:val="00EE2831"/>
    <w:rsid w:val="00EE41AF"/>
    <w:rsid w:val="00EE547C"/>
    <w:rsid w:val="00EE6DD0"/>
    <w:rsid w:val="00EE73BE"/>
    <w:rsid w:val="00EE74A3"/>
    <w:rsid w:val="00EE74D7"/>
    <w:rsid w:val="00EE78D7"/>
    <w:rsid w:val="00EF00A8"/>
    <w:rsid w:val="00EF028E"/>
    <w:rsid w:val="00EF08C4"/>
    <w:rsid w:val="00EF18FC"/>
    <w:rsid w:val="00EF1B96"/>
    <w:rsid w:val="00EF2344"/>
    <w:rsid w:val="00EF447A"/>
    <w:rsid w:val="00EF4574"/>
    <w:rsid w:val="00EF53CC"/>
    <w:rsid w:val="00EF6419"/>
    <w:rsid w:val="00EF70E7"/>
    <w:rsid w:val="00EF7402"/>
    <w:rsid w:val="00F0046F"/>
    <w:rsid w:val="00F02088"/>
    <w:rsid w:val="00F032DC"/>
    <w:rsid w:val="00F036F5"/>
    <w:rsid w:val="00F037F7"/>
    <w:rsid w:val="00F0552A"/>
    <w:rsid w:val="00F05699"/>
    <w:rsid w:val="00F05CC4"/>
    <w:rsid w:val="00F05FE9"/>
    <w:rsid w:val="00F06FB1"/>
    <w:rsid w:val="00F06FD2"/>
    <w:rsid w:val="00F075CF"/>
    <w:rsid w:val="00F077BD"/>
    <w:rsid w:val="00F10C05"/>
    <w:rsid w:val="00F10DDD"/>
    <w:rsid w:val="00F1167B"/>
    <w:rsid w:val="00F1183B"/>
    <w:rsid w:val="00F12954"/>
    <w:rsid w:val="00F12B66"/>
    <w:rsid w:val="00F1375C"/>
    <w:rsid w:val="00F16690"/>
    <w:rsid w:val="00F17060"/>
    <w:rsid w:val="00F17578"/>
    <w:rsid w:val="00F2037E"/>
    <w:rsid w:val="00F208BB"/>
    <w:rsid w:val="00F20C67"/>
    <w:rsid w:val="00F2208F"/>
    <w:rsid w:val="00F2212D"/>
    <w:rsid w:val="00F23354"/>
    <w:rsid w:val="00F24709"/>
    <w:rsid w:val="00F257D0"/>
    <w:rsid w:val="00F25A1E"/>
    <w:rsid w:val="00F25C6E"/>
    <w:rsid w:val="00F25E2B"/>
    <w:rsid w:val="00F26381"/>
    <w:rsid w:val="00F2649B"/>
    <w:rsid w:val="00F26A89"/>
    <w:rsid w:val="00F27350"/>
    <w:rsid w:val="00F320D5"/>
    <w:rsid w:val="00F32B03"/>
    <w:rsid w:val="00F33098"/>
    <w:rsid w:val="00F335FF"/>
    <w:rsid w:val="00F33A1F"/>
    <w:rsid w:val="00F33FFF"/>
    <w:rsid w:val="00F341BB"/>
    <w:rsid w:val="00F3461A"/>
    <w:rsid w:val="00F362E9"/>
    <w:rsid w:val="00F36860"/>
    <w:rsid w:val="00F369CE"/>
    <w:rsid w:val="00F3768F"/>
    <w:rsid w:val="00F4046E"/>
    <w:rsid w:val="00F4192F"/>
    <w:rsid w:val="00F42693"/>
    <w:rsid w:val="00F427B5"/>
    <w:rsid w:val="00F42A7B"/>
    <w:rsid w:val="00F42FA9"/>
    <w:rsid w:val="00F4522D"/>
    <w:rsid w:val="00F457AA"/>
    <w:rsid w:val="00F46051"/>
    <w:rsid w:val="00F47EB9"/>
    <w:rsid w:val="00F50755"/>
    <w:rsid w:val="00F51B06"/>
    <w:rsid w:val="00F520DB"/>
    <w:rsid w:val="00F52AB5"/>
    <w:rsid w:val="00F52F95"/>
    <w:rsid w:val="00F53313"/>
    <w:rsid w:val="00F54093"/>
    <w:rsid w:val="00F54E60"/>
    <w:rsid w:val="00F562AC"/>
    <w:rsid w:val="00F56E2D"/>
    <w:rsid w:val="00F56FE9"/>
    <w:rsid w:val="00F57B21"/>
    <w:rsid w:val="00F57CB1"/>
    <w:rsid w:val="00F601F6"/>
    <w:rsid w:val="00F60E63"/>
    <w:rsid w:val="00F615A7"/>
    <w:rsid w:val="00F6177D"/>
    <w:rsid w:val="00F61BFD"/>
    <w:rsid w:val="00F628FE"/>
    <w:rsid w:val="00F657A7"/>
    <w:rsid w:val="00F670AD"/>
    <w:rsid w:val="00F674ED"/>
    <w:rsid w:val="00F6770E"/>
    <w:rsid w:val="00F67B3D"/>
    <w:rsid w:val="00F701CA"/>
    <w:rsid w:val="00F7137A"/>
    <w:rsid w:val="00F72F0C"/>
    <w:rsid w:val="00F741BC"/>
    <w:rsid w:val="00F74ADD"/>
    <w:rsid w:val="00F754FB"/>
    <w:rsid w:val="00F75F2A"/>
    <w:rsid w:val="00F764AD"/>
    <w:rsid w:val="00F76A07"/>
    <w:rsid w:val="00F77806"/>
    <w:rsid w:val="00F77918"/>
    <w:rsid w:val="00F80CCD"/>
    <w:rsid w:val="00F80F5D"/>
    <w:rsid w:val="00F831BA"/>
    <w:rsid w:val="00F84AB2"/>
    <w:rsid w:val="00F858AF"/>
    <w:rsid w:val="00F876AB"/>
    <w:rsid w:val="00F902BC"/>
    <w:rsid w:val="00F90A67"/>
    <w:rsid w:val="00F91652"/>
    <w:rsid w:val="00F917C3"/>
    <w:rsid w:val="00F91C11"/>
    <w:rsid w:val="00F91F78"/>
    <w:rsid w:val="00F92230"/>
    <w:rsid w:val="00F92423"/>
    <w:rsid w:val="00F926C1"/>
    <w:rsid w:val="00F9287E"/>
    <w:rsid w:val="00F93A14"/>
    <w:rsid w:val="00F93F87"/>
    <w:rsid w:val="00F93FD3"/>
    <w:rsid w:val="00F9425F"/>
    <w:rsid w:val="00F9445E"/>
    <w:rsid w:val="00F94509"/>
    <w:rsid w:val="00F94FFD"/>
    <w:rsid w:val="00F96AA3"/>
    <w:rsid w:val="00F96B24"/>
    <w:rsid w:val="00F976A0"/>
    <w:rsid w:val="00F97CCF"/>
    <w:rsid w:val="00FA00EE"/>
    <w:rsid w:val="00FA0377"/>
    <w:rsid w:val="00FA083B"/>
    <w:rsid w:val="00FA1B27"/>
    <w:rsid w:val="00FA33C8"/>
    <w:rsid w:val="00FA4F72"/>
    <w:rsid w:val="00FA5632"/>
    <w:rsid w:val="00FA6A19"/>
    <w:rsid w:val="00FA7B15"/>
    <w:rsid w:val="00FB09FC"/>
    <w:rsid w:val="00FB156B"/>
    <w:rsid w:val="00FB2479"/>
    <w:rsid w:val="00FB3D1A"/>
    <w:rsid w:val="00FB52BD"/>
    <w:rsid w:val="00FB5EEB"/>
    <w:rsid w:val="00FB5F6E"/>
    <w:rsid w:val="00FB7049"/>
    <w:rsid w:val="00FB71E1"/>
    <w:rsid w:val="00FB73FF"/>
    <w:rsid w:val="00FB78D5"/>
    <w:rsid w:val="00FC09C1"/>
    <w:rsid w:val="00FC1058"/>
    <w:rsid w:val="00FC1545"/>
    <w:rsid w:val="00FC1744"/>
    <w:rsid w:val="00FC2333"/>
    <w:rsid w:val="00FC2DEB"/>
    <w:rsid w:val="00FC304A"/>
    <w:rsid w:val="00FC48F0"/>
    <w:rsid w:val="00FC5354"/>
    <w:rsid w:val="00FC6122"/>
    <w:rsid w:val="00FC62E5"/>
    <w:rsid w:val="00FC64F5"/>
    <w:rsid w:val="00FC67C9"/>
    <w:rsid w:val="00FC6DC7"/>
    <w:rsid w:val="00FD0E59"/>
    <w:rsid w:val="00FD2272"/>
    <w:rsid w:val="00FD3FF5"/>
    <w:rsid w:val="00FD5718"/>
    <w:rsid w:val="00FD5D99"/>
    <w:rsid w:val="00FD7311"/>
    <w:rsid w:val="00FD7640"/>
    <w:rsid w:val="00FE3AE6"/>
    <w:rsid w:val="00FE50AA"/>
    <w:rsid w:val="00FE6FA0"/>
    <w:rsid w:val="00FE731B"/>
    <w:rsid w:val="00FF0A7F"/>
    <w:rsid w:val="00FF0F16"/>
    <w:rsid w:val="00FF26FF"/>
    <w:rsid w:val="00FF2A22"/>
    <w:rsid w:val="00FF3A81"/>
    <w:rsid w:val="00FF3CAC"/>
    <w:rsid w:val="00FF453B"/>
    <w:rsid w:val="00FF4969"/>
    <w:rsid w:val="00FF4A71"/>
    <w:rsid w:val="00FF51BB"/>
    <w:rsid w:val="00FF6192"/>
    <w:rsid w:val="00FF6C6E"/>
    <w:rsid w:val="00FF706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8A1697"/>
  <w15:chartTrackingRefBased/>
  <w15:docId w15:val="{6A1F8A7B-E5B6-4D3E-90E6-C15F053C2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8C65C3"/>
    <w:pPr>
      <w:jc w:val="both"/>
    </w:pPr>
    <w:rPr>
      <w:rFonts w:ascii="Calibri" w:hAnsi="Calibri"/>
      <w:sz w:val="24"/>
      <w:szCs w:val="24"/>
    </w:rPr>
  </w:style>
  <w:style w:type="paragraph" w:styleId="Otsikko1">
    <w:name w:val="heading 1"/>
    <w:basedOn w:val="Normaali"/>
    <w:next w:val="Normaali"/>
    <w:qFormat/>
    <w:rsid w:val="00E06E13"/>
    <w:pPr>
      <w:keepNext/>
      <w:numPr>
        <w:numId w:val="1"/>
      </w:numPr>
      <w:spacing w:before="240" w:after="60"/>
      <w:outlineLvl w:val="0"/>
    </w:pPr>
    <w:rPr>
      <w:rFonts w:ascii="Arial" w:hAnsi="Arial" w:cs="Arial"/>
      <w:b/>
      <w:bCs/>
      <w:kern w:val="32"/>
      <w:sz w:val="32"/>
      <w:szCs w:val="32"/>
    </w:rPr>
  </w:style>
  <w:style w:type="paragraph" w:styleId="Otsikko2">
    <w:name w:val="heading 2"/>
    <w:basedOn w:val="Normaali"/>
    <w:next w:val="Normaali"/>
    <w:qFormat/>
    <w:rsid w:val="004B62EC"/>
    <w:pPr>
      <w:keepNext/>
      <w:numPr>
        <w:ilvl w:val="1"/>
        <w:numId w:val="1"/>
      </w:numPr>
      <w:tabs>
        <w:tab w:val="clear" w:pos="3412"/>
      </w:tabs>
      <w:spacing w:before="240" w:after="60"/>
      <w:ind w:left="576"/>
      <w:outlineLvl w:val="1"/>
    </w:pPr>
    <w:rPr>
      <w:rFonts w:ascii="Arial" w:hAnsi="Arial" w:cs="Arial"/>
      <w:b/>
      <w:bCs/>
      <w:i/>
      <w:iCs/>
      <w:sz w:val="28"/>
      <w:szCs w:val="28"/>
    </w:rPr>
  </w:style>
  <w:style w:type="paragraph" w:styleId="Otsikko3">
    <w:name w:val="heading 3"/>
    <w:basedOn w:val="Normaali"/>
    <w:next w:val="Normaali"/>
    <w:qFormat/>
    <w:rsid w:val="00720590"/>
    <w:pPr>
      <w:keepNext/>
      <w:numPr>
        <w:ilvl w:val="2"/>
        <w:numId w:val="1"/>
      </w:numPr>
      <w:spacing w:before="240" w:after="60"/>
      <w:outlineLvl w:val="2"/>
    </w:pPr>
    <w:rPr>
      <w:rFonts w:cs="Arial"/>
      <w:b/>
      <w:bCs/>
      <w:sz w:val="26"/>
      <w:szCs w:val="26"/>
    </w:rPr>
  </w:style>
  <w:style w:type="paragraph" w:styleId="Otsikko4">
    <w:name w:val="heading 4"/>
    <w:basedOn w:val="Normaali"/>
    <w:next w:val="Normaali"/>
    <w:qFormat/>
    <w:rsid w:val="009A2EBE"/>
    <w:pPr>
      <w:keepNext/>
      <w:numPr>
        <w:ilvl w:val="3"/>
        <w:numId w:val="1"/>
      </w:numPr>
      <w:spacing w:before="240" w:after="60"/>
      <w:outlineLvl w:val="3"/>
    </w:pPr>
    <w:rPr>
      <w:b/>
      <w:bCs/>
      <w:sz w:val="28"/>
      <w:szCs w:val="28"/>
    </w:rPr>
  </w:style>
  <w:style w:type="paragraph" w:styleId="Otsikko5">
    <w:name w:val="heading 5"/>
    <w:basedOn w:val="Normaali"/>
    <w:next w:val="Normaali"/>
    <w:qFormat/>
    <w:rsid w:val="009A2EBE"/>
    <w:pPr>
      <w:numPr>
        <w:ilvl w:val="4"/>
        <w:numId w:val="1"/>
      </w:numPr>
      <w:spacing w:before="240" w:after="60"/>
      <w:outlineLvl w:val="4"/>
    </w:pPr>
    <w:rPr>
      <w:b/>
      <w:bCs/>
      <w:i/>
      <w:iCs/>
      <w:sz w:val="26"/>
      <w:szCs w:val="26"/>
    </w:rPr>
  </w:style>
  <w:style w:type="paragraph" w:styleId="Otsikko6">
    <w:name w:val="heading 6"/>
    <w:basedOn w:val="Normaali"/>
    <w:next w:val="Normaali"/>
    <w:qFormat/>
    <w:rsid w:val="003156B8"/>
    <w:pPr>
      <w:numPr>
        <w:ilvl w:val="5"/>
        <w:numId w:val="1"/>
      </w:numPr>
      <w:spacing w:before="240" w:after="60"/>
      <w:outlineLvl w:val="5"/>
    </w:pPr>
    <w:rPr>
      <w:b/>
      <w:bCs/>
      <w:sz w:val="22"/>
      <w:szCs w:val="22"/>
    </w:rPr>
  </w:style>
  <w:style w:type="paragraph" w:styleId="Otsikko7">
    <w:name w:val="heading 7"/>
    <w:basedOn w:val="Normaali"/>
    <w:next w:val="Normaali"/>
    <w:qFormat/>
    <w:rsid w:val="003156B8"/>
    <w:pPr>
      <w:numPr>
        <w:ilvl w:val="6"/>
        <w:numId w:val="1"/>
      </w:numPr>
      <w:spacing w:before="240" w:after="60"/>
      <w:outlineLvl w:val="6"/>
    </w:pPr>
  </w:style>
  <w:style w:type="paragraph" w:styleId="Otsikko8">
    <w:name w:val="heading 8"/>
    <w:basedOn w:val="Normaali"/>
    <w:next w:val="Normaali"/>
    <w:qFormat/>
    <w:rsid w:val="003156B8"/>
    <w:pPr>
      <w:numPr>
        <w:ilvl w:val="7"/>
        <w:numId w:val="1"/>
      </w:numPr>
      <w:spacing w:before="240" w:after="60"/>
      <w:outlineLvl w:val="7"/>
    </w:pPr>
    <w:rPr>
      <w:i/>
      <w:iCs/>
    </w:rPr>
  </w:style>
  <w:style w:type="paragraph" w:styleId="Otsikko9">
    <w:name w:val="heading 9"/>
    <w:basedOn w:val="Normaali"/>
    <w:next w:val="Normaali"/>
    <w:qFormat/>
    <w:rsid w:val="003156B8"/>
    <w:pPr>
      <w:numPr>
        <w:ilvl w:val="8"/>
        <w:numId w:val="1"/>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Kuvanotsikko">
    <w:name w:val="Kuvan otsikko"/>
    <w:basedOn w:val="Normaali"/>
    <w:next w:val="Normaali"/>
    <w:qFormat/>
    <w:rsid w:val="000C206D"/>
    <w:pPr>
      <w:spacing w:before="120" w:after="120"/>
    </w:pPr>
    <w:rPr>
      <w:b/>
      <w:bCs/>
      <w:sz w:val="20"/>
      <w:szCs w:val="20"/>
    </w:rPr>
  </w:style>
  <w:style w:type="character" w:styleId="Voimakas">
    <w:name w:val="Strong"/>
    <w:qFormat/>
    <w:rsid w:val="00570E45"/>
    <w:rPr>
      <w:b/>
      <w:bCs/>
    </w:rPr>
  </w:style>
  <w:style w:type="character" w:styleId="Hyperlinkki">
    <w:name w:val="Hyperlink"/>
    <w:uiPriority w:val="99"/>
    <w:rsid w:val="00AA425E"/>
    <w:rPr>
      <w:color w:val="0000CC"/>
      <w:u w:val="single"/>
      <w:shd w:val="clear" w:color="auto" w:fill="auto"/>
    </w:rPr>
  </w:style>
  <w:style w:type="table" w:styleId="TaulukkoRuudukko">
    <w:name w:val="Table Grid"/>
    <w:basedOn w:val="Normaalitaulukko"/>
    <w:rsid w:val="00281C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uet1">
    <w:name w:val="toc 1"/>
    <w:basedOn w:val="Normaali"/>
    <w:next w:val="Normaali"/>
    <w:autoRedefine/>
    <w:uiPriority w:val="39"/>
    <w:rsid w:val="00CB6FDF"/>
    <w:pPr>
      <w:tabs>
        <w:tab w:val="left" w:pos="480"/>
        <w:tab w:val="right" w:leader="dot" w:pos="9628"/>
      </w:tabs>
    </w:pPr>
  </w:style>
  <w:style w:type="paragraph" w:styleId="Sisluet2">
    <w:name w:val="toc 2"/>
    <w:basedOn w:val="Normaali"/>
    <w:next w:val="Normaali"/>
    <w:autoRedefine/>
    <w:uiPriority w:val="39"/>
    <w:rsid w:val="009A2EBE"/>
    <w:pPr>
      <w:ind w:left="240"/>
    </w:pPr>
  </w:style>
  <w:style w:type="paragraph" w:styleId="Sisluet3">
    <w:name w:val="toc 3"/>
    <w:basedOn w:val="Normaali"/>
    <w:next w:val="Normaali"/>
    <w:autoRedefine/>
    <w:uiPriority w:val="39"/>
    <w:rsid w:val="009A2EBE"/>
    <w:pPr>
      <w:ind w:left="480"/>
    </w:pPr>
  </w:style>
  <w:style w:type="character" w:styleId="Kommentinviite">
    <w:name w:val="annotation reference"/>
    <w:semiHidden/>
    <w:rsid w:val="003415FD"/>
    <w:rPr>
      <w:sz w:val="16"/>
      <w:szCs w:val="16"/>
    </w:rPr>
  </w:style>
  <w:style w:type="paragraph" w:styleId="Kommentinteksti">
    <w:name w:val="annotation text"/>
    <w:basedOn w:val="Normaali"/>
    <w:semiHidden/>
    <w:rsid w:val="003415FD"/>
    <w:rPr>
      <w:sz w:val="20"/>
      <w:szCs w:val="20"/>
    </w:rPr>
  </w:style>
  <w:style w:type="paragraph" w:styleId="Seliteteksti">
    <w:name w:val="Balloon Text"/>
    <w:basedOn w:val="Normaali"/>
    <w:semiHidden/>
    <w:rsid w:val="003415FD"/>
    <w:rPr>
      <w:rFonts w:ascii="Tahoma" w:hAnsi="Tahoma" w:cs="Tahoma"/>
      <w:sz w:val="16"/>
      <w:szCs w:val="16"/>
    </w:rPr>
  </w:style>
  <w:style w:type="character" w:styleId="AvattuHyperlinkki">
    <w:name w:val="FollowedHyperlink"/>
    <w:uiPriority w:val="99"/>
    <w:rsid w:val="00501218"/>
    <w:rPr>
      <w:color w:val="800080"/>
      <w:u w:val="single"/>
    </w:rPr>
  </w:style>
  <w:style w:type="paragraph" w:styleId="Yltunniste">
    <w:name w:val="header"/>
    <w:basedOn w:val="Normaali"/>
    <w:link w:val="YltunnisteChar"/>
    <w:uiPriority w:val="99"/>
    <w:rsid w:val="00041E03"/>
    <w:pPr>
      <w:tabs>
        <w:tab w:val="center" w:pos="4153"/>
        <w:tab w:val="right" w:pos="8306"/>
      </w:tabs>
    </w:pPr>
  </w:style>
  <w:style w:type="paragraph" w:customStyle="1" w:styleId="CDA-headertext">
    <w:name w:val="CDA-headertext"/>
    <w:basedOn w:val="Normaali"/>
    <w:rsid w:val="00F84AB2"/>
    <w:rPr>
      <w:rFonts w:ascii="Microsoft Sans Serif" w:hAnsi="Microsoft Sans Serif"/>
      <w:sz w:val="18"/>
    </w:rPr>
  </w:style>
  <w:style w:type="paragraph" w:customStyle="1" w:styleId="NormaaliWeb">
    <w:name w:val="Normaali (Web)"/>
    <w:basedOn w:val="Normaali"/>
    <w:uiPriority w:val="99"/>
    <w:rsid w:val="005F3414"/>
    <w:pPr>
      <w:spacing w:before="72" w:after="72"/>
    </w:pPr>
  </w:style>
  <w:style w:type="character" w:styleId="HTML-lainaus">
    <w:name w:val="HTML Cite"/>
    <w:rsid w:val="005F3414"/>
    <w:rPr>
      <w:i/>
      <w:iCs/>
    </w:rPr>
  </w:style>
  <w:style w:type="paragraph" w:styleId="HTML-esimuotoiltu">
    <w:name w:val="HTML Preformatted"/>
    <w:basedOn w:val="Normaali"/>
    <w:rsid w:val="00EB4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vocdesc">
    <w:name w:val="vocdesc"/>
    <w:basedOn w:val="Normaali"/>
    <w:rsid w:val="0058559F"/>
    <w:pPr>
      <w:spacing w:before="100" w:beforeAutospacing="1" w:after="100" w:afterAutospacing="1"/>
    </w:pPr>
    <w:rPr>
      <w:rFonts w:ascii="Verdana" w:hAnsi="Verdana"/>
      <w:color w:val="000000"/>
      <w:sz w:val="16"/>
      <w:szCs w:val="16"/>
    </w:rPr>
  </w:style>
  <w:style w:type="paragraph" w:styleId="Asiakirjanrakenneruutu">
    <w:name w:val="Document Map"/>
    <w:basedOn w:val="Normaali"/>
    <w:semiHidden/>
    <w:rsid w:val="006C6E42"/>
    <w:pPr>
      <w:shd w:val="clear" w:color="auto" w:fill="000080"/>
    </w:pPr>
    <w:rPr>
      <w:rFonts w:ascii="Tahoma" w:hAnsi="Tahoma" w:cs="Tahoma"/>
      <w:sz w:val="20"/>
      <w:szCs w:val="20"/>
    </w:rPr>
  </w:style>
  <w:style w:type="paragraph" w:styleId="Kommentinotsikko">
    <w:name w:val="annotation subject"/>
    <w:basedOn w:val="Kommentinteksti"/>
    <w:next w:val="Kommentinteksti"/>
    <w:semiHidden/>
    <w:rsid w:val="00540997"/>
    <w:rPr>
      <w:b/>
      <w:bCs/>
    </w:rPr>
  </w:style>
  <w:style w:type="paragraph" w:customStyle="1" w:styleId="Default">
    <w:name w:val="Default"/>
    <w:rsid w:val="0009582A"/>
    <w:pPr>
      <w:autoSpaceDE w:val="0"/>
      <w:autoSpaceDN w:val="0"/>
      <w:adjustRightInd w:val="0"/>
    </w:pPr>
    <w:rPr>
      <w:rFonts w:ascii="Arial" w:hAnsi="Arial" w:cs="Arial"/>
      <w:color w:val="000000"/>
      <w:sz w:val="24"/>
      <w:szCs w:val="24"/>
    </w:rPr>
  </w:style>
  <w:style w:type="paragraph" w:customStyle="1" w:styleId="Normaali1">
    <w:name w:val="Normaali1"/>
    <w:basedOn w:val="Default"/>
    <w:next w:val="Default"/>
    <w:rsid w:val="0009582A"/>
    <w:pPr>
      <w:spacing w:before="240" w:after="240"/>
    </w:pPr>
    <w:rPr>
      <w:rFonts w:cs="Times New Roman"/>
      <w:color w:val="auto"/>
    </w:rPr>
  </w:style>
  <w:style w:type="paragraph" w:customStyle="1" w:styleId="Lista">
    <w:name w:val="Lista"/>
    <w:basedOn w:val="Default"/>
    <w:next w:val="Default"/>
    <w:rsid w:val="0009582A"/>
    <w:pPr>
      <w:spacing w:before="120" w:after="240"/>
    </w:pPr>
    <w:rPr>
      <w:rFonts w:cs="Times New Roman"/>
      <w:color w:val="auto"/>
    </w:rPr>
  </w:style>
  <w:style w:type="paragraph" w:styleId="Alatunniste">
    <w:name w:val="footer"/>
    <w:basedOn w:val="Normaali"/>
    <w:link w:val="AlatunnisteChar"/>
    <w:uiPriority w:val="99"/>
    <w:unhideWhenUsed/>
    <w:rsid w:val="00A44489"/>
    <w:pPr>
      <w:tabs>
        <w:tab w:val="center" w:pos="4680"/>
        <w:tab w:val="right" w:pos="9360"/>
      </w:tabs>
    </w:pPr>
  </w:style>
  <w:style w:type="character" w:customStyle="1" w:styleId="AlatunnisteChar">
    <w:name w:val="Alatunniste Char"/>
    <w:link w:val="Alatunniste"/>
    <w:uiPriority w:val="99"/>
    <w:rsid w:val="00A44489"/>
    <w:rPr>
      <w:sz w:val="24"/>
      <w:szCs w:val="24"/>
      <w:lang w:val="fi-FI" w:eastAsia="fi-FI"/>
    </w:rPr>
  </w:style>
  <w:style w:type="character" w:customStyle="1" w:styleId="Otsikko10">
    <w:name w:val="Otsikko1"/>
    <w:basedOn w:val="Kappaleenoletusfontti"/>
    <w:rsid w:val="00B67D8F"/>
  </w:style>
  <w:style w:type="character" w:styleId="Korostus">
    <w:name w:val="Emphasis"/>
    <w:uiPriority w:val="20"/>
    <w:qFormat/>
    <w:rsid w:val="00B67D8F"/>
    <w:rPr>
      <w:i/>
      <w:iCs/>
    </w:rPr>
  </w:style>
  <w:style w:type="paragraph" w:styleId="Kuvaotsikkoluettelo">
    <w:name w:val="table of figures"/>
    <w:basedOn w:val="Normaali"/>
    <w:next w:val="Normaali"/>
    <w:uiPriority w:val="99"/>
    <w:unhideWhenUsed/>
    <w:rsid w:val="009626A8"/>
  </w:style>
  <w:style w:type="paragraph" w:customStyle="1" w:styleId="Revision1">
    <w:name w:val="Revision1"/>
    <w:hidden/>
    <w:uiPriority w:val="99"/>
    <w:semiHidden/>
    <w:rsid w:val="00272D18"/>
    <w:rPr>
      <w:sz w:val="24"/>
      <w:szCs w:val="24"/>
    </w:rPr>
  </w:style>
  <w:style w:type="character" w:customStyle="1" w:styleId="YltunnisteChar">
    <w:name w:val="Ylätunniste Char"/>
    <w:link w:val="Yltunniste"/>
    <w:uiPriority w:val="99"/>
    <w:rsid w:val="0079524D"/>
    <w:rPr>
      <w:sz w:val="24"/>
      <w:szCs w:val="24"/>
    </w:rPr>
  </w:style>
  <w:style w:type="character" w:styleId="Sivunumero">
    <w:name w:val="page number"/>
    <w:basedOn w:val="Kappaleenoletusfontti"/>
    <w:rsid w:val="0079524D"/>
  </w:style>
  <w:style w:type="paragraph" w:styleId="Alaviitteenteksti">
    <w:name w:val="footnote text"/>
    <w:basedOn w:val="Normaali"/>
    <w:link w:val="AlaviitteentekstiChar"/>
    <w:uiPriority w:val="99"/>
    <w:semiHidden/>
    <w:unhideWhenUsed/>
    <w:rsid w:val="00492284"/>
    <w:rPr>
      <w:sz w:val="20"/>
      <w:szCs w:val="20"/>
    </w:rPr>
  </w:style>
  <w:style w:type="character" w:customStyle="1" w:styleId="AlaviitteentekstiChar">
    <w:name w:val="Alaviitteen teksti Char"/>
    <w:basedOn w:val="Kappaleenoletusfontti"/>
    <w:link w:val="Alaviitteenteksti"/>
    <w:uiPriority w:val="99"/>
    <w:semiHidden/>
    <w:rsid w:val="00492284"/>
  </w:style>
  <w:style w:type="character" w:styleId="Alaviitteenviite">
    <w:name w:val="footnote reference"/>
    <w:uiPriority w:val="99"/>
    <w:semiHidden/>
    <w:unhideWhenUsed/>
    <w:rsid w:val="00492284"/>
    <w:rPr>
      <w:vertAlign w:val="superscript"/>
    </w:rPr>
  </w:style>
  <w:style w:type="paragraph" w:styleId="Muutos">
    <w:name w:val="Revision"/>
    <w:hidden/>
    <w:uiPriority w:val="99"/>
    <w:semiHidden/>
    <w:rsid w:val="005C60F1"/>
    <w:rPr>
      <w:sz w:val="24"/>
      <w:szCs w:val="24"/>
    </w:rPr>
  </w:style>
  <w:style w:type="paragraph" w:customStyle="1" w:styleId="TableHead">
    <w:name w:val="TableHead"/>
    <w:basedOn w:val="Leipteksti"/>
    <w:next w:val="Normaali"/>
    <w:link w:val="TableHeadChar"/>
    <w:rsid w:val="001F775E"/>
    <w:pPr>
      <w:keepNext/>
      <w:spacing w:before="60" w:after="60" w:line="220" w:lineRule="exact"/>
    </w:pPr>
    <w:rPr>
      <w:rFonts w:ascii="Bookman Old Style" w:hAnsi="Bookman Old Style" w:cs="Courier New"/>
      <w:b/>
      <w:bCs/>
      <w:color w:val="000000"/>
      <w:sz w:val="18"/>
      <w:szCs w:val="18"/>
      <w:lang w:val="en-US" w:eastAsia="en-US"/>
    </w:rPr>
  </w:style>
  <w:style w:type="character" w:customStyle="1" w:styleId="TableHeadChar">
    <w:name w:val="TableHead Char"/>
    <w:link w:val="TableHead"/>
    <w:rsid w:val="001F775E"/>
    <w:rPr>
      <w:rFonts w:ascii="Bookman Old Style" w:hAnsi="Bookman Old Style" w:cs="Courier New"/>
      <w:b/>
      <w:bCs/>
      <w:color w:val="000000"/>
      <w:sz w:val="18"/>
      <w:szCs w:val="18"/>
      <w:lang w:val="en-US" w:eastAsia="en-US"/>
    </w:rPr>
  </w:style>
  <w:style w:type="paragraph" w:customStyle="1" w:styleId="TableText">
    <w:name w:val="TableText"/>
    <w:basedOn w:val="Leipteksti"/>
    <w:link w:val="TableTextChar"/>
    <w:rsid w:val="001F775E"/>
    <w:pPr>
      <w:keepNext/>
      <w:spacing w:before="40" w:after="40" w:line="220" w:lineRule="exact"/>
    </w:pPr>
    <w:rPr>
      <w:rFonts w:ascii="Bookman Old Style" w:hAnsi="Bookman Old Style"/>
      <w:noProof/>
      <w:sz w:val="18"/>
      <w:szCs w:val="18"/>
      <w:lang w:val="en-US" w:eastAsia="en-US"/>
    </w:rPr>
  </w:style>
  <w:style w:type="character" w:customStyle="1" w:styleId="TableTextChar">
    <w:name w:val="TableText Char"/>
    <w:link w:val="TableText"/>
    <w:rsid w:val="001F775E"/>
    <w:rPr>
      <w:rFonts w:ascii="Bookman Old Style" w:hAnsi="Bookman Old Style"/>
      <w:noProof/>
      <w:sz w:val="18"/>
      <w:szCs w:val="18"/>
      <w:lang w:val="en-US" w:eastAsia="en-US"/>
    </w:rPr>
  </w:style>
  <w:style w:type="paragraph" w:styleId="Leipteksti">
    <w:name w:val="Body Text"/>
    <w:basedOn w:val="Normaali"/>
    <w:link w:val="LeiptekstiChar"/>
    <w:uiPriority w:val="99"/>
    <w:semiHidden/>
    <w:unhideWhenUsed/>
    <w:rsid w:val="001F775E"/>
    <w:pPr>
      <w:spacing w:after="120"/>
    </w:pPr>
  </w:style>
  <w:style w:type="character" w:customStyle="1" w:styleId="LeiptekstiChar">
    <w:name w:val="Leipäteksti Char"/>
    <w:link w:val="Leipteksti"/>
    <w:uiPriority w:val="99"/>
    <w:semiHidden/>
    <w:rsid w:val="001F775E"/>
    <w:rPr>
      <w:sz w:val="24"/>
      <w:szCs w:val="24"/>
    </w:rPr>
  </w:style>
  <w:style w:type="paragraph" w:customStyle="1" w:styleId="Example">
    <w:name w:val="Example"/>
    <w:basedOn w:val="Leipteksti"/>
    <w:rsid w:val="00D0795D"/>
    <w:pPr>
      <w:keepNext/>
      <w:pBdr>
        <w:top w:val="single" w:sz="4" w:space="1" w:color="auto"/>
        <w:left w:val="single" w:sz="4" w:space="4" w:color="auto"/>
        <w:bottom w:val="single" w:sz="4" w:space="1" w:color="auto"/>
        <w:right w:val="single" w:sz="4" w:space="4" w:color="auto"/>
      </w:pBdr>
      <w:spacing w:after="0" w:line="220" w:lineRule="exact"/>
      <w:ind w:left="720"/>
    </w:pPr>
    <w:rPr>
      <w:rFonts w:ascii="Courier New" w:hAnsi="Courier New"/>
      <w:sz w:val="18"/>
      <w:lang w:val="en-US" w:eastAsia="en-US"/>
    </w:rPr>
  </w:style>
  <w:style w:type="paragraph" w:styleId="Luettelokappale">
    <w:name w:val="List Paragraph"/>
    <w:basedOn w:val="Normaali"/>
    <w:uiPriority w:val="34"/>
    <w:qFormat/>
    <w:rsid w:val="00D23268"/>
    <w:pPr>
      <w:ind w:left="1304"/>
    </w:pPr>
  </w:style>
  <w:style w:type="paragraph" w:styleId="Vaintekstin">
    <w:name w:val="Plain Text"/>
    <w:basedOn w:val="Normaali"/>
    <w:link w:val="VaintekstinChar"/>
    <w:uiPriority w:val="99"/>
    <w:semiHidden/>
    <w:unhideWhenUsed/>
    <w:rsid w:val="009F40EE"/>
    <w:rPr>
      <w:rFonts w:ascii="Consolas" w:eastAsia="Calibri" w:hAnsi="Consolas"/>
      <w:sz w:val="21"/>
      <w:szCs w:val="21"/>
      <w:lang w:eastAsia="en-US"/>
    </w:rPr>
  </w:style>
  <w:style w:type="character" w:customStyle="1" w:styleId="VaintekstinChar">
    <w:name w:val="Vain tekstinä Char"/>
    <w:link w:val="Vaintekstin"/>
    <w:uiPriority w:val="99"/>
    <w:semiHidden/>
    <w:rsid w:val="009F40EE"/>
    <w:rPr>
      <w:rFonts w:ascii="Consolas" w:eastAsia="Calibri" w:hAnsi="Consolas" w:cs="Times New Roman"/>
      <w:sz w:val="21"/>
      <w:szCs w:val="21"/>
      <w:lang w:eastAsia="en-US"/>
    </w:rPr>
  </w:style>
  <w:style w:type="numbering" w:customStyle="1" w:styleId="Luettelomerkit">
    <w:name w:val="Luettelomerkit"/>
    <w:uiPriority w:val="99"/>
    <w:rsid w:val="007A4A42"/>
    <w:pPr>
      <w:numPr>
        <w:numId w:val="7"/>
      </w:numPr>
    </w:pPr>
  </w:style>
  <w:style w:type="paragraph" w:styleId="Merkittyluettelo">
    <w:name w:val="List Bullet"/>
    <w:basedOn w:val="Normaali"/>
    <w:uiPriority w:val="12"/>
    <w:qFormat/>
    <w:rsid w:val="007A4A42"/>
    <w:pPr>
      <w:numPr>
        <w:numId w:val="7"/>
      </w:numPr>
      <w:spacing w:after="220"/>
      <w:ind w:left="936" w:hanging="360"/>
      <w:contextualSpacing/>
    </w:pPr>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4286">
      <w:bodyDiv w:val="1"/>
      <w:marLeft w:val="0"/>
      <w:marRight w:val="0"/>
      <w:marTop w:val="0"/>
      <w:marBottom w:val="0"/>
      <w:divBdr>
        <w:top w:val="none" w:sz="0" w:space="0" w:color="auto"/>
        <w:left w:val="none" w:sz="0" w:space="0" w:color="auto"/>
        <w:bottom w:val="none" w:sz="0" w:space="0" w:color="auto"/>
        <w:right w:val="none" w:sz="0" w:space="0" w:color="auto"/>
      </w:divBdr>
    </w:div>
    <w:div w:id="88937512">
      <w:bodyDiv w:val="1"/>
      <w:marLeft w:val="0"/>
      <w:marRight w:val="0"/>
      <w:marTop w:val="0"/>
      <w:marBottom w:val="0"/>
      <w:divBdr>
        <w:top w:val="none" w:sz="0" w:space="0" w:color="auto"/>
        <w:left w:val="none" w:sz="0" w:space="0" w:color="auto"/>
        <w:bottom w:val="none" w:sz="0" w:space="0" w:color="auto"/>
        <w:right w:val="none" w:sz="0" w:space="0" w:color="auto"/>
      </w:divBdr>
    </w:div>
    <w:div w:id="128281377">
      <w:bodyDiv w:val="1"/>
      <w:marLeft w:val="0"/>
      <w:marRight w:val="0"/>
      <w:marTop w:val="0"/>
      <w:marBottom w:val="0"/>
      <w:divBdr>
        <w:top w:val="none" w:sz="0" w:space="0" w:color="auto"/>
        <w:left w:val="none" w:sz="0" w:space="0" w:color="auto"/>
        <w:bottom w:val="none" w:sz="0" w:space="0" w:color="auto"/>
        <w:right w:val="none" w:sz="0" w:space="0" w:color="auto"/>
      </w:divBdr>
    </w:div>
    <w:div w:id="153765657">
      <w:bodyDiv w:val="1"/>
      <w:marLeft w:val="0"/>
      <w:marRight w:val="0"/>
      <w:marTop w:val="0"/>
      <w:marBottom w:val="0"/>
      <w:divBdr>
        <w:top w:val="none" w:sz="0" w:space="0" w:color="auto"/>
        <w:left w:val="none" w:sz="0" w:space="0" w:color="auto"/>
        <w:bottom w:val="none" w:sz="0" w:space="0" w:color="auto"/>
        <w:right w:val="none" w:sz="0" w:space="0" w:color="auto"/>
      </w:divBdr>
    </w:div>
    <w:div w:id="166411280">
      <w:bodyDiv w:val="1"/>
      <w:marLeft w:val="0"/>
      <w:marRight w:val="0"/>
      <w:marTop w:val="0"/>
      <w:marBottom w:val="0"/>
      <w:divBdr>
        <w:top w:val="none" w:sz="0" w:space="0" w:color="auto"/>
        <w:left w:val="none" w:sz="0" w:space="0" w:color="auto"/>
        <w:bottom w:val="none" w:sz="0" w:space="0" w:color="auto"/>
        <w:right w:val="none" w:sz="0" w:space="0" w:color="auto"/>
      </w:divBdr>
    </w:div>
    <w:div w:id="174349923">
      <w:bodyDiv w:val="1"/>
      <w:marLeft w:val="0"/>
      <w:marRight w:val="0"/>
      <w:marTop w:val="0"/>
      <w:marBottom w:val="0"/>
      <w:divBdr>
        <w:top w:val="none" w:sz="0" w:space="0" w:color="auto"/>
        <w:left w:val="none" w:sz="0" w:space="0" w:color="auto"/>
        <w:bottom w:val="none" w:sz="0" w:space="0" w:color="auto"/>
        <w:right w:val="none" w:sz="0" w:space="0" w:color="auto"/>
      </w:divBdr>
      <w:divsChild>
        <w:div w:id="555776896">
          <w:marLeft w:val="0"/>
          <w:marRight w:val="0"/>
          <w:marTop w:val="0"/>
          <w:marBottom w:val="0"/>
          <w:divBdr>
            <w:top w:val="none" w:sz="0" w:space="0" w:color="auto"/>
            <w:left w:val="none" w:sz="0" w:space="0" w:color="auto"/>
            <w:bottom w:val="none" w:sz="0" w:space="0" w:color="auto"/>
            <w:right w:val="none" w:sz="0" w:space="0" w:color="auto"/>
          </w:divBdr>
          <w:divsChild>
            <w:div w:id="791753842">
              <w:marLeft w:val="1050"/>
              <w:marRight w:val="0"/>
              <w:marTop w:val="0"/>
              <w:marBottom w:val="0"/>
              <w:divBdr>
                <w:top w:val="none" w:sz="0" w:space="0" w:color="auto"/>
                <w:left w:val="none" w:sz="0" w:space="0" w:color="auto"/>
                <w:bottom w:val="none" w:sz="0" w:space="0" w:color="auto"/>
                <w:right w:val="none" w:sz="0" w:space="0" w:color="auto"/>
              </w:divBdr>
              <w:divsChild>
                <w:div w:id="1447579638">
                  <w:marLeft w:val="-1050"/>
                  <w:marRight w:val="0"/>
                  <w:marTop w:val="150"/>
                  <w:marBottom w:val="0"/>
                  <w:divBdr>
                    <w:top w:val="none" w:sz="0" w:space="0" w:color="auto"/>
                    <w:left w:val="none" w:sz="0" w:space="0" w:color="auto"/>
                    <w:bottom w:val="none" w:sz="0" w:space="0" w:color="auto"/>
                    <w:right w:val="none" w:sz="0" w:space="0" w:color="auto"/>
                  </w:divBdr>
                  <w:divsChild>
                    <w:div w:id="1674914264">
                      <w:marLeft w:val="-1050"/>
                      <w:marRight w:val="0"/>
                      <w:marTop w:val="150"/>
                      <w:marBottom w:val="0"/>
                      <w:divBdr>
                        <w:top w:val="none" w:sz="0" w:space="0" w:color="auto"/>
                        <w:left w:val="none" w:sz="0" w:space="0" w:color="auto"/>
                        <w:bottom w:val="none" w:sz="0" w:space="0" w:color="auto"/>
                        <w:right w:val="none" w:sz="0" w:space="0" w:color="auto"/>
                      </w:divBdr>
                      <w:divsChild>
                        <w:div w:id="804279097">
                          <w:marLeft w:val="-1050"/>
                          <w:marRight w:val="0"/>
                          <w:marTop w:val="150"/>
                          <w:marBottom w:val="0"/>
                          <w:divBdr>
                            <w:top w:val="none" w:sz="0" w:space="0" w:color="auto"/>
                            <w:left w:val="none" w:sz="0" w:space="0" w:color="auto"/>
                            <w:bottom w:val="none" w:sz="0" w:space="0" w:color="auto"/>
                            <w:right w:val="none" w:sz="0" w:space="0" w:color="auto"/>
                          </w:divBdr>
                          <w:divsChild>
                            <w:div w:id="559442813">
                              <w:marLeft w:val="-1050"/>
                              <w:marRight w:val="0"/>
                              <w:marTop w:val="150"/>
                              <w:marBottom w:val="0"/>
                              <w:divBdr>
                                <w:top w:val="none" w:sz="0" w:space="0" w:color="auto"/>
                                <w:left w:val="none" w:sz="0" w:space="0" w:color="auto"/>
                                <w:bottom w:val="none" w:sz="0" w:space="0" w:color="auto"/>
                                <w:right w:val="none" w:sz="0" w:space="0" w:color="auto"/>
                              </w:divBdr>
                              <w:divsChild>
                                <w:div w:id="389960831">
                                  <w:marLeft w:val="-1050"/>
                                  <w:marRight w:val="0"/>
                                  <w:marTop w:val="150"/>
                                  <w:marBottom w:val="0"/>
                                  <w:divBdr>
                                    <w:top w:val="none" w:sz="0" w:space="0" w:color="auto"/>
                                    <w:left w:val="none" w:sz="0" w:space="0" w:color="auto"/>
                                    <w:bottom w:val="none" w:sz="0" w:space="0" w:color="auto"/>
                                    <w:right w:val="none" w:sz="0" w:space="0" w:color="auto"/>
                                  </w:divBdr>
                                </w:div>
                              </w:divsChild>
                            </w:div>
                            <w:div w:id="1904172496">
                              <w:marLeft w:val="-1050"/>
                              <w:marRight w:val="0"/>
                              <w:marTop w:val="15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57637">
      <w:bodyDiv w:val="1"/>
      <w:marLeft w:val="0"/>
      <w:marRight w:val="0"/>
      <w:marTop w:val="0"/>
      <w:marBottom w:val="0"/>
      <w:divBdr>
        <w:top w:val="none" w:sz="0" w:space="0" w:color="auto"/>
        <w:left w:val="none" w:sz="0" w:space="0" w:color="auto"/>
        <w:bottom w:val="none" w:sz="0" w:space="0" w:color="auto"/>
        <w:right w:val="none" w:sz="0" w:space="0" w:color="auto"/>
      </w:divBdr>
      <w:divsChild>
        <w:div w:id="871187357">
          <w:marLeft w:val="0"/>
          <w:marRight w:val="0"/>
          <w:marTop w:val="0"/>
          <w:marBottom w:val="0"/>
          <w:divBdr>
            <w:top w:val="none" w:sz="0" w:space="0" w:color="auto"/>
            <w:left w:val="none" w:sz="0" w:space="0" w:color="auto"/>
            <w:bottom w:val="none" w:sz="0" w:space="0" w:color="auto"/>
            <w:right w:val="none" w:sz="0" w:space="0" w:color="auto"/>
          </w:divBdr>
          <w:divsChild>
            <w:div w:id="285504561">
              <w:marLeft w:val="1050"/>
              <w:marRight w:val="0"/>
              <w:marTop w:val="0"/>
              <w:marBottom w:val="0"/>
              <w:divBdr>
                <w:top w:val="none" w:sz="0" w:space="0" w:color="auto"/>
                <w:left w:val="none" w:sz="0" w:space="0" w:color="auto"/>
                <w:bottom w:val="none" w:sz="0" w:space="0" w:color="auto"/>
                <w:right w:val="none" w:sz="0" w:space="0" w:color="auto"/>
              </w:divBdr>
              <w:divsChild>
                <w:div w:id="2007972508">
                  <w:marLeft w:val="-1050"/>
                  <w:marRight w:val="0"/>
                  <w:marTop w:val="150"/>
                  <w:marBottom w:val="0"/>
                  <w:divBdr>
                    <w:top w:val="none" w:sz="0" w:space="0" w:color="auto"/>
                    <w:left w:val="none" w:sz="0" w:space="0" w:color="auto"/>
                    <w:bottom w:val="none" w:sz="0" w:space="0" w:color="auto"/>
                    <w:right w:val="none" w:sz="0" w:space="0" w:color="auto"/>
                  </w:divBdr>
                  <w:divsChild>
                    <w:div w:id="933514592">
                      <w:marLeft w:val="-1050"/>
                      <w:marRight w:val="0"/>
                      <w:marTop w:val="150"/>
                      <w:marBottom w:val="0"/>
                      <w:divBdr>
                        <w:top w:val="none" w:sz="0" w:space="0" w:color="auto"/>
                        <w:left w:val="none" w:sz="0" w:space="0" w:color="auto"/>
                        <w:bottom w:val="none" w:sz="0" w:space="0" w:color="auto"/>
                        <w:right w:val="none" w:sz="0" w:space="0" w:color="auto"/>
                      </w:divBdr>
                      <w:divsChild>
                        <w:div w:id="1907255081">
                          <w:marLeft w:val="-1050"/>
                          <w:marRight w:val="0"/>
                          <w:marTop w:val="150"/>
                          <w:marBottom w:val="0"/>
                          <w:divBdr>
                            <w:top w:val="none" w:sz="0" w:space="0" w:color="auto"/>
                            <w:left w:val="none" w:sz="0" w:space="0" w:color="auto"/>
                            <w:bottom w:val="none" w:sz="0" w:space="0" w:color="auto"/>
                            <w:right w:val="none" w:sz="0" w:space="0" w:color="auto"/>
                          </w:divBdr>
                          <w:divsChild>
                            <w:div w:id="1614243393">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30996">
      <w:bodyDiv w:val="1"/>
      <w:marLeft w:val="0"/>
      <w:marRight w:val="0"/>
      <w:marTop w:val="0"/>
      <w:marBottom w:val="0"/>
      <w:divBdr>
        <w:top w:val="none" w:sz="0" w:space="0" w:color="auto"/>
        <w:left w:val="none" w:sz="0" w:space="0" w:color="auto"/>
        <w:bottom w:val="none" w:sz="0" w:space="0" w:color="auto"/>
        <w:right w:val="none" w:sz="0" w:space="0" w:color="auto"/>
      </w:divBdr>
      <w:divsChild>
        <w:div w:id="2094818221">
          <w:marLeft w:val="0"/>
          <w:marRight w:val="0"/>
          <w:marTop w:val="0"/>
          <w:marBottom w:val="0"/>
          <w:divBdr>
            <w:top w:val="none" w:sz="0" w:space="0" w:color="auto"/>
            <w:left w:val="none" w:sz="0" w:space="0" w:color="auto"/>
            <w:bottom w:val="none" w:sz="0" w:space="0" w:color="auto"/>
            <w:right w:val="none" w:sz="0" w:space="0" w:color="auto"/>
          </w:divBdr>
          <w:divsChild>
            <w:div w:id="1602569741">
              <w:marLeft w:val="0"/>
              <w:marRight w:val="0"/>
              <w:marTop w:val="0"/>
              <w:marBottom w:val="0"/>
              <w:divBdr>
                <w:top w:val="none" w:sz="0" w:space="0" w:color="auto"/>
                <w:left w:val="none" w:sz="0" w:space="0" w:color="auto"/>
                <w:bottom w:val="none" w:sz="0" w:space="0" w:color="auto"/>
                <w:right w:val="none" w:sz="0" w:space="0" w:color="auto"/>
              </w:divBdr>
              <w:divsChild>
                <w:div w:id="163324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347081">
      <w:bodyDiv w:val="1"/>
      <w:marLeft w:val="0"/>
      <w:marRight w:val="0"/>
      <w:marTop w:val="0"/>
      <w:marBottom w:val="0"/>
      <w:divBdr>
        <w:top w:val="none" w:sz="0" w:space="0" w:color="auto"/>
        <w:left w:val="none" w:sz="0" w:space="0" w:color="auto"/>
        <w:bottom w:val="none" w:sz="0" w:space="0" w:color="auto"/>
        <w:right w:val="none" w:sz="0" w:space="0" w:color="auto"/>
      </w:divBdr>
      <w:divsChild>
        <w:div w:id="659650916">
          <w:marLeft w:val="0"/>
          <w:marRight w:val="0"/>
          <w:marTop w:val="0"/>
          <w:marBottom w:val="0"/>
          <w:divBdr>
            <w:top w:val="none" w:sz="0" w:space="0" w:color="auto"/>
            <w:left w:val="none" w:sz="0" w:space="0" w:color="auto"/>
            <w:bottom w:val="none" w:sz="0" w:space="0" w:color="auto"/>
            <w:right w:val="none" w:sz="0" w:space="0" w:color="auto"/>
          </w:divBdr>
        </w:div>
      </w:divsChild>
    </w:div>
    <w:div w:id="249197247">
      <w:bodyDiv w:val="1"/>
      <w:marLeft w:val="0"/>
      <w:marRight w:val="0"/>
      <w:marTop w:val="0"/>
      <w:marBottom w:val="0"/>
      <w:divBdr>
        <w:top w:val="none" w:sz="0" w:space="0" w:color="auto"/>
        <w:left w:val="none" w:sz="0" w:space="0" w:color="auto"/>
        <w:bottom w:val="none" w:sz="0" w:space="0" w:color="auto"/>
        <w:right w:val="none" w:sz="0" w:space="0" w:color="auto"/>
      </w:divBdr>
    </w:div>
    <w:div w:id="257716522">
      <w:bodyDiv w:val="1"/>
      <w:marLeft w:val="0"/>
      <w:marRight w:val="0"/>
      <w:marTop w:val="0"/>
      <w:marBottom w:val="0"/>
      <w:divBdr>
        <w:top w:val="none" w:sz="0" w:space="0" w:color="auto"/>
        <w:left w:val="none" w:sz="0" w:space="0" w:color="auto"/>
        <w:bottom w:val="none" w:sz="0" w:space="0" w:color="auto"/>
        <w:right w:val="none" w:sz="0" w:space="0" w:color="auto"/>
      </w:divBdr>
    </w:div>
    <w:div w:id="291178568">
      <w:bodyDiv w:val="1"/>
      <w:marLeft w:val="0"/>
      <w:marRight w:val="0"/>
      <w:marTop w:val="0"/>
      <w:marBottom w:val="0"/>
      <w:divBdr>
        <w:top w:val="none" w:sz="0" w:space="0" w:color="auto"/>
        <w:left w:val="none" w:sz="0" w:space="0" w:color="auto"/>
        <w:bottom w:val="none" w:sz="0" w:space="0" w:color="auto"/>
        <w:right w:val="none" w:sz="0" w:space="0" w:color="auto"/>
      </w:divBdr>
    </w:div>
    <w:div w:id="317657505">
      <w:bodyDiv w:val="1"/>
      <w:marLeft w:val="0"/>
      <w:marRight w:val="0"/>
      <w:marTop w:val="0"/>
      <w:marBottom w:val="0"/>
      <w:divBdr>
        <w:top w:val="none" w:sz="0" w:space="0" w:color="auto"/>
        <w:left w:val="none" w:sz="0" w:space="0" w:color="auto"/>
        <w:bottom w:val="none" w:sz="0" w:space="0" w:color="auto"/>
        <w:right w:val="none" w:sz="0" w:space="0" w:color="auto"/>
      </w:divBdr>
    </w:div>
    <w:div w:id="340354685">
      <w:bodyDiv w:val="1"/>
      <w:marLeft w:val="0"/>
      <w:marRight w:val="0"/>
      <w:marTop w:val="0"/>
      <w:marBottom w:val="0"/>
      <w:divBdr>
        <w:top w:val="none" w:sz="0" w:space="0" w:color="auto"/>
        <w:left w:val="none" w:sz="0" w:space="0" w:color="auto"/>
        <w:bottom w:val="none" w:sz="0" w:space="0" w:color="auto"/>
        <w:right w:val="none" w:sz="0" w:space="0" w:color="auto"/>
      </w:divBdr>
    </w:div>
    <w:div w:id="372926843">
      <w:bodyDiv w:val="1"/>
      <w:marLeft w:val="0"/>
      <w:marRight w:val="0"/>
      <w:marTop w:val="0"/>
      <w:marBottom w:val="0"/>
      <w:divBdr>
        <w:top w:val="none" w:sz="0" w:space="0" w:color="auto"/>
        <w:left w:val="none" w:sz="0" w:space="0" w:color="auto"/>
        <w:bottom w:val="none" w:sz="0" w:space="0" w:color="auto"/>
        <w:right w:val="none" w:sz="0" w:space="0" w:color="auto"/>
      </w:divBdr>
    </w:div>
    <w:div w:id="397751088">
      <w:bodyDiv w:val="1"/>
      <w:marLeft w:val="0"/>
      <w:marRight w:val="0"/>
      <w:marTop w:val="0"/>
      <w:marBottom w:val="0"/>
      <w:divBdr>
        <w:top w:val="none" w:sz="0" w:space="0" w:color="auto"/>
        <w:left w:val="none" w:sz="0" w:space="0" w:color="auto"/>
        <w:bottom w:val="none" w:sz="0" w:space="0" w:color="auto"/>
        <w:right w:val="none" w:sz="0" w:space="0" w:color="auto"/>
      </w:divBdr>
    </w:div>
    <w:div w:id="413279007">
      <w:bodyDiv w:val="1"/>
      <w:marLeft w:val="0"/>
      <w:marRight w:val="0"/>
      <w:marTop w:val="0"/>
      <w:marBottom w:val="0"/>
      <w:divBdr>
        <w:top w:val="none" w:sz="0" w:space="0" w:color="auto"/>
        <w:left w:val="none" w:sz="0" w:space="0" w:color="auto"/>
        <w:bottom w:val="none" w:sz="0" w:space="0" w:color="auto"/>
        <w:right w:val="none" w:sz="0" w:space="0" w:color="auto"/>
      </w:divBdr>
    </w:div>
    <w:div w:id="501504534">
      <w:bodyDiv w:val="1"/>
      <w:marLeft w:val="0"/>
      <w:marRight w:val="0"/>
      <w:marTop w:val="0"/>
      <w:marBottom w:val="0"/>
      <w:divBdr>
        <w:top w:val="none" w:sz="0" w:space="0" w:color="auto"/>
        <w:left w:val="none" w:sz="0" w:space="0" w:color="auto"/>
        <w:bottom w:val="none" w:sz="0" w:space="0" w:color="auto"/>
        <w:right w:val="none" w:sz="0" w:space="0" w:color="auto"/>
      </w:divBdr>
      <w:divsChild>
        <w:div w:id="1669166653">
          <w:marLeft w:val="0"/>
          <w:marRight w:val="0"/>
          <w:marTop w:val="0"/>
          <w:marBottom w:val="0"/>
          <w:divBdr>
            <w:top w:val="none" w:sz="0" w:space="0" w:color="auto"/>
            <w:left w:val="none" w:sz="0" w:space="0" w:color="auto"/>
            <w:bottom w:val="none" w:sz="0" w:space="0" w:color="auto"/>
            <w:right w:val="none" w:sz="0" w:space="0" w:color="auto"/>
          </w:divBdr>
          <w:divsChild>
            <w:div w:id="940599893">
              <w:marLeft w:val="1050"/>
              <w:marRight w:val="0"/>
              <w:marTop w:val="0"/>
              <w:marBottom w:val="0"/>
              <w:divBdr>
                <w:top w:val="none" w:sz="0" w:space="0" w:color="auto"/>
                <w:left w:val="none" w:sz="0" w:space="0" w:color="auto"/>
                <w:bottom w:val="none" w:sz="0" w:space="0" w:color="auto"/>
                <w:right w:val="none" w:sz="0" w:space="0" w:color="auto"/>
              </w:divBdr>
              <w:divsChild>
                <w:div w:id="7410150">
                  <w:marLeft w:val="-1050"/>
                  <w:marRight w:val="0"/>
                  <w:marTop w:val="150"/>
                  <w:marBottom w:val="0"/>
                  <w:divBdr>
                    <w:top w:val="none" w:sz="0" w:space="0" w:color="auto"/>
                    <w:left w:val="none" w:sz="0" w:space="0" w:color="auto"/>
                    <w:bottom w:val="none" w:sz="0" w:space="0" w:color="auto"/>
                    <w:right w:val="none" w:sz="0" w:space="0" w:color="auto"/>
                  </w:divBdr>
                  <w:divsChild>
                    <w:div w:id="590283559">
                      <w:marLeft w:val="1050"/>
                      <w:marRight w:val="0"/>
                      <w:marTop w:val="0"/>
                      <w:marBottom w:val="0"/>
                      <w:divBdr>
                        <w:top w:val="none" w:sz="0" w:space="0" w:color="auto"/>
                        <w:left w:val="none" w:sz="0" w:space="0" w:color="auto"/>
                        <w:bottom w:val="none" w:sz="0" w:space="0" w:color="auto"/>
                        <w:right w:val="none" w:sz="0" w:space="0" w:color="auto"/>
                      </w:divBdr>
                      <w:divsChild>
                        <w:div w:id="1967850170">
                          <w:marLeft w:val="-1050"/>
                          <w:marRight w:val="0"/>
                          <w:marTop w:val="150"/>
                          <w:marBottom w:val="0"/>
                          <w:divBdr>
                            <w:top w:val="none" w:sz="0" w:space="0" w:color="auto"/>
                            <w:left w:val="none" w:sz="0" w:space="0" w:color="auto"/>
                            <w:bottom w:val="none" w:sz="0" w:space="0" w:color="auto"/>
                            <w:right w:val="none" w:sz="0" w:space="0" w:color="auto"/>
                          </w:divBdr>
                          <w:divsChild>
                            <w:div w:id="302740531">
                              <w:marLeft w:val="0"/>
                              <w:marRight w:val="0"/>
                              <w:marTop w:val="0"/>
                              <w:marBottom w:val="75"/>
                              <w:divBdr>
                                <w:top w:val="none" w:sz="0" w:space="0" w:color="auto"/>
                                <w:left w:val="none" w:sz="0" w:space="0" w:color="auto"/>
                                <w:bottom w:val="none" w:sz="0" w:space="0" w:color="auto"/>
                                <w:right w:val="none" w:sz="0" w:space="0" w:color="auto"/>
                              </w:divBdr>
                            </w:div>
                            <w:div w:id="1370259248">
                              <w:marLeft w:val="1050"/>
                              <w:marRight w:val="0"/>
                              <w:marTop w:val="0"/>
                              <w:marBottom w:val="0"/>
                              <w:divBdr>
                                <w:top w:val="none" w:sz="0" w:space="0" w:color="auto"/>
                                <w:left w:val="none" w:sz="0" w:space="0" w:color="auto"/>
                                <w:bottom w:val="none" w:sz="0" w:space="0" w:color="auto"/>
                                <w:right w:val="none" w:sz="0" w:space="0" w:color="auto"/>
                              </w:divBdr>
                              <w:divsChild>
                                <w:div w:id="176869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9636191">
      <w:bodyDiv w:val="1"/>
      <w:marLeft w:val="0"/>
      <w:marRight w:val="0"/>
      <w:marTop w:val="0"/>
      <w:marBottom w:val="0"/>
      <w:divBdr>
        <w:top w:val="none" w:sz="0" w:space="0" w:color="auto"/>
        <w:left w:val="none" w:sz="0" w:space="0" w:color="auto"/>
        <w:bottom w:val="none" w:sz="0" w:space="0" w:color="auto"/>
        <w:right w:val="none" w:sz="0" w:space="0" w:color="auto"/>
      </w:divBdr>
    </w:div>
    <w:div w:id="549847191">
      <w:bodyDiv w:val="1"/>
      <w:marLeft w:val="0"/>
      <w:marRight w:val="0"/>
      <w:marTop w:val="0"/>
      <w:marBottom w:val="0"/>
      <w:divBdr>
        <w:top w:val="none" w:sz="0" w:space="0" w:color="auto"/>
        <w:left w:val="none" w:sz="0" w:space="0" w:color="auto"/>
        <w:bottom w:val="none" w:sz="0" w:space="0" w:color="auto"/>
        <w:right w:val="none" w:sz="0" w:space="0" w:color="auto"/>
      </w:divBdr>
    </w:div>
    <w:div w:id="560556649">
      <w:bodyDiv w:val="1"/>
      <w:marLeft w:val="0"/>
      <w:marRight w:val="0"/>
      <w:marTop w:val="0"/>
      <w:marBottom w:val="0"/>
      <w:divBdr>
        <w:top w:val="none" w:sz="0" w:space="0" w:color="auto"/>
        <w:left w:val="none" w:sz="0" w:space="0" w:color="auto"/>
        <w:bottom w:val="none" w:sz="0" w:space="0" w:color="auto"/>
        <w:right w:val="none" w:sz="0" w:space="0" w:color="auto"/>
      </w:divBdr>
    </w:div>
    <w:div w:id="579948486">
      <w:bodyDiv w:val="1"/>
      <w:marLeft w:val="0"/>
      <w:marRight w:val="0"/>
      <w:marTop w:val="0"/>
      <w:marBottom w:val="0"/>
      <w:divBdr>
        <w:top w:val="none" w:sz="0" w:space="0" w:color="auto"/>
        <w:left w:val="none" w:sz="0" w:space="0" w:color="auto"/>
        <w:bottom w:val="none" w:sz="0" w:space="0" w:color="auto"/>
        <w:right w:val="none" w:sz="0" w:space="0" w:color="auto"/>
      </w:divBdr>
      <w:divsChild>
        <w:div w:id="1620064441">
          <w:marLeft w:val="0"/>
          <w:marRight w:val="0"/>
          <w:marTop w:val="0"/>
          <w:marBottom w:val="0"/>
          <w:divBdr>
            <w:top w:val="none" w:sz="0" w:space="0" w:color="auto"/>
            <w:left w:val="none" w:sz="0" w:space="0" w:color="auto"/>
            <w:bottom w:val="none" w:sz="0" w:space="0" w:color="auto"/>
            <w:right w:val="none" w:sz="0" w:space="0" w:color="auto"/>
          </w:divBdr>
          <w:divsChild>
            <w:div w:id="450058766">
              <w:marLeft w:val="1050"/>
              <w:marRight w:val="0"/>
              <w:marTop w:val="0"/>
              <w:marBottom w:val="0"/>
              <w:divBdr>
                <w:top w:val="none" w:sz="0" w:space="0" w:color="auto"/>
                <w:left w:val="none" w:sz="0" w:space="0" w:color="auto"/>
                <w:bottom w:val="none" w:sz="0" w:space="0" w:color="auto"/>
                <w:right w:val="none" w:sz="0" w:space="0" w:color="auto"/>
              </w:divBdr>
              <w:divsChild>
                <w:div w:id="382995057">
                  <w:marLeft w:val="-1050"/>
                  <w:marRight w:val="0"/>
                  <w:marTop w:val="150"/>
                  <w:marBottom w:val="0"/>
                  <w:divBdr>
                    <w:top w:val="none" w:sz="0" w:space="0" w:color="auto"/>
                    <w:left w:val="none" w:sz="0" w:space="0" w:color="auto"/>
                    <w:bottom w:val="none" w:sz="0" w:space="0" w:color="auto"/>
                    <w:right w:val="none" w:sz="0" w:space="0" w:color="auto"/>
                  </w:divBdr>
                  <w:divsChild>
                    <w:div w:id="923415009">
                      <w:marLeft w:val="-1050"/>
                      <w:marRight w:val="0"/>
                      <w:marTop w:val="150"/>
                      <w:marBottom w:val="0"/>
                      <w:divBdr>
                        <w:top w:val="none" w:sz="0" w:space="0" w:color="auto"/>
                        <w:left w:val="none" w:sz="0" w:space="0" w:color="auto"/>
                        <w:bottom w:val="none" w:sz="0" w:space="0" w:color="auto"/>
                        <w:right w:val="none" w:sz="0" w:space="0" w:color="auto"/>
                      </w:divBdr>
                      <w:divsChild>
                        <w:div w:id="886726707">
                          <w:marLeft w:val="-1050"/>
                          <w:marRight w:val="0"/>
                          <w:marTop w:val="150"/>
                          <w:marBottom w:val="0"/>
                          <w:divBdr>
                            <w:top w:val="none" w:sz="0" w:space="0" w:color="auto"/>
                            <w:left w:val="none" w:sz="0" w:space="0" w:color="auto"/>
                            <w:bottom w:val="none" w:sz="0" w:space="0" w:color="auto"/>
                            <w:right w:val="none" w:sz="0" w:space="0" w:color="auto"/>
                          </w:divBdr>
                          <w:divsChild>
                            <w:div w:id="1874734668">
                              <w:marLeft w:val="-1050"/>
                              <w:marRight w:val="0"/>
                              <w:marTop w:val="150"/>
                              <w:marBottom w:val="0"/>
                              <w:divBdr>
                                <w:top w:val="none" w:sz="0" w:space="0" w:color="auto"/>
                                <w:left w:val="none" w:sz="0" w:space="0" w:color="auto"/>
                                <w:bottom w:val="none" w:sz="0" w:space="0" w:color="auto"/>
                                <w:right w:val="none" w:sz="0" w:space="0" w:color="auto"/>
                              </w:divBdr>
                              <w:divsChild>
                                <w:div w:id="360932892">
                                  <w:marLeft w:val="-1050"/>
                                  <w:marRight w:val="0"/>
                                  <w:marTop w:val="150"/>
                                  <w:marBottom w:val="0"/>
                                  <w:divBdr>
                                    <w:top w:val="none" w:sz="0" w:space="0" w:color="auto"/>
                                    <w:left w:val="none" w:sz="0" w:space="0" w:color="auto"/>
                                    <w:bottom w:val="none" w:sz="0" w:space="0" w:color="auto"/>
                                    <w:right w:val="none" w:sz="0" w:space="0" w:color="auto"/>
                                  </w:divBdr>
                                  <w:divsChild>
                                    <w:div w:id="157477453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4939849">
      <w:bodyDiv w:val="1"/>
      <w:marLeft w:val="0"/>
      <w:marRight w:val="0"/>
      <w:marTop w:val="0"/>
      <w:marBottom w:val="0"/>
      <w:divBdr>
        <w:top w:val="none" w:sz="0" w:space="0" w:color="auto"/>
        <w:left w:val="none" w:sz="0" w:space="0" w:color="auto"/>
        <w:bottom w:val="none" w:sz="0" w:space="0" w:color="auto"/>
        <w:right w:val="none" w:sz="0" w:space="0" w:color="auto"/>
      </w:divBdr>
      <w:divsChild>
        <w:div w:id="666251245">
          <w:marLeft w:val="0"/>
          <w:marRight w:val="0"/>
          <w:marTop w:val="0"/>
          <w:marBottom w:val="0"/>
          <w:divBdr>
            <w:top w:val="none" w:sz="0" w:space="0" w:color="auto"/>
            <w:left w:val="none" w:sz="0" w:space="0" w:color="auto"/>
            <w:bottom w:val="none" w:sz="0" w:space="0" w:color="auto"/>
            <w:right w:val="none" w:sz="0" w:space="0" w:color="auto"/>
          </w:divBdr>
          <w:divsChild>
            <w:div w:id="862592573">
              <w:marLeft w:val="1050"/>
              <w:marRight w:val="0"/>
              <w:marTop w:val="0"/>
              <w:marBottom w:val="0"/>
              <w:divBdr>
                <w:top w:val="none" w:sz="0" w:space="0" w:color="auto"/>
                <w:left w:val="none" w:sz="0" w:space="0" w:color="auto"/>
                <w:bottom w:val="none" w:sz="0" w:space="0" w:color="auto"/>
                <w:right w:val="none" w:sz="0" w:space="0" w:color="auto"/>
              </w:divBdr>
              <w:divsChild>
                <w:div w:id="2095734258">
                  <w:marLeft w:val="-1050"/>
                  <w:marRight w:val="0"/>
                  <w:marTop w:val="150"/>
                  <w:marBottom w:val="0"/>
                  <w:divBdr>
                    <w:top w:val="none" w:sz="0" w:space="0" w:color="auto"/>
                    <w:left w:val="none" w:sz="0" w:space="0" w:color="auto"/>
                    <w:bottom w:val="none" w:sz="0" w:space="0" w:color="auto"/>
                    <w:right w:val="none" w:sz="0" w:space="0" w:color="auto"/>
                  </w:divBdr>
                  <w:divsChild>
                    <w:div w:id="638924650">
                      <w:marLeft w:val="-1050"/>
                      <w:marRight w:val="0"/>
                      <w:marTop w:val="150"/>
                      <w:marBottom w:val="0"/>
                      <w:divBdr>
                        <w:top w:val="none" w:sz="0" w:space="0" w:color="auto"/>
                        <w:left w:val="none" w:sz="0" w:space="0" w:color="auto"/>
                        <w:bottom w:val="none" w:sz="0" w:space="0" w:color="auto"/>
                        <w:right w:val="none" w:sz="0" w:space="0" w:color="auto"/>
                      </w:divBdr>
                      <w:divsChild>
                        <w:div w:id="1118793230">
                          <w:marLeft w:val="-1050"/>
                          <w:marRight w:val="0"/>
                          <w:marTop w:val="150"/>
                          <w:marBottom w:val="0"/>
                          <w:divBdr>
                            <w:top w:val="none" w:sz="0" w:space="0" w:color="auto"/>
                            <w:left w:val="none" w:sz="0" w:space="0" w:color="auto"/>
                            <w:bottom w:val="none" w:sz="0" w:space="0" w:color="auto"/>
                            <w:right w:val="none" w:sz="0" w:space="0" w:color="auto"/>
                          </w:divBdr>
                          <w:divsChild>
                            <w:div w:id="1547452706">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9602129">
      <w:bodyDiv w:val="1"/>
      <w:marLeft w:val="0"/>
      <w:marRight w:val="0"/>
      <w:marTop w:val="0"/>
      <w:marBottom w:val="0"/>
      <w:divBdr>
        <w:top w:val="none" w:sz="0" w:space="0" w:color="auto"/>
        <w:left w:val="none" w:sz="0" w:space="0" w:color="auto"/>
        <w:bottom w:val="none" w:sz="0" w:space="0" w:color="auto"/>
        <w:right w:val="none" w:sz="0" w:space="0" w:color="auto"/>
      </w:divBdr>
    </w:div>
    <w:div w:id="602030899">
      <w:bodyDiv w:val="1"/>
      <w:marLeft w:val="0"/>
      <w:marRight w:val="0"/>
      <w:marTop w:val="0"/>
      <w:marBottom w:val="0"/>
      <w:divBdr>
        <w:top w:val="none" w:sz="0" w:space="0" w:color="auto"/>
        <w:left w:val="none" w:sz="0" w:space="0" w:color="auto"/>
        <w:bottom w:val="none" w:sz="0" w:space="0" w:color="auto"/>
        <w:right w:val="none" w:sz="0" w:space="0" w:color="auto"/>
      </w:divBdr>
      <w:divsChild>
        <w:div w:id="1419399328">
          <w:marLeft w:val="0"/>
          <w:marRight w:val="0"/>
          <w:marTop w:val="0"/>
          <w:marBottom w:val="0"/>
          <w:divBdr>
            <w:top w:val="none" w:sz="0" w:space="0" w:color="auto"/>
            <w:left w:val="none" w:sz="0" w:space="0" w:color="auto"/>
            <w:bottom w:val="none" w:sz="0" w:space="0" w:color="auto"/>
            <w:right w:val="none" w:sz="0" w:space="0" w:color="auto"/>
          </w:divBdr>
          <w:divsChild>
            <w:div w:id="430197837">
              <w:marLeft w:val="1050"/>
              <w:marRight w:val="0"/>
              <w:marTop w:val="0"/>
              <w:marBottom w:val="0"/>
              <w:divBdr>
                <w:top w:val="none" w:sz="0" w:space="0" w:color="auto"/>
                <w:left w:val="none" w:sz="0" w:space="0" w:color="auto"/>
                <w:bottom w:val="none" w:sz="0" w:space="0" w:color="auto"/>
                <w:right w:val="none" w:sz="0" w:space="0" w:color="auto"/>
              </w:divBdr>
              <w:divsChild>
                <w:div w:id="99032530">
                  <w:marLeft w:val="-1050"/>
                  <w:marRight w:val="0"/>
                  <w:marTop w:val="150"/>
                  <w:marBottom w:val="0"/>
                  <w:divBdr>
                    <w:top w:val="none" w:sz="0" w:space="0" w:color="auto"/>
                    <w:left w:val="none" w:sz="0" w:space="0" w:color="auto"/>
                    <w:bottom w:val="none" w:sz="0" w:space="0" w:color="auto"/>
                    <w:right w:val="none" w:sz="0" w:space="0" w:color="auto"/>
                  </w:divBdr>
                  <w:divsChild>
                    <w:div w:id="334261646">
                      <w:marLeft w:val="-1050"/>
                      <w:marRight w:val="0"/>
                      <w:marTop w:val="150"/>
                      <w:marBottom w:val="0"/>
                      <w:divBdr>
                        <w:top w:val="none" w:sz="0" w:space="0" w:color="auto"/>
                        <w:left w:val="none" w:sz="0" w:space="0" w:color="auto"/>
                        <w:bottom w:val="none" w:sz="0" w:space="0" w:color="auto"/>
                        <w:right w:val="none" w:sz="0" w:space="0" w:color="auto"/>
                      </w:divBdr>
                      <w:divsChild>
                        <w:div w:id="1347562823">
                          <w:marLeft w:val="-1050"/>
                          <w:marRight w:val="0"/>
                          <w:marTop w:val="150"/>
                          <w:marBottom w:val="0"/>
                          <w:divBdr>
                            <w:top w:val="none" w:sz="0" w:space="0" w:color="auto"/>
                            <w:left w:val="none" w:sz="0" w:space="0" w:color="auto"/>
                            <w:bottom w:val="none" w:sz="0" w:space="0" w:color="auto"/>
                            <w:right w:val="none" w:sz="0" w:space="0" w:color="auto"/>
                          </w:divBdr>
                          <w:divsChild>
                            <w:div w:id="1426147051">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8315724">
      <w:bodyDiv w:val="1"/>
      <w:marLeft w:val="0"/>
      <w:marRight w:val="0"/>
      <w:marTop w:val="0"/>
      <w:marBottom w:val="0"/>
      <w:divBdr>
        <w:top w:val="none" w:sz="0" w:space="0" w:color="auto"/>
        <w:left w:val="none" w:sz="0" w:space="0" w:color="auto"/>
        <w:bottom w:val="none" w:sz="0" w:space="0" w:color="auto"/>
        <w:right w:val="none" w:sz="0" w:space="0" w:color="auto"/>
      </w:divBdr>
    </w:div>
    <w:div w:id="732241607">
      <w:bodyDiv w:val="1"/>
      <w:marLeft w:val="0"/>
      <w:marRight w:val="0"/>
      <w:marTop w:val="0"/>
      <w:marBottom w:val="0"/>
      <w:divBdr>
        <w:top w:val="none" w:sz="0" w:space="0" w:color="auto"/>
        <w:left w:val="none" w:sz="0" w:space="0" w:color="auto"/>
        <w:bottom w:val="none" w:sz="0" w:space="0" w:color="auto"/>
        <w:right w:val="none" w:sz="0" w:space="0" w:color="auto"/>
      </w:divBdr>
    </w:div>
    <w:div w:id="745801545">
      <w:bodyDiv w:val="1"/>
      <w:marLeft w:val="0"/>
      <w:marRight w:val="0"/>
      <w:marTop w:val="0"/>
      <w:marBottom w:val="0"/>
      <w:divBdr>
        <w:top w:val="none" w:sz="0" w:space="0" w:color="auto"/>
        <w:left w:val="none" w:sz="0" w:space="0" w:color="auto"/>
        <w:bottom w:val="none" w:sz="0" w:space="0" w:color="auto"/>
        <w:right w:val="none" w:sz="0" w:space="0" w:color="auto"/>
      </w:divBdr>
      <w:divsChild>
        <w:div w:id="78720081">
          <w:marLeft w:val="0"/>
          <w:marRight w:val="0"/>
          <w:marTop w:val="0"/>
          <w:marBottom w:val="0"/>
          <w:divBdr>
            <w:top w:val="none" w:sz="0" w:space="0" w:color="auto"/>
            <w:left w:val="none" w:sz="0" w:space="0" w:color="auto"/>
            <w:bottom w:val="none" w:sz="0" w:space="0" w:color="auto"/>
            <w:right w:val="none" w:sz="0" w:space="0" w:color="auto"/>
          </w:divBdr>
          <w:divsChild>
            <w:div w:id="1588880167">
              <w:marLeft w:val="1050"/>
              <w:marRight w:val="0"/>
              <w:marTop w:val="0"/>
              <w:marBottom w:val="0"/>
              <w:divBdr>
                <w:top w:val="none" w:sz="0" w:space="0" w:color="auto"/>
                <w:left w:val="none" w:sz="0" w:space="0" w:color="auto"/>
                <w:bottom w:val="none" w:sz="0" w:space="0" w:color="auto"/>
                <w:right w:val="none" w:sz="0" w:space="0" w:color="auto"/>
              </w:divBdr>
              <w:divsChild>
                <w:div w:id="730692669">
                  <w:marLeft w:val="-1050"/>
                  <w:marRight w:val="0"/>
                  <w:marTop w:val="150"/>
                  <w:marBottom w:val="0"/>
                  <w:divBdr>
                    <w:top w:val="none" w:sz="0" w:space="0" w:color="auto"/>
                    <w:left w:val="none" w:sz="0" w:space="0" w:color="auto"/>
                    <w:bottom w:val="none" w:sz="0" w:space="0" w:color="auto"/>
                    <w:right w:val="none" w:sz="0" w:space="0" w:color="auto"/>
                  </w:divBdr>
                  <w:divsChild>
                    <w:div w:id="1736583198">
                      <w:marLeft w:val="-1050"/>
                      <w:marRight w:val="0"/>
                      <w:marTop w:val="150"/>
                      <w:marBottom w:val="0"/>
                      <w:divBdr>
                        <w:top w:val="none" w:sz="0" w:space="0" w:color="auto"/>
                        <w:left w:val="none" w:sz="0" w:space="0" w:color="auto"/>
                        <w:bottom w:val="none" w:sz="0" w:space="0" w:color="auto"/>
                        <w:right w:val="none" w:sz="0" w:space="0" w:color="auto"/>
                      </w:divBdr>
                      <w:divsChild>
                        <w:div w:id="330564881">
                          <w:marLeft w:val="-1050"/>
                          <w:marRight w:val="0"/>
                          <w:marTop w:val="150"/>
                          <w:marBottom w:val="0"/>
                          <w:divBdr>
                            <w:top w:val="none" w:sz="0" w:space="0" w:color="auto"/>
                            <w:left w:val="none" w:sz="0" w:space="0" w:color="auto"/>
                            <w:bottom w:val="none" w:sz="0" w:space="0" w:color="auto"/>
                            <w:right w:val="none" w:sz="0" w:space="0" w:color="auto"/>
                          </w:divBdr>
                          <w:divsChild>
                            <w:div w:id="438986413">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589767">
      <w:bodyDiv w:val="1"/>
      <w:marLeft w:val="0"/>
      <w:marRight w:val="0"/>
      <w:marTop w:val="0"/>
      <w:marBottom w:val="0"/>
      <w:divBdr>
        <w:top w:val="none" w:sz="0" w:space="0" w:color="auto"/>
        <w:left w:val="none" w:sz="0" w:space="0" w:color="auto"/>
        <w:bottom w:val="none" w:sz="0" w:space="0" w:color="auto"/>
        <w:right w:val="none" w:sz="0" w:space="0" w:color="auto"/>
      </w:divBdr>
    </w:div>
    <w:div w:id="767583164">
      <w:bodyDiv w:val="1"/>
      <w:marLeft w:val="0"/>
      <w:marRight w:val="0"/>
      <w:marTop w:val="0"/>
      <w:marBottom w:val="0"/>
      <w:divBdr>
        <w:top w:val="none" w:sz="0" w:space="0" w:color="auto"/>
        <w:left w:val="none" w:sz="0" w:space="0" w:color="auto"/>
        <w:bottom w:val="none" w:sz="0" w:space="0" w:color="auto"/>
        <w:right w:val="none" w:sz="0" w:space="0" w:color="auto"/>
      </w:divBdr>
      <w:divsChild>
        <w:div w:id="987049154">
          <w:marLeft w:val="0"/>
          <w:marRight w:val="0"/>
          <w:marTop w:val="0"/>
          <w:marBottom w:val="0"/>
          <w:divBdr>
            <w:top w:val="none" w:sz="0" w:space="0" w:color="auto"/>
            <w:left w:val="none" w:sz="0" w:space="0" w:color="auto"/>
            <w:bottom w:val="none" w:sz="0" w:space="0" w:color="auto"/>
            <w:right w:val="none" w:sz="0" w:space="0" w:color="auto"/>
          </w:divBdr>
          <w:divsChild>
            <w:div w:id="1719892762">
              <w:marLeft w:val="1050"/>
              <w:marRight w:val="0"/>
              <w:marTop w:val="0"/>
              <w:marBottom w:val="0"/>
              <w:divBdr>
                <w:top w:val="none" w:sz="0" w:space="0" w:color="auto"/>
                <w:left w:val="none" w:sz="0" w:space="0" w:color="auto"/>
                <w:bottom w:val="none" w:sz="0" w:space="0" w:color="auto"/>
                <w:right w:val="none" w:sz="0" w:space="0" w:color="auto"/>
              </w:divBdr>
              <w:divsChild>
                <w:div w:id="1813523422">
                  <w:marLeft w:val="-1050"/>
                  <w:marRight w:val="0"/>
                  <w:marTop w:val="150"/>
                  <w:marBottom w:val="0"/>
                  <w:divBdr>
                    <w:top w:val="none" w:sz="0" w:space="0" w:color="auto"/>
                    <w:left w:val="none" w:sz="0" w:space="0" w:color="auto"/>
                    <w:bottom w:val="none" w:sz="0" w:space="0" w:color="auto"/>
                    <w:right w:val="none" w:sz="0" w:space="0" w:color="auto"/>
                  </w:divBdr>
                  <w:divsChild>
                    <w:div w:id="367682053">
                      <w:marLeft w:val="-1050"/>
                      <w:marRight w:val="0"/>
                      <w:marTop w:val="150"/>
                      <w:marBottom w:val="0"/>
                      <w:divBdr>
                        <w:top w:val="none" w:sz="0" w:space="0" w:color="auto"/>
                        <w:left w:val="none" w:sz="0" w:space="0" w:color="auto"/>
                        <w:bottom w:val="none" w:sz="0" w:space="0" w:color="auto"/>
                        <w:right w:val="none" w:sz="0" w:space="0" w:color="auto"/>
                      </w:divBdr>
                      <w:divsChild>
                        <w:div w:id="221448283">
                          <w:marLeft w:val="-1050"/>
                          <w:marRight w:val="0"/>
                          <w:marTop w:val="150"/>
                          <w:marBottom w:val="0"/>
                          <w:divBdr>
                            <w:top w:val="none" w:sz="0" w:space="0" w:color="auto"/>
                            <w:left w:val="none" w:sz="0" w:space="0" w:color="auto"/>
                            <w:bottom w:val="none" w:sz="0" w:space="0" w:color="auto"/>
                            <w:right w:val="none" w:sz="0" w:space="0" w:color="auto"/>
                          </w:divBdr>
                          <w:divsChild>
                            <w:div w:id="713651946">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0706286">
      <w:bodyDiv w:val="1"/>
      <w:marLeft w:val="0"/>
      <w:marRight w:val="0"/>
      <w:marTop w:val="0"/>
      <w:marBottom w:val="0"/>
      <w:divBdr>
        <w:top w:val="none" w:sz="0" w:space="0" w:color="auto"/>
        <w:left w:val="none" w:sz="0" w:space="0" w:color="auto"/>
        <w:bottom w:val="none" w:sz="0" w:space="0" w:color="auto"/>
        <w:right w:val="none" w:sz="0" w:space="0" w:color="auto"/>
      </w:divBdr>
      <w:divsChild>
        <w:div w:id="772166192">
          <w:marLeft w:val="0"/>
          <w:marRight w:val="0"/>
          <w:marTop w:val="0"/>
          <w:marBottom w:val="0"/>
          <w:divBdr>
            <w:top w:val="none" w:sz="0" w:space="0" w:color="auto"/>
            <w:left w:val="none" w:sz="0" w:space="0" w:color="auto"/>
            <w:bottom w:val="none" w:sz="0" w:space="0" w:color="auto"/>
            <w:right w:val="none" w:sz="0" w:space="0" w:color="auto"/>
          </w:divBdr>
          <w:divsChild>
            <w:div w:id="1779250004">
              <w:marLeft w:val="1050"/>
              <w:marRight w:val="0"/>
              <w:marTop w:val="0"/>
              <w:marBottom w:val="0"/>
              <w:divBdr>
                <w:top w:val="none" w:sz="0" w:space="0" w:color="auto"/>
                <w:left w:val="none" w:sz="0" w:space="0" w:color="auto"/>
                <w:bottom w:val="none" w:sz="0" w:space="0" w:color="auto"/>
                <w:right w:val="none" w:sz="0" w:space="0" w:color="auto"/>
              </w:divBdr>
              <w:divsChild>
                <w:div w:id="552424950">
                  <w:marLeft w:val="-1050"/>
                  <w:marRight w:val="0"/>
                  <w:marTop w:val="150"/>
                  <w:marBottom w:val="0"/>
                  <w:divBdr>
                    <w:top w:val="none" w:sz="0" w:space="0" w:color="auto"/>
                    <w:left w:val="none" w:sz="0" w:space="0" w:color="auto"/>
                    <w:bottom w:val="none" w:sz="0" w:space="0" w:color="auto"/>
                    <w:right w:val="none" w:sz="0" w:space="0" w:color="auto"/>
                  </w:divBdr>
                  <w:divsChild>
                    <w:div w:id="1274482339">
                      <w:marLeft w:val="-1050"/>
                      <w:marRight w:val="0"/>
                      <w:marTop w:val="150"/>
                      <w:marBottom w:val="0"/>
                      <w:divBdr>
                        <w:top w:val="none" w:sz="0" w:space="0" w:color="auto"/>
                        <w:left w:val="none" w:sz="0" w:space="0" w:color="auto"/>
                        <w:bottom w:val="none" w:sz="0" w:space="0" w:color="auto"/>
                        <w:right w:val="none" w:sz="0" w:space="0" w:color="auto"/>
                      </w:divBdr>
                      <w:divsChild>
                        <w:div w:id="1998000154">
                          <w:marLeft w:val="-1050"/>
                          <w:marRight w:val="0"/>
                          <w:marTop w:val="150"/>
                          <w:marBottom w:val="0"/>
                          <w:divBdr>
                            <w:top w:val="none" w:sz="0" w:space="0" w:color="auto"/>
                            <w:left w:val="none" w:sz="0" w:space="0" w:color="auto"/>
                            <w:bottom w:val="none" w:sz="0" w:space="0" w:color="auto"/>
                            <w:right w:val="none" w:sz="0" w:space="0" w:color="auto"/>
                          </w:divBdr>
                          <w:divsChild>
                            <w:div w:id="33942840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3401534">
      <w:bodyDiv w:val="1"/>
      <w:marLeft w:val="0"/>
      <w:marRight w:val="0"/>
      <w:marTop w:val="0"/>
      <w:marBottom w:val="0"/>
      <w:divBdr>
        <w:top w:val="none" w:sz="0" w:space="0" w:color="auto"/>
        <w:left w:val="none" w:sz="0" w:space="0" w:color="auto"/>
        <w:bottom w:val="none" w:sz="0" w:space="0" w:color="auto"/>
        <w:right w:val="none" w:sz="0" w:space="0" w:color="auto"/>
      </w:divBdr>
      <w:divsChild>
        <w:div w:id="1968923983">
          <w:marLeft w:val="0"/>
          <w:marRight w:val="0"/>
          <w:marTop w:val="0"/>
          <w:marBottom w:val="0"/>
          <w:divBdr>
            <w:top w:val="none" w:sz="0" w:space="0" w:color="auto"/>
            <w:left w:val="none" w:sz="0" w:space="0" w:color="auto"/>
            <w:bottom w:val="none" w:sz="0" w:space="0" w:color="auto"/>
            <w:right w:val="none" w:sz="0" w:space="0" w:color="auto"/>
          </w:divBdr>
          <w:divsChild>
            <w:div w:id="386615327">
              <w:marLeft w:val="1050"/>
              <w:marRight w:val="0"/>
              <w:marTop w:val="0"/>
              <w:marBottom w:val="0"/>
              <w:divBdr>
                <w:top w:val="none" w:sz="0" w:space="0" w:color="auto"/>
                <w:left w:val="none" w:sz="0" w:space="0" w:color="auto"/>
                <w:bottom w:val="none" w:sz="0" w:space="0" w:color="auto"/>
                <w:right w:val="none" w:sz="0" w:space="0" w:color="auto"/>
              </w:divBdr>
              <w:divsChild>
                <w:div w:id="1791439132">
                  <w:marLeft w:val="-1050"/>
                  <w:marRight w:val="0"/>
                  <w:marTop w:val="150"/>
                  <w:marBottom w:val="0"/>
                  <w:divBdr>
                    <w:top w:val="none" w:sz="0" w:space="0" w:color="auto"/>
                    <w:left w:val="none" w:sz="0" w:space="0" w:color="auto"/>
                    <w:bottom w:val="none" w:sz="0" w:space="0" w:color="auto"/>
                    <w:right w:val="none" w:sz="0" w:space="0" w:color="auto"/>
                  </w:divBdr>
                  <w:divsChild>
                    <w:div w:id="542131464">
                      <w:marLeft w:val="-1050"/>
                      <w:marRight w:val="0"/>
                      <w:marTop w:val="150"/>
                      <w:marBottom w:val="0"/>
                      <w:divBdr>
                        <w:top w:val="none" w:sz="0" w:space="0" w:color="auto"/>
                        <w:left w:val="none" w:sz="0" w:space="0" w:color="auto"/>
                        <w:bottom w:val="none" w:sz="0" w:space="0" w:color="auto"/>
                        <w:right w:val="none" w:sz="0" w:space="0" w:color="auto"/>
                      </w:divBdr>
                      <w:divsChild>
                        <w:div w:id="1718817310">
                          <w:marLeft w:val="-1050"/>
                          <w:marRight w:val="0"/>
                          <w:marTop w:val="150"/>
                          <w:marBottom w:val="0"/>
                          <w:divBdr>
                            <w:top w:val="none" w:sz="0" w:space="0" w:color="auto"/>
                            <w:left w:val="none" w:sz="0" w:space="0" w:color="auto"/>
                            <w:bottom w:val="none" w:sz="0" w:space="0" w:color="auto"/>
                            <w:right w:val="none" w:sz="0" w:space="0" w:color="auto"/>
                          </w:divBdr>
                          <w:divsChild>
                            <w:div w:id="112146167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8739451">
      <w:bodyDiv w:val="1"/>
      <w:marLeft w:val="0"/>
      <w:marRight w:val="0"/>
      <w:marTop w:val="0"/>
      <w:marBottom w:val="0"/>
      <w:divBdr>
        <w:top w:val="none" w:sz="0" w:space="0" w:color="auto"/>
        <w:left w:val="none" w:sz="0" w:space="0" w:color="auto"/>
        <w:bottom w:val="none" w:sz="0" w:space="0" w:color="auto"/>
        <w:right w:val="none" w:sz="0" w:space="0" w:color="auto"/>
      </w:divBdr>
    </w:div>
    <w:div w:id="866258363">
      <w:bodyDiv w:val="1"/>
      <w:marLeft w:val="0"/>
      <w:marRight w:val="0"/>
      <w:marTop w:val="0"/>
      <w:marBottom w:val="0"/>
      <w:divBdr>
        <w:top w:val="none" w:sz="0" w:space="0" w:color="auto"/>
        <w:left w:val="none" w:sz="0" w:space="0" w:color="auto"/>
        <w:bottom w:val="none" w:sz="0" w:space="0" w:color="auto"/>
        <w:right w:val="none" w:sz="0" w:space="0" w:color="auto"/>
      </w:divBdr>
      <w:divsChild>
        <w:div w:id="1189761968">
          <w:marLeft w:val="0"/>
          <w:marRight w:val="0"/>
          <w:marTop w:val="0"/>
          <w:marBottom w:val="0"/>
          <w:divBdr>
            <w:top w:val="none" w:sz="0" w:space="0" w:color="auto"/>
            <w:left w:val="none" w:sz="0" w:space="0" w:color="auto"/>
            <w:bottom w:val="none" w:sz="0" w:space="0" w:color="auto"/>
            <w:right w:val="none" w:sz="0" w:space="0" w:color="auto"/>
          </w:divBdr>
          <w:divsChild>
            <w:div w:id="1619217665">
              <w:marLeft w:val="1050"/>
              <w:marRight w:val="0"/>
              <w:marTop w:val="0"/>
              <w:marBottom w:val="0"/>
              <w:divBdr>
                <w:top w:val="none" w:sz="0" w:space="0" w:color="auto"/>
                <w:left w:val="none" w:sz="0" w:space="0" w:color="auto"/>
                <w:bottom w:val="none" w:sz="0" w:space="0" w:color="auto"/>
                <w:right w:val="none" w:sz="0" w:space="0" w:color="auto"/>
              </w:divBdr>
              <w:divsChild>
                <w:div w:id="150565328">
                  <w:marLeft w:val="-1050"/>
                  <w:marRight w:val="0"/>
                  <w:marTop w:val="150"/>
                  <w:marBottom w:val="0"/>
                  <w:divBdr>
                    <w:top w:val="none" w:sz="0" w:space="0" w:color="auto"/>
                    <w:left w:val="none" w:sz="0" w:space="0" w:color="auto"/>
                    <w:bottom w:val="none" w:sz="0" w:space="0" w:color="auto"/>
                    <w:right w:val="none" w:sz="0" w:space="0" w:color="auto"/>
                  </w:divBdr>
                  <w:divsChild>
                    <w:div w:id="948924971">
                      <w:marLeft w:val="-1050"/>
                      <w:marRight w:val="0"/>
                      <w:marTop w:val="150"/>
                      <w:marBottom w:val="0"/>
                      <w:divBdr>
                        <w:top w:val="none" w:sz="0" w:space="0" w:color="auto"/>
                        <w:left w:val="none" w:sz="0" w:space="0" w:color="auto"/>
                        <w:bottom w:val="none" w:sz="0" w:space="0" w:color="auto"/>
                        <w:right w:val="none" w:sz="0" w:space="0" w:color="auto"/>
                      </w:divBdr>
                      <w:divsChild>
                        <w:div w:id="1050181459">
                          <w:marLeft w:val="-1050"/>
                          <w:marRight w:val="0"/>
                          <w:marTop w:val="150"/>
                          <w:marBottom w:val="0"/>
                          <w:divBdr>
                            <w:top w:val="none" w:sz="0" w:space="0" w:color="auto"/>
                            <w:left w:val="none" w:sz="0" w:space="0" w:color="auto"/>
                            <w:bottom w:val="none" w:sz="0" w:space="0" w:color="auto"/>
                            <w:right w:val="none" w:sz="0" w:space="0" w:color="auto"/>
                          </w:divBdr>
                          <w:divsChild>
                            <w:div w:id="194441042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0919498">
      <w:bodyDiv w:val="1"/>
      <w:marLeft w:val="0"/>
      <w:marRight w:val="0"/>
      <w:marTop w:val="0"/>
      <w:marBottom w:val="0"/>
      <w:divBdr>
        <w:top w:val="none" w:sz="0" w:space="0" w:color="auto"/>
        <w:left w:val="none" w:sz="0" w:space="0" w:color="auto"/>
        <w:bottom w:val="none" w:sz="0" w:space="0" w:color="auto"/>
        <w:right w:val="none" w:sz="0" w:space="0" w:color="auto"/>
      </w:divBdr>
      <w:divsChild>
        <w:div w:id="1220477293">
          <w:marLeft w:val="0"/>
          <w:marRight w:val="0"/>
          <w:marTop w:val="0"/>
          <w:marBottom w:val="0"/>
          <w:divBdr>
            <w:top w:val="none" w:sz="0" w:space="0" w:color="auto"/>
            <w:left w:val="none" w:sz="0" w:space="0" w:color="auto"/>
            <w:bottom w:val="none" w:sz="0" w:space="0" w:color="auto"/>
            <w:right w:val="none" w:sz="0" w:space="0" w:color="auto"/>
          </w:divBdr>
          <w:divsChild>
            <w:div w:id="65685661">
              <w:marLeft w:val="1050"/>
              <w:marRight w:val="0"/>
              <w:marTop w:val="0"/>
              <w:marBottom w:val="0"/>
              <w:divBdr>
                <w:top w:val="none" w:sz="0" w:space="0" w:color="auto"/>
                <w:left w:val="none" w:sz="0" w:space="0" w:color="auto"/>
                <w:bottom w:val="none" w:sz="0" w:space="0" w:color="auto"/>
                <w:right w:val="none" w:sz="0" w:space="0" w:color="auto"/>
              </w:divBdr>
              <w:divsChild>
                <w:div w:id="785346948">
                  <w:marLeft w:val="-1050"/>
                  <w:marRight w:val="0"/>
                  <w:marTop w:val="150"/>
                  <w:marBottom w:val="0"/>
                  <w:divBdr>
                    <w:top w:val="none" w:sz="0" w:space="0" w:color="auto"/>
                    <w:left w:val="none" w:sz="0" w:space="0" w:color="auto"/>
                    <w:bottom w:val="none" w:sz="0" w:space="0" w:color="auto"/>
                    <w:right w:val="none" w:sz="0" w:space="0" w:color="auto"/>
                  </w:divBdr>
                  <w:divsChild>
                    <w:div w:id="1020351822">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891959356">
      <w:bodyDiv w:val="1"/>
      <w:marLeft w:val="0"/>
      <w:marRight w:val="0"/>
      <w:marTop w:val="0"/>
      <w:marBottom w:val="0"/>
      <w:divBdr>
        <w:top w:val="none" w:sz="0" w:space="0" w:color="auto"/>
        <w:left w:val="none" w:sz="0" w:space="0" w:color="auto"/>
        <w:bottom w:val="none" w:sz="0" w:space="0" w:color="auto"/>
        <w:right w:val="none" w:sz="0" w:space="0" w:color="auto"/>
      </w:divBdr>
    </w:div>
    <w:div w:id="900482790">
      <w:bodyDiv w:val="1"/>
      <w:marLeft w:val="0"/>
      <w:marRight w:val="0"/>
      <w:marTop w:val="0"/>
      <w:marBottom w:val="0"/>
      <w:divBdr>
        <w:top w:val="none" w:sz="0" w:space="0" w:color="auto"/>
        <w:left w:val="none" w:sz="0" w:space="0" w:color="auto"/>
        <w:bottom w:val="none" w:sz="0" w:space="0" w:color="auto"/>
        <w:right w:val="none" w:sz="0" w:space="0" w:color="auto"/>
      </w:divBdr>
      <w:divsChild>
        <w:div w:id="720783967">
          <w:marLeft w:val="0"/>
          <w:marRight w:val="0"/>
          <w:marTop w:val="0"/>
          <w:marBottom w:val="0"/>
          <w:divBdr>
            <w:top w:val="none" w:sz="0" w:space="0" w:color="auto"/>
            <w:left w:val="none" w:sz="0" w:space="0" w:color="auto"/>
            <w:bottom w:val="none" w:sz="0" w:space="0" w:color="auto"/>
            <w:right w:val="none" w:sz="0" w:space="0" w:color="auto"/>
          </w:divBdr>
          <w:divsChild>
            <w:div w:id="1050694366">
              <w:marLeft w:val="1050"/>
              <w:marRight w:val="0"/>
              <w:marTop w:val="0"/>
              <w:marBottom w:val="0"/>
              <w:divBdr>
                <w:top w:val="none" w:sz="0" w:space="0" w:color="auto"/>
                <w:left w:val="none" w:sz="0" w:space="0" w:color="auto"/>
                <w:bottom w:val="none" w:sz="0" w:space="0" w:color="auto"/>
                <w:right w:val="none" w:sz="0" w:space="0" w:color="auto"/>
              </w:divBdr>
              <w:divsChild>
                <w:div w:id="293491162">
                  <w:marLeft w:val="-1050"/>
                  <w:marRight w:val="0"/>
                  <w:marTop w:val="150"/>
                  <w:marBottom w:val="0"/>
                  <w:divBdr>
                    <w:top w:val="none" w:sz="0" w:space="0" w:color="auto"/>
                    <w:left w:val="none" w:sz="0" w:space="0" w:color="auto"/>
                    <w:bottom w:val="none" w:sz="0" w:space="0" w:color="auto"/>
                    <w:right w:val="none" w:sz="0" w:space="0" w:color="auto"/>
                  </w:divBdr>
                  <w:divsChild>
                    <w:div w:id="1831218269">
                      <w:marLeft w:val="-1050"/>
                      <w:marRight w:val="0"/>
                      <w:marTop w:val="150"/>
                      <w:marBottom w:val="0"/>
                      <w:divBdr>
                        <w:top w:val="none" w:sz="0" w:space="0" w:color="auto"/>
                        <w:left w:val="none" w:sz="0" w:space="0" w:color="auto"/>
                        <w:bottom w:val="none" w:sz="0" w:space="0" w:color="auto"/>
                        <w:right w:val="none" w:sz="0" w:space="0" w:color="auto"/>
                      </w:divBdr>
                      <w:divsChild>
                        <w:div w:id="1793741559">
                          <w:marLeft w:val="-1050"/>
                          <w:marRight w:val="0"/>
                          <w:marTop w:val="150"/>
                          <w:marBottom w:val="0"/>
                          <w:divBdr>
                            <w:top w:val="none" w:sz="0" w:space="0" w:color="auto"/>
                            <w:left w:val="none" w:sz="0" w:space="0" w:color="auto"/>
                            <w:bottom w:val="none" w:sz="0" w:space="0" w:color="auto"/>
                            <w:right w:val="none" w:sz="0" w:space="0" w:color="auto"/>
                          </w:divBdr>
                          <w:divsChild>
                            <w:div w:id="113452484">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7487414">
      <w:bodyDiv w:val="1"/>
      <w:marLeft w:val="0"/>
      <w:marRight w:val="0"/>
      <w:marTop w:val="0"/>
      <w:marBottom w:val="0"/>
      <w:divBdr>
        <w:top w:val="none" w:sz="0" w:space="0" w:color="auto"/>
        <w:left w:val="none" w:sz="0" w:space="0" w:color="auto"/>
        <w:bottom w:val="none" w:sz="0" w:space="0" w:color="auto"/>
        <w:right w:val="none" w:sz="0" w:space="0" w:color="auto"/>
      </w:divBdr>
      <w:divsChild>
        <w:div w:id="1846282449">
          <w:marLeft w:val="0"/>
          <w:marRight w:val="0"/>
          <w:marTop w:val="0"/>
          <w:marBottom w:val="0"/>
          <w:divBdr>
            <w:top w:val="none" w:sz="0" w:space="0" w:color="auto"/>
            <w:left w:val="none" w:sz="0" w:space="0" w:color="auto"/>
            <w:bottom w:val="none" w:sz="0" w:space="0" w:color="auto"/>
            <w:right w:val="none" w:sz="0" w:space="0" w:color="auto"/>
          </w:divBdr>
          <w:divsChild>
            <w:div w:id="1815946782">
              <w:marLeft w:val="1050"/>
              <w:marRight w:val="0"/>
              <w:marTop w:val="0"/>
              <w:marBottom w:val="0"/>
              <w:divBdr>
                <w:top w:val="none" w:sz="0" w:space="0" w:color="auto"/>
                <w:left w:val="none" w:sz="0" w:space="0" w:color="auto"/>
                <w:bottom w:val="none" w:sz="0" w:space="0" w:color="auto"/>
                <w:right w:val="none" w:sz="0" w:space="0" w:color="auto"/>
              </w:divBdr>
              <w:divsChild>
                <w:div w:id="456607545">
                  <w:marLeft w:val="-1050"/>
                  <w:marRight w:val="0"/>
                  <w:marTop w:val="150"/>
                  <w:marBottom w:val="0"/>
                  <w:divBdr>
                    <w:top w:val="none" w:sz="0" w:space="0" w:color="auto"/>
                    <w:left w:val="none" w:sz="0" w:space="0" w:color="auto"/>
                    <w:bottom w:val="none" w:sz="0" w:space="0" w:color="auto"/>
                    <w:right w:val="none" w:sz="0" w:space="0" w:color="auto"/>
                  </w:divBdr>
                  <w:divsChild>
                    <w:div w:id="1568565690">
                      <w:marLeft w:val="1050"/>
                      <w:marRight w:val="0"/>
                      <w:marTop w:val="0"/>
                      <w:marBottom w:val="0"/>
                      <w:divBdr>
                        <w:top w:val="none" w:sz="0" w:space="0" w:color="auto"/>
                        <w:left w:val="none" w:sz="0" w:space="0" w:color="auto"/>
                        <w:bottom w:val="none" w:sz="0" w:space="0" w:color="auto"/>
                        <w:right w:val="none" w:sz="0" w:space="0" w:color="auto"/>
                      </w:divBdr>
                      <w:divsChild>
                        <w:div w:id="447816051">
                          <w:marLeft w:val="-1050"/>
                          <w:marRight w:val="0"/>
                          <w:marTop w:val="150"/>
                          <w:marBottom w:val="0"/>
                          <w:divBdr>
                            <w:top w:val="none" w:sz="0" w:space="0" w:color="auto"/>
                            <w:left w:val="none" w:sz="0" w:space="0" w:color="auto"/>
                            <w:bottom w:val="none" w:sz="0" w:space="0" w:color="auto"/>
                            <w:right w:val="none" w:sz="0" w:space="0" w:color="auto"/>
                          </w:divBdr>
                          <w:divsChild>
                            <w:div w:id="944116251">
                              <w:marLeft w:val="0"/>
                              <w:marRight w:val="0"/>
                              <w:marTop w:val="0"/>
                              <w:marBottom w:val="75"/>
                              <w:divBdr>
                                <w:top w:val="none" w:sz="0" w:space="0" w:color="auto"/>
                                <w:left w:val="none" w:sz="0" w:space="0" w:color="auto"/>
                                <w:bottom w:val="none" w:sz="0" w:space="0" w:color="auto"/>
                                <w:right w:val="none" w:sz="0" w:space="0" w:color="auto"/>
                              </w:divBdr>
                            </w:div>
                          </w:divsChild>
                        </w:div>
                        <w:div w:id="1019359414">
                          <w:marLeft w:val="-1050"/>
                          <w:marRight w:val="0"/>
                          <w:marTop w:val="150"/>
                          <w:marBottom w:val="0"/>
                          <w:divBdr>
                            <w:top w:val="none" w:sz="0" w:space="0" w:color="auto"/>
                            <w:left w:val="none" w:sz="0" w:space="0" w:color="auto"/>
                            <w:bottom w:val="none" w:sz="0" w:space="0" w:color="auto"/>
                            <w:right w:val="none" w:sz="0" w:space="0" w:color="auto"/>
                          </w:divBdr>
                          <w:divsChild>
                            <w:div w:id="1209876312">
                              <w:marLeft w:val="1050"/>
                              <w:marRight w:val="0"/>
                              <w:marTop w:val="0"/>
                              <w:marBottom w:val="0"/>
                              <w:divBdr>
                                <w:top w:val="none" w:sz="0" w:space="0" w:color="auto"/>
                                <w:left w:val="none" w:sz="0" w:space="0" w:color="auto"/>
                                <w:bottom w:val="none" w:sz="0" w:space="0" w:color="auto"/>
                                <w:right w:val="none" w:sz="0" w:space="0" w:color="auto"/>
                              </w:divBdr>
                              <w:divsChild>
                                <w:div w:id="727191608">
                                  <w:marLeft w:val="0"/>
                                  <w:marRight w:val="0"/>
                                  <w:marTop w:val="0"/>
                                  <w:marBottom w:val="0"/>
                                  <w:divBdr>
                                    <w:top w:val="none" w:sz="0" w:space="0" w:color="auto"/>
                                    <w:left w:val="none" w:sz="0" w:space="0" w:color="auto"/>
                                    <w:bottom w:val="none" w:sz="0" w:space="0" w:color="auto"/>
                                    <w:right w:val="none" w:sz="0" w:space="0" w:color="auto"/>
                                  </w:divBdr>
                                </w:div>
                              </w:divsChild>
                            </w:div>
                            <w:div w:id="1249540980">
                              <w:marLeft w:val="0"/>
                              <w:marRight w:val="0"/>
                              <w:marTop w:val="0"/>
                              <w:marBottom w:val="75"/>
                              <w:divBdr>
                                <w:top w:val="none" w:sz="0" w:space="0" w:color="auto"/>
                                <w:left w:val="none" w:sz="0" w:space="0" w:color="auto"/>
                                <w:bottom w:val="none" w:sz="0" w:space="0" w:color="auto"/>
                                <w:right w:val="none" w:sz="0" w:space="0" w:color="auto"/>
                              </w:divBdr>
                            </w:div>
                          </w:divsChild>
                        </w:div>
                        <w:div w:id="1268124294">
                          <w:marLeft w:val="-1050"/>
                          <w:marRight w:val="0"/>
                          <w:marTop w:val="150"/>
                          <w:marBottom w:val="0"/>
                          <w:divBdr>
                            <w:top w:val="none" w:sz="0" w:space="0" w:color="auto"/>
                            <w:left w:val="none" w:sz="0" w:space="0" w:color="auto"/>
                            <w:bottom w:val="none" w:sz="0" w:space="0" w:color="auto"/>
                            <w:right w:val="none" w:sz="0" w:space="0" w:color="auto"/>
                          </w:divBdr>
                          <w:divsChild>
                            <w:div w:id="1460296908">
                              <w:marLeft w:val="0"/>
                              <w:marRight w:val="0"/>
                              <w:marTop w:val="0"/>
                              <w:marBottom w:val="75"/>
                              <w:divBdr>
                                <w:top w:val="none" w:sz="0" w:space="0" w:color="auto"/>
                                <w:left w:val="none" w:sz="0" w:space="0" w:color="auto"/>
                                <w:bottom w:val="none" w:sz="0" w:space="0" w:color="auto"/>
                                <w:right w:val="none" w:sz="0" w:space="0" w:color="auto"/>
                              </w:divBdr>
                            </w:div>
                            <w:div w:id="1667899740">
                              <w:marLeft w:val="1050"/>
                              <w:marRight w:val="0"/>
                              <w:marTop w:val="0"/>
                              <w:marBottom w:val="0"/>
                              <w:divBdr>
                                <w:top w:val="none" w:sz="0" w:space="0" w:color="auto"/>
                                <w:left w:val="none" w:sz="0" w:space="0" w:color="auto"/>
                                <w:bottom w:val="none" w:sz="0" w:space="0" w:color="auto"/>
                                <w:right w:val="none" w:sz="0" w:space="0" w:color="auto"/>
                              </w:divBdr>
                              <w:divsChild>
                                <w:div w:id="80362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759966">
                          <w:marLeft w:val="-1050"/>
                          <w:marRight w:val="0"/>
                          <w:marTop w:val="150"/>
                          <w:marBottom w:val="0"/>
                          <w:divBdr>
                            <w:top w:val="none" w:sz="0" w:space="0" w:color="auto"/>
                            <w:left w:val="none" w:sz="0" w:space="0" w:color="auto"/>
                            <w:bottom w:val="none" w:sz="0" w:space="0" w:color="auto"/>
                            <w:right w:val="none" w:sz="0" w:space="0" w:color="auto"/>
                          </w:divBdr>
                          <w:divsChild>
                            <w:div w:id="1248997469">
                              <w:marLeft w:val="0"/>
                              <w:marRight w:val="0"/>
                              <w:marTop w:val="0"/>
                              <w:marBottom w:val="75"/>
                              <w:divBdr>
                                <w:top w:val="none" w:sz="0" w:space="0" w:color="auto"/>
                                <w:left w:val="none" w:sz="0" w:space="0" w:color="auto"/>
                                <w:bottom w:val="none" w:sz="0" w:space="0" w:color="auto"/>
                                <w:right w:val="none" w:sz="0" w:space="0" w:color="auto"/>
                              </w:divBdr>
                            </w:div>
                            <w:div w:id="1802922277">
                              <w:marLeft w:val="1050"/>
                              <w:marRight w:val="0"/>
                              <w:marTop w:val="0"/>
                              <w:marBottom w:val="0"/>
                              <w:divBdr>
                                <w:top w:val="none" w:sz="0" w:space="0" w:color="auto"/>
                                <w:left w:val="none" w:sz="0" w:space="0" w:color="auto"/>
                                <w:bottom w:val="none" w:sz="0" w:space="0" w:color="auto"/>
                                <w:right w:val="none" w:sz="0" w:space="0" w:color="auto"/>
                              </w:divBdr>
                              <w:divsChild>
                                <w:div w:id="12609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5179214">
      <w:bodyDiv w:val="1"/>
      <w:marLeft w:val="0"/>
      <w:marRight w:val="0"/>
      <w:marTop w:val="0"/>
      <w:marBottom w:val="0"/>
      <w:divBdr>
        <w:top w:val="none" w:sz="0" w:space="0" w:color="auto"/>
        <w:left w:val="none" w:sz="0" w:space="0" w:color="auto"/>
        <w:bottom w:val="none" w:sz="0" w:space="0" w:color="auto"/>
        <w:right w:val="none" w:sz="0" w:space="0" w:color="auto"/>
      </w:divBdr>
    </w:div>
    <w:div w:id="1086610191">
      <w:bodyDiv w:val="1"/>
      <w:marLeft w:val="0"/>
      <w:marRight w:val="0"/>
      <w:marTop w:val="0"/>
      <w:marBottom w:val="0"/>
      <w:divBdr>
        <w:top w:val="none" w:sz="0" w:space="0" w:color="auto"/>
        <w:left w:val="none" w:sz="0" w:space="0" w:color="auto"/>
        <w:bottom w:val="none" w:sz="0" w:space="0" w:color="auto"/>
        <w:right w:val="none" w:sz="0" w:space="0" w:color="auto"/>
      </w:divBdr>
    </w:div>
    <w:div w:id="1114709397">
      <w:bodyDiv w:val="1"/>
      <w:marLeft w:val="0"/>
      <w:marRight w:val="0"/>
      <w:marTop w:val="0"/>
      <w:marBottom w:val="0"/>
      <w:divBdr>
        <w:top w:val="none" w:sz="0" w:space="0" w:color="auto"/>
        <w:left w:val="none" w:sz="0" w:space="0" w:color="auto"/>
        <w:bottom w:val="none" w:sz="0" w:space="0" w:color="auto"/>
        <w:right w:val="none" w:sz="0" w:space="0" w:color="auto"/>
      </w:divBdr>
    </w:div>
    <w:div w:id="1138955936">
      <w:bodyDiv w:val="1"/>
      <w:marLeft w:val="0"/>
      <w:marRight w:val="0"/>
      <w:marTop w:val="0"/>
      <w:marBottom w:val="0"/>
      <w:divBdr>
        <w:top w:val="none" w:sz="0" w:space="0" w:color="auto"/>
        <w:left w:val="none" w:sz="0" w:space="0" w:color="auto"/>
        <w:bottom w:val="none" w:sz="0" w:space="0" w:color="auto"/>
        <w:right w:val="none" w:sz="0" w:space="0" w:color="auto"/>
      </w:divBdr>
      <w:divsChild>
        <w:div w:id="1290740944">
          <w:marLeft w:val="0"/>
          <w:marRight w:val="0"/>
          <w:marTop w:val="0"/>
          <w:marBottom w:val="0"/>
          <w:divBdr>
            <w:top w:val="none" w:sz="0" w:space="0" w:color="auto"/>
            <w:left w:val="none" w:sz="0" w:space="0" w:color="auto"/>
            <w:bottom w:val="none" w:sz="0" w:space="0" w:color="auto"/>
            <w:right w:val="none" w:sz="0" w:space="0" w:color="auto"/>
          </w:divBdr>
          <w:divsChild>
            <w:div w:id="647173400">
              <w:marLeft w:val="1050"/>
              <w:marRight w:val="0"/>
              <w:marTop w:val="0"/>
              <w:marBottom w:val="0"/>
              <w:divBdr>
                <w:top w:val="none" w:sz="0" w:space="0" w:color="auto"/>
                <w:left w:val="none" w:sz="0" w:space="0" w:color="auto"/>
                <w:bottom w:val="none" w:sz="0" w:space="0" w:color="auto"/>
                <w:right w:val="none" w:sz="0" w:space="0" w:color="auto"/>
              </w:divBdr>
              <w:divsChild>
                <w:div w:id="863398490">
                  <w:marLeft w:val="-1050"/>
                  <w:marRight w:val="0"/>
                  <w:marTop w:val="150"/>
                  <w:marBottom w:val="0"/>
                  <w:divBdr>
                    <w:top w:val="none" w:sz="0" w:space="0" w:color="auto"/>
                    <w:left w:val="none" w:sz="0" w:space="0" w:color="auto"/>
                    <w:bottom w:val="none" w:sz="0" w:space="0" w:color="auto"/>
                    <w:right w:val="none" w:sz="0" w:space="0" w:color="auto"/>
                  </w:divBdr>
                  <w:divsChild>
                    <w:div w:id="1880242648">
                      <w:marLeft w:val="-1050"/>
                      <w:marRight w:val="0"/>
                      <w:marTop w:val="150"/>
                      <w:marBottom w:val="0"/>
                      <w:divBdr>
                        <w:top w:val="none" w:sz="0" w:space="0" w:color="auto"/>
                        <w:left w:val="none" w:sz="0" w:space="0" w:color="auto"/>
                        <w:bottom w:val="none" w:sz="0" w:space="0" w:color="auto"/>
                        <w:right w:val="none" w:sz="0" w:space="0" w:color="auto"/>
                      </w:divBdr>
                      <w:divsChild>
                        <w:div w:id="1767460679">
                          <w:marLeft w:val="-1050"/>
                          <w:marRight w:val="0"/>
                          <w:marTop w:val="150"/>
                          <w:marBottom w:val="0"/>
                          <w:divBdr>
                            <w:top w:val="none" w:sz="0" w:space="0" w:color="auto"/>
                            <w:left w:val="none" w:sz="0" w:space="0" w:color="auto"/>
                            <w:bottom w:val="none" w:sz="0" w:space="0" w:color="auto"/>
                            <w:right w:val="none" w:sz="0" w:space="0" w:color="auto"/>
                          </w:divBdr>
                          <w:divsChild>
                            <w:div w:id="1103719301">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7111801">
      <w:bodyDiv w:val="1"/>
      <w:marLeft w:val="0"/>
      <w:marRight w:val="0"/>
      <w:marTop w:val="0"/>
      <w:marBottom w:val="0"/>
      <w:divBdr>
        <w:top w:val="none" w:sz="0" w:space="0" w:color="auto"/>
        <w:left w:val="none" w:sz="0" w:space="0" w:color="auto"/>
        <w:bottom w:val="none" w:sz="0" w:space="0" w:color="auto"/>
        <w:right w:val="none" w:sz="0" w:space="0" w:color="auto"/>
      </w:divBdr>
    </w:div>
    <w:div w:id="1185364327">
      <w:bodyDiv w:val="1"/>
      <w:marLeft w:val="0"/>
      <w:marRight w:val="0"/>
      <w:marTop w:val="0"/>
      <w:marBottom w:val="0"/>
      <w:divBdr>
        <w:top w:val="none" w:sz="0" w:space="0" w:color="auto"/>
        <w:left w:val="none" w:sz="0" w:space="0" w:color="auto"/>
        <w:bottom w:val="none" w:sz="0" w:space="0" w:color="auto"/>
        <w:right w:val="none" w:sz="0" w:space="0" w:color="auto"/>
      </w:divBdr>
    </w:div>
    <w:div w:id="1195925728">
      <w:bodyDiv w:val="1"/>
      <w:marLeft w:val="0"/>
      <w:marRight w:val="0"/>
      <w:marTop w:val="0"/>
      <w:marBottom w:val="0"/>
      <w:divBdr>
        <w:top w:val="none" w:sz="0" w:space="0" w:color="auto"/>
        <w:left w:val="none" w:sz="0" w:space="0" w:color="auto"/>
        <w:bottom w:val="none" w:sz="0" w:space="0" w:color="auto"/>
        <w:right w:val="none" w:sz="0" w:space="0" w:color="auto"/>
      </w:divBdr>
    </w:div>
    <w:div w:id="1218936301">
      <w:bodyDiv w:val="1"/>
      <w:marLeft w:val="0"/>
      <w:marRight w:val="0"/>
      <w:marTop w:val="0"/>
      <w:marBottom w:val="0"/>
      <w:divBdr>
        <w:top w:val="none" w:sz="0" w:space="0" w:color="auto"/>
        <w:left w:val="none" w:sz="0" w:space="0" w:color="auto"/>
        <w:bottom w:val="none" w:sz="0" w:space="0" w:color="auto"/>
        <w:right w:val="none" w:sz="0" w:space="0" w:color="auto"/>
      </w:divBdr>
    </w:div>
    <w:div w:id="1237739434">
      <w:bodyDiv w:val="1"/>
      <w:marLeft w:val="0"/>
      <w:marRight w:val="0"/>
      <w:marTop w:val="0"/>
      <w:marBottom w:val="0"/>
      <w:divBdr>
        <w:top w:val="none" w:sz="0" w:space="0" w:color="auto"/>
        <w:left w:val="none" w:sz="0" w:space="0" w:color="auto"/>
        <w:bottom w:val="none" w:sz="0" w:space="0" w:color="auto"/>
        <w:right w:val="none" w:sz="0" w:space="0" w:color="auto"/>
      </w:divBdr>
    </w:div>
    <w:div w:id="1243368949">
      <w:bodyDiv w:val="1"/>
      <w:marLeft w:val="0"/>
      <w:marRight w:val="0"/>
      <w:marTop w:val="0"/>
      <w:marBottom w:val="0"/>
      <w:divBdr>
        <w:top w:val="none" w:sz="0" w:space="0" w:color="auto"/>
        <w:left w:val="none" w:sz="0" w:space="0" w:color="auto"/>
        <w:bottom w:val="none" w:sz="0" w:space="0" w:color="auto"/>
        <w:right w:val="none" w:sz="0" w:space="0" w:color="auto"/>
      </w:divBdr>
    </w:div>
    <w:div w:id="1255937471">
      <w:bodyDiv w:val="1"/>
      <w:marLeft w:val="0"/>
      <w:marRight w:val="0"/>
      <w:marTop w:val="0"/>
      <w:marBottom w:val="0"/>
      <w:divBdr>
        <w:top w:val="none" w:sz="0" w:space="0" w:color="auto"/>
        <w:left w:val="none" w:sz="0" w:space="0" w:color="auto"/>
        <w:bottom w:val="none" w:sz="0" w:space="0" w:color="auto"/>
        <w:right w:val="none" w:sz="0" w:space="0" w:color="auto"/>
      </w:divBdr>
    </w:div>
    <w:div w:id="1263029033">
      <w:bodyDiv w:val="1"/>
      <w:marLeft w:val="0"/>
      <w:marRight w:val="0"/>
      <w:marTop w:val="0"/>
      <w:marBottom w:val="0"/>
      <w:divBdr>
        <w:top w:val="none" w:sz="0" w:space="0" w:color="auto"/>
        <w:left w:val="none" w:sz="0" w:space="0" w:color="auto"/>
        <w:bottom w:val="none" w:sz="0" w:space="0" w:color="auto"/>
        <w:right w:val="none" w:sz="0" w:space="0" w:color="auto"/>
      </w:divBdr>
    </w:div>
    <w:div w:id="1351953693">
      <w:bodyDiv w:val="1"/>
      <w:marLeft w:val="0"/>
      <w:marRight w:val="0"/>
      <w:marTop w:val="0"/>
      <w:marBottom w:val="0"/>
      <w:divBdr>
        <w:top w:val="none" w:sz="0" w:space="0" w:color="auto"/>
        <w:left w:val="none" w:sz="0" w:space="0" w:color="auto"/>
        <w:bottom w:val="none" w:sz="0" w:space="0" w:color="auto"/>
        <w:right w:val="none" w:sz="0" w:space="0" w:color="auto"/>
      </w:divBdr>
    </w:div>
    <w:div w:id="1352881472">
      <w:bodyDiv w:val="1"/>
      <w:marLeft w:val="0"/>
      <w:marRight w:val="0"/>
      <w:marTop w:val="0"/>
      <w:marBottom w:val="0"/>
      <w:divBdr>
        <w:top w:val="none" w:sz="0" w:space="0" w:color="auto"/>
        <w:left w:val="none" w:sz="0" w:space="0" w:color="auto"/>
        <w:bottom w:val="none" w:sz="0" w:space="0" w:color="auto"/>
        <w:right w:val="none" w:sz="0" w:space="0" w:color="auto"/>
      </w:divBdr>
    </w:div>
    <w:div w:id="1362366607">
      <w:bodyDiv w:val="1"/>
      <w:marLeft w:val="0"/>
      <w:marRight w:val="0"/>
      <w:marTop w:val="0"/>
      <w:marBottom w:val="0"/>
      <w:divBdr>
        <w:top w:val="none" w:sz="0" w:space="0" w:color="auto"/>
        <w:left w:val="none" w:sz="0" w:space="0" w:color="auto"/>
        <w:bottom w:val="none" w:sz="0" w:space="0" w:color="auto"/>
        <w:right w:val="none" w:sz="0" w:space="0" w:color="auto"/>
      </w:divBdr>
      <w:divsChild>
        <w:div w:id="991713955">
          <w:marLeft w:val="0"/>
          <w:marRight w:val="0"/>
          <w:marTop w:val="0"/>
          <w:marBottom w:val="0"/>
          <w:divBdr>
            <w:top w:val="none" w:sz="0" w:space="0" w:color="auto"/>
            <w:left w:val="none" w:sz="0" w:space="0" w:color="auto"/>
            <w:bottom w:val="none" w:sz="0" w:space="0" w:color="auto"/>
            <w:right w:val="none" w:sz="0" w:space="0" w:color="auto"/>
          </w:divBdr>
          <w:divsChild>
            <w:div w:id="1795633379">
              <w:marLeft w:val="0"/>
              <w:marRight w:val="0"/>
              <w:marTop w:val="0"/>
              <w:marBottom w:val="0"/>
              <w:divBdr>
                <w:top w:val="none" w:sz="0" w:space="0" w:color="auto"/>
                <w:left w:val="none" w:sz="0" w:space="0" w:color="auto"/>
                <w:bottom w:val="none" w:sz="0" w:space="0" w:color="auto"/>
                <w:right w:val="none" w:sz="0" w:space="0" w:color="auto"/>
              </w:divBdr>
            </w:div>
            <w:div w:id="212017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424494">
      <w:bodyDiv w:val="1"/>
      <w:marLeft w:val="0"/>
      <w:marRight w:val="0"/>
      <w:marTop w:val="0"/>
      <w:marBottom w:val="0"/>
      <w:divBdr>
        <w:top w:val="none" w:sz="0" w:space="0" w:color="auto"/>
        <w:left w:val="none" w:sz="0" w:space="0" w:color="auto"/>
        <w:bottom w:val="none" w:sz="0" w:space="0" w:color="auto"/>
        <w:right w:val="none" w:sz="0" w:space="0" w:color="auto"/>
      </w:divBdr>
    </w:div>
    <w:div w:id="1491171053">
      <w:bodyDiv w:val="1"/>
      <w:marLeft w:val="0"/>
      <w:marRight w:val="0"/>
      <w:marTop w:val="0"/>
      <w:marBottom w:val="0"/>
      <w:divBdr>
        <w:top w:val="none" w:sz="0" w:space="0" w:color="auto"/>
        <w:left w:val="none" w:sz="0" w:space="0" w:color="auto"/>
        <w:bottom w:val="none" w:sz="0" w:space="0" w:color="auto"/>
        <w:right w:val="none" w:sz="0" w:space="0" w:color="auto"/>
      </w:divBdr>
      <w:divsChild>
        <w:div w:id="218245235">
          <w:marLeft w:val="0"/>
          <w:marRight w:val="0"/>
          <w:marTop w:val="0"/>
          <w:marBottom w:val="0"/>
          <w:divBdr>
            <w:top w:val="none" w:sz="0" w:space="0" w:color="auto"/>
            <w:left w:val="none" w:sz="0" w:space="0" w:color="auto"/>
            <w:bottom w:val="none" w:sz="0" w:space="0" w:color="auto"/>
            <w:right w:val="none" w:sz="0" w:space="0" w:color="auto"/>
          </w:divBdr>
        </w:div>
      </w:divsChild>
    </w:div>
    <w:div w:id="1551116631">
      <w:bodyDiv w:val="1"/>
      <w:marLeft w:val="0"/>
      <w:marRight w:val="0"/>
      <w:marTop w:val="0"/>
      <w:marBottom w:val="0"/>
      <w:divBdr>
        <w:top w:val="none" w:sz="0" w:space="0" w:color="auto"/>
        <w:left w:val="none" w:sz="0" w:space="0" w:color="auto"/>
        <w:bottom w:val="none" w:sz="0" w:space="0" w:color="auto"/>
        <w:right w:val="none" w:sz="0" w:space="0" w:color="auto"/>
      </w:divBdr>
      <w:divsChild>
        <w:div w:id="859974154">
          <w:marLeft w:val="0"/>
          <w:marRight w:val="0"/>
          <w:marTop w:val="0"/>
          <w:marBottom w:val="0"/>
          <w:divBdr>
            <w:top w:val="none" w:sz="0" w:space="0" w:color="auto"/>
            <w:left w:val="none" w:sz="0" w:space="0" w:color="auto"/>
            <w:bottom w:val="none" w:sz="0" w:space="0" w:color="auto"/>
            <w:right w:val="none" w:sz="0" w:space="0" w:color="auto"/>
          </w:divBdr>
        </w:div>
      </w:divsChild>
    </w:div>
    <w:div w:id="1555774544">
      <w:bodyDiv w:val="1"/>
      <w:marLeft w:val="0"/>
      <w:marRight w:val="0"/>
      <w:marTop w:val="0"/>
      <w:marBottom w:val="0"/>
      <w:divBdr>
        <w:top w:val="none" w:sz="0" w:space="0" w:color="auto"/>
        <w:left w:val="none" w:sz="0" w:space="0" w:color="auto"/>
        <w:bottom w:val="none" w:sz="0" w:space="0" w:color="auto"/>
        <w:right w:val="none" w:sz="0" w:space="0" w:color="auto"/>
      </w:divBdr>
      <w:divsChild>
        <w:div w:id="1440291858">
          <w:marLeft w:val="0"/>
          <w:marRight w:val="0"/>
          <w:marTop w:val="0"/>
          <w:marBottom w:val="0"/>
          <w:divBdr>
            <w:top w:val="none" w:sz="0" w:space="0" w:color="auto"/>
            <w:left w:val="none" w:sz="0" w:space="0" w:color="auto"/>
            <w:bottom w:val="none" w:sz="0" w:space="0" w:color="auto"/>
            <w:right w:val="none" w:sz="0" w:space="0" w:color="auto"/>
          </w:divBdr>
          <w:divsChild>
            <w:div w:id="987973719">
              <w:marLeft w:val="1050"/>
              <w:marRight w:val="0"/>
              <w:marTop w:val="0"/>
              <w:marBottom w:val="0"/>
              <w:divBdr>
                <w:top w:val="none" w:sz="0" w:space="0" w:color="auto"/>
                <w:left w:val="none" w:sz="0" w:space="0" w:color="auto"/>
                <w:bottom w:val="none" w:sz="0" w:space="0" w:color="auto"/>
                <w:right w:val="none" w:sz="0" w:space="0" w:color="auto"/>
              </w:divBdr>
              <w:divsChild>
                <w:div w:id="1977253264">
                  <w:marLeft w:val="-1050"/>
                  <w:marRight w:val="0"/>
                  <w:marTop w:val="150"/>
                  <w:marBottom w:val="0"/>
                  <w:divBdr>
                    <w:top w:val="none" w:sz="0" w:space="0" w:color="auto"/>
                    <w:left w:val="none" w:sz="0" w:space="0" w:color="auto"/>
                    <w:bottom w:val="none" w:sz="0" w:space="0" w:color="auto"/>
                    <w:right w:val="none" w:sz="0" w:space="0" w:color="auto"/>
                  </w:divBdr>
                  <w:divsChild>
                    <w:div w:id="1873376597">
                      <w:marLeft w:val="-1050"/>
                      <w:marRight w:val="0"/>
                      <w:marTop w:val="150"/>
                      <w:marBottom w:val="0"/>
                      <w:divBdr>
                        <w:top w:val="none" w:sz="0" w:space="0" w:color="auto"/>
                        <w:left w:val="none" w:sz="0" w:space="0" w:color="auto"/>
                        <w:bottom w:val="none" w:sz="0" w:space="0" w:color="auto"/>
                        <w:right w:val="none" w:sz="0" w:space="0" w:color="auto"/>
                      </w:divBdr>
                      <w:divsChild>
                        <w:div w:id="1595432983">
                          <w:marLeft w:val="-1050"/>
                          <w:marRight w:val="0"/>
                          <w:marTop w:val="150"/>
                          <w:marBottom w:val="0"/>
                          <w:divBdr>
                            <w:top w:val="none" w:sz="0" w:space="0" w:color="auto"/>
                            <w:left w:val="none" w:sz="0" w:space="0" w:color="auto"/>
                            <w:bottom w:val="none" w:sz="0" w:space="0" w:color="auto"/>
                            <w:right w:val="none" w:sz="0" w:space="0" w:color="auto"/>
                          </w:divBdr>
                          <w:divsChild>
                            <w:div w:id="813564167">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8199764">
      <w:bodyDiv w:val="1"/>
      <w:marLeft w:val="0"/>
      <w:marRight w:val="0"/>
      <w:marTop w:val="0"/>
      <w:marBottom w:val="0"/>
      <w:divBdr>
        <w:top w:val="none" w:sz="0" w:space="0" w:color="auto"/>
        <w:left w:val="none" w:sz="0" w:space="0" w:color="auto"/>
        <w:bottom w:val="none" w:sz="0" w:space="0" w:color="auto"/>
        <w:right w:val="none" w:sz="0" w:space="0" w:color="auto"/>
      </w:divBdr>
      <w:divsChild>
        <w:div w:id="996223662">
          <w:marLeft w:val="0"/>
          <w:marRight w:val="0"/>
          <w:marTop w:val="0"/>
          <w:marBottom w:val="0"/>
          <w:divBdr>
            <w:top w:val="none" w:sz="0" w:space="0" w:color="auto"/>
            <w:left w:val="none" w:sz="0" w:space="0" w:color="auto"/>
            <w:bottom w:val="none" w:sz="0" w:space="0" w:color="auto"/>
            <w:right w:val="none" w:sz="0" w:space="0" w:color="auto"/>
          </w:divBdr>
          <w:divsChild>
            <w:div w:id="332219438">
              <w:marLeft w:val="1050"/>
              <w:marRight w:val="0"/>
              <w:marTop w:val="0"/>
              <w:marBottom w:val="0"/>
              <w:divBdr>
                <w:top w:val="none" w:sz="0" w:space="0" w:color="auto"/>
                <w:left w:val="none" w:sz="0" w:space="0" w:color="auto"/>
                <w:bottom w:val="none" w:sz="0" w:space="0" w:color="auto"/>
                <w:right w:val="none" w:sz="0" w:space="0" w:color="auto"/>
              </w:divBdr>
              <w:divsChild>
                <w:div w:id="568076458">
                  <w:marLeft w:val="-1050"/>
                  <w:marRight w:val="0"/>
                  <w:marTop w:val="150"/>
                  <w:marBottom w:val="0"/>
                  <w:divBdr>
                    <w:top w:val="none" w:sz="0" w:space="0" w:color="auto"/>
                    <w:left w:val="none" w:sz="0" w:space="0" w:color="auto"/>
                    <w:bottom w:val="none" w:sz="0" w:space="0" w:color="auto"/>
                    <w:right w:val="none" w:sz="0" w:space="0" w:color="auto"/>
                  </w:divBdr>
                  <w:divsChild>
                    <w:div w:id="869682999">
                      <w:marLeft w:val="1050"/>
                      <w:marRight w:val="0"/>
                      <w:marTop w:val="0"/>
                      <w:marBottom w:val="0"/>
                      <w:divBdr>
                        <w:top w:val="none" w:sz="0" w:space="0" w:color="auto"/>
                        <w:left w:val="none" w:sz="0" w:space="0" w:color="auto"/>
                        <w:bottom w:val="none" w:sz="0" w:space="0" w:color="auto"/>
                        <w:right w:val="none" w:sz="0" w:space="0" w:color="auto"/>
                      </w:divBdr>
                      <w:divsChild>
                        <w:div w:id="891693834">
                          <w:marLeft w:val="-1050"/>
                          <w:marRight w:val="0"/>
                          <w:marTop w:val="150"/>
                          <w:marBottom w:val="0"/>
                          <w:divBdr>
                            <w:top w:val="none" w:sz="0" w:space="0" w:color="auto"/>
                            <w:left w:val="none" w:sz="0" w:space="0" w:color="auto"/>
                            <w:bottom w:val="none" w:sz="0" w:space="0" w:color="auto"/>
                            <w:right w:val="none" w:sz="0" w:space="0" w:color="auto"/>
                          </w:divBdr>
                          <w:divsChild>
                            <w:div w:id="357968457">
                              <w:marLeft w:val="1050"/>
                              <w:marRight w:val="0"/>
                              <w:marTop w:val="0"/>
                              <w:marBottom w:val="0"/>
                              <w:divBdr>
                                <w:top w:val="none" w:sz="0" w:space="0" w:color="auto"/>
                                <w:left w:val="none" w:sz="0" w:space="0" w:color="auto"/>
                                <w:bottom w:val="none" w:sz="0" w:space="0" w:color="auto"/>
                                <w:right w:val="none" w:sz="0" w:space="0" w:color="auto"/>
                              </w:divBdr>
                              <w:divsChild>
                                <w:div w:id="206570750">
                                  <w:marLeft w:val="0"/>
                                  <w:marRight w:val="0"/>
                                  <w:marTop w:val="0"/>
                                  <w:marBottom w:val="0"/>
                                  <w:divBdr>
                                    <w:top w:val="none" w:sz="0" w:space="0" w:color="auto"/>
                                    <w:left w:val="none" w:sz="0" w:space="0" w:color="auto"/>
                                    <w:bottom w:val="none" w:sz="0" w:space="0" w:color="auto"/>
                                    <w:right w:val="none" w:sz="0" w:space="0" w:color="auto"/>
                                  </w:divBdr>
                                </w:div>
                              </w:divsChild>
                            </w:div>
                            <w:div w:id="371925215">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2987311">
      <w:bodyDiv w:val="1"/>
      <w:marLeft w:val="0"/>
      <w:marRight w:val="0"/>
      <w:marTop w:val="0"/>
      <w:marBottom w:val="0"/>
      <w:divBdr>
        <w:top w:val="none" w:sz="0" w:space="0" w:color="auto"/>
        <w:left w:val="none" w:sz="0" w:space="0" w:color="auto"/>
        <w:bottom w:val="none" w:sz="0" w:space="0" w:color="auto"/>
        <w:right w:val="none" w:sz="0" w:space="0" w:color="auto"/>
      </w:divBdr>
      <w:divsChild>
        <w:div w:id="32312400">
          <w:marLeft w:val="0"/>
          <w:marRight w:val="0"/>
          <w:marTop w:val="0"/>
          <w:marBottom w:val="0"/>
          <w:divBdr>
            <w:top w:val="none" w:sz="0" w:space="0" w:color="auto"/>
            <w:left w:val="none" w:sz="0" w:space="0" w:color="auto"/>
            <w:bottom w:val="none" w:sz="0" w:space="0" w:color="auto"/>
            <w:right w:val="none" w:sz="0" w:space="0" w:color="auto"/>
          </w:divBdr>
          <w:divsChild>
            <w:div w:id="599871921">
              <w:marLeft w:val="1050"/>
              <w:marRight w:val="0"/>
              <w:marTop w:val="0"/>
              <w:marBottom w:val="0"/>
              <w:divBdr>
                <w:top w:val="none" w:sz="0" w:space="0" w:color="auto"/>
                <w:left w:val="none" w:sz="0" w:space="0" w:color="auto"/>
                <w:bottom w:val="none" w:sz="0" w:space="0" w:color="auto"/>
                <w:right w:val="none" w:sz="0" w:space="0" w:color="auto"/>
              </w:divBdr>
              <w:divsChild>
                <w:div w:id="585964113">
                  <w:marLeft w:val="-1050"/>
                  <w:marRight w:val="0"/>
                  <w:marTop w:val="150"/>
                  <w:marBottom w:val="0"/>
                  <w:divBdr>
                    <w:top w:val="none" w:sz="0" w:space="0" w:color="auto"/>
                    <w:left w:val="none" w:sz="0" w:space="0" w:color="auto"/>
                    <w:bottom w:val="none" w:sz="0" w:space="0" w:color="auto"/>
                    <w:right w:val="none" w:sz="0" w:space="0" w:color="auto"/>
                  </w:divBdr>
                  <w:divsChild>
                    <w:div w:id="1229799923">
                      <w:marLeft w:val="-1050"/>
                      <w:marRight w:val="0"/>
                      <w:marTop w:val="150"/>
                      <w:marBottom w:val="0"/>
                      <w:divBdr>
                        <w:top w:val="none" w:sz="0" w:space="0" w:color="auto"/>
                        <w:left w:val="none" w:sz="0" w:space="0" w:color="auto"/>
                        <w:bottom w:val="none" w:sz="0" w:space="0" w:color="auto"/>
                        <w:right w:val="none" w:sz="0" w:space="0" w:color="auto"/>
                      </w:divBdr>
                      <w:divsChild>
                        <w:div w:id="1139105393">
                          <w:marLeft w:val="-1050"/>
                          <w:marRight w:val="0"/>
                          <w:marTop w:val="150"/>
                          <w:marBottom w:val="0"/>
                          <w:divBdr>
                            <w:top w:val="none" w:sz="0" w:space="0" w:color="auto"/>
                            <w:left w:val="none" w:sz="0" w:space="0" w:color="auto"/>
                            <w:bottom w:val="none" w:sz="0" w:space="0" w:color="auto"/>
                            <w:right w:val="none" w:sz="0" w:space="0" w:color="auto"/>
                          </w:divBdr>
                          <w:divsChild>
                            <w:div w:id="1480031906">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628066">
      <w:bodyDiv w:val="1"/>
      <w:marLeft w:val="0"/>
      <w:marRight w:val="0"/>
      <w:marTop w:val="0"/>
      <w:marBottom w:val="0"/>
      <w:divBdr>
        <w:top w:val="none" w:sz="0" w:space="0" w:color="auto"/>
        <w:left w:val="none" w:sz="0" w:space="0" w:color="auto"/>
        <w:bottom w:val="none" w:sz="0" w:space="0" w:color="auto"/>
        <w:right w:val="none" w:sz="0" w:space="0" w:color="auto"/>
      </w:divBdr>
    </w:div>
    <w:div w:id="1632901605">
      <w:bodyDiv w:val="1"/>
      <w:marLeft w:val="0"/>
      <w:marRight w:val="0"/>
      <w:marTop w:val="0"/>
      <w:marBottom w:val="0"/>
      <w:divBdr>
        <w:top w:val="none" w:sz="0" w:space="0" w:color="auto"/>
        <w:left w:val="none" w:sz="0" w:space="0" w:color="auto"/>
        <w:bottom w:val="none" w:sz="0" w:space="0" w:color="auto"/>
        <w:right w:val="none" w:sz="0" w:space="0" w:color="auto"/>
      </w:divBdr>
      <w:divsChild>
        <w:div w:id="1848978951">
          <w:marLeft w:val="0"/>
          <w:marRight w:val="0"/>
          <w:marTop w:val="0"/>
          <w:marBottom w:val="0"/>
          <w:divBdr>
            <w:top w:val="none" w:sz="0" w:space="0" w:color="auto"/>
            <w:left w:val="none" w:sz="0" w:space="0" w:color="auto"/>
            <w:bottom w:val="none" w:sz="0" w:space="0" w:color="auto"/>
            <w:right w:val="none" w:sz="0" w:space="0" w:color="auto"/>
          </w:divBdr>
          <w:divsChild>
            <w:div w:id="1425802226">
              <w:marLeft w:val="1050"/>
              <w:marRight w:val="0"/>
              <w:marTop w:val="0"/>
              <w:marBottom w:val="0"/>
              <w:divBdr>
                <w:top w:val="none" w:sz="0" w:space="0" w:color="auto"/>
                <w:left w:val="none" w:sz="0" w:space="0" w:color="auto"/>
                <w:bottom w:val="none" w:sz="0" w:space="0" w:color="auto"/>
                <w:right w:val="none" w:sz="0" w:space="0" w:color="auto"/>
              </w:divBdr>
              <w:divsChild>
                <w:div w:id="1070083151">
                  <w:marLeft w:val="-1050"/>
                  <w:marRight w:val="0"/>
                  <w:marTop w:val="150"/>
                  <w:marBottom w:val="0"/>
                  <w:divBdr>
                    <w:top w:val="none" w:sz="0" w:space="0" w:color="auto"/>
                    <w:left w:val="none" w:sz="0" w:space="0" w:color="auto"/>
                    <w:bottom w:val="none" w:sz="0" w:space="0" w:color="auto"/>
                    <w:right w:val="none" w:sz="0" w:space="0" w:color="auto"/>
                  </w:divBdr>
                  <w:divsChild>
                    <w:div w:id="714353118">
                      <w:marLeft w:val="1050"/>
                      <w:marRight w:val="0"/>
                      <w:marTop w:val="0"/>
                      <w:marBottom w:val="0"/>
                      <w:divBdr>
                        <w:top w:val="none" w:sz="0" w:space="0" w:color="auto"/>
                        <w:left w:val="none" w:sz="0" w:space="0" w:color="auto"/>
                        <w:bottom w:val="none" w:sz="0" w:space="0" w:color="auto"/>
                        <w:right w:val="none" w:sz="0" w:space="0" w:color="auto"/>
                      </w:divBdr>
                      <w:divsChild>
                        <w:div w:id="532037354">
                          <w:marLeft w:val="-1050"/>
                          <w:marRight w:val="0"/>
                          <w:marTop w:val="150"/>
                          <w:marBottom w:val="0"/>
                          <w:divBdr>
                            <w:top w:val="none" w:sz="0" w:space="0" w:color="auto"/>
                            <w:left w:val="none" w:sz="0" w:space="0" w:color="auto"/>
                            <w:bottom w:val="none" w:sz="0" w:space="0" w:color="auto"/>
                            <w:right w:val="none" w:sz="0" w:space="0" w:color="auto"/>
                          </w:divBdr>
                          <w:divsChild>
                            <w:div w:id="747921906">
                              <w:marLeft w:val="1050"/>
                              <w:marRight w:val="0"/>
                              <w:marTop w:val="0"/>
                              <w:marBottom w:val="0"/>
                              <w:divBdr>
                                <w:top w:val="none" w:sz="0" w:space="0" w:color="auto"/>
                                <w:left w:val="none" w:sz="0" w:space="0" w:color="auto"/>
                                <w:bottom w:val="none" w:sz="0" w:space="0" w:color="auto"/>
                                <w:right w:val="none" w:sz="0" w:space="0" w:color="auto"/>
                              </w:divBdr>
                              <w:divsChild>
                                <w:div w:id="1671829000">
                                  <w:marLeft w:val="0"/>
                                  <w:marRight w:val="0"/>
                                  <w:marTop w:val="0"/>
                                  <w:marBottom w:val="0"/>
                                  <w:divBdr>
                                    <w:top w:val="none" w:sz="0" w:space="0" w:color="auto"/>
                                    <w:left w:val="none" w:sz="0" w:space="0" w:color="auto"/>
                                    <w:bottom w:val="none" w:sz="0" w:space="0" w:color="auto"/>
                                    <w:right w:val="none" w:sz="0" w:space="0" w:color="auto"/>
                                  </w:divBdr>
                                </w:div>
                              </w:divsChild>
                            </w:div>
                            <w:div w:id="108083293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0037108">
      <w:bodyDiv w:val="1"/>
      <w:marLeft w:val="0"/>
      <w:marRight w:val="0"/>
      <w:marTop w:val="0"/>
      <w:marBottom w:val="0"/>
      <w:divBdr>
        <w:top w:val="none" w:sz="0" w:space="0" w:color="auto"/>
        <w:left w:val="none" w:sz="0" w:space="0" w:color="auto"/>
        <w:bottom w:val="none" w:sz="0" w:space="0" w:color="auto"/>
        <w:right w:val="none" w:sz="0" w:space="0" w:color="auto"/>
      </w:divBdr>
    </w:div>
    <w:div w:id="1664312589">
      <w:bodyDiv w:val="1"/>
      <w:marLeft w:val="0"/>
      <w:marRight w:val="0"/>
      <w:marTop w:val="0"/>
      <w:marBottom w:val="0"/>
      <w:divBdr>
        <w:top w:val="none" w:sz="0" w:space="0" w:color="auto"/>
        <w:left w:val="none" w:sz="0" w:space="0" w:color="auto"/>
        <w:bottom w:val="none" w:sz="0" w:space="0" w:color="auto"/>
        <w:right w:val="none" w:sz="0" w:space="0" w:color="auto"/>
      </w:divBdr>
    </w:div>
    <w:div w:id="1710564207">
      <w:bodyDiv w:val="1"/>
      <w:marLeft w:val="0"/>
      <w:marRight w:val="0"/>
      <w:marTop w:val="0"/>
      <w:marBottom w:val="0"/>
      <w:divBdr>
        <w:top w:val="none" w:sz="0" w:space="0" w:color="auto"/>
        <w:left w:val="none" w:sz="0" w:space="0" w:color="auto"/>
        <w:bottom w:val="none" w:sz="0" w:space="0" w:color="auto"/>
        <w:right w:val="none" w:sz="0" w:space="0" w:color="auto"/>
      </w:divBdr>
    </w:div>
    <w:div w:id="1725712901">
      <w:bodyDiv w:val="1"/>
      <w:marLeft w:val="0"/>
      <w:marRight w:val="0"/>
      <w:marTop w:val="0"/>
      <w:marBottom w:val="0"/>
      <w:divBdr>
        <w:top w:val="none" w:sz="0" w:space="0" w:color="auto"/>
        <w:left w:val="none" w:sz="0" w:space="0" w:color="auto"/>
        <w:bottom w:val="none" w:sz="0" w:space="0" w:color="auto"/>
        <w:right w:val="none" w:sz="0" w:space="0" w:color="auto"/>
      </w:divBdr>
    </w:div>
    <w:div w:id="1751148436">
      <w:bodyDiv w:val="1"/>
      <w:marLeft w:val="0"/>
      <w:marRight w:val="0"/>
      <w:marTop w:val="0"/>
      <w:marBottom w:val="0"/>
      <w:divBdr>
        <w:top w:val="none" w:sz="0" w:space="0" w:color="auto"/>
        <w:left w:val="none" w:sz="0" w:space="0" w:color="auto"/>
        <w:bottom w:val="none" w:sz="0" w:space="0" w:color="auto"/>
        <w:right w:val="none" w:sz="0" w:space="0" w:color="auto"/>
      </w:divBdr>
    </w:div>
    <w:div w:id="1799566511">
      <w:bodyDiv w:val="1"/>
      <w:marLeft w:val="0"/>
      <w:marRight w:val="0"/>
      <w:marTop w:val="0"/>
      <w:marBottom w:val="0"/>
      <w:divBdr>
        <w:top w:val="none" w:sz="0" w:space="0" w:color="auto"/>
        <w:left w:val="none" w:sz="0" w:space="0" w:color="auto"/>
        <w:bottom w:val="none" w:sz="0" w:space="0" w:color="auto"/>
        <w:right w:val="none" w:sz="0" w:space="0" w:color="auto"/>
      </w:divBdr>
    </w:div>
    <w:div w:id="1809470308">
      <w:bodyDiv w:val="1"/>
      <w:marLeft w:val="0"/>
      <w:marRight w:val="0"/>
      <w:marTop w:val="0"/>
      <w:marBottom w:val="0"/>
      <w:divBdr>
        <w:top w:val="none" w:sz="0" w:space="0" w:color="auto"/>
        <w:left w:val="none" w:sz="0" w:space="0" w:color="auto"/>
        <w:bottom w:val="none" w:sz="0" w:space="0" w:color="auto"/>
        <w:right w:val="none" w:sz="0" w:space="0" w:color="auto"/>
      </w:divBdr>
      <w:divsChild>
        <w:div w:id="1699038846">
          <w:marLeft w:val="0"/>
          <w:marRight w:val="0"/>
          <w:marTop w:val="0"/>
          <w:marBottom w:val="0"/>
          <w:divBdr>
            <w:top w:val="none" w:sz="0" w:space="0" w:color="auto"/>
            <w:left w:val="none" w:sz="0" w:space="0" w:color="auto"/>
            <w:bottom w:val="none" w:sz="0" w:space="0" w:color="auto"/>
            <w:right w:val="none" w:sz="0" w:space="0" w:color="auto"/>
          </w:divBdr>
          <w:divsChild>
            <w:div w:id="1506893793">
              <w:marLeft w:val="1050"/>
              <w:marRight w:val="0"/>
              <w:marTop w:val="0"/>
              <w:marBottom w:val="0"/>
              <w:divBdr>
                <w:top w:val="none" w:sz="0" w:space="0" w:color="auto"/>
                <w:left w:val="none" w:sz="0" w:space="0" w:color="auto"/>
                <w:bottom w:val="none" w:sz="0" w:space="0" w:color="auto"/>
                <w:right w:val="none" w:sz="0" w:space="0" w:color="auto"/>
              </w:divBdr>
              <w:divsChild>
                <w:div w:id="1447655485">
                  <w:marLeft w:val="-1050"/>
                  <w:marRight w:val="0"/>
                  <w:marTop w:val="150"/>
                  <w:marBottom w:val="0"/>
                  <w:divBdr>
                    <w:top w:val="none" w:sz="0" w:space="0" w:color="auto"/>
                    <w:left w:val="none" w:sz="0" w:space="0" w:color="auto"/>
                    <w:bottom w:val="none" w:sz="0" w:space="0" w:color="auto"/>
                    <w:right w:val="none" w:sz="0" w:space="0" w:color="auto"/>
                  </w:divBdr>
                  <w:divsChild>
                    <w:div w:id="277685886">
                      <w:marLeft w:val="-1050"/>
                      <w:marRight w:val="0"/>
                      <w:marTop w:val="150"/>
                      <w:marBottom w:val="0"/>
                      <w:divBdr>
                        <w:top w:val="none" w:sz="0" w:space="0" w:color="auto"/>
                        <w:left w:val="none" w:sz="0" w:space="0" w:color="auto"/>
                        <w:bottom w:val="none" w:sz="0" w:space="0" w:color="auto"/>
                        <w:right w:val="none" w:sz="0" w:space="0" w:color="auto"/>
                      </w:divBdr>
                      <w:divsChild>
                        <w:div w:id="1062171763">
                          <w:marLeft w:val="-1050"/>
                          <w:marRight w:val="0"/>
                          <w:marTop w:val="150"/>
                          <w:marBottom w:val="0"/>
                          <w:divBdr>
                            <w:top w:val="none" w:sz="0" w:space="0" w:color="auto"/>
                            <w:left w:val="none" w:sz="0" w:space="0" w:color="auto"/>
                            <w:bottom w:val="none" w:sz="0" w:space="0" w:color="auto"/>
                            <w:right w:val="none" w:sz="0" w:space="0" w:color="auto"/>
                          </w:divBdr>
                          <w:divsChild>
                            <w:div w:id="88251805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9932974">
      <w:bodyDiv w:val="1"/>
      <w:marLeft w:val="0"/>
      <w:marRight w:val="0"/>
      <w:marTop w:val="0"/>
      <w:marBottom w:val="0"/>
      <w:divBdr>
        <w:top w:val="none" w:sz="0" w:space="0" w:color="auto"/>
        <w:left w:val="none" w:sz="0" w:space="0" w:color="auto"/>
        <w:bottom w:val="none" w:sz="0" w:space="0" w:color="auto"/>
        <w:right w:val="none" w:sz="0" w:space="0" w:color="auto"/>
      </w:divBdr>
      <w:divsChild>
        <w:div w:id="1745100668">
          <w:marLeft w:val="0"/>
          <w:marRight w:val="0"/>
          <w:marTop w:val="0"/>
          <w:marBottom w:val="0"/>
          <w:divBdr>
            <w:top w:val="none" w:sz="0" w:space="0" w:color="auto"/>
            <w:left w:val="none" w:sz="0" w:space="0" w:color="auto"/>
            <w:bottom w:val="none" w:sz="0" w:space="0" w:color="auto"/>
            <w:right w:val="none" w:sz="0" w:space="0" w:color="auto"/>
          </w:divBdr>
          <w:divsChild>
            <w:div w:id="26760517">
              <w:marLeft w:val="1050"/>
              <w:marRight w:val="0"/>
              <w:marTop w:val="0"/>
              <w:marBottom w:val="0"/>
              <w:divBdr>
                <w:top w:val="none" w:sz="0" w:space="0" w:color="auto"/>
                <w:left w:val="none" w:sz="0" w:space="0" w:color="auto"/>
                <w:bottom w:val="none" w:sz="0" w:space="0" w:color="auto"/>
                <w:right w:val="none" w:sz="0" w:space="0" w:color="auto"/>
              </w:divBdr>
              <w:divsChild>
                <w:div w:id="398524523">
                  <w:marLeft w:val="-1050"/>
                  <w:marRight w:val="0"/>
                  <w:marTop w:val="150"/>
                  <w:marBottom w:val="0"/>
                  <w:divBdr>
                    <w:top w:val="none" w:sz="0" w:space="0" w:color="auto"/>
                    <w:left w:val="none" w:sz="0" w:space="0" w:color="auto"/>
                    <w:bottom w:val="none" w:sz="0" w:space="0" w:color="auto"/>
                    <w:right w:val="none" w:sz="0" w:space="0" w:color="auto"/>
                  </w:divBdr>
                  <w:divsChild>
                    <w:div w:id="1354069131">
                      <w:marLeft w:val="-1050"/>
                      <w:marRight w:val="0"/>
                      <w:marTop w:val="150"/>
                      <w:marBottom w:val="0"/>
                      <w:divBdr>
                        <w:top w:val="none" w:sz="0" w:space="0" w:color="auto"/>
                        <w:left w:val="none" w:sz="0" w:space="0" w:color="auto"/>
                        <w:bottom w:val="none" w:sz="0" w:space="0" w:color="auto"/>
                        <w:right w:val="none" w:sz="0" w:space="0" w:color="auto"/>
                      </w:divBdr>
                      <w:divsChild>
                        <w:div w:id="1200699661">
                          <w:marLeft w:val="-1050"/>
                          <w:marRight w:val="0"/>
                          <w:marTop w:val="150"/>
                          <w:marBottom w:val="0"/>
                          <w:divBdr>
                            <w:top w:val="none" w:sz="0" w:space="0" w:color="auto"/>
                            <w:left w:val="none" w:sz="0" w:space="0" w:color="auto"/>
                            <w:bottom w:val="none" w:sz="0" w:space="0" w:color="auto"/>
                            <w:right w:val="none" w:sz="0" w:space="0" w:color="auto"/>
                          </w:divBdr>
                          <w:divsChild>
                            <w:div w:id="1762141612">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5967240">
      <w:bodyDiv w:val="1"/>
      <w:marLeft w:val="0"/>
      <w:marRight w:val="0"/>
      <w:marTop w:val="0"/>
      <w:marBottom w:val="0"/>
      <w:divBdr>
        <w:top w:val="none" w:sz="0" w:space="0" w:color="auto"/>
        <w:left w:val="none" w:sz="0" w:space="0" w:color="auto"/>
        <w:bottom w:val="none" w:sz="0" w:space="0" w:color="auto"/>
        <w:right w:val="none" w:sz="0" w:space="0" w:color="auto"/>
      </w:divBdr>
    </w:div>
    <w:div w:id="1849055645">
      <w:bodyDiv w:val="1"/>
      <w:marLeft w:val="0"/>
      <w:marRight w:val="0"/>
      <w:marTop w:val="0"/>
      <w:marBottom w:val="0"/>
      <w:divBdr>
        <w:top w:val="none" w:sz="0" w:space="0" w:color="auto"/>
        <w:left w:val="none" w:sz="0" w:space="0" w:color="auto"/>
        <w:bottom w:val="none" w:sz="0" w:space="0" w:color="auto"/>
        <w:right w:val="none" w:sz="0" w:space="0" w:color="auto"/>
      </w:divBdr>
      <w:divsChild>
        <w:div w:id="1219242617">
          <w:marLeft w:val="0"/>
          <w:marRight w:val="0"/>
          <w:marTop w:val="0"/>
          <w:marBottom w:val="0"/>
          <w:divBdr>
            <w:top w:val="none" w:sz="0" w:space="0" w:color="auto"/>
            <w:left w:val="none" w:sz="0" w:space="0" w:color="auto"/>
            <w:bottom w:val="none" w:sz="0" w:space="0" w:color="auto"/>
            <w:right w:val="none" w:sz="0" w:space="0" w:color="auto"/>
          </w:divBdr>
          <w:divsChild>
            <w:div w:id="1642808847">
              <w:marLeft w:val="0"/>
              <w:marRight w:val="0"/>
              <w:marTop w:val="0"/>
              <w:marBottom w:val="0"/>
              <w:divBdr>
                <w:top w:val="none" w:sz="0" w:space="0" w:color="auto"/>
                <w:left w:val="none" w:sz="0" w:space="0" w:color="auto"/>
                <w:bottom w:val="none" w:sz="0" w:space="0" w:color="auto"/>
                <w:right w:val="none" w:sz="0" w:space="0" w:color="auto"/>
              </w:divBdr>
              <w:divsChild>
                <w:div w:id="20198479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52062687">
      <w:bodyDiv w:val="1"/>
      <w:marLeft w:val="0"/>
      <w:marRight w:val="0"/>
      <w:marTop w:val="0"/>
      <w:marBottom w:val="0"/>
      <w:divBdr>
        <w:top w:val="none" w:sz="0" w:space="0" w:color="auto"/>
        <w:left w:val="none" w:sz="0" w:space="0" w:color="auto"/>
        <w:bottom w:val="none" w:sz="0" w:space="0" w:color="auto"/>
        <w:right w:val="none" w:sz="0" w:space="0" w:color="auto"/>
      </w:divBdr>
    </w:div>
    <w:div w:id="1859612816">
      <w:bodyDiv w:val="1"/>
      <w:marLeft w:val="0"/>
      <w:marRight w:val="0"/>
      <w:marTop w:val="0"/>
      <w:marBottom w:val="0"/>
      <w:divBdr>
        <w:top w:val="none" w:sz="0" w:space="0" w:color="auto"/>
        <w:left w:val="none" w:sz="0" w:space="0" w:color="auto"/>
        <w:bottom w:val="none" w:sz="0" w:space="0" w:color="auto"/>
        <w:right w:val="none" w:sz="0" w:space="0" w:color="auto"/>
      </w:divBdr>
    </w:div>
    <w:div w:id="1868785967">
      <w:bodyDiv w:val="1"/>
      <w:marLeft w:val="0"/>
      <w:marRight w:val="0"/>
      <w:marTop w:val="0"/>
      <w:marBottom w:val="0"/>
      <w:divBdr>
        <w:top w:val="none" w:sz="0" w:space="0" w:color="auto"/>
        <w:left w:val="none" w:sz="0" w:space="0" w:color="auto"/>
        <w:bottom w:val="none" w:sz="0" w:space="0" w:color="auto"/>
        <w:right w:val="none" w:sz="0" w:space="0" w:color="auto"/>
      </w:divBdr>
    </w:div>
    <w:div w:id="1919633098">
      <w:bodyDiv w:val="1"/>
      <w:marLeft w:val="0"/>
      <w:marRight w:val="0"/>
      <w:marTop w:val="0"/>
      <w:marBottom w:val="0"/>
      <w:divBdr>
        <w:top w:val="none" w:sz="0" w:space="0" w:color="auto"/>
        <w:left w:val="none" w:sz="0" w:space="0" w:color="auto"/>
        <w:bottom w:val="none" w:sz="0" w:space="0" w:color="auto"/>
        <w:right w:val="none" w:sz="0" w:space="0" w:color="auto"/>
      </w:divBdr>
    </w:div>
    <w:div w:id="1969192343">
      <w:bodyDiv w:val="1"/>
      <w:marLeft w:val="0"/>
      <w:marRight w:val="0"/>
      <w:marTop w:val="0"/>
      <w:marBottom w:val="0"/>
      <w:divBdr>
        <w:top w:val="none" w:sz="0" w:space="0" w:color="auto"/>
        <w:left w:val="none" w:sz="0" w:space="0" w:color="auto"/>
        <w:bottom w:val="none" w:sz="0" w:space="0" w:color="auto"/>
        <w:right w:val="none" w:sz="0" w:space="0" w:color="auto"/>
      </w:divBdr>
    </w:div>
    <w:div w:id="2038459505">
      <w:bodyDiv w:val="1"/>
      <w:marLeft w:val="0"/>
      <w:marRight w:val="0"/>
      <w:marTop w:val="0"/>
      <w:marBottom w:val="0"/>
      <w:divBdr>
        <w:top w:val="none" w:sz="0" w:space="0" w:color="auto"/>
        <w:left w:val="none" w:sz="0" w:space="0" w:color="auto"/>
        <w:bottom w:val="none" w:sz="0" w:space="0" w:color="auto"/>
        <w:right w:val="none" w:sz="0" w:space="0" w:color="auto"/>
      </w:divBdr>
      <w:divsChild>
        <w:div w:id="287012899">
          <w:marLeft w:val="0"/>
          <w:marRight w:val="0"/>
          <w:marTop w:val="0"/>
          <w:marBottom w:val="0"/>
          <w:divBdr>
            <w:top w:val="none" w:sz="0" w:space="0" w:color="auto"/>
            <w:left w:val="none" w:sz="0" w:space="0" w:color="auto"/>
            <w:bottom w:val="none" w:sz="0" w:space="0" w:color="auto"/>
            <w:right w:val="none" w:sz="0" w:space="0" w:color="auto"/>
          </w:divBdr>
          <w:divsChild>
            <w:div w:id="1706058219">
              <w:marLeft w:val="1050"/>
              <w:marRight w:val="0"/>
              <w:marTop w:val="0"/>
              <w:marBottom w:val="0"/>
              <w:divBdr>
                <w:top w:val="none" w:sz="0" w:space="0" w:color="auto"/>
                <w:left w:val="none" w:sz="0" w:space="0" w:color="auto"/>
                <w:bottom w:val="none" w:sz="0" w:space="0" w:color="auto"/>
                <w:right w:val="none" w:sz="0" w:space="0" w:color="auto"/>
              </w:divBdr>
              <w:divsChild>
                <w:div w:id="249657308">
                  <w:marLeft w:val="-1050"/>
                  <w:marRight w:val="0"/>
                  <w:marTop w:val="150"/>
                  <w:marBottom w:val="0"/>
                  <w:divBdr>
                    <w:top w:val="none" w:sz="0" w:space="0" w:color="auto"/>
                    <w:left w:val="none" w:sz="0" w:space="0" w:color="auto"/>
                    <w:bottom w:val="none" w:sz="0" w:space="0" w:color="auto"/>
                    <w:right w:val="none" w:sz="0" w:space="0" w:color="auto"/>
                  </w:divBdr>
                  <w:divsChild>
                    <w:div w:id="814958070">
                      <w:marLeft w:val="10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213756">
      <w:bodyDiv w:val="1"/>
      <w:marLeft w:val="0"/>
      <w:marRight w:val="0"/>
      <w:marTop w:val="0"/>
      <w:marBottom w:val="0"/>
      <w:divBdr>
        <w:top w:val="none" w:sz="0" w:space="0" w:color="auto"/>
        <w:left w:val="none" w:sz="0" w:space="0" w:color="auto"/>
        <w:bottom w:val="none" w:sz="0" w:space="0" w:color="auto"/>
        <w:right w:val="none" w:sz="0" w:space="0" w:color="auto"/>
      </w:divBdr>
    </w:div>
    <w:div w:id="2090343025">
      <w:bodyDiv w:val="1"/>
      <w:marLeft w:val="0"/>
      <w:marRight w:val="0"/>
      <w:marTop w:val="0"/>
      <w:marBottom w:val="0"/>
      <w:divBdr>
        <w:top w:val="none" w:sz="0" w:space="0" w:color="auto"/>
        <w:left w:val="none" w:sz="0" w:space="0" w:color="auto"/>
        <w:bottom w:val="none" w:sz="0" w:space="0" w:color="auto"/>
        <w:right w:val="none" w:sz="0" w:space="0" w:color="auto"/>
      </w:divBdr>
    </w:div>
    <w:div w:id="2100364254">
      <w:bodyDiv w:val="1"/>
      <w:marLeft w:val="0"/>
      <w:marRight w:val="0"/>
      <w:marTop w:val="0"/>
      <w:marBottom w:val="0"/>
      <w:divBdr>
        <w:top w:val="none" w:sz="0" w:space="0" w:color="auto"/>
        <w:left w:val="none" w:sz="0" w:space="0" w:color="auto"/>
        <w:bottom w:val="none" w:sz="0" w:space="0" w:color="auto"/>
        <w:right w:val="none" w:sz="0" w:space="0" w:color="auto"/>
      </w:divBdr>
    </w:div>
    <w:div w:id="2131430700">
      <w:bodyDiv w:val="1"/>
      <w:marLeft w:val="0"/>
      <w:marRight w:val="0"/>
      <w:marTop w:val="0"/>
      <w:marBottom w:val="0"/>
      <w:divBdr>
        <w:top w:val="none" w:sz="0" w:space="0" w:color="auto"/>
        <w:left w:val="none" w:sz="0" w:space="0" w:color="auto"/>
        <w:bottom w:val="none" w:sz="0" w:space="0" w:color="auto"/>
        <w:right w:val="none" w:sz="0" w:space="0" w:color="auto"/>
      </w:divBdr>
      <w:divsChild>
        <w:div w:id="300380244">
          <w:marLeft w:val="0"/>
          <w:marRight w:val="0"/>
          <w:marTop w:val="0"/>
          <w:marBottom w:val="0"/>
          <w:divBdr>
            <w:top w:val="none" w:sz="0" w:space="0" w:color="auto"/>
            <w:left w:val="none" w:sz="0" w:space="0" w:color="auto"/>
            <w:bottom w:val="none" w:sz="0" w:space="0" w:color="auto"/>
            <w:right w:val="none" w:sz="0" w:space="0" w:color="auto"/>
          </w:divBdr>
          <w:divsChild>
            <w:div w:id="69742749">
              <w:marLeft w:val="1050"/>
              <w:marRight w:val="0"/>
              <w:marTop w:val="0"/>
              <w:marBottom w:val="0"/>
              <w:divBdr>
                <w:top w:val="none" w:sz="0" w:space="0" w:color="auto"/>
                <w:left w:val="none" w:sz="0" w:space="0" w:color="auto"/>
                <w:bottom w:val="none" w:sz="0" w:space="0" w:color="auto"/>
                <w:right w:val="none" w:sz="0" w:space="0" w:color="auto"/>
              </w:divBdr>
              <w:divsChild>
                <w:div w:id="1021323100">
                  <w:marLeft w:val="-1050"/>
                  <w:marRight w:val="0"/>
                  <w:marTop w:val="150"/>
                  <w:marBottom w:val="0"/>
                  <w:divBdr>
                    <w:top w:val="none" w:sz="0" w:space="0" w:color="auto"/>
                    <w:left w:val="none" w:sz="0" w:space="0" w:color="auto"/>
                    <w:bottom w:val="none" w:sz="0" w:space="0" w:color="auto"/>
                    <w:right w:val="none" w:sz="0" w:space="0" w:color="auto"/>
                  </w:divBdr>
                  <w:divsChild>
                    <w:div w:id="1664042731">
                      <w:marLeft w:val="1050"/>
                      <w:marRight w:val="0"/>
                      <w:marTop w:val="0"/>
                      <w:marBottom w:val="0"/>
                      <w:divBdr>
                        <w:top w:val="none" w:sz="0" w:space="0" w:color="auto"/>
                        <w:left w:val="none" w:sz="0" w:space="0" w:color="auto"/>
                        <w:bottom w:val="none" w:sz="0" w:space="0" w:color="auto"/>
                        <w:right w:val="none" w:sz="0" w:space="0" w:color="auto"/>
                      </w:divBdr>
                      <w:divsChild>
                        <w:div w:id="665786165">
                          <w:marLeft w:val="-1050"/>
                          <w:marRight w:val="0"/>
                          <w:marTop w:val="150"/>
                          <w:marBottom w:val="0"/>
                          <w:divBdr>
                            <w:top w:val="none" w:sz="0" w:space="0" w:color="auto"/>
                            <w:left w:val="none" w:sz="0" w:space="0" w:color="auto"/>
                            <w:bottom w:val="none" w:sz="0" w:space="0" w:color="auto"/>
                            <w:right w:val="none" w:sz="0" w:space="0" w:color="auto"/>
                          </w:divBdr>
                          <w:divsChild>
                            <w:div w:id="7101743">
                              <w:marLeft w:val="0"/>
                              <w:marRight w:val="0"/>
                              <w:marTop w:val="0"/>
                              <w:marBottom w:val="75"/>
                              <w:divBdr>
                                <w:top w:val="none" w:sz="0" w:space="0" w:color="auto"/>
                                <w:left w:val="none" w:sz="0" w:space="0" w:color="auto"/>
                                <w:bottom w:val="none" w:sz="0" w:space="0" w:color="auto"/>
                                <w:right w:val="none" w:sz="0" w:space="0" w:color="auto"/>
                              </w:divBdr>
                            </w:div>
                            <w:div w:id="78066265">
                              <w:marLeft w:val="1050"/>
                              <w:marRight w:val="0"/>
                              <w:marTop w:val="0"/>
                              <w:marBottom w:val="0"/>
                              <w:divBdr>
                                <w:top w:val="none" w:sz="0" w:space="0" w:color="auto"/>
                                <w:left w:val="none" w:sz="0" w:space="0" w:color="auto"/>
                                <w:bottom w:val="none" w:sz="0" w:space="0" w:color="auto"/>
                                <w:right w:val="none" w:sz="0" w:space="0" w:color="auto"/>
                              </w:divBdr>
                              <w:divsChild>
                                <w:div w:id="194661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2046510">
      <w:bodyDiv w:val="1"/>
      <w:marLeft w:val="0"/>
      <w:marRight w:val="0"/>
      <w:marTop w:val="0"/>
      <w:marBottom w:val="0"/>
      <w:divBdr>
        <w:top w:val="none" w:sz="0" w:space="0" w:color="auto"/>
        <w:left w:val="none" w:sz="0" w:space="0" w:color="auto"/>
        <w:bottom w:val="none" w:sz="0" w:space="0" w:color="auto"/>
        <w:right w:val="none" w:sz="0" w:space="0" w:color="auto"/>
      </w:divBdr>
      <w:divsChild>
        <w:div w:id="413475278">
          <w:marLeft w:val="0"/>
          <w:marRight w:val="0"/>
          <w:marTop w:val="0"/>
          <w:marBottom w:val="0"/>
          <w:divBdr>
            <w:top w:val="none" w:sz="0" w:space="0" w:color="auto"/>
            <w:left w:val="none" w:sz="0" w:space="0" w:color="auto"/>
            <w:bottom w:val="none" w:sz="0" w:space="0" w:color="auto"/>
            <w:right w:val="none" w:sz="0" w:space="0" w:color="auto"/>
          </w:divBdr>
          <w:divsChild>
            <w:div w:id="1322923346">
              <w:marLeft w:val="1050"/>
              <w:marRight w:val="0"/>
              <w:marTop w:val="0"/>
              <w:marBottom w:val="0"/>
              <w:divBdr>
                <w:top w:val="none" w:sz="0" w:space="0" w:color="auto"/>
                <w:left w:val="none" w:sz="0" w:space="0" w:color="auto"/>
                <w:bottom w:val="none" w:sz="0" w:space="0" w:color="auto"/>
                <w:right w:val="none" w:sz="0" w:space="0" w:color="auto"/>
              </w:divBdr>
              <w:divsChild>
                <w:div w:id="1031033030">
                  <w:marLeft w:val="-1050"/>
                  <w:marRight w:val="0"/>
                  <w:marTop w:val="150"/>
                  <w:marBottom w:val="0"/>
                  <w:divBdr>
                    <w:top w:val="none" w:sz="0" w:space="0" w:color="auto"/>
                    <w:left w:val="none" w:sz="0" w:space="0" w:color="auto"/>
                    <w:bottom w:val="none" w:sz="0" w:space="0" w:color="auto"/>
                    <w:right w:val="none" w:sz="0" w:space="0" w:color="auto"/>
                  </w:divBdr>
                  <w:divsChild>
                    <w:div w:id="1215695350">
                      <w:marLeft w:val="-1050"/>
                      <w:marRight w:val="0"/>
                      <w:marTop w:val="150"/>
                      <w:marBottom w:val="0"/>
                      <w:divBdr>
                        <w:top w:val="none" w:sz="0" w:space="0" w:color="auto"/>
                        <w:left w:val="none" w:sz="0" w:space="0" w:color="auto"/>
                        <w:bottom w:val="none" w:sz="0" w:space="0" w:color="auto"/>
                        <w:right w:val="none" w:sz="0" w:space="0" w:color="auto"/>
                      </w:divBdr>
                      <w:divsChild>
                        <w:div w:id="1241060866">
                          <w:marLeft w:val="-1050"/>
                          <w:marRight w:val="0"/>
                          <w:marTop w:val="150"/>
                          <w:marBottom w:val="0"/>
                          <w:divBdr>
                            <w:top w:val="none" w:sz="0" w:space="0" w:color="auto"/>
                            <w:left w:val="none" w:sz="0" w:space="0" w:color="auto"/>
                            <w:bottom w:val="none" w:sz="0" w:space="0" w:color="auto"/>
                            <w:right w:val="none" w:sz="0" w:space="0" w:color="auto"/>
                          </w:divBdr>
                          <w:divsChild>
                            <w:div w:id="1663240618">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kanta.fi/fi/jarjestelmakehittajat/vanhojen-potilastietojen-arkistointi" TargetMode="External"/><Relationship Id="rId18" Type="http://schemas.openxmlformats.org/officeDocument/2006/relationships/hyperlink" Target="https://www.kanta.fi/fi/ammattilaiset/vanhojen-potilastietojen-arkistoint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kanta.fi/fi/jarjestelmakehittajat/vanhojen-potilastietojen-arkistointi"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kanta.fi/documents/20143/108662/Vanhojen+potilastietojen+arkistoinnin+Ohje+palvelun+k%C3%A4ytt%C3%B6%C3%B6nottajalle.pdf/64077f7a-6a2f-900c-093f-8475b8f843a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kanta.fi/fi/ammattilaiset/vanhojen-potilastietojen-arkistointi" TargetMode="External"/><Relationship Id="rId20" Type="http://schemas.openxmlformats.org/officeDocument/2006/relationships/hyperlink" Target="https://www.w3.org/TR/xhtml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nta.fi"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kanta.fi/documents/20143/108662/Vanhojen+potilastietojen+arkistoinnin+Ohje+palvelun+k%C3%A4ytt%C3%B6%C3%B6nottajalle.pdf/64077f7a-6a2f-900c-093f-8475b8f843af" TargetMode="External"/><Relationship Id="rId23" Type="http://schemas.openxmlformats.org/officeDocument/2006/relationships/hyperlink" Target="https://www.kanta.fi/fi/jarjestelmakehittajat/kanta-arkkitehtuuri" TargetMode="External"/><Relationship Id="rId10" Type="http://schemas.openxmlformats.org/officeDocument/2006/relationships/image" Target="media/image2.png"/><Relationship Id="rId19" Type="http://schemas.openxmlformats.org/officeDocument/2006/relationships/hyperlink" Target="https://verkkokoulut.thl.fi/documents/401552/401973/Arkistonhoitajan+k%C3%A4ytt%C3%B6liittym%C3%A4+k%C3%A4ytt%C3%B6ohje.pdf/88530448-1caa-b71f-4de0-8883e0ad3d39?version=1.2" TargetMode="External"/><Relationship Id="rId4" Type="http://schemas.openxmlformats.org/officeDocument/2006/relationships/settings" Target="settings.xml"/><Relationship Id="rId9" Type="http://schemas.openxmlformats.org/officeDocument/2006/relationships/hyperlink" Target="http://www.kanta.fi" TargetMode="External"/><Relationship Id="rId14" Type="http://schemas.openxmlformats.org/officeDocument/2006/relationships/image" Target="media/image4.png"/><Relationship Id="rId22" Type="http://schemas.openxmlformats.org/officeDocument/2006/relationships/hyperlink" Target="https://www.kanta.fi/fi/jarjestelmakehittajat/hl7"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4C0AD-CDA4-4BA0-961C-E5C3318EC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3645</Words>
  <Characters>29533</Characters>
  <Application>Microsoft Office Word</Application>
  <DocSecurity>0</DocSecurity>
  <Lines>246</Lines>
  <Paragraphs>66</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Vanhojen potilastietojen arkistointi</vt:lpstr>
      <vt:lpstr>eArkiston Medical Records -sanomat</vt:lpstr>
    </vt:vector>
  </TitlesOfParts>
  <Company>University of Kuopio</Company>
  <LinksUpToDate>false</LinksUpToDate>
  <CharactersWithSpaces>33112</CharactersWithSpaces>
  <SharedDoc>false</SharedDoc>
  <HLinks>
    <vt:vector size="336" baseType="variant">
      <vt:variant>
        <vt:i4>5963792</vt:i4>
      </vt:variant>
      <vt:variant>
        <vt:i4>309</vt:i4>
      </vt:variant>
      <vt:variant>
        <vt:i4>0</vt:i4>
      </vt:variant>
      <vt:variant>
        <vt:i4>5</vt:i4>
      </vt:variant>
      <vt:variant>
        <vt:lpwstr>http://www.kanta.fi/fi/web/ammattilaisille/kanta-palvelujen-kasikirja</vt:lpwstr>
      </vt:variant>
      <vt:variant>
        <vt:lpwstr/>
      </vt:variant>
      <vt:variant>
        <vt:i4>4653087</vt:i4>
      </vt:variant>
      <vt:variant>
        <vt:i4>306</vt:i4>
      </vt:variant>
      <vt:variant>
        <vt:i4>0</vt:i4>
      </vt:variant>
      <vt:variant>
        <vt:i4>5</vt:i4>
      </vt:variant>
      <vt:variant>
        <vt:lpwstr>http://www.kanta.fi/fi/web/ammattilaisille/vanhojen-tietojen-arkistointi</vt:lpwstr>
      </vt:variant>
      <vt:variant>
        <vt:lpwstr/>
      </vt:variant>
      <vt:variant>
        <vt:i4>4063270</vt:i4>
      </vt:variant>
      <vt:variant>
        <vt:i4>303</vt:i4>
      </vt:variant>
      <vt:variant>
        <vt:i4>0</vt:i4>
      </vt:variant>
      <vt:variant>
        <vt:i4>5</vt:i4>
      </vt:variant>
      <vt:variant>
        <vt:lpwstr>http://www.kanta.fi/fi/web/ammattilaisille/potilastiedon-arkiston-vanhat-asiakirjat</vt:lpwstr>
      </vt:variant>
      <vt:variant>
        <vt:lpwstr/>
      </vt:variant>
      <vt:variant>
        <vt:i4>7733269</vt:i4>
      </vt:variant>
      <vt:variant>
        <vt:i4>300</vt:i4>
      </vt:variant>
      <vt:variant>
        <vt:i4>0</vt:i4>
      </vt:variant>
      <vt:variant>
        <vt:i4>5</vt:i4>
      </vt:variant>
      <vt:variant>
        <vt:lpwstr>http://www.kanta.fi/documents/12105/3450131/S%C3%A4hk%C3%B6isen_allekirjoituksen_m%C3%A4%C3%A4ritys_ja_soveltamisopas_2014-06-18</vt:lpwstr>
      </vt:variant>
      <vt:variant>
        <vt:lpwstr/>
      </vt:variant>
      <vt:variant>
        <vt:i4>3080250</vt:i4>
      </vt:variant>
      <vt:variant>
        <vt:i4>297</vt:i4>
      </vt:variant>
      <vt:variant>
        <vt:i4>0</vt:i4>
      </vt:variant>
      <vt:variant>
        <vt:i4>5</vt:i4>
      </vt:variant>
      <vt:variant>
        <vt:lpwstr>http://www.kanta.fi/fi/web/ammattilaisille/hl7</vt:lpwstr>
      </vt:variant>
      <vt:variant>
        <vt:lpwstr/>
      </vt:variant>
      <vt:variant>
        <vt:i4>3080250</vt:i4>
      </vt:variant>
      <vt:variant>
        <vt:i4>294</vt:i4>
      </vt:variant>
      <vt:variant>
        <vt:i4>0</vt:i4>
      </vt:variant>
      <vt:variant>
        <vt:i4>5</vt:i4>
      </vt:variant>
      <vt:variant>
        <vt:lpwstr>http://www.kanta.fi/fi/web/ammattilaisille/hl7</vt:lpwstr>
      </vt:variant>
      <vt:variant>
        <vt:lpwstr/>
      </vt:variant>
      <vt:variant>
        <vt:i4>3080250</vt:i4>
      </vt:variant>
      <vt:variant>
        <vt:i4>291</vt:i4>
      </vt:variant>
      <vt:variant>
        <vt:i4>0</vt:i4>
      </vt:variant>
      <vt:variant>
        <vt:i4>5</vt:i4>
      </vt:variant>
      <vt:variant>
        <vt:lpwstr>http://www.kanta.fi/fi/web/ammattilaisille/hl7</vt:lpwstr>
      </vt:variant>
      <vt:variant>
        <vt:lpwstr/>
      </vt:variant>
      <vt:variant>
        <vt:i4>1835094</vt:i4>
      </vt:variant>
      <vt:variant>
        <vt:i4>288</vt:i4>
      </vt:variant>
      <vt:variant>
        <vt:i4>0</vt:i4>
      </vt:variant>
      <vt:variant>
        <vt:i4>5</vt:i4>
      </vt:variant>
      <vt:variant>
        <vt:lpwstr>https://www.w3.org/TR/xhtml1/</vt:lpwstr>
      </vt:variant>
      <vt:variant>
        <vt:lpwstr/>
      </vt:variant>
      <vt:variant>
        <vt:i4>655437</vt:i4>
      </vt:variant>
      <vt:variant>
        <vt:i4>276</vt:i4>
      </vt:variant>
      <vt:variant>
        <vt:i4>0</vt:i4>
      </vt:variant>
      <vt:variant>
        <vt:i4>5</vt:i4>
      </vt:variant>
      <vt:variant>
        <vt:lpwstr>http://www.kanta.fi/documents/12105/4089168/PTA+Arkistonhoitajan+k%C3%A4ytt%C3%B6liittym%C3%A4n+k%C3%A4ytt%C3%B6ohje/4a4b85fd-4935-4790-82a3-43604835cd76</vt:lpwstr>
      </vt:variant>
      <vt:variant>
        <vt:lpwstr/>
      </vt:variant>
      <vt:variant>
        <vt:i4>3080250</vt:i4>
      </vt:variant>
      <vt:variant>
        <vt:i4>273</vt:i4>
      </vt:variant>
      <vt:variant>
        <vt:i4>0</vt:i4>
      </vt:variant>
      <vt:variant>
        <vt:i4>5</vt:i4>
      </vt:variant>
      <vt:variant>
        <vt:lpwstr>http://www.kanta.fi/fi/web/ammattilaisille/hl7</vt:lpwstr>
      </vt:variant>
      <vt:variant>
        <vt:lpwstr/>
      </vt:variant>
      <vt:variant>
        <vt:i4>4653087</vt:i4>
      </vt:variant>
      <vt:variant>
        <vt:i4>267</vt:i4>
      </vt:variant>
      <vt:variant>
        <vt:i4>0</vt:i4>
      </vt:variant>
      <vt:variant>
        <vt:i4>5</vt:i4>
      </vt:variant>
      <vt:variant>
        <vt:lpwstr>http://www.kanta.fi/fi/web/ammattilaisille/vanhojen-tietojen-arkistointi</vt:lpwstr>
      </vt:variant>
      <vt:variant>
        <vt:lpwstr/>
      </vt:variant>
      <vt:variant>
        <vt:i4>3342375</vt:i4>
      </vt:variant>
      <vt:variant>
        <vt:i4>264</vt:i4>
      </vt:variant>
      <vt:variant>
        <vt:i4>0</vt:i4>
      </vt:variant>
      <vt:variant>
        <vt:i4>5</vt:i4>
      </vt:variant>
      <vt:variant>
        <vt:lpwstr>http://www.kanta.fi/documents/12105/4284019/VAK+Ohje+palvelun+k%C3%A4ytt%C3%B6%C3%B6nottajalle+JUL.pdf/40894757-6b17-4cb6-a966-40f4b0be3965</vt:lpwstr>
      </vt:variant>
      <vt:variant>
        <vt:lpwstr/>
      </vt:variant>
      <vt:variant>
        <vt:i4>4653087</vt:i4>
      </vt:variant>
      <vt:variant>
        <vt:i4>261</vt:i4>
      </vt:variant>
      <vt:variant>
        <vt:i4>0</vt:i4>
      </vt:variant>
      <vt:variant>
        <vt:i4>5</vt:i4>
      </vt:variant>
      <vt:variant>
        <vt:lpwstr>http://www.kanta.fi/fi/web/ammattilaisille/vanhojen-tietojen-arkistointi</vt:lpwstr>
      </vt:variant>
      <vt:variant>
        <vt:lpwstr/>
      </vt:variant>
      <vt:variant>
        <vt:i4>3342375</vt:i4>
      </vt:variant>
      <vt:variant>
        <vt:i4>258</vt:i4>
      </vt:variant>
      <vt:variant>
        <vt:i4>0</vt:i4>
      </vt:variant>
      <vt:variant>
        <vt:i4>5</vt:i4>
      </vt:variant>
      <vt:variant>
        <vt:lpwstr>http://www.kanta.fi/documents/12105/4284019/VAK+Ohje+palvelun+k%C3%A4ytt%C3%B6%C3%B6nottajalle+JUL.pdf/40894757-6b17-4cb6-a966-40f4b0be3965</vt:lpwstr>
      </vt:variant>
      <vt:variant>
        <vt:lpwstr/>
      </vt:variant>
      <vt:variant>
        <vt:i4>4063270</vt:i4>
      </vt:variant>
      <vt:variant>
        <vt:i4>255</vt:i4>
      </vt:variant>
      <vt:variant>
        <vt:i4>0</vt:i4>
      </vt:variant>
      <vt:variant>
        <vt:i4>5</vt:i4>
      </vt:variant>
      <vt:variant>
        <vt:lpwstr>http://www.kanta.fi/fi/web/ammattilaisille/potilastiedon-arkiston-vanhat-asiakirjat</vt:lpwstr>
      </vt:variant>
      <vt:variant>
        <vt:lpwstr/>
      </vt:variant>
      <vt:variant>
        <vt:i4>1966164</vt:i4>
      </vt:variant>
      <vt:variant>
        <vt:i4>252</vt:i4>
      </vt:variant>
      <vt:variant>
        <vt:i4>0</vt:i4>
      </vt:variant>
      <vt:variant>
        <vt:i4>5</vt:i4>
      </vt:variant>
      <vt:variant>
        <vt:lpwstr>http://www.kanta.fi/fi/web/ammattilaisille/arkkitehtuuri</vt:lpwstr>
      </vt:variant>
      <vt:variant>
        <vt:lpwstr/>
      </vt:variant>
      <vt:variant>
        <vt:i4>1966164</vt:i4>
      </vt:variant>
      <vt:variant>
        <vt:i4>246</vt:i4>
      </vt:variant>
      <vt:variant>
        <vt:i4>0</vt:i4>
      </vt:variant>
      <vt:variant>
        <vt:i4>5</vt:i4>
      </vt:variant>
      <vt:variant>
        <vt:lpwstr>http://www.kanta.fi/fi/web/ammattilaisille/arkkitehtuuri</vt:lpwstr>
      </vt:variant>
      <vt:variant>
        <vt:lpwstr/>
      </vt:variant>
      <vt:variant>
        <vt:i4>4718622</vt:i4>
      </vt:variant>
      <vt:variant>
        <vt:i4>243</vt:i4>
      </vt:variant>
      <vt:variant>
        <vt:i4>0</vt:i4>
      </vt:variant>
      <vt:variant>
        <vt:i4>5</vt:i4>
      </vt:variant>
      <vt:variant>
        <vt:lpwstr>http://www.kanta.fi/fi/web/ammattilaisille/potilastiedon-arkiston-maarittelyt</vt:lpwstr>
      </vt:variant>
      <vt:variant>
        <vt:lpwstr/>
      </vt:variant>
      <vt:variant>
        <vt:i4>393218</vt:i4>
      </vt:variant>
      <vt:variant>
        <vt:i4>240</vt:i4>
      </vt:variant>
      <vt:variant>
        <vt:i4>0</vt:i4>
      </vt:variant>
      <vt:variant>
        <vt:i4>5</vt:i4>
      </vt:variant>
      <vt:variant>
        <vt:lpwstr>http://www.kanta.fi/</vt:lpwstr>
      </vt:variant>
      <vt:variant>
        <vt:lpwstr/>
      </vt:variant>
      <vt:variant>
        <vt:i4>1769524</vt:i4>
      </vt:variant>
      <vt:variant>
        <vt:i4>218</vt:i4>
      </vt:variant>
      <vt:variant>
        <vt:i4>0</vt:i4>
      </vt:variant>
      <vt:variant>
        <vt:i4>5</vt:i4>
      </vt:variant>
      <vt:variant>
        <vt:lpwstr/>
      </vt:variant>
      <vt:variant>
        <vt:lpwstr>_Toc507672188</vt:lpwstr>
      </vt:variant>
      <vt:variant>
        <vt:i4>1769524</vt:i4>
      </vt:variant>
      <vt:variant>
        <vt:i4>212</vt:i4>
      </vt:variant>
      <vt:variant>
        <vt:i4>0</vt:i4>
      </vt:variant>
      <vt:variant>
        <vt:i4>5</vt:i4>
      </vt:variant>
      <vt:variant>
        <vt:lpwstr/>
      </vt:variant>
      <vt:variant>
        <vt:lpwstr>_Toc507672187</vt:lpwstr>
      </vt:variant>
      <vt:variant>
        <vt:i4>1769524</vt:i4>
      </vt:variant>
      <vt:variant>
        <vt:i4>206</vt:i4>
      </vt:variant>
      <vt:variant>
        <vt:i4>0</vt:i4>
      </vt:variant>
      <vt:variant>
        <vt:i4>5</vt:i4>
      </vt:variant>
      <vt:variant>
        <vt:lpwstr/>
      </vt:variant>
      <vt:variant>
        <vt:lpwstr>_Toc507672186</vt:lpwstr>
      </vt:variant>
      <vt:variant>
        <vt:i4>1769524</vt:i4>
      </vt:variant>
      <vt:variant>
        <vt:i4>200</vt:i4>
      </vt:variant>
      <vt:variant>
        <vt:i4>0</vt:i4>
      </vt:variant>
      <vt:variant>
        <vt:i4>5</vt:i4>
      </vt:variant>
      <vt:variant>
        <vt:lpwstr/>
      </vt:variant>
      <vt:variant>
        <vt:lpwstr>_Toc507672185</vt:lpwstr>
      </vt:variant>
      <vt:variant>
        <vt:i4>1769524</vt:i4>
      </vt:variant>
      <vt:variant>
        <vt:i4>194</vt:i4>
      </vt:variant>
      <vt:variant>
        <vt:i4>0</vt:i4>
      </vt:variant>
      <vt:variant>
        <vt:i4>5</vt:i4>
      </vt:variant>
      <vt:variant>
        <vt:lpwstr/>
      </vt:variant>
      <vt:variant>
        <vt:lpwstr>_Toc507672184</vt:lpwstr>
      </vt:variant>
      <vt:variant>
        <vt:i4>1769524</vt:i4>
      </vt:variant>
      <vt:variant>
        <vt:i4>188</vt:i4>
      </vt:variant>
      <vt:variant>
        <vt:i4>0</vt:i4>
      </vt:variant>
      <vt:variant>
        <vt:i4>5</vt:i4>
      </vt:variant>
      <vt:variant>
        <vt:lpwstr/>
      </vt:variant>
      <vt:variant>
        <vt:lpwstr>_Toc507672183</vt:lpwstr>
      </vt:variant>
      <vt:variant>
        <vt:i4>1769524</vt:i4>
      </vt:variant>
      <vt:variant>
        <vt:i4>182</vt:i4>
      </vt:variant>
      <vt:variant>
        <vt:i4>0</vt:i4>
      </vt:variant>
      <vt:variant>
        <vt:i4>5</vt:i4>
      </vt:variant>
      <vt:variant>
        <vt:lpwstr/>
      </vt:variant>
      <vt:variant>
        <vt:lpwstr>_Toc507672182</vt:lpwstr>
      </vt:variant>
      <vt:variant>
        <vt:i4>1769524</vt:i4>
      </vt:variant>
      <vt:variant>
        <vt:i4>176</vt:i4>
      </vt:variant>
      <vt:variant>
        <vt:i4>0</vt:i4>
      </vt:variant>
      <vt:variant>
        <vt:i4>5</vt:i4>
      </vt:variant>
      <vt:variant>
        <vt:lpwstr/>
      </vt:variant>
      <vt:variant>
        <vt:lpwstr>_Toc507672180</vt:lpwstr>
      </vt:variant>
      <vt:variant>
        <vt:i4>1310772</vt:i4>
      </vt:variant>
      <vt:variant>
        <vt:i4>170</vt:i4>
      </vt:variant>
      <vt:variant>
        <vt:i4>0</vt:i4>
      </vt:variant>
      <vt:variant>
        <vt:i4>5</vt:i4>
      </vt:variant>
      <vt:variant>
        <vt:lpwstr/>
      </vt:variant>
      <vt:variant>
        <vt:lpwstr>_Toc507672179</vt:lpwstr>
      </vt:variant>
      <vt:variant>
        <vt:i4>1310772</vt:i4>
      </vt:variant>
      <vt:variant>
        <vt:i4>164</vt:i4>
      </vt:variant>
      <vt:variant>
        <vt:i4>0</vt:i4>
      </vt:variant>
      <vt:variant>
        <vt:i4>5</vt:i4>
      </vt:variant>
      <vt:variant>
        <vt:lpwstr/>
      </vt:variant>
      <vt:variant>
        <vt:lpwstr>_Toc507672178</vt:lpwstr>
      </vt:variant>
      <vt:variant>
        <vt:i4>1310772</vt:i4>
      </vt:variant>
      <vt:variant>
        <vt:i4>158</vt:i4>
      </vt:variant>
      <vt:variant>
        <vt:i4>0</vt:i4>
      </vt:variant>
      <vt:variant>
        <vt:i4>5</vt:i4>
      </vt:variant>
      <vt:variant>
        <vt:lpwstr/>
      </vt:variant>
      <vt:variant>
        <vt:lpwstr>_Toc507672177</vt:lpwstr>
      </vt:variant>
      <vt:variant>
        <vt:i4>1310772</vt:i4>
      </vt:variant>
      <vt:variant>
        <vt:i4>152</vt:i4>
      </vt:variant>
      <vt:variant>
        <vt:i4>0</vt:i4>
      </vt:variant>
      <vt:variant>
        <vt:i4>5</vt:i4>
      </vt:variant>
      <vt:variant>
        <vt:lpwstr/>
      </vt:variant>
      <vt:variant>
        <vt:lpwstr>_Toc507672176</vt:lpwstr>
      </vt:variant>
      <vt:variant>
        <vt:i4>1310772</vt:i4>
      </vt:variant>
      <vt:variant>
        <vt:i4>146</vt:i4>
      </vt:variant>
      <vt:variant>
        <vt:i4>0</vt:i4>
      </vt:variant>
      <vt:variant>
        <vt:i4>5</vt:i4>
      </vt:variant>
      <vt:variant>
        <vt:lpwstr/>
      </vt:variant>
      <vt:variant>
        <vt:lpwstr>_Toc507672175</vt:lpwstr>
      </vt:variant>
      <vt:variant>
        <vt:i4>1310772</vt:i4>
      </vt:variant>
      <vt:variant>
        <vt:i4>140</vt:i4>
      </vt:variant>
      <vt:variant>
        <vt:i4>0</vt:i4>
      </vt:variant>
      <vt:variant>
        <vt:i4>5</vt:i4>
      </vt:variant>
      <vt:variant>
        <vt:lpwstr/>
      </vt:variant>
      <vt:variant>
        <vt:lpwstr>_Toc507672174</vt:lpwstr>
      </vt:variant>
      <vt:variant>
        <vt:i4>1310772</vt:i4>
      </vt:variant>
      <vt:variant>
        <vt:i4>134</vt:i4>
      </vt:variant>
      <vt:variant>
        <vt:i4>0</vt:i4>
      </vt:variant>
      <vt:variant>
        <vt:i4>5</vt:i4>
      </vt:variant>
      <vt:variant>
        <vt:lpwstr/>
      </vt:variant>
      <vt:variant>
        <vt:lpwstr>_Toc507672173</vt:lpwstr>
      </vt:variant>
      <vt:variant>
        <vt:i4>1310772</vt:i4>
      </vt:variant>
      <vt:variant>
        <vt:i4>128</vt:i4>
      </vt:variant>
      <vt:variant>
        <vt:i4>0</vt:i4>
      </vt:variant>
      <vt:variant>
        <vt:i4>5</vt:i4>
      </vt:variant>
      <vt:variant>
        <vt:lpwstr/>
      </vt:variant>
      <vt:variant>
        <vt:lpwstr>_Toc507672172</vt:lpwstr>
      </vt:variant>
      <vt:variant>
        <vt:i4>1310772</vt:i4>
      </vt:variant>
      <vt:variant>
        <vt:i4>122</vt:i4>
      </vt:variant>
      <vt:variant>
        <vt:i4>0</vt:i4>
      </vt:variant>
      <vt:variant>
        <vt:i4>5</vt:i4>
      </vt:variant>
      <vt:variant>
        <vt:lpwstr/>
      </vt:variant>
      <vt:variant>
        <vt:lpwstr>_Toc507672171</vt:lpwstr>
      </vt:variant>
      <vt:variant>
        <vt:i4>1310772</vt:i4>
      </vt:variant>
      <vt:variant>
        <vt:i4>116</vt:i4>
      </vt:variant>
      <vt:variant>
        <vt:i4>0</vt:i4>
      </vt:variant>
      <vt:variant>
        <vt:i4>5</vt:i4>
      </vt:variant>
      <vt:variant>
        <vt:lpwstr/>
      </vt:variant>
      <vt:variant>
        <vt:lpwstr>_Toc507672170</vt:lpwstr>
      </vt:variant>
      <vt:variant>
        <vt:i4>1376308</vt:i4>
      </vt:variant>
      <vt:variant>
        <vt:i4>110</vt:i4>
      </vt:variant>
      <vt:variant>
        <vt:i4>0</vt:i4>
      </vt:variant>
      <vt:variant>
        <vt:i4>5</vt:i4>
      </vt:variant>
      <vt:variant>
        <vt:lpwstr/>
      </vt:variant>
      <vt:variant>
        <vt:lpwstr>_Toc507672169</vt:lpwstr>
      </vt:variant>
      <vt:variant>
        <vt:i4>1376308</vt:i4>
      </vt:variant>
      <vt:variant>
        <vt:i4>104</vt:i4>
      </vt:variant>
      <vt:variant>
        <vt:i4>0</vt:i4>
      </vt:variant>
      <vt:variant>
        <vt:i4>5</vt:i4>
      </vt:variant>
      <vt:variant>
        <vt:lpwstr/>
      </vt:variant>
      <vt:variant>
        <vt:lpwstr>_Toc507672168</vt:lpwstr>
      </vt:variant>
      <vt:variant>
        <vt:i4>1376308</vt:i4>
      </vt:variant>
      <vt:variant>
        <vt:i4>98</vt:i4>
      </vt:variant>
      <vt:variant>
        <vt:i4>0</vt:i4>
      </vt:variant>
      <vt:variant>
        <vt:i4>5</vt:i4>
      </vt:variant>
      <vt:variant>
        <vt:lpwstr/>
      </vt:variant>
      <vt:variant>
        <vt:lpwstr>_Toc507672167</vt:lpwstr>
      </vt:variant>
      <vt:variant>
        <vt:i4>1376308</vt:i4>
      </vt:variant>
      <vt:variant>
        <vt:i4>92</vt:i4>
      </vt:variant>
      <vt:variant>
        <vt:i4>0</vt:i4>
      </vt:variant>
      <vt:variant>
        <vt:i4>5</vt:i4>
      </vt:variant>
      <vt:variant>
        <vt:lpwstr/>
      </vt:variant>
      <vt:variant>
        <vt:lpwstr>_Toc507672166</vt:lpwstr>
      </vt:variant>
      <vt:variant>
        <vt:i4>1376308</vt:i4>
      </vt:variant>
      <vt:variant>
        <vt:i4>86</vt:i4>
      </vt:variant>
      <vt:variant>
        <vt:i4>0</vt:i4>
      </vt:variant>
      <vt:variant>
        <vt:i4>5</vt:i4>
      </vt:variant>
      <vt:variant>
        <vt:lpwstr/>
      </vt:variant>
      <vt:variant>
        <vt:lpwstr>_Toc507672165</vt:lpwstr>
      </vt:variant>
      <vt:variant>
        <vt:i4>1376308</vt:i4>
      </vt:variant>
      <vt:variant>
        <vt:i4>80</vt:i4>
      </vt:variant>
      <vt:variant>
        <vt:i4>0</vt:i4>
      </vt:variant>
      <vt:variant>
        <vt:i4>5</vt:i4>
      </vt:variant>
      <vt:variant>
        <vt:lpwstr/>
      </vt:variant>
      <vt:variant>
        <vt:lpwstr>_Toc507672164</vt:lpwstr>
      </vt:variant>
      <vt:variant>
        <vt:i4>1376308</vt:i4>
      </vt:variant>
      <vt:variant>
        <vt:i4>74</vt:i4>
      </vt:variant>
      <vt:variant>
        <vt:i4>0</vt:i4>
      </vt:variant>
      <vt:variant>
        <vt:i4>5</vt:i4>
      </vt:variant>
      <vt:variant>
        <vt:lpwstr/>
      </vt:variant>
      <vt:variant>
        <vt:lpwstr>_Toc507672163</vt:lpwstr>
      </vt:variant>
      <vt:variant>
        <vt:i4>1376308</vt:i4>
      </vt:variant>
      <vt:variant>
        <vt:i4>68</vt:i4>
      </vt:variant>
      <vt:variant>
        <vt:i4>0</vt:i4>
      </vt:variant>
      <vt:variant>
        <vt:i4>5</vt:i4>
      </vt:variant>
      <vt:variant>
        <vt:lpwstr/>
      </vt:variant>
      <vt:variant>
        <vt:lpwstr>_Toc507672162</vt:lpwstr>
      </vt:variant>
      <vt:variant>
        <vt:i4>1376308</vt:i4>
      </vt:variant>
      <vt:variant>
        <vt:i4>62</vt:i4>
      </vt:variant>
      <vt:variant>
        <vt:i4>0</vt:i4>
      </vt:variant>
      <vt:variant>
        <vt:i4>5</vt:i4>
      </vt:variant>
      <vt:variant>
        <vt:lpwstr/>
      </vt:variant>
      <vt:variant>
        <vt:lpwstr>_Toc507672161</vt:lpwstr>
      </vt:variant>
      <vt:variant>
        <vt:i4>1376308</vt:i4>
      </vt:variant>
      <vt:variant>
        <vt:i4>56</vt:i4>
      </vt:variant>
      <vt:variant>
        <vt:i4>0</vt:i4>
      </vt:variant>
      <vt:variant>
        <vt:i4>5</vt:i4>
      </vt:variant>
      <vt:variant>
        <vt:lpwstr/>
      </vt:variant>
      <vt:variant>
        <vt:lpwstr>_Toc507672160</vt:lpwstr>
      </vt:variant>
      <vt:variant>
        <vt:i4>1441844</vt:i4>
      </vt:variant>
      <vt:variant>
        <vt:i4>50</vt:i4>
      </vt:variant>
      <vt:variant>
        <vt:i4>0</vt:i4>
      </vt:variant>
      <vt:variant>
        <vt:i4>5</vt:i4>
      </vt:variant>
      <vt:variant>
        <vt:lpwstr/>
      </vt:variant>
      <vt:variant>
        <vt:lpwstr>_Toc507672159</vt:lpwstr>
      </vt:variant>
      <vt:variant>
        <vt:i4>1441844</vt:i4>
      </vt:variant>
      <vt:variant>
        <vt:i4>44</vt:i4>
      </vt:variant>
      <vt:variant>
        <vt:i4>0</vt:i4>
      </vt:variant>
      <vt:variant>
        <vt:i4>5</vt:i4>
      </vt:variant>
      <vt:variant>
        <vt:lpwstr/>
      </vt:variant>
      <vt:variant>
        <vt:lpwstr>_Toc507672158</vt:lpwstr>
      </vt:variant>
      <vt:variant>
        <vt:i4>1441844</vt:i4>
      </vt:variant>
      <vt:variant>
        <vt:i4>38</vt:i4>
      </vt:variant>
      <vt:variant>
        <vt:i4>0</vt:i4>
      </vt:variant>
      <vt:variant>
        <vt:i4>5</vt:i4>
      </vt:variant>
      <vt:variant>
        <vt:lpwstr/>
      </vt:variant>
      <vt:variant>
        <vt:lpwstr>_Toc507672157</vt:lpwstr>
      </vt:variant>
      <vt:variant>
        <vt:i4>1441844</vt:i4>
      </vt:variant>
      <vt:variant>
        <vt:i4>32</vt:i4>
      </vt:variant>
      <vt:variant>
        <vt:i4>0</vt:i4>
      </vt:variant>
      <vt:variant>
        <vt:i4>5</vt:i4>
      </vt:variant>
      <vt:variant>
        <vt:lpwstr/>
      </vt:variant>
      <vt:variant>
        <vt:lpwstr>_Toc507672156</vt:lpwstr>
      </vt:variant>
      <vt:variant>
        <vt:i4>1441844</vt:i4>
      </vt:variant>
      <vt:variant>
        <vt:i4>26</vt:i4>
      </vt:variant>
      <vt:variant>
        <vt:i4>0</vt:i4>
      </vt:variant>
      <vt:variant>
        <vt:i4>5</vt:i4>
      </vt:variant>
      <vt:variant>
        <vt:lpwstr/>
      </vt:variant>
      <vt:variant>
        <vt:lpwstr>_Toc507672155</vt:lpwstr>
      </vt:variant>
      <vt:variant>
        <vt:i4>1441844</vt:i4>
      </vt:variant>
      <vt:variant>
        <vt:i4>20</vt:i4>
      </vt:variant>
      <vt:variant>
        <vt:i4>0</vt:i4>
      </vt:variant>
      <vt:variant>
        <vt:i4>5</vt:i4>
      </vt:variant>
      <vt:variant>
        <vt:lpwstr/>
      </vt:variant>
      <vt:variant>
        <vt:lpwstr>_Toc507672154</vt:lpwstr>
      </vt:variant>
      <vt:variant>
        <vt:i4>1441844</vt:i4>
      </vt:variant>
      <vt:variant>
        <vt:i4>14</vt:i4>
      </vt:variant>
      <vt:variant>
        <vt:i4>0</vt:i4>
      </vt:variant>
      <vt:variant>
        <vt:i4>5</vt:i4>
      </vt:variant>
      <vt:variant>
        <vt:lpwstr/>
      </vt:variant>
      <vt:variant>
        <vt:lpwstr>_Toc507672153</vt:lpwstr>
      </vt:variant>
      <vt:variant>
        <vt:i4>1441844</vt:i4>
      </vt:variant>
      <vt:variant>
        <vt:i4>8</vt:i4>
      </vt:variant>
      <vt:variant>
        <vt:i4>0</vt:i4>
      </vt:variant>
      <vt:variant>
        <vt:i4>5</vt:i4>
      </vt:variant>
      <vt:variant>
        <vt:lpwstr/>
      </vt:variant>
      <vt:variant>
        <vt:lpwstr>_Toc507672152</vt:lpwstr>
      </vt:variant>
      <vt:variant>
        <vt:i4>1114164</vt:i4>
      </vt:variant>
      <vt:variant>
        <vt:i4>2</vt:i4>
      </vt:variant>
      <vt:variant>
        <vt:i4>0</vt:i4>
      </vt:variant>
      <vt:variant>
        <vt:i4>5</vt:i4>
      </vt:variant>
      <vt:variant>
        <vt:lpwstr/>
      </vt:variant>
      <vt:variant>
        <vt:lpwstr>_Toc507672129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Vanhojen potilastietojen arkistointi</dc:title>
  <dc:subject/>
  <dc:creator>Kela, Kanta-palvelut</dc:creator>
  <cp:keywords>HL7 V3 medical records</cp:keywords>
  <cp:lastModifiedBy>Rinne Pekka</cp:lastModifiedBy>
  <cp:revision>2</cp:revision>
  <cp:lastPrinted>2018-04-06T10:00:00Z</cp:lastPrinted>
  <dcterms:created xsi:type="dcterms:W3CDTF">2018-08-08T09:36:00Z</dcterms:created>
  <dcterms:modified xsi:type="dcterms:W3CDTF">2018-08-08T09:36:00Z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1.2.246.777.11.2009.6</vt:lpwstr>
  </property>
  <property fmtid="{D5CDD505-2E9C-101B-9397-08002B2CF9AE}" pid="3" name="Versio">
    <vt:lpwstr>1.7x</vt:lpwstr>
  </property>
  <property fmtid="{D5CDD505-2E9C-101B-9397-08002B2CF9AE}" pid="4" name="VersioPvm">
    <vt:lpwstr>2.12.2009</vt:lpwstr>
  </property>
</Properties>
</file>